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5" w14:textId="00000006" w:rsidR="000B1374" w:rsidRDefault="00EA7BFB">
      <w:commentRangeStart w:id="0"/>
      <w:r>
        <w:t xml:space="preserve">Ouch         </w:t>
      </w:r>
      <w:commentRangeEnd w:id="0"/>
      <w:r>
        <w:rPr>
          <w:rStyle w:val="CommentReference"/>
          <w:sz w:val="22"/>
          <w:szCs w:val="22"/>
        </w:rPr>
        <w:commentReference w:id="0"/>
      </w:r>
      <w:r>
        <w:t xml:space="preserve">.         </w:t>
      </w:r>
      <w:commentRangeStart w:id="1"/>
      <w:commentRangeEnd w:id="1"/>
      <w:r>
        <w:rPr>
          <w:rStyle w:val="CommentReference"/>
          <w:sz w:val="22"/>
          <w:szCs w:val="22"/>
        </w:rPr>
        <w:commentReference w:id="1"/>
      </w:r>
    </w:p>
    <w:sectPr w:rsidR="003872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Michael Williamson" w:date="2016-07-03T15:10:00Z" w:initials="MW">
    <w:p w14:paraId="00000001" w14:textId="00000002" w:rsidR="00EA7BFB" w:rsidRDefault="00EA7BFB">
      <w:pPr>
        <w:pStyle w:val="CommentText"/>
      </w:pPr>
      <w:r>
        <w:rPr>
          <w:rStyle w:val="CommentReference"/>
        </w:rPr>
        <w:annotationRef/>
      </w:r>
      <w:r>
        <w:t xml:space="preserve">A tachyon walks into a bar.         </w:t>
      </w:r>
    </w:p>
  </w:comment>
  <w:comment w:id="1" w:author="Michael Williamson" w:date="2016-07-03T15:12:00Z" w:initials="MW">
    <w:p w14:paraId="00000003" w14:textId="00000004" w:rsidR="00EA7BFB" w:rsidRDefault="00EA7BFB">
      <w:pPr>
        <w:pStyle w:val="CommentText"/>
      </w:pPr>
      <w:r>
        <w:rPr>
          <w:rStyle w:val="CommentReference"/>
        </w:rPr>
        <w:annotationRef/>
      </w:r>
      <w:r>
        <w:t xml:space="preserve">Fin.        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00000001" w15:done="0"/>
  <w15:commentEx w15:paraId="0000000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00000001" w16cid:durableId="00000001"/>
  <w16cid:commentId w16cid:paraId="00000003" w16cid:durableId="0000000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BFB"/>
    <w:rsid w:val="00212576"/>
    <w:rsid w:val="006A0FDE"/>
    <w:rsid w:val="00D67508"/>
    <w:rsid w:val="00E35AF2"/>
    <w:rsid w:val="00EA7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6EF0D31-1D68-2A48-81DE-9F75A2BD1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EA7B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A7B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A7B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A7B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A7BF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7B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7BF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4D6475-8F1F-4D39-B25F-B841D4347F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
  </dc:creator>
  <cp:keywords/>
  <dc:description/>
  <cp:lastModifiedBy>Arthur Souza Rodrigues</cp:lastModifiedBy>
  <cp:revision>1</cp:revision>
  <dcterms:created xsi:type="dcterms:W3CDTF">2026-05-14T16:03:00Z</dcterms:created>
  <dcterms:modified xsi:type="dcterms:W3CDTF">2026-05-14T16:03:00Z</dcterms:modified>
</cp:coreProperties>
</file>