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C800" w14:textId="6454BBE0" w:rsidR="00202DA4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202DA4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07BFC780" w:rsidR="00202DA4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00000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000000">
      <w:r>
        <w:br w:type="page"/>
      </w:r>
    </w:p>
    <w:p w14:paraId="219D9206" w14:textId="7D8B6000" w:rsidR="00202DA4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202DA4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User" w:date="2026-03-05T19:41:00Z" w:initials="">
    <w:p w14:paraId="456E2E6B" w14:textId="77777777" w:rsidR="00202DA4" w:rsidRDefault="0000000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9C273" w14:textId="77777777" w:rsidR="00A7749F" w:rsidRDefault="00A7749F">
      <w:r>
        <w:separator/>
      </w:r>
    </w:p>
  </w:endnote>
  <w:endnote w:type="continuationSeparator" w:id="0">
    <w:p w14:paraId="14E52DAD" w14:textId="77777777" w:rsidR="00A7749F" w:rsidRDefault="00A77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70EF" w14:textId="77777777" w:rsidR="00202DA4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9D2FA" w14:textId="77777777" w:rsidR="00A7749F" w:rsidRDefault="00A7749F">
      <w:r>
        <w:separator/>
      </w:r>
    </w:p>
  </w:footnote>
  <w:footnote w:type="continuationSeparator" w:id="0">
    <w:p w14:paraId="0B6746C6" w14:textId="77777777" w:rsidR="00A7749F" w:rsidRDefault="00A77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459A8" w14:textId="77777777" w:rsidR="00202DA4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202DA4"/>
    <w:rsid w:val="00475264"/>
    <w:rsid w:val="00496057"/>
    <w:rsid w:val="00A7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2026-05-10T01:15:00Z</dcterms:modified>
</cp:coreProperties>
</file>