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C2575" w14:textId="77777777" w:rsidR="00B4183D" w:rsidRDefault="00B16CC7">
      <w:pPr>
        <w:rPr/>
      </w:pPr>
      <w:r>
        <w:t>Numbered List Demo</w:t>
      </w:r>
    </w:p>
    <w:p w14:paraId="12B5AD95" w14:textId="77777777" w:rsidR="00B4183D" w:rsidRDefault="00B16CC7">
      <w:pPr>
        <w:numPr>
          <w:ilvl w:val="0"/>
          <w:numId w:val="1"/>
        </w:numPr>
        <w:rPr/>
      </w:pPr>
      <w:r>
        <w:t>First item</w:t>
      </w:r>
    </w:p>
    <w:p w14:paraId="5ED0E9D2" w14:textId="77777777" w:rsidR="00B4183D" w:rsidRDefault="00B16CC7">
      <w:pPr>
        <w:numPr>
          <w:ilvl w:val="0"/>
          <w:numId w:val="1"/>
        </w:numPr>
        <w:rPr/>
      </w:pPr>
      <w:r>
        <w:t>Second item</w:t>
      </w:r>
    </w:p>
    <w:p w14:paraId="0FA70794" w14:textId="77777777" w:rsidR="00B4183D" w:rsidRDefault="00B16CC7">
      <w:pPr>
        <w:numPr>
          <w:ilvl w:val="0"/>
          <w:numId w:val="1"/>
        </w:numPr>
        <w:rPr/>
      </w:pPr>
      <w:r>
        <w:t>Third item</w:t>
      </w:r>
    </w:p>
    <w:p w14:paraId="729035B2" w14:textId="77777777" w:rsidR="006D3973" w:rsidRDefault="00B16CC7">
      <w:pPr>
        <w:rPr/>
      </w:pPr>
      <w:r>
        <w:t>Fourth item</w:t>
      </w:r>
    </w:p>
    <w:p w14:paraId="2168CFF9" w14:textId="77777777" w:rsidR="006D3973" w:rsidRDefault="00B16CC7">
      <w:pPr>
        <w:rPr/>
      </w:pPr>
    </w:p>
    <w:p w14:paraId="4CFF42EC" w14:textId="77777777" w:rsidR="006D3973" w:rsidRDefault="00B16CC7">
      <w:pPr>
        <w:rPr/>
      </w:pPr>
    </w:p>
    <w:p w14:paraId="77B72BCD" w14:textId="77777777" w:rsidR="006D3973" w:rsidRDefault="00B16CC7">
      <w:pPr>
        <w:rPr/>
      </w:pPr>
    </w:p>
    <w:p w14:paraId="49185008" w14:textId="77777777" w:rsidR="006D3973" w:rsidRDefault="00B16CC7">
      <w:pPr>
        <w:numPr>
          <w:ilvl w:val="0"/>
          <w:numId w:val="1"/>
        </w:numPr>
        <w:pPrChange w:id="17" w:author="Comparison" w:date="2026-07-05T01:30:00Z" w16du:dateUtc="2026-07-05T05:30:00Z">
          <w:pPr/>
        </w:pPrChange>
      </w:pPr>
    </w:p>
    <w:sectPr w:rsidR="006D39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10314"/>
    <w:multiLevelType w:val="multilevel"/>
    <w:tmpl w:val="979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04715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73"/>
    <w:rsid w:val="005F7014"/>
    <w:rsid w:val="006D3973"/>
    <w:rsid w:val="009E4032"/>
    <w:rsid w:val="00B16CC7"/>
    <w:rsid w:val="00B4183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0FE7F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2026-07-05T05:30:00Z</dcterms:modified>
</cp:coreProperties>
</file>