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306A1413" w14:textId="77777777" w:rsidR="002305D9" w:rsidRDefault="004657B2" w:rsidP="004657B2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납기 대응을 위한 범위 조정(기능 쳐내기 및 조절)</w:t>
            </w:r>
          </w:p>
          <w:p w14:paraId="7A04ECD4" w14:textId="77777777" w:rsidR="004657B2" w:rsidRDefault="004657B2" w:rsidP="004657B2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소리 반향 탐지 기능 폐기 확정</w:t>
            </w:r>
          </w:p>
          <w:p w14:paraId="0D936CC3" w14:textId="77777777" w:rsidR="004657B2" w:rsidRDefault="004657B2" w:rsidP="004657B2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아이템 조작 방식 정비/배치,효과 조정 논의</w:t>
            </w:r>
          </w:p>
          <w:p w14:paraId="5F64CBF6" w14:textId="77777777" w:rsidR="004657B2" w:rsidRDefault="004657B2" w:rsidP="004657B2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기획서 기타 정리.</w:t>
            </w:r>
          </w:p>
          <w:p w14:paraId="26BF038E" w14:textId="2EE42DD2" w:rsidR="004657B2" w:rsidRDefault="004657B2" w:rsidP="004657B2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임시 제목이 아닌 게임 이름 후보 회의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53B0AF76" w14:textId="77777777" w:rsidR="00326302" w:rsidRDefault="00326302">
            <w:r w:rsidRPr="00326302">
              <w:t xml:space="preserve">- 수정된 UI 및 조작 방식 기획서 현행화 완료 여부 확인 </w:t>
            </w:r>
          </w:p>
          <w:p w14:paraId="3755A9AA" w14:textId="77777777" w:rsidR="00326302" w:rsidRDefault="00326302">
            <w:r w:rsidRPr="00326302">
              <w:t xml:space="preserve">- 아이템 장착 로직 및 적 AI 디버깅 현황 공유 </w:t>
            </w:r>
          </w:p>
          <w:p w14:paraId="502B150E" w14:textId="3C4828E5" w:rsidR="002305D9" w:rsidRDefault="00326302">
            <w:r w:rsidRPr="00326302">
              <w:t>-프로젝트 네이밍 확정 회의 진행 [Dark Dock]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1406AEB0" w14:textId="3F691488" w:rsidR="002305D9" w:rsidRDefault="004657B2">
            <w:r>
              <w:rPr>
                <w:rFonts w:hint="eastAsia"/>
              </w:rPr>
              <w:t>- 유실된 프로젝트 복구 완료</w:t>
            </w:r>
          </w:p>
          <w:p w14:paraId="7D15B18A" w14:textId="77777777" w:rsidR="004657B2" w:rsidRDefault="004657B2">
            <w:r>
              <w:rPr>
                <w:rFonts w:hint="eastAsia"/>
              </w:rPr>
              <w:t>- 회의를 통한 기획 요소 재정립 완료</w:t>
            </w:r>
          </w:p>
          <w:p w14:paraId="2680B5F4" w14:textId="77777777" w:rsidR="004657B2" w:rsidRDefault="004657B2">
            <w:r>
              <w:rPr>
                <w:rFonts w:hint="eastAsia"/>
              </w:rPr>
              <w:t>- 핵심 구현 기능들 병합 진행중</w:t>
            </w:r>
          </w:p>
          <w:p w14:paraId="226FF18A" w14:textId="4FC5845A" w:rsidR="004657B2" w:rsidRDefault="004657B2">
            <w:r>
              <w:rPr>
                <w:rFonts w:hint="eastAsia"/>
              </w:rPr>
              <w:t>- 재정립 된 기획 요소를 문서화</w:t>
            </w:r>
          </w:p>
        </w:tc>
      </w:tr>
      <w:tr w:rsidR="002305D9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793C4DC4" w14:textId="77777777" w:rsidR="002305D9" w:rsidRDefault="004657B2" w:rsidP="000D29D3">
            <w:r w:rsidRPr="004657B2">
              <w:rPr>
                <w:rFonts w:hint="eastAsia"/>
                <w:b/>
                <w:bCs/>
              </w:rPr>
              <w:t>장수영</w:t>
            </w:r>
            <w:r>
              <w:rPr>
                <w:rFonts w:hint="eastAsia"/>
              </w:rPr>
              <w:t>: UI 기획서 및 회의내용 반영하여 기획서 업데이트 및 문서병합/업데이트</w:t>
            </w:r>
          </w:p>
          <w:p w14:paraId="1A52BF48" w14:textId="77777777" w:rsidR="004657B2" w:rsidRDefault="004657B2" w:rsidP="000D29D3">
            <w:proofErr w:type="spellStart"/>
            <w:r w:rsidRPr="004657B2">
              <w:rPr>
                <w:rFonts w:hint="eastAsia"/>
                <w:b/>
                <w:bCs/>
              </w:rPr>
              <w:t>김남해</w:t>
            </w:r>
            <w:proofErr w:type="spellEnd"/>
            <w:r>
              <w:rPr>
                <w:rFonts w:hint="eastAsia"/>
              </w:rPr>
              <w:t xml:space="preserve">: 아이템 시스템 및 기능 정비 완료(아이템 </w:t>
            </w:r>
            <w:proofErr w:type="spellStart"/>
            <w:r>
              <w:rPr>
                <w:rFonts w:hint="eastAsia"/>
              </w:rPr>
              <w:t>장착후</w:t>
            </w:r>
            <w:proofErr w:type="spellEnd"/>
            <w:r>
              <w:rPr>
                <w:rFonts w:hint="eastAsia"/>
              </w:rPr>
              <w:t xml:space="preserve"> 사용)</w:t>
            </w:r>
          </w:p>
          <w:p w14:paraId="3EA2F9F2" w14:textId="77777777" w:rsidR="004657B2" w:rsidRDefault="004657B2" w:rsidP="000D29D3">
            <w:proofErr w:type="spellStart"/>
            <w:r w:rsidRPr="004657B2">
              <w:rPr>
                <w:rFonts w:hint="eastAsia"/>
                <w:b/>
                <w:bCs/>
              </w:rPr>
              <w:t>송예찬</w:t>
            </w:r>
            <w:proofErr w:type="spellEnd"/>
            <w:r>
              <w:rPr>
                <w:rFonts w:hint="eastAsia"/>
              </w:rPr>
              <w:t>: 적 시스템 디버깅 진행중/완료되면 레벨 디자인 초안으로 씬 제작</w:t>
            </w:r>
          </w:p>
          <w:p w14:paraId="1EA0BA69" w14:textId="77777777" w:rsidR="004657B2" w:rsidRDefault="004657B2" w:rsidP="000D29D3">
            <w:proofErr w:type="spellStart"/>
            <w:r w:rsidRPr="004657B2">
              <w:rPr>
                <w:rFonts w:hint="eastAsia"/>
                <w:b/>
                <w:bCs/>
              </w:rPr>
              <w:t>강다영</w:t>
            </w:r>
            <w:proofErr w:type="spellEnd"/>
            <w:r>
              <w:rPr>
                <w:rFonts w:hint="eastAsia"/>
              </w:rPr>
              <w:t xml:space="preserve">: 미팅 문서 작성, 금일 </w:t>
            </w:r>
            <w:proofErr w:type="spellStart"/>
            <w:r>
              <w:rPr>
                <w:rFonts w:hint="eastAsia"/>
              </w:rPr>
              <w:t>작업물</w:t>
            </w:r>
            <w:proofErr w:type="spellEnd"/>
            <w:r>
              <w:rPr>
                <w:rFonts w:hint="eastAsia"/>
              </w:rPr>
              <w:t xml:space="preserve"> 병합 작업</w:t>
            </w:r>
          </w:p>
          <w:p w14:paraId="1E8C538F" w14:textId="79D4641D" w:rsidR="004657B2" w:rsidRDefault="004657B2" w:rsidP="000D29D3">
            <w:r>
              <w:rPr>
                <w:rFonts w:hint="eastAsia"/>
              </w:rPr>
              <w:t>(그래픽 [안개,빛] 효과 기능)</w:t>
            </w:r>
            <w:r>
              <w:br/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깨지는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점검 및 재적용</w:t>
            </w:r>
          </w:p>
        </w:tc>
      </w:tr>
      <w:tr w:rsidR="002305D9" w14:paraId="64BD4FE4" w14:textId="77777777" w:rsidTr="000D29D3">
        <w:trPr>
          <w:trHeight w:val="70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2DE5BC8F" w:rsidR="002305D9" w:rsidRDefault="00B304A9">
            <w:proofErr w:type="spellStart"/>
            <w:r w:rsidRPr="00B304A9">
              <w:t>강다영</w:t>
            </w:r>
            <w:proofErr w:type="spellEnd"/>
            <w:r w:rsidRPr="00B304A9">
              <w:t xml:space="preserve">, </w:t>
            </w:r>
            <w:proofErr w:type="spellStart"/>
            <w:r w:rsidRPr="00B304A9">
              <w:t>김남해</w:t>
            </w:r>
            <w:proofErr w:type="spellEnd"/>
            <w:r w:rsidRPr="00B304A9">
              <w:t xml:space="preserve">, 장수영, </w:t>
            </w:r>
            <w:proofErr w:type="spellStart"/>
            <w:r w:rsidRPr="00B304A9">
              <w:t>송예찬</w:t>
            </w:r>
            <w:proofErr w:type="spellEnd"/>
          </w:p>
        </w:tc>
      </w:tr>
      <w:tr w:rsidR="002305D9" w14:paraId="0B622C8D" w14:textId="77777777" w:rsidTr="000D29D3">
        <w:trPr>
          <w:trHeight w:val="274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0D29D3">
        <w:trPr>
          <w:trHeight w:val="362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77777777" w:rsidR="002305D9" w:rsidRDefault="002305D9"/>
        </w:tc>
      </w:tr>
    </w:tbl>
    <w:p w14:paraId="62815859" w14:textId="77777777" w:rsidR="00EE1891" w:rsidRDefault="00EE1891"/>
    <w:sectPr w:rsidR="00EE1891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D3FB2" w14:textId="77777777" w:rsidR="00AE437E" w:rsidRDefault="00AE437E" w:rsidP="00DD648B">
      <w:pPr>
        <w:spacing w:after="0"/>
      </w:pPr>
      <w:r>
        <w:separator/>
      </w:r>
    </w:p>
  </w:endnote>
  <w:endnote w:type="continuationSeparator" w:id="0">
    <w:p w14:paraId="32694122" w14:textId="77777777" w:rsidR="00AE437E" w:rsidRDefault="00AE437E" w:rsidP="00DD6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EDAA" w14:textId="77777777" w:rsidR="00AE437E" w:rsidRDefault="00AE437E" w:rsidP="00DD648B">
      <w:pPr>
        <w:spacing w:after="0"/>
      </w:pPr>
      <w:r>
        <w:separator/>
      </w:r>
    </w:p>
  </w:footnote>
  <w:footnote w:type="continuationSeparator" w:id="0">
    <w:p w14:paraId="174F7BB8" w14:textId="77777777" w:rsidR="00AE437E" w:rsidRDefault="00AE437E" w:rsidP="00DD64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01" w14:textId="668DCB5B" w:rsidR="00326302" w:rsidRDefault="00326302">
    <w:pPr>
      <w:pStyle w:val="ab"/>
      <w:rPr>
        <w:rFonts w:hint="eastAsia"/>
      </w:rPr>
    </w:pPr>
    <w:r>
      <w:rPr>
        <w:rFonts w:hint="eastAsia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2378"/>
    <w:multiLevelType w:val="hybridMultilevel"/>
    <w:tmpl w:val="D4E87628"/>
    <w:lvl w:ilvl="0" w:tplc="29E0D40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871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08367F"/>
    <w:rsid w:val="000B4F2F"/>
    <w:rsid w:val="000D08A9"/>
    <w:rsid w:val="000D29D3"/>
    <w:rsid w:val="00182CFF"/>
    <w:rsid w:val="002305D9"/>
    <w:rsid w:val="00326302"/>
    <w:rsid w:val="004657B2"/>
    <w:rsid w:val="006C2D19"/>
    <w:rsid w:val="00774869"/>
    <w:rsid w:val="00825E47"/>
    <w:rsid w:val="00842D1D"/>
    <w:rsid w:val="00AE437E"/>
    <w:rsid w:val="00B304A9"/>
    <w:rsid w:val="00BF2BF7"/>
    <w:rsid w:val="00C71D63"/>
    <w:rsid w:val="00DD648B"/>
    <w:rsid w:val="00DF7F89"/>
    <w:rsid w:val="00EE1891"/>
    <w:rsid w:val="00FB3960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648B"/>
  </w:style>
  <w:style w:type="paragraph" w:styleId="ac">
    <w:name w:val="footer"/>
    <w:basedOn w:val="a"/>
    <w:link w:val="Char4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3</cp:revision>
  <dcterms:created xsi:type="dcterms:W3CDTF">2026-01-29T05:53:00Z</dcterms:created>
  <dcterms:modified xsi:type="dcterms:W3CDTF">2026-01-29T10:36:00Z</dcterms:modified>
</cp:coreProperties>
</file>