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D5456B">
        <w:trPr>
          <w:trHeight w:val="5099"/>
        </w:trPr>
        <w:tc>
          <w:tcPr>
            <w:tcW w:w="9576" w:type="dxa"/>
          </w:tcPr>
          <w:p w:rsidR="005E0F95" w:rsidRPr="00D16218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lastRenderedPageBreak/>
              <w:t>난이도</w:t>
            </w:r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 w:rsidRPr="00D16218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D16218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DB0E2F" w:rsidRDefault="00D83550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62"/>
              <w:gridCol w:w="1462"/>
              <w:gridCol w:w="1462"/>
              <w:gridCol w:w="1462"/>
            </w:tblGrid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D9D9D9" w:themeFill="background1" w:themeFillShade="D9"/>
                </w:tcPr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shd w:val="clear" w:color="auto" w:fill="auto"/>
                  <w:vAlign w:val="center"/>
                </w:tcPr>
                <w:p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C2D69B" w:themeFill="accent3" w:themeFillTint="99"/>
                  <w:vAlign w:val="center"/>
                </w:tcPr>
                <w:p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5310D4B" wp14:editId="45D799C3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-33655</wp:posOffset>
                            </wp:positionV>
                            <wp:extent cx="371475" cy="292100"/>
                            <wp:effectExtent l="0" t="0" r="28575" b="12700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8" o:spid="_x0000_s1026" style="position:absolute;margin-left:15.95pt;margin-top:-2.65pt;width:29.2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" filled="f" strokecolor="yellow" strokeweight="2pt"/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62" w:type="dxa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DB0E2F" w:rsidRDefault="00DB0E2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62" w:type="dxa"/>
                  <w:shd w:val="clear" w:color="auto" w:fill="D9D9D9" w:themeFill="background1" w:themeFillShade="D9"/>
                  <w:vAlign w:val="bottom"/>
                </w:tcPr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E61FB2"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</w:t>
            </w:r>
            <w:r w:rsidR="00A50DC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만약,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</w:t>
            </w:r>
            <w:r w:rsidR="00C502B4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0)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지점인 9를 뚫기 위해서는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이전의 힘이었다면 9번을 시도하여야 하지만 증가된 힘으로 인하여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5번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하면 된다.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</w:p>
          <w:p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</w:tblGrid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D9D9D9" w:themeFill="background1" w:themeFillShade="D9"/>
                </w:tcPr>
                <w:p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B32AB6C" wp14:editId="61E7496A">
                            <wp:simplePos x="0" y="0"/>
                            <wp:positionH relativeFrom="column">
                              <wp:posOffset>387070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5" name="직선 화살표 연결선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5" o:spid="_x0000_s1026" type="#_x0000_t32" style="position:absolute;margin-left:30.5pt;margin-top:19.1pt;width:0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0F85907" wp14:editId="527C1C23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6" name="직선 화살표 연결선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6" o:spid="_x0000_s1026" type="#_x0000_t32" style="position:absolute;margin-left:30.45pt;margin-top:16.15pt;width:0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C2D69B" w:themeFill="accent3" w:themeFillTint="99"/>
                  <w:vAlign w:val="center"/>
                </w:tcPr>
                <w:p w:rsidR="006C3986" w:rsidRPr="007A7157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E504633" wp14:editId="68A215E0">
                            <wp:simplePos x="0" y="0"/>
                            <wp:positionH relativeFrom="column">
                              <wp:posOffset>224790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314325" cy="292100"/>
                            <wp:effectExtent l="0" t="0" r="28575" b="12700"/>
                            <wp:wrapNone/>
                            <wp:docPr id="17" name="타원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17" o:spid="_x0000_s1026" style="position:absolute;margin-left:17.7pt;margin-top:-1.2pt;width:24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D2E1C40" wp14:editId="5CFE8FFA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18" name="직선 화살표 연결선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8" o:spid="_x0000_s1026" type="#_x0000_t32" style="position:absolute;margin-left:47.6pt;margin-top:8.7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28" w:type="dxa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CE643A9" wp14:editId="18BE7C12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9" name="직선 화살표 연결선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9" o:spid="_x0000_s1026" type="#_x0000_t32" style="position:absolute;margin-left:29.95pt;margin-top:25.4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EAA7190" wp14:editId="4BD395E7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0" name="직선 화살표 연결선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20" o:spid="_x0000_s1026" type="#_x0000_t32" style="position:absolute;margin-left:50.85pt;margin-top:8.25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F2A8AAC" wp14:editId="6E16B476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1" name="직선 화살표 연결선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21" o:spid="_x0000_s1026" type="#_x0000_t32" style="position:absolute;margin-left:51.4pt;margin-top:7.2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28" w:type="dxa"/>
                  <w:shd w:val="clear" w:color="auto" w:fill="D9D9D9" w:themeFill="background1" w:themeFillShade="D9"/>
                  <w:vAlign w:val="bottom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6C3986" w:rsidRDefault="00E72D4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위의 그림을 바탕으로 하수구를 최소한의 횟수로 뚫는 방법을 알아보자. 먼저, 출발점에서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가장 작은 횟수로 뚫을 수 있는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으로 이동하여 5번의 횟수가 추가된다. 이후 이동 가능한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(1, 1)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과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중 힘을 증가시킬 수 있는 </w:t>
            </w:r>
            <w:proofErr w:type="spellStart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있는 칸으로 이동한다. 다시 주변 탐색을 통해 최소 횟수로 시도 가능한 곳으로 이동한다. 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6C426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(3, 2</w:t>
            </w:r>
            <w:r w:rsidR="006C426B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를 </w:t>
            </w:r>
            <w:r w:rsidR="00C93716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위해서는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의 시도만 하면 된다. 이런 방식으로 탐색을 하면, 준영이는 위 도면의 하수구를 뚫기 위해 총 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‘</w:t>
            </w:r>
            <w:r w:rsidR="006C426B" w:rsidRPr="00DF37F2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8번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만 시도하면 된다.</w:t>
            </w:r>
          </w:p>
          <w:p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124AF" w:rsidRDefault="00E72D4D" w:rsidP="005124AF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E4357">
              <w:rPr>
                <w:rFonts w:asciiTheme="minorEastAsia" w:hAnsiTheme="minorEastAsia" w:cs="굴림" w:hint="eastAsia"/>
                <w:sz w:val="20"/>
                <w:szCs w:val="20"/>
              </w:rPr>
              <w:t>고정하며, 두 지점의 값은 항상 0이다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7629D3">
              <w:rPr>
                <w:rFonts w:asciiTheme="minorEastAsia" w:hAnsiTheme="minorEastAsia" w:cs="Segoe UI"/>
                <w:sz w:val="20"/>
                <w:szCs w:val="20"/>
              </w:rPr>
              <w:br/>
            </w:r>
            <w:proofErr w:type="gramStart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( 4</w:t>
            </w:r>
            <w:proofErr w:type="gramEnd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≤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N ≤</w:t>
            </w:r>
            <w:r w:rsidR="007A1088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1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0 )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장착 횟수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B5798F">
              <w:rPr>
                <w:rFonts w:asciiTheme="minorEastAsia" w:hAnsiTheme="minorEastAsia" w:cs="Segoe UI"/>
                <w:sz w:val="20"/>
                <w:szCs w:val="20"/>
              </w:rPr>
              <w:br/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>(단, 횟수는 카운트 되지 않고 0으로 계산된다.)</w:t>
            </w:r>
          </w:p>
          <w:p w:rsid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좌.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:rsidR="00F50893" w:rsidRPr="005E0F95" w:rsidRDefault="00F50893" w:rsidP="00F50893">
            <w:pPr>
              <w:spacing w:before="100" w:beforeAutospacing="1" w:after="100" w:afterAutospacing="1"/>
              <w:ind w:left="720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bookmarkStart w:id="0" w:name="_GoBack"/>
            <w:bookmarkEnd w:id="0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:rsidR="00661005" w:rsidRDefault="00661005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0 7 7 </w:t>
                  </w: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-1</w:t>
                  </w:r>
                  <w:r w:rsidR="00E04D88"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 1 7 4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:rsidR="00FA454F" w:rsidRPr="00E04D88" w:rsidRDefault="00FA454F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6 6 8 2 2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2 -1 0 7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:rsidR="00E04D88" w:rsidRDefault="00E04D88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:rsidR="00661005" w:rsidRDefault="00661005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:rsidR="00E04D88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#1 8</w:t>
                  </w:r>
                </w:p>
                <w:p w:rsidR="00BA2A81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#2</w:t>
                  </w:r>
                  <w:r w:rsidR="00FA454F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10</w:t>
                  </w:r>
                </w:p>
                <w:p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#3 15</w:t>
                  </w:r>
                </w:p>
                <w:p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#4 15</w:t>
                  </w:r>
                </w:p>
                <w:p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#5 10</w:t>
                  </w:r>
                </w:p>
                <w:p w:rsidR="00BA2A81" w:rsidRDefault="00BA2A81" w:rsidP="009B6F07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A968BB" w:rsidRDefault="00DC507D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>HINT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378"/>
            </w:tblGrid>
            <w:tr w:rsidR="00CD7100" w:rsidTr="00C87D07">
              <w:trPr>
                <w:trHeight w:val="2606"/>
              </w:trPr>
              <w:tc>
                <w:tcPr>
                  <w:tcW w:w="5378" w:type="dxa"/>
                </w:tcPr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#1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0&gt;5&gt;-1&gt;1&gt;0&gt;4&gt;0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#2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0&gt;6&gt;3&gt;-1&gt;1&gt;-1&gt;0 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#3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0&gt;2&gt;5&gt;0&gt;2&gt;1&gt;1&gt;4&gt;0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#4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0&gt;2&gt;3&gt;1&gt;2&gt;3&gt;2&gt;2&gt;0</w:t>
                  </w:r>
                </w:p>
                <w:p w:rsidR="00CD7100" w:rsidRDefault="00CD7100" w:rsidP="001046D8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#5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0&gt;4&gt;2&gt;0&gt;3&gt;1&gt;-1&gt;0&gt;0</w:t>
                  </w:r>
                </w:p>
              </w:tc>
            </w:tr>
          </w:tbl>
          <w:p w:rsidR="00E04D88" w:rsidRPr="00FA454F" w:rsidRDefault="00D5456B" w:rsidP="00FA454F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003D88"/>
    <w:rsid w:val="00095A90"/>
    <w:rsid w:val="000965BB"/>
    <w:rsid w:val="000A2F63"/>
    <w:rsid w:val="000F4899"/>
    <w:rsid w:val="001046D8"/>
    <w:rsid w:val="00181494"/>
    <w:rsid w:val="001C33BC"/>
    <w:rsid w:val="0020711A"/>
    <w:rsid w:val="0026267B"/>
    <w:rsid w:val="002829D0"/>
    <w:rsid w:val="00287E2D"/>
    <w:rsid w:val="002930B4"/>
    <w:rsid w:val="002C340C"/>
    <w:rsid w:val="002E4357"/>
    <w:rsid w:val="003178E5"/>
    <w:rsid w:val="003752E7"/>
    <w:rsid w:val="003D0436"/>
    <w:rsid w:val="003D6036"/>
    <w:rsid w:val="003F6E8F"/>
    <w:rsid w:val="004C1BCC"/>
    <w:rsid w:val="005124AF"/>
    <w:rsid w:val="0058499F"/>
    <w:rsid w:val="00597FD8"/>
    <w:rsid w:val="005A1D74"/>
    <w:rsid w:val="005C6287"/>
    <w:rsid w:val="005E0F95"/>
    <w:rsid w:val="00661005"/>
    <w:rsid w:val="006B3703"/>
    <w:rsid w:val="006C3986"/>
    <w:rsid w:val="006C426B"/>
    <w:rsid w:val="0073109F"/>
    <w:rsid w:val="00755A01"/>
    <w:rsid w:val="007629D3"/>
    <w:rsid w:val="007A1088"/>
    <w:rsid w:val="007A7157"/>
    <w:rsid w:val="008561AB"/>
    <w:rsid w:val="0087426A"/>
    <w:rsid w:val="008956C9"/>
    <w:rsid w:val="008A200D"/>
    <w:rsid w:val="008C018B"/>
    <w:rsid w:val="008C2807"/>
    <w:rsid w:val="009138E2"/>
    <w:rsid w:val="009177F5"/>
    <w:rsid w:val="009564D6"/>
    <w:rsid w:val="00965EA0"/>
    <w:rsid w:val="009A1C72"/>
    <w:rsid w:val="009B1317"/>
    <w:rsid w:val="009B6F07"/>
    <w:rsid w:val="009C3199"/>
    <w:rsid w:val="009C6BFB"/>
    <w:rsid w:val="009E6B4C"/>
    <w:rsid w:val="00A2288F"/>
    <w:rsid w:val="00A50DCB"/>
    <w:rsid w:val="00A652B6"/>
    <w:rsid w:val="00A87EF0"/>
    <w:rsid w:val="00A9667E"/>
    <w:rsid w:val="00A968BB"/>
    <w:rsid w:val="00AD55DC"/>
    <w:rsid w:val="00B5798F"/>
    <w:rsid w:val="00B93B4B"/>
    <w:rsid w:val="00BA2A81"/>
    <w:rsid w:val="00C1054E"/>
    <w:rsid w:val="00C13B7C"/>
    <w:rsid w:val="00C31EE0"/>
    <w:rsid w:val="00C45E32"/>
    <w:rsid w:val="00C502B4"/>
    <w:rsid w:val="00C60300"/>
    <w:rsid w:val="00C61670"/>
    <w:rsid w:val="00C87D07"/>
    <w:rsid w:val="00C93716"/>
    <w:rsid w:val="00C95AA9"/>
    <w:rsid w:val="00CB3FC0"/>
    <w:rsid w:val="00CC4364"/>
    <w:rsid w:val="00CD7100"/>
    <w:rsid w:val="00D065CE"/>
    <w:rsid w:val="00D16218"/>
    <w:rsid w:val="00D36C70"/>
    <w:rsid w:val="00D52AD0"/>
    <w:rsid w:val="00D5456B"/>
    <w:rsid w:val="00D83550"/>
    <w:rsid w:val="00DB0E2F"/>
    <w:rsid w:val="00DC507D"/>
    <w:rsid w:val="00DF37F2"/>
    <w:rsid w:val="00DF71DD"/>
    <w:rsid w:val="00E04D88"/>
    <w:rsid w:val="00E47EC9"/>
    <w:rsid w:val="00E61FB2"/>
    <w:rsid w:val="00E72D4D"/>
    <w:rsid w:val="00ED678A"/>
    <w:rsid w:val="00EF294A"/>
    <w:rsid w:val="00F420FC"/>
    <w:rsid w:val="00F50893"/>
    <w:rsid w:val="00F75A5A"/>
    <w:rsid w:val="00F9211A"/>
    <w:rsid w:val="00FA454F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D72FA-AFE1-4305-9802-A4BB3371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2022-05-30T13:31:00Z</dcterms:created>
  <dcterms:modified xsi:type="dcterms:W3CDTF">2022-05-31T02:51:00Z</dcterms:modified>
</cp:coreProperties>
</file>