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E8DCFD2" w14:textId="53A656DF" w:rsidR="002B197D" w:rsidRPr="001A3653" w:rsidRDefault="009A287B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oom 5 Scene </w:t>
            </w:r>
            <w:r w:rsidR="006D6B9A">
              <w:rPr>
                <w:rFonts w:asciiTheme="minorEastAsia" w:hAnsiTheme="minorEastAsia" w:hint="eastAsia"/>
              </w:rPr>
              <w:t>최종</w:t>
            </w:r>
            <w:r w:rsidR="006C4C4F">
              <w:rPr>
                <w:rFonts w:asciiTheme="minorEastAsia" w:hAnsiTheme="minorEastAsia" w:hint="eastAsia"/>
              </w:rPr>
              <w:t xml:space="preserve"> </w:t>
            </w:r>
            <w:r w:rsidR="006D6B9A">
              <w:rPr>
                <w:rFonts w:asciiTheme="minorEastAsia" w:hAnsiTheme="minorEastAsia" w:hint="eastAsia"/>
              </w:rPr>
              <w:t>완성</w:t>
            </w:r>
          </w:p>
          <w:p w14:paraId="2F5F967C" w14:textId="0AB16D91" w:rsidR="001A3653" w:rsidRPr="00A14538" w:rsidRDefault="001A3653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홈 스타일러 웹 서비스를 통한 방 설계도 구현</w:t>
            </w:r>
          </w:p>
          <w:p w14:paraId="33D58F19" w14:textId="27D9BB14" w:rsidR="00D7013C" w:rsidRPr="00842AE1" w:rsidRDefault="001A3653" w:rsidP="0060796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cene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흐름도 플로우차트로 표현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6AB64828" w14:textId="5B0543A3" w:rsidR="00295A04" w:rsidRPr="00295A04" w:rsidRDefault="0014640F" w:rsidP="0020790D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S</w:t>
            </w:r>
            <w:r>
              <w:rPr>
                <w:rFonts w:ascii="맑은 고딕" w:eastAsia="맑은 고딕" w:hAnsi="맑은 고딕"/>
                <w:color w:val="000000" w:themeColor="text1"/>
              </w:rPr>
              <w:t xml:space="preserve">cene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흐름도 플로우차트</w:t>
            </w:r>
            <w:r w:rsidR="006A4EB6">
              <w:rPr>
                <w:rFonts w:ascii="맑은 고딕" w:eastAsia="맑은 고딕" w:hAnsi="맑은 고딕" w:hint="eastAsia"/>
                <w:color w:val="000000" w:themeColor="text1"/>
              </w:rPr>
              <w:t xml:space="preserve"> </w:t>
            </w:r>
            <w:r w:rsidR="007D30F6">
              <w:rPr>
                <w:rFonts w:asciiTheme="minorEastAsia" w:hAnsiTheme="minorEastAsia" w:hint="eastAsia"/>
              </w:rPr>
              <w:t>수정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445B9C32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9841072" w14:textId="2CFB1A8E" w:rsidR="00D23459" w:rsidRDefault="00D2345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604B3">
        <w:rPr>
          <w:rFonts w:asciiTheme="minorEastAsia" w:hAnsiTheme="minorEastAsia" w:hint="eastAsia"/>
        </w:rPr>
        <w:t>R</w:t>
      </w:r>
      <w:r w:rsidR="006604B3">
        <w:rPr>
          <w:rFonts w:asciiTheme="minorEastAsia" w:hAnsiTheme="minorEastAsia"/>
        </w:rPr>
        <w:t xml:space="preserve">oom 5 Scene </w:t>
      </w:r>
      <w:r w:rsidR="00CE2961">
        <w:rPr>
          <w:rFonts w:asciiTheme="minorEastAsia" w:hAnsiTheme="minorEastAsia" w:hint="eastAsia"/>
        </w:rPr>
        <w:t xml:space="preserve">최종 </w:t>
      </w:r>
      <w:r w:rsidR="000B3678">
        <w:rPr>
          <w:rFonts w:asciiTheme="minorEastAsia" w:hAnsiTheme="minorEastAsia" w:hint="eastAsia"/>
        </w:rPr>
        <w:t>완성</w:t>
      </w:r>
      <w:r w:rsidR="006604B3">
        <w:rPr>
          <w:rFonts w:asciiTheme="minorEastAsia" w:hAnsiTheme="minorEastAsia" w:hint="eastAsia"/>
        </w:rPr>
        <w:t>]</w:t>
      </w:r>
    </w:p>
    <w:p w14:paraId="2F27E5D6" w14:textId="26E65385" w:rsidR="00E74A2A" w:rsidRDefault="000B3678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E1B4964" wp14:editId="2746778A">
            <wp:extent cx="5731510" cy="3260090"/>
            <wp:effectExtent l="0" t="0" r="2540" b="0"/>
            <wp:docPr id="1" name="그림 1" descr="창문, 모니터, 건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창문, 모니터, 건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EED21" w14:textId="567C06B2" w:rsidR="000F3489" w:rsidRDefault="000F3489" w:rsidP="00CA4076">
      <w:pPr>
        <w:spacing w:after="0"/>
        <w:rPr>
          <w:rFonts w:asciiTheme="minorEastAsia" w:hAnsiTheme="minorEastAsia"/>
        </w:rPr>
      </w:pPr>
    </w:p>
    <w:p w14:paraId="6F19B04E" w14:textId="60F916CE" w:rsidR="000F3489" w:rsidRDefault="000F348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[홈 스타일러 사용</w:t>
      </w:r>
      <w:r>
        <w:rPr>
          <w:rFonts w:asciiTheme="minorEastAsia" w:hAnsiTheme="minorEastAsia"/>
        </w:rPr>
        <w:t>]</w:t>
      </w:r>
    </w:p>
    <w:p w14:paraId="51A4AAFB" w14:textId="6CA08FA0" w:rsidR="00785064" w:rsidRDefault="00062041" w:rsidP="00CA4076">
      <w:pPr>
        <w:spacing w:after="0"/>
        <w:rPr>
          <w:rFonts w:asciiTheme="minorEastAsia" w:hAnsiTheme="minorEastAsia"/>
        </w:rPr>
      </w:pPr>
      <w:r w:rsidRPr="00062041">
        <w:rPr>
          <w:rFonts w:asciiTheme="minorEastAsia" w:hAnsiTheme="minorEastAsia"/>
          <w:noProof/>
        </w:rPr>
        <w:lastRenderedPageBreak/>
        <w:drawing>
          <wp:inline distT="0" distB="0" distL="0" distR="0" wp14:anchorId="2DD82C99" wp14:editId="6D19AA33">
            <wp:extent cx="5731510" cy="5240655"/>
            <wp:effectExtent l="0" t="0" r="2540" b="0"/>
            <wp:docPr id="2" name="그림 2" descr="텍스트, 파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파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CF6E" w14:textId="74CC94C9" w:rsidR="00062041" w:rsidRDefault="00062041" w:rsidP="00CA4076">
      <w:pPr>
        <w:spacing w:after="0"/>
        <w:rPr>
          <w:rFonts w:asciiTheme="minorEastAsia" w:hAnsiTheme="minorEastAsia"/>
        </w:rPr>
      </w:pPr>
    </w:p>
    <w:p w14:paraId="6774DD73" w14:textId="7520EC97" w:rsidR="00062041" w:rsidRDefault="000F348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[플로우차트로 표현]</w:t>
      </w:r>
    </w:p>
    <w:p w14:paraId="0B21557E" w14:textId="3C200F63" w:rsidR="000F3489" w:rsidRDefault="00BE4101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 wp14:anchorId="096FD61C" wp14:editId="616BFAFC">
            <wp:extent cx="4676775" cy="6762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1518" w14:textId="1F65022D" w:rsidR="00BE4101" w:rsidRDefault="00BE4101" w:rsidP="00CA4076">
      <w:pPr>
        <w:spacing w:after="0"/>
        <w:rPr>
          <w:rFonts w:asciiTheme="minorEastAsia" w:hAnsiTheme="minorEastAsia"/>
        </w:rPr>
      </w:pPr>
    </w:p>
    <w:p w14:paraId="011144A1" w14:textId="066E0BC9" w:rsidR="00BE4101" w:rsidRDefault="00956E6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1615D459" wp14:editId="5C457987">
            <wp:extent cx="4857750" cy="7429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4101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FEBD" w14:textId="77777777" w:rsidR="00AC2F4B" w:rsidRDefault="00AC2F4B" w:rsidP="00CA4076">
      <w:pPr>
        <w:spacing w:after="0" w:line="240" w:lineRule="auto"/>
      </w:pPr>
      <w:r>
        <w:separator/>
      </w:r>
    </w:p>
  </w:endnote>
  <w:endnote w:type="continuationSeparator" w:id="0">
    <w:p w14:paraId="5CEE9073" w14:textId="77777777" w:rsidR="00AC2F4B" w:rsidRDefault="00AC2F4B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A3D0" w14:textId="77777777" w:rsidR="00AC2F4B" w:rsidRDefault="00AC2F4B" w:rsidP="00CA4076">
      <w:pPr>
        <w:spacing w:after="0" w:line="240" w:lineRule="auto"/>
      </w:pPr>
      <w:r>
        <w:separator/>
      </w:r>
    </w:p>
  </w:footnote>
  <w:footnote w:type="continuationSeparator" w:id="0">
    <w:p w14:paraId="383DA356" w14:textId="77777777" w:rsidR="00AC2F4B" w:rsidRDefault="00AC2F4B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4D67491E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</w:t>
    </w:r>
    <w:r w:rsidR="00A02098">
      <w:t>2-0</w:t>
    </w:r>
    <w:r w:rsidR="002C39F8">
      <w:t>5-01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3"/>
  </w:num>
  <w:num w:numId="2" w16cid:durableId="9920433">
    <w:abstractNumId w:val="4"/>
  </w:num>
  <w:num w:numId="3" w16cid:durableId="2017538551">
    <w:abstractNumId w:val="1"/>
  </w:num>
  <w:num w:numId="4" w16cid:durableId="609823781">
    <w:abstractNumId w:val="5"/>
  </w:num>
  <w:num w:numId="5" w16cid:durableId="2101415270">
    <w:abstractNumId w:val="6"/>
  </w:num>
  <w:num w:numId="6" w16cid:durableId="536233437">
    <w:abstractNumId w:val="0"/>
  </w:num>
  <w:num w:numId="7" w16cid:durableId="25795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421DC"/>
    <w:rsid w:val="00062041"/>
    <w:rsid w:val="00071A4C"/>
    <w:rsid w:val="000B3678"/>
    <w:rsid w:val="000D233F"/>
    <w:rsid w:val="000F3489"/>
    <w:rsid w:val="000F4DB4"/>
    <w:rsid w:val="00106747"/>
    <w:rsid w:val="0014640F"/>
    <w:rsid w:val="001570FF"/>
    <w:rsid w:val="001A3653"/>
    <w:rsid w:val="0020790D"/>
    <w:rsid w:val="00207E9C"/>
    <w:rsid w:val="00214C52"/>
    <w:rsid w:val="0022693D"/>
    <w:rsid w:val="00230777"/>
    <w:rsid w:val="00295A04"/>
    <w:rsid w:val="002B197D"/>
    <w:rsid w:val="002C39F8"/>
    <w:rsid w:val="002D6F77"/>
    <w:rsid w:val="002F327B"/>
    <w:rsid w:val="002F5979"/>
    <w:rsid w:val="0034780B"/>
    <w:rsid w:val="00362AA4"/>
    <w:rsid w:val="003A0EE9"/>
    <w:rsid w:val="003B2ED7"/>
    <w:rsid w:val="003C1DCE"/>
    <w:rsid w:val="003F1278"/>
    <w:rsid w:val="00400261"/>
    <w:rsid w:val="0041709D"/>
    <w:rsid w:val="00421DAF"/>
    <w:rsid w:val="00436CEA"/>
    <w:rsid w:val="004A495B"/>
    <w:rsid w:val="004B5FB8"/>
    <w:rsid w:val="004F0B29"/>
    <w:rsid w:val="00504D37"/>
    <w:rsid w:val="00514281"/>
    <w:rsid w:val="005A6134"/>
    <w:rsid w:val="005A6C1C"/>
    <w:rsid w:val="0060317C"/>
    <w:rsid w:val="0060796C"/>
    <w:rsid w:val="006604B3"/>
    <w:rsid w:val="006A4EB6"/>
    <w:rsid w:val="006C4C4F"/>
    <w:rsid w:val="006D6B9A"/>
    <w:rsid w:val="00712B5E"/>
    <w:rsid w:val="0075206C"/>
    <w:rsid w:val="007674C6"/>
    <w:rsid w:val="00785064"/>
    <w:rsid w:val="007D30F6"/>
    <w:rsid w:val="0080280E"/>
    <w:rsid w:val="00832814"/>
    <w:rsid w:val="00842AE1"/>
    <w:rsid w:val="00884A05"/>
    <w:rsid w:val="008E6D99"/>
    <w:rsid w:val="00956E6A"/>
    <w:rsid w:val="009656F7"/>
    <w:rsid w:val="0099018E"/>
    <w:rsid w:val="009A263D"/>
    <w:rsid w:val="009A287B"/>
    <w:rsid w:val="009B1A06"/>
    <w:rsid w:val="00A00946"/>
    <w:rsid w:val="00A02098"/>
    <w:rsid w:val="00A14538"/>
    <w:rsid w:val="00A5618F"/>
    <w:rsid w:val="00A6368B"/>
    <w:rsid w:val="00AC2F4B"/>
    <w:rsid w:val="00AD680B"/>
    <w:rsid w:val="00B045B2"/>
    <w:rsid w:val="00B65060"/>
    <w:rsid w:val="00B91D91"/>
    <w:rsid w:val="00B922BD"/>
    <w:rsid w:val="00BA5522"/>
    <w:rsid w:val="00BC1448"/>
    <w:rsid w:val="00BE4101"/>
    <w:rsid w:val="00C51D0D"/>
    <w:rsid w:val="00C73A30"/>
    <w:rsid w:val="00C810DA"/>
    <w:rsid w:val="00C9241C"/>
    <w:rsid w:val="00CA4076"/>
    <w:rsid w:val="00CB1AD2"/>
    <w:rsid w:val="00CE2961"/>
    <w:rsid w:val="00D11FC0"/>
    <w:rsid w:val="00D224FA"/>
    <w:rsid w:val="00D23459"/>
    <w:rsid w:val="00D7013C"/>
    <w:rsid w:val="00D771AA"/>
    <w:rsid w:val="00D84195"/>
    <w:rsid w:val="00DA0547"/>
    <w:rsid w:val="00DB771B"/>
    <w:rsid w:val="00DC5B36"/>
    <w:rsid w:val="00E15E90"/>
    <w:rsid w:val="00E56D36"/>
    <w:rsid w:val="00E669FC"/>
    <w:rsid w:val="00E74A2A"/>
    <w:rsid w:val="00E91C2C"/>
    <w:rsid w:val="00E9217B"/>
    <w:rsid w:val="00E936EA"/>
    <w:rsid w:val="00EA4DAE"/>
    <w:rsid w:val="00ED0B3F"/>
    <w:rsid w:val="00ED7AAE"/>
    <w:rsid w:val="00EF33F6"/>
    <w:rsid w:val="00F4799F"/>
    <w:rsid w:val="00F66C28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82</cp:revision>
  <dcterms:created xsi:type="dcterms:W3CDTF">2020-03-15T14:45:00Z</dcterms:created>
  <dcterms:modified xsi:type="dcterms:W3CDTF">2022-05-09T09:40:00Z</dcterms:modified>
</cp:coreProperties>
</file>