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6fa8dc"/>
          <w:sz w:val="38"/>
          <w:szCs w:val="38"/>
        </w:rPr>
      </w:pPr>
      <w:r w:rsidDel="00000000" w:rsidR="00000000" w:rsidRPr="00000000">
        <w:rPr>
          <w:color w:val="6fa8dc"/>
          <w:sz w:val="38"/>
          <w:szCs w:val="38"/>
          <w:rtl w:val="0"/>
        </w:rPr>
        <w:t xml:space="preserve">My Python Germany day one </w:t>
      </w:r>
    </w:p>
    <w:p w:rsidR="00000000" w:rsidDel="00000000" w:rsidP="00000000" w:rsidRDefault="00000000" w:rsidRPr="00000000" w14:paraId="00000002">
      <w:pPr>
        <w:jc w:val="center"/>
        <w:rPr>
          <w:color w:val="6fa8dc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1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Variables =They store data. (age = 19)Rules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Starts with letter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_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Cannot start with number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spaces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special characters except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_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Types =1. String =”mayank”(str)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2. bool= true false ()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3.float = decimal no (3.4,6.7)(float)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4 integer= (1,6,3) (int)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print()= shows output 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input()= takes input (Everything from input() is stored as text (string). )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Operators = 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1.Arithmetic Operators 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+,-,*,/, %(reminder 10%3=1) , **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=squre(2</w:t>
      </w:r>
      <w:r w:rsidDel="00000000" w:rsidR="00000000" w:rsidRPr="00000000">
        <w:rPr>
          <w:sz w:val="26"/>
          <w:szCs w:val="26"/>
          <w:rtl w:val="0"/>
        </w:rPr>
        <w:t xml:space="preserve">**3 = 8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2.Comparison Operators 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 (equal  5==5(true))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!= (not equal 4!=5)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Greater than 10 &gt; 5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 than  2 &lt; 5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Logical Operators 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, OR , NOT (reverse)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Assignment Operators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 [Increase x += 5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Same as  x = x + 5]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. Decrease  x -= 3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C. Multiply   x *= 2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huib3c1k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Today's Python Assignment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these 20 programs on your own: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Basic (1–10)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Hello World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your name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 age in a variable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two numbers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Subtract two numbers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Multiply two numbers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Divide two numbers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Find remainder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Square of a number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Cube of a number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Input Based (11–15)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11. Take name as input</w:t>
        <w:br w:type="textWrapping"/>
        <w:t xml:space="preserve"> 12. Take age as input</w:t>
        <w:br w:type="textWrapping"/>
        <w:t xml:space="preserve"> 13. Add two input numbers</w:t>
        <w:br w:type="textWrapping"/>
        <w:t xml:space="preserve"> 14. Area of rectangle</w:t>
        <w:br w:type="textWrapping"/>
        <w:t xml:space="preserve"> 15. Area of circle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Calculation Based (16–20)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16. Celsius → Fahrenheit</w:t>
        <w:br w:type="textWrapping"/>
        <w:t xml:space="preserve"> 17. Swap two numbers</w:t>
        <w:br w:type="textWrapping"/>
        <w:t xml:space="preserve"> 18. Simple Interest</w:t>
        <w:br w:type="textWrapping"/>
        <w:t xml:space="preserve"> 19. Average of 5 numbers</w:t>
        <w:br w:type="textWrapping"/>
        <w:t xml:space="preserve"> 20. Percentage calculato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2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