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6322FD" w:rsidRDefault="006322FD">
      <w:pPr>
        <w:rPr>
          <w:u w:val="single"/>
        </w:rPr>
      </w:pPr>
      <w:r w:rsidRPr="006322FD">
        <w:rPr>
          <w:u w:val="single"/>
        </w:rPr>
        <w:t>To-Do GenericAircraftSimulation</w:t>
      </w:r>
    </w:p>
    <w:p w:rsidR="006322FD" w:rsidRDefault="006322FD"/>
    <w:p w:rsidR="006322FD" w:rsidRDefault="006322FD" w:rsidP="006322FD">
      <w:r>
        <w:t>Klassen implementieren:</w:t>
      </w:r>
    </w:p>
    <w:p w:rsidR="006322FD" w:rsidRDefault="006322FD" w:rsidP="00D21F39">
      <w:pPr>
        <w:pStyle w:val="Listenabsatz"/>
        <w:numPr>
          <w:ilvl w:val="0"/>
          <w:numId w:val="2"/>
        </w:numPr>
      </w:pPr>
      <w:bookmarkStart w:id="0" w:name="_GoBack"/>
      <w:bookmarkEnd w:id="0"/>
      <w:r>
        <w:t xml:space="preserve">Guidance 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Autopilot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Navigation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Actuator</w:t>
      </w:r>
    </w:p>
    <w:p w:rsidR="006322FD" w:rsidRDefault="006322FD" w:rsidP="006322FD"/>
    <w:p w:rsidR="006322FD" w:rsidRDefault="006322FD" w:rsidP="006322FD">
      <w:r>
        <w:t>Änderungen/Ergänzen: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Einlesen mit Komma</w:t>
      </w:r>
    </w:p>
    <w:p w:rsidR="006322FD" w:rsidRDefault="006322FD" w:rsidP="00D544BA">
      <w:pPr>
        <w:pStyle w:val="Listenabsatz"/>
        <w:numPr>
          <w:ilvl w:val="1"/>
          <w:numId w:val="2"/>
        </w:numPr>
      </w:pPr>
      <w:r>
        <w:t>Unit Test</w:t>
      </w:r>
    </w:p>
    <w:p w:rsidR="00EF3588" w:rsidRDefault="00EF3588" w:rsidP="00D610AF"/>
    <w:sectPr w:rsidR="00EF3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5D64A4"/>
    <w:rsid w:val="006322FD"/>
    <w:rsid w:val="00C85ECB"/>
    <w:rsid w:val="00D21F39"/>
    <w:rsid w:val="00D544BA"/>
    <w:rsid w:val="00D610AF"/>
    <w:rsid w:val="00E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823F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7</cp:revision>
  <dcterms:created xsi:type="dcterms:W3CDTF">2018-01-10T15:46:00Z</dcterms:created>
  <dcterms:modified xsi:type="dcterms:W3CDTF">2018-01-30T09:18:00Z</dcterms:modified>
</cp:coreProperties>
</file>