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9A0232D" w14:textId="26264B43" w:rsidR="00C7301B" w:rsidRDefault="00960B1A">
      <w:r>
        <w:rPr>
          <w:rFonts w:hint="eastAsia"/>
        </w:rPr>
        <w:t>프로젝트 목적</w:t>
      </w:r>
    </w:p>
    <w:p w14:paraId="2622037C" w14:textId="79B39D91" w:rsidR="00960B1A" w:rsidRDefault="00440A44" w:rsidP="00960B1A">
      <w:pPr>
        <w:pStyle w:val="a3"/>
        <w:numPr>
          <w:ilvl w:val="0"/>
          <w:numId w:val="1"/>
        </w:numPr>
        <w:ind w:leftChars="0"/>
      </w:pPr>
      <w:r>
        <w:t>Atmega</w:t>
      </w:r>
      <w:r w:rsidR="007916DF">
        <w:t xml:space="preserve">128A </w:t>
      </w:r>
      <w:r>
        <w:rPr>
          <w:rFonts w:hint="eastAsia"/>
        </w:rPr>
        <w:t xml:space="preserve">와 </w:t>
      </w:r>
      <w:r>
        <w:t>Win</w:t>
      </w:r>
      <w:r w:rsidR="007916DF">
        <w:t>dow application</w:t>
      </w:r>
      <w:r>
        <w:rPr>
          <w:rFonts w:hint="eastAsia"/>
        </w:rPr>
        <w:t xml:space="preserve"> 간의 </w:t>
      </w:r>
      <w:r>
        <w:t xml:space="preserve">Serial </w:t>
      </w:r>
      <w:r>
        <w:rPr>
          <w:rFonts w:hint="eastAsia"/>
        </w:rPr>
        <w:t xml:space="preserve">통신을 통해 </w:t>
      </w:r>
      <w:r>
        <w:t>8</w:t>
      </w:r>
      <w:r>
        <w:rPr>
          <w:rFonts w:hint="eastAsia"/>
        </w:rPr>
        <w:t xml:space="preserve">개의 </w:t>
      </w:r>
      <w:r>
        <w:t>LED</w:t>
      </w:r>
      <w:r>
        <w:rPr>
          <w:rFonts w:hint="eastAsia"/>
        </w:rPr>
        <w:t>를 제어한다.</w:t>
      </w:r>
    </w:p>
    <w:p w14:paraId="6D7079B8" w14:textId="5C56247B" w:rsidR="00335506" w:rsidRDefault="00335506" w:rsidP="00960B1A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전기회로 구성을 통해 </w:t>
      </w:r>
      <w:r>
        <w:t>2</w:t>
      </w:r>
      <w:r>
        <w:rPr>
          <w:rFonts w:hint="eastAsia"/>
        </w:rPr>
        <w:t>개의 버튼을 입력 받는다.</w:t>
      </w:r>
    </w:p>
    <w:p w14:paraId="10342699" w14:textId="5C887324" w:rsidR="00335506" w:rsidRDefault="00335506" w:rsidP="00960B1A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각 </w:t>
      </w:r>
      <w:r w:rsidR="006523B4">
        <w:rPr>
          <w:rFonts w:hint="eastAsia"/>
        </w:rPr>
        <w:t xml:space="preserve">버튼을 클릭할 때마다 </w:t>
      </w:r>
      <w:r w:rsidR="006523B4">
        <w:t>LED</w:t>
      </w:r>
      <w:r w:rsidR="006523B4">
        <w:rPr>
          <w:rFonts w:hint="eastAsia"/>
        </w:rPr>
        <w:t>가 왼쪽</w:t>
      </w:r>
      <w:r w:rsidR="006523B4">
        <w:t xml:space="preserve"> </w:t>
      </w:r>
      <w:r w:rsidR="006523B4">
        <w:rPr>
          <w:rFonts w:hint="eastAsia"/>
        </w:rPr>
        <w:t>혹은 오른쪽으로 이동해야 한다.</w:t>
      </w:r>
    </w:p>
    <w:p w14:paraId="79B61353" w14:textId="1FE7AA9E" w:rsidR="006523B4" w:rsidRDefault="006523B4" w:rsidP="006523B4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단 L</w:t>
      </w:r>
      <w:r>
        <w:t>ED</w:t>
      </w:r>
      <w:r>
        <w:rPr>
          <w:rFonts w:hint="eastAsia"/>
        </w:rPr>
        <w:t xml:space="preserve">가 이동을 통해 범위를 벗어나면 반대편의 </w:t>
      </w:r>
      <w:r>
        <w:t>LED</w:t>
      </w:r>
      <w:r>
        <w:rPr>
          <w:rFonts w:hint="eastAsia"/>
        </w:rPr>
        <w:t>가 반응하여야 한다.</w:t>
      </w:r>
    </w:p>
    <w:p w14:paraId="15894246" w14:textId="53A31D3A" w:rsidR="007916DF" w:rsidRDefault="007916DF" w:rsidP="007916DF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W</w:t>
      </w:r>
      <w:r>
        <w:t>indow Application</w:t>
      </w:r>
      <w:r>
        <w:rPr>
          <w:rFonts w:hint="eastAsia"/>
        </w:rPr>
        <w:t xml:space="preserve">에서는 이러한 </w:t>
      </w:r>
      <w:r>
        <w:t>LED</w:t>
      </w:r>
      <w:r>
        <w:rPr>
          <w:rFonts w:hint="eastAsia"/>
        </w:rPr>
        <w:t>의 모든 움직임을 실시간으로 받아 시각적인 정보를 통해 확인할 수 있어야 한다.</w:t>
      </w:r>
    </w:p>
    <w:p w14:paraId="52111097" w14:textId="6887726D" w:rsidR="00E206B1" w:rsidRDefault="007916DF" w:rsidP="00870C46">
      <w:pPr>
        <w:pStyle w:val="a3"/>
        <w:numPr>
          <w:ilvl w:val="0"/>
          <w:numId w:val="1"/>
        </w:numPr>
        <w:ind w:leftChars="0"/>
      </w:pPr>
      <w:r>
        <w:t>Window Application</w:t>
      </w:r>
      <w:r>
        <w:rPr>
          <w:rFonts w:hint="eastAsia"/>
        </w:rPr>
        <w:t>에서는</w:t>
      </w:r>
      <w:r>
        <w:t xml:space="preserve"> 8</w:t>
      </w:r>
      <w:r>
        <w:rPr>
          <w:rFonts w:hint="eastAsia"/>
        </w:rPr>
        <w:t xml:space="preserve">개의 버튼을 통해 각 위치의 </w:t>
      </w:r>
      <w:r>
        <w:t>LED</w:t>
      </w:r>
      <w:r>
        <w:rPr>
          <w:rFonts w:hint="eastAsia"/>
        </w:rPr>
        <w:t xml:space="preserve">의 </w:t>
      </w:r>
      <w:r w:rsidR="00AA5AA8">
        <w:t xml:space="preserve">ON/OFF </w:t>
      </w:r>
      <w:r>
        <w:rPr>
          <w:rFonts w:hint="eastAsia"/>
        </w:rPr>
        <w:t xml:space="preserve">상태를 </w:t>
      </w:r>
      <w:r w:rsidR="00874502">
        <w:rPr>
          <w:rFonts w:hint="eastAsia"/>
        </w:rPr>
        <w:t>변환할 수 있어야 한다.</w:t>
      </w:r>
    </w:p>
    <w:p w14:paraId="2F3DB47D" w14:textId="638D9C59" w:rsidR="00727ADF" w:rsidRDefault="00727ADF" w:rsidP="00727ADF"/>
    <w:p w14:paraId="4AB3DB92" w14:textId="26329561" w:rsidR="00727ADF" w:rsidRDefault="00727ADF" w:rsidP="00727ADF">
      <w:r>
        <w:t>F/W</w:t>
      </w:r>
    </w:p>
    <w:p w14:paraId="7887894C" w14:textId="77777777" w:rsidR="00E206B1" w:rsidRDefault="00E206B1" w:rsidP="00E206B1">
      <w:r>
        <w:rPr>
          <w:noProof/>
        </w:rPr>
        <w:drawing>
          <wp:inline distT="0" distB="0" distL="0" distR="0" wp14:anchorId="38B3E16F" wp14:editId="67DC3BA2">
            <wp:extent cx="3086531" cy="4124901"/>
            <wp:effectExtent l="0" t="0" r="0" b="9525"/>
            <wp:docPr id="3" name="그림 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_RegisterSetting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6531" cy="4124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B10C4" w14:textId="77777777" w:rsidR="00E206B1" w:rsidRDefault="00E206B1" w:rsidP="00E206B1">
      <w:r>
        <w:rPr>
          <w:rFonts w:hint="eastAsia"/>
        </w:rPr>
        <w:t xml:space="preserve">2개의 외부 인터럽트와 </w:t>
      </w:r>
      <w:r>
        <w:t>1</w:t>
      </w:r>
      <w:r>
        <w:rPr>
          <w:rFonts w:hint="eastAsia"/>
        </w:rPr>
        <w:t xml:space="preserve">개의 </w:t>
      </w:r>
      <w:r>
        <w:t>RX</w:t>
      </w:r>
      <w:r>
        <w:rPr>
          <w:rFonts w:hint="eastAsia"/>
        </w:rPr>
        <w:t xml:space="preserve">인터럽트 사용을 위한 </w:t>
      </w:r>
      <w:r>
        <w:t xml:space="preserve">Register </w:t>
      </w:r>
      <w:r>
        <w:rPr>
          <w:rFonts w:hint="eastAsia"/>
        </w:rPr>
        <w:t>설정</w:t>
      </w:r>
    </w:p>
    <w:p w14:paraId="77AECEE5" w14:textId="77777777" w:rsidR="00E206B1" w:rsidRDefault="00E206B1" w:rsidP="00E206B1">
      <w:r>
        <w:rPr>
          <w:rFonts w:hint="eastAsia"/>
        </w:rPr>
        <w:t xml:space="preserve">위 설정을 통해 </w:t>
      </w:r>
      <w:r>
        <w:t>PD0, 1</w:t>
      </w:r>
      <w:r>
        <w:rPr>
          <w:rFonts w:hint="eastAsia"/>
        </w:rPr>
        <w:t>번을 외부 인터럽트로 설정하였다.</w:t>
      </w:r>
      <w:r>
        <w:t xml:space="preserve"> </w:t>
      </w:r>
      <w:r>
        <w:rPr>
          <w:rFonts w:hint="eastAsia"/>
        </w:rPr>
        <w:t xml:space="preserve">또한 내부 </w:t>
      </w:r>
      <w:proofErr w:type="spellStart"/>
      <w:r>
        <w:rPr>
          <w:rFonts w:hint="eastAsia"/>
        </w:rPr>
        <w:t>풀업을</w:t>
      </w:r>
      <w:proofErr w:type="spellEnd"/>
      <w:r>
        <w:rPr>
          <w:rFonts w:hint="eastAsia"/>
        </w:rPr>
        <w:t xml:space="preserve"> 사용하기 위하여 </w:t>
      </w:r>
      <w:r>
        <w:t>PORTB = 0x03</w:t>
      </w:r>
      <w:r>
        <w:rPr>
          <w:rFonts w:hint="eastAsia"/>
        </w:rPr>
        <w:t>을 입력.</w:t>
      </w:r>
    </w:p>
    <w:p w14:paraId="08442108" w14:textId="77777777" w:rsidR="00E206B1" w:rsidRDefault="00E206B1" w:rsidP="00E206B1">
      <w:r>
        <w:rPr>
          <w:rFonts w:hint="eastAsia"/>
        </w:rPr>
        <w:lastRenderedPageBreak/>
        <w:t xml:space="preserve">8개의 </w:t>
      </w:r>
      <w:r>
        <w:t>LED</w:t>
      </w:r>
      <w:r>
        <w:rPr>
          <w:rFonts w:hint="eastAsia"/>
        </w:rPr>
        <w:t xml:space="preserve">를 </w:t>
      </w:r>
      <w:r>
        <w:t>PORTB</w:t>
      </w:r>
      <w:r>
        <w:rPr>
          <w:rFonts w:hint="eastAsia"/>
        </w:rPr>
        <w:t>에 연결하였음으로 D</w:t>
      </w:r>
      <w:r>
        <w:t>DRB</w:t>
      </w:r>
      <w:r>
        <w:rPr>
          <w:rFonts w:hint="eastAsia"/>
        </w:rPr>
        <w:t xml:space="preserve">의 </w:t>
      </w:r>
      <w:proofErr w:type="spellStart"/>
      <w:r>
        <w:rPr>
          <w:rFonts w:hint="eastAsia"/>
        </w:rPr>
        <w:t>방향레지스터를</w:t>
      </w:r>
      <w:proofErr w:type="spellEnd"/>
      <w:r>
        <w:rPr>
          <w:rFonts w:hint="eastAsia"/>
        </w:rPr>
        <w:t xml:space="preserve"> </w:t>
      </w:r>
      <w:r>
        <w:t>0xFF</w:t>
      </w:r>
      <w:r>
        <w:rPr>
          <w:rFonts w:hint="eastAsia"/>
        </w:rPr>
        <w:t>로 설정.</w:t>
      </w:r>
    </w:p>
    <w:p w14:paraId="333CC1C2" w14:textId="3CE20FE9" w:rsidR="00E206B1" w:rsidRPr="00E206B1" w:rsidRDefault="00E206B1"/>
    <w:p w14:paraId="47892EB8" w14:textId="74D210D9" w:rsidR="00E206B1" w:rsidRDefault="00E206B1"/>
    <w:p w14:paraId="39DD4407" w14:textId="77777777" w:rsidR="00E206B1" w:rsidRDefault="00E206B1"/>
    <w:p w14:paraId="5B4424ED" w14:textId="5037E2A2" w:rsidR="00C7301B" w:rsidRDefault="00C7301B">
      <w:r>
        <w:rPr>
          <w:rFonts w:hint="eastAsia"/>
          <w:noProof/>
        </w:rPr>
        <w:drawing>
          <wp:inline distT="0" distB="0" distL="0" distR="0" wp14:anchorId="0392FCBD" wp14:editId="5B9A799A">
            <wp:extent cx="3924848" cy="4267796"/>
            <wp:effectExtent l="0" t="0" r="0" b="0"/>
            <wp:docPr id="5" name="그림 5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_INTSource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4848" cy="4267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E4AF4" w14:textId="2E87A3B1" w:rsidR="00C7301B" w:rsidRDefault="009A34D6">
      <w:r>
        <w:rPr>
          <w:rFonts w:hint="eastAsia"/>
        </w:rPr>
        <w:t>각</w:t>
      </w:r>
      <w:r>
        <w:t xml:space="preserve"> Service routine</w:t>
      </w:r>
      <w:r>
        <w:rPr>
          <w:rFonts w:hint="eastAsia"/>
        </w:rPr>
        <w:t xml:space="preserve">을 통해 </w:t>
      </w:r>
      <w:r>
        <w:t>LED</w:t>
      </w:r>
      <w:r>
        <w:rPr>
          <w:rFonts w:hint="eastAsia"/>
        </w:rPr>
        <w:t xml:space="preserve">가 점등될 조건인 </w:t>
      </w:r>
      <w:r>
        <w:t>led</w:t>
      </w:r>
      <w:r>
        <w:rPr>
          <w:rFonts w:hint="eastAsia"/>
        </w:rPr>
        <w:t xml:space="preserve">의 값을 </w:t>
      </w:r>
      <w:r>
        <w:t xml:space="preserve">Shift </w:t>
      </w:r>
      <w:r>
        <w:rPr>
          <w:rFonts w:hint="eastAsia"/>
        </w:rPr>
        <w:t>연산자를 통해 움직이도록 한다.</w:t>
      </w:r>
    </w:p>
    <w:p w14:paraId="249F8216" w14:textId="7F90D5DB" w:rsidR="009A34D6" w:rsidRDefault="00464C61">
      <w:r>
        <w:t xml:space="preserve">음수발생으로 </w:t>
      </w:r>
      <w:r>
        <w:rPr>
          <w:rFonts w:hint="eastAsia"/>
        </w:rPr>
        <w:t xml:space="preserve">인한 문제 발생을 방지하기 위하여 </w:t>
      </w:r>
      <w:r>
        <w:t>led</w:t>
      </w:r>
      <w:r>
        <w:rPr>
          <w:rFonts w:hint="eastAsia"/>
        </w:rPr>
        <w:t xml:space="preserve">는 </w:t>
      </w:r>
      <w:r>
        <w:t>unsigned</w:t>
      </w:r>
      <w:r>
        <w:rPr>
          <w:rFonts w:hint="eastAsia"/>
        </w:rPr>
        <w:t xml:space="preserve"> 타입으로 선언한다.</w:t>
      </w:r>
    </w:p>
    <w:p w14:paraId="72691F5A" w14:textId="38DE486B" w:rsidR="006C27B2" w:rsidRDefault="006C27B2">
      <w:r>
        <w:rPr>
          <w:rFonts w:hint="eastAsia"/>
        </w:rPr>
        <w:t>S</w:t>
      </w:r>
      <w:r>
        <w:t xml:space="preserve">hift </w:t>
      </w:r>
      <w:r>
        <w:rPr>
          <w:rFonts w:hint="eastAsia"/>
        </w:rPr>
        <w:t>연산자를 진행하기 전에 각</w:t>
      </w:r>
      <w:r>
        <w:t xml:space="preserve"> </w:t>
      </w:r>
      <w:r>
        <w:rPr>
          <w:rFonts w:hint="eastAsia"/>
        </w:rPr>
        <w:t>첫번째와 마지막 자리의 값을 A</w:t>
      </w:r>
      <w:r>
        <w:t xml:space="preserve">ND </w:t>
      </w:r>
      <w:r>
        <w:rPr>
          <w:rFonts w:hint="eastAsia"/>
        </w:rPr>
        <w:t xml:space="preserve">마스크로 확인하여 만약 </w:t>
      </w:r>
      <w:r>
        <w:t>1</w:t>
      </w:r>
      <w:r>
        <w:rPr>
          <w:rFonts w:hint="eastAsia"/>
        </w:rPr>
        <w:t>이라면 s</w:t>
      </w:r>
      <w:r>
        <w:t>hift</w:t>
      </w:r>
      <w:r>
        <w:rPr>
          <w:rFonts w:hint="eastAsia"/>
        </w:rPr>
        <w:t xml:space="preserve"> 연산 후 해당 값을 반대편 자리에 </w:t>
      </w:r>
      <w:r>
        <w:t>Set</w:t>
      </w:r>
      <w:r>
        <w:rPr>
          <w:rFonts w:hint="eastAsia"/>
        </w:rPr>
        <w:t xml:space="preserve">하는 방법으로 </w:t>
      </w:r>
      <w:r>
        <w:t>LED</w:t>
      </w:r>
      <w:r>
        <w:rPr>
          <w:rFonts w:hint="eastAsia"/>
        </w:rPr>
        <w:t>의 상태가 유지될 수 있도록 한다.</w:t>
      </w:r>
    </w:p>
    <w:p w14:paraId="428D0A43" w14:textId="32D4A21A" w:rsidR="008C27D8" w:rsidRDefault="008C27D8"/>
    <w:p w14:paraId="225B868E" w14:textId="2C45B786" w:rsidR="002A74B2" w:rsidRDefault="002A74B2"/>
    <w:p w14:paraId="099E6387" w14:textId="1C5CEF56" w:rsidR="002A74B2" w:rsidRDefault="002A74B2"/>
    <w:p w14:paraId="0FF9A9C3" w14:textId="0D99B179" w:rsidR="002A74B2" w:rsidRDefault="002A74B2"/>
    <w:p w14:paraId="5C3A194A" w14:textId="11556709" w:rsidR="002A74B2" w:rsidRDefault="002A74B2">
      <w:r>
        <w:rPr>
          <w:rFonts w:hint="eastAsia"/>
        </w:rPr>
        <w:lastRenderedPageBreak/>
        <w:t>S</w:t>
      </w:r>
      <w:r>
        <w:t>W</w:t>
      </w:r>
    </w:p>
    <w:p w14:paraId="145E7174" w14:textId="11207F9A" w:rsidR="002A74B2" w:rsidRDefault="003A3A04">
      <w:r>
        <w:rPr>
          <w:rFonts w:hint="eastAsia"/>
          <w:noProof/>
        </w:rPr>
        <w:drawing>
          <wp:inline distT="0" distB="0" distL="0" distR="0" wp14:anchorId="01FF338A" wp14:editId="7416289A">
            <wp:extent cx="5731510" cy="2120265"/>
            <wp:effectExtent l="0" t="0" r="254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_DataReceive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C00E7" w14:textId="04F68B7A" w:rsidR="003A3A04" w:rsidRDefault="00CF3DED">
      <w:r>
        <w:rPr>
          <w:rFonts w:hint="eastAsia"/>
        </w:rPr>
        <w:t>S</w:t>
      </w:r>
      <w:r>
        <w:t xml:space="preserve">erial </w:t>
      </w:r>
      <w:r>
        <w:rPr>
          <w:rFonts w:hint="eastAsia"/>
        </w:rPr>
        <w:t>통신으로 데이터를 전달받는데 A</w:t>
      </w:r>
      <w:r>
        <w:t>tmega128A</w:t>
      </w:r>
      <w:r>
        <w:rPr>
          <w:rFonts w:hint="eastAsia"/>
        </w:rPr>
        <w:t xml:space="preserve">에서는 데이터를 수시로 전송하는 만큼 수신 버퍼에 매우 많은 양의 데이터가 쌓이기 때문에 버퍼의 모든 데이터를 읽고 가장 최신에 전달받은 데이터를 기준으로 </w:t>
      </w:r>
      <w:r>
        <w:t>LED</w:t>
      </w:r>
      <w:r>
        <w:rPr>
          <w:rFonts w:hint="eastAsia"/>
        </w:rPr>
        <w:t>의 상태를 확인할 수 있도록 한다.</w:t>
      </w:r>
    </w:p>
    <w:p w14:paraId="543A9930" w14:textId="77777777" w:rsidR="002A74B2" w:rsidRDefault="002A74B2"/>
    <w:p w14:paraId="23ACE84A" w14:textId="2E5759FE" w:rsidR="00F23501" w:rsidRDefault="00F23501">
      <w:r>
        <w:rPr>
          <w:noProof/>
        </w:rPr>
        <w:drawing>
          <wp:inline distT="0" distB="0" distL="0" distR="0" wp14:anchorId="762F064A" wp14:editId="533D96EC">
            <wp:extent cx="5077534" cy="4629796"/>
            <wp:effectExtent l="0" t="0" r="889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_Button0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4629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170B0" w14:textId="2394EF4B" w:rsidR="00F23501" w:rsidRDefault="00F23501">
      <w:r>
        <w:rPr>
          <w:rFonts w:hint="eastAsia"/>
          <w:noProof/>
        </w:rPr>
        <w:lastRenderedPageBreak/>
        <w:drawing>
          <wp:inline distT="0" distB="0" distL="0" distR="0" wp14:anchorId="381A4BCA" wp14:editId="4A1C79C6">
            <wp:extent cx="4182059" cy="5172797"/>
            <wp:effectExtent l="0" t="0" r="9525" b="889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_Button0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5172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43B12" w14:textId="68241EBE" w:rsidR="008C27D8" w:rsidRDefault="00F23501">
      <w:r>
        <w:rPr>
          <w:rFonts w:hint="eastAsia"/>
        </w:rPr>
        <w:t>L</w:t>
      </w:r>
      <w:r>
        <w:t>ED</w:t>
      </w:r>
      <w:r>
        <w:rPr>
          <w:rFonts w:hint="eastAsia"/>
        </w:rPr>
        <w:t xml:space="preserve">의 상태를 관리하는 버튼이 </w:t>
      </w:r>
      <w:r>
        <w:t>LED</w:t>
      </w:r>
      <w:r>
        <w:rPr>
          <w:rFonts w:hint="eastAsia"/>
        </w:rPr>
        <w:t xml:space="preserve">의 개수만큼 존재하기 때문에 각 버튼에 할당된 고유의 </w:t>
      </w:r>
      <w:r>
        <w:t xml:space="preserve">Click </w:t>
      </w:r>
      <w:r>
        <w:rPr>
          <w:rFonts w:hint="eastAsia"/>
        </w:rPr>
        <w:t xml:space="preserve">이벤트가 있으면 프로그램의 가독성이 떨어지고 매우 비효율적이기 때문에 </w:t>
      </w:r>
      <w:r>
        <w:t>Casting</w:t>
      </w:r>
      <w:r>
        <w:rPr>
          <w:rFonts w:hint="eastAsia"/>
        </w:rPr>
        <w:t xml:space="preserve">을 통해 어떠한 버튼에서 이벤트가 발생했는 지 확인하여 이를 기반으로 </w:t>
      </w:r>
      <w:r>
        <w:t>Serial</w:t>
      </w:r>
      <w:r>
        <w:rPr>
          <w:rFonts w:hint="eastAsia"/>
        </w:rPr>
        <w:t>통신을 통해 전달받은 B</w:t>
      </w:r>
      <w:r>
        <w:t>yte</w:t>
      </w:r>
      <w:r>
        <w:rPr>
          <w:rFonts w:hint="eastAsia"/>
        </w:rPr>
        <w:t>타입의 값을 연산하도록 한다.</w:t>
      </w:r>
    </w:p>
    <w:p w14:paraId="4CBC4513" w14:textId="6DB2D2E0" w:rsidR="00D33049" w:rsidRDefault="00D33049"/>
    <w:p w14:paraId="72E5C126" w14:textId="100F29F3" w:rsidR="00D33049" w:rsidRDefault="001244F1">
      <w:r>
        <w:rPr>
          <w:rFonts w:hint="eastAsia"/>
          <w:noProof/>
        </w:rPr>
        <w:lastRenderedPageBreak/>
        <w:drawing>
          <wp:inline distT="0" distB="0" distL="0" distR="0" wp14:anchorId="49C8E101" wp14:editId="62025F4E">
            <wp:extent cx="4429743" cy="4172532"/>
            <wp:effectExtent l="0" t="0" r="9525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_PictureSet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4172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9175C" w14:textId="576F7A3A" w:rsidR="001244F1" w:rsidRDefault="001244F1">
      <w:r>
        <w:rPr>
          <w:rFonts w:hint="eastAsia"/>
        </w:rPr>
        <w:t>전달받은 L</w:t>
      </w:r>
      <w:r>
        <w:t>ED</w:t>
      </w:r>
      <w:r>
        <w:rPr>
          <w:rFonts w:hint="eastAsia"/>
        </w:rPr>
        <w:t xml:space="preserve">의 상태에 따라 </w:t>
      </w:r>
      <w:r>
        <w:t>AND</w:t>
      </w:r>
      <w:r>
        <w:rPr>
          <w:rFonts w:hint="eastAsia"/>
        </w:rPr>
        <w:t>마스크를 통해 해당 자리의 비트의</w:t>
      </w:r>
      <w:r>
        <w:t xml:space="preserve"> </w:t>
      </w:r>
      <w:r>
        <w:rPr>
          <w:rFonts w:hint="eastAsia"/>
        </w:rPr>
        <w:t xml:space="preserve">값을 확인하여 각 자리에 따른 </w:t>
      </w:r>
      <w:r>
        <w:t>picture</w:t>
      </w:r>
      <w:r w:rsidR="00D17CBB">
        <w:t xml:space="preserve"> </w:t>
      </w:r>
      <w:r>
        <w:t>box</w:t>
      </w:r>
      <w:r>
        <w:rPr>
          <w:rFonts w:hint="eastAsia"/>
        </w:rPr>
        <w:t xml:space="preserve">의 이미지를 선택할 수 있도록 </w:t>
      </w:r>
      <w:r w:rsidR="006F2137">
        <w:rPr>
          <w:rFonts w:hint="eastAsia"/>
        </w:rPr>
        <w:t>하여 보다 시각적인 정보를 확인할 수 있도록 한다.</w:t>
      </w:r>
    </w:p>
    <w:p w14:paraId="09277FD2" w14:textId="17ABCE08" w:rsidR="008F02EC" w:rsidRDefault="008F02EC"/>
    <w:p w14:paraId="350BC034" w14:textId="1ED966AE" w:rsidR="008F02EC" w:rsidRDefault="008F02EC"/>
    <w:p w14:paraId="1544E83F" w14:textId="0F8E73DC" w:rsidR="008F02EC" w:rsidRDefault="008F02EC"/>
    <w:p w14:paraId="66FF7086" w14:textId="708CA7F5" w:rsidR="008F02EC" w:rsidRDefault="008F02EC"/>
    <w:p w14:paraId="5F1455B1" w14:textId="2A285286" w:rsidR="008F02EC" w:rsidRDefault="008F02EC"/>
    <w:p w14:paraId="67F2B5BF" w14:textId="65333CC5" w:rsidR="008F02EC" w:rsidRDefault="008F02EC"/>
    <w:p w14:paraId="79AF5058" w14:textId="55AA26B2" w:rsidR="008F02EC" w:rsidRDefault="008F02EC"/>
    <w:p w14:paraId="7B9B55B3" w14:textId="1133A878" w:rsidR="008F02EC" w:rsidRDefault="008F02EC"/>
    <w:p w14:paraId="05D2C190" w14:textId="01586D1C" w:rsidR="008F02EC" w:rsidRDefault="008F02EC"/>
    <w:p w14:paraId="385E7CB3" w14:textId="1BE2BB58" w:rsidR="008F02EC" w:rsidRDefault="008F02EC"/>
    <w:p w14:paraId="5401FBC9" w14:textId="7D4EA704" w:rsidR="008F02EC" w:rsidRDefault="008F02EC">
      <w:r>
        <w:rPr>
          <w:rFonts w:hint="eastAsia"/>
        </w:rPr>
        <w:lastRenderedPageBreak/>
        <w:t>프로그램 실행</w:t>
      </w:r>
    </w:p>
    <w:p w14:paraId="042DB04E" w14:textId="5DC1F95C" w:rsidR="008F02EC" w:rsidRDefault="008F02EC">
      <w:r>
        <w:rPr>
          <w:rFonts w:hint="eastAsia"/>
          <w:noProof/>
        </w:rPr>
        <w:drawing>
          <wp:inline distT="0" distB="0" distL="0" distR="0" wp14:anchorId="39275AE1" wp14:editId="4967BFD6">
            <wp:extent cx="4953663" cy="3521680"/>
            <wp:effectExtent l="0" t="0" r="0" b="3175"/>
            <wp:docPr id="10" name="그림 10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_프로그램시작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0561" cy="3555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82226" w14:textId="31ACC4C5" w:rsidR="00A47DC2" w:rsidRDefault="00A47DC2">
      <w:r>
        <w:rPr>
          <w:rFonts w:hint="eastAsia"/>
        </w:rPr>
        <w:t>W</w:t>
      </w:r>
      <w:r>
        <w:t xml:space="preserve">indow Application </w:t>
      </w:r>
      <w:r>
        <w:rPr>
          <w:rFonts w:hint="eastAsia"/>
        </w:rPr>
        <w:t>실행</w:t>
      </w:r>
    </w:p>
    <w:p w14:paraId="4C058791" w14:textId="3D18677A" w:rsidR="00D01F01" w:rsidRDefault="00D01F01"/>
    <w:p w14:paraId="6C4678ED" w14:textId="669A127B" w:rsidR="00834636" w:rsidRDefault="00834636"/>
    <w:p w14:paraId="3FC3F896" w14:textId="5C246EA7" w:rsidR="00834636" w:rsidRDefault="00834636"/>
    <w:p w14:paraId="7CB5E68A" w14:textId="77777777" w:rsidR="00834636" w:rsidRDefault="00834636"/>
    <w:p w14:paraId="172BB6CF" w14:textId="38EB924E" w:rsidR="00D01F01" w:rsidRDefault="00D01F01">
      <w:r>
        <w:rPr>
          <w:rFonts w:hint="eastAsia"/>
          <w:noProof/>
        </w:rPr>
        <w:lastRenderedPageBreak/>
        <w:drawing>
          <wp:inline distT="0" distB="0" distL="0" distR="0" wp14:anchorId="40588112" wp14:editId="08B58F21">
            <wp:extent cx="3538330" cy="4717904"/>
            <wp:effectExtent l="952" t="0" r="6033" b="6032"/>
            <wp:docPr id="13" name="그림 13" descr="전자기기, 회로, 컴퓨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KakaoTalk_20200625_154732664_06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546062" cy="472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C4FA1" w14:textId="3BD54788" w:rsidR="00A47DC2" w:rsidRDefault="00652F43">
      <w:r>
        <w:rPr>
          <w:rFonts w:hint="eastAsia"/>
          <w:noProof/>
        </w:rPr>
        <w:drawing>
          <wp:inline distT="0" distB="0" distL="0" distR="0" wp14:anchorId="3C78DD02" wp14:editId="097DD807">
            <wp:extent cx="5025224" cy="3602830"/>
            <wp:effectExtent l="0" t="0" r="4445" b="0"/>
            <wp:docPr id="12" name="그림 12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2_시리얼연결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2882" cy="361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5EEB9" w14:textId="38408A4E" w:rsidR="00652F43" w:rsidRDefault="00652F43">
      <w:r>
        <w:rPr>
          <w:rFonts w:hint="eastAsia"/>
        </w:rPr>
        <w:t>S</w:t>
      </w:r>
      <w:r>
        <w:t xml:space="preserve">erial </w:t>
      </w:r>
      <w:r>
        <w:rPr>
          <w:rFonts w:hint="eastAsia"/>
        </w:rPr>
        <w:t xml:space="preserve">통신을 통해 전달된 </w:t>
      </w:r>
      <w:r>
        <w:t>LED</w:t>
      </w:r>
      <w:r>
        <w:rPr>
          <w:rFonts w:hint="eastAsia"/>
        </w:rPr>
        <w:t>의 값을 시각적으로 표현한다.</w:t>
      </w:r>
    </w:p>
    <w:p w14:paraId="1F069759" w14:textId="5AE8EFF9" w:rsidR="00D01F01" w:rsidRDefault="00D01F01"/>
    <w:p w14:paraId="354AF79A" w14:textId="695A2F38" w:rsidR="00D01F01" w:rsidRDefault="00D01F01"/>
    <w:p w14:paraId="43D2778C" w14:textId="7C410787" w:rsidR="00834636" w:rsidRDefault="00834636"/>
    <w:p w14:paraId="65CAC5CB" w14:textId="363C4507" w:rsidR="00834636" w:rsidRDefault="008915B8">
      <w:r>
        <w:rPr>
          <w:rFonts w:hint="eastAsia"/>
          <w:noProof/>
        </w:rPr>
        <w:lastRenderedPageBreak/>
        <w:drawing>
          <wp:inline distT="0" distB="0" distL="0" distR="0" wp14:anchorId="128647D8" wp14:editId="0BE6F471">
            <wp:extent cx="3076132" cy="4101624"/>
            <wp:effectExtent l="1587" t="0" r="0" b="0"/>
            <wp:docPr id="14" name="그림 14" descr="전자기기, 컴퓨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KakaoTalk_20200625_154732664_05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086590" cy="4115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0FD4D" w14:textId="76CBA6CC" w:rsidR="008915B8" w:rsidRDefault="008915B8">
      <w:r>
        <w:rPr>
          <w:rFonts w:hint="eastAsia"/>
          <w:noProof/>
        </w:rPr>
        <w:drawing>
          <wp:inline distT="0" distB="0" distL="0" distR="0" wp14:anchorId="5FB96088" wp14:editId="51885903">
            <wp:extent cx="5094117" cy="3633746"/>
            <wp:effectExtent l="0" t="0" r="0" b="5080"/>
            <wp:docPr id="15" name="그림 15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3_3번버튼클릭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7227" cy="3635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8A192" w14:textId="1E467CE3" w:rsidR="008915B8" w:rsidRDefault="008915B8">
      <w:r>
        <w:rPr>
          <w:rFonts w:hint="eastAsia"/>
        </w:rPr>
        <w:t>W</w:t>
      </w:r>
      <w:r>
        <w:t>indow Application</w:t>
      </w:r>
      <w:r>
        <w:rPr>
          <w:rFonts w:hint="eastAsia"/>
        </w:rPr>
        <w:t>의 버튼 입력을 통해 O</w:t>
      </w:r>
      <w:r>
        <w:t>FF</w:t>
      </w:r>
      <w:r>
        <w:rPr>
          <w:rFonts w:hint="eastAsia"/>
        </w:rPr>
        <w:t xml:space="preserve">되어 있던 </w:t>
      </w:r>
      <w:r>
        <w:t>LED</w:t>
      </w:r>
      <w:r>
        <w:rPr>
          <w:rFonts w:hint="eastAsia"/>
        </w:rPr>
        <w:t xml:space="preserve">의 상태를 </w:t>
      </w:r>
      <w:r>
        <w:t>ON</w:t>
      </w:r>
      <w:r>
        <w:rPr>
          <w:rFonts w:hint="eastAsia"/>
        </w:rPr>
        <w:t>할 수 있는 것을 확인할 수 있다</w:t>
      </w:r>
      <w:r>
        <w:t>.</w:t>
      </w:r>
    </w:p>
    <w:p w14:paraId="1131E2BD" w14:textId="41D43112" w:rsidR="008915B8" w:rsidRDefault="008915B8"/>
    <w:p w14:paraId="046B532A" w14:textId="24621AA5" w:rsidR="008915B8" w:rsidRDefault="008915B8"/>
    <w:p w14:paraId="62A5021B" w14:textId="1134CF1A" w:rsidR="008915B8" w:rsidRDefault="008915B8"/>
    <w:p w14:paraId="31F9CCBF" w14:textId="6E114C20" w:rsidR="00916C41" w:rsidRDefault="00916C41">
      <w:r>
        <w:rPr>
          <w:rFonts w:hint="eastAsia"/>
          <w:noProof/>
        </w:rPr>
        <w:lastRenderedPageBreak/>
        <w:drawing>
          <wp:inline distT="0" distB="0" distL="0" distR="0" wp14:anchorId="28A25E50" wp14:editId="5519C7B8">
            <wp:extent cx="2881096" cy="3841568"/>
            <wp:effectExtent l="0" t="3810" r="0" b="0"/>
            <wp:docPr id="18" name="그림 18" descr="전자기기, 회로, 컴퓨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KakaoTalk_20200625_154732664_04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890148" cy="3853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87A43" w14:textId="590FCD30" w:rsidR="008915B8" w:rsidRDefault="00916C41">
      <w:r>
        <w:rPr>
          <w:rFonts w:hint="eastAsia"/>
          <w:noProof/>
        </w:rPr>
        <w:drawing>
          <wp:inline distT="0" distB="0" distL="0" distR="0" wp14:anchorId="39CEAF2D" wp14:editId="7059D9B8">
            <wp:extent cx="4950301" cy="3538331"/>
            <wp:effectExtent l="0" t="0" r="3175" b="5080"/>
            <wp:docPr id="17" name="그림 17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4_8번버튼클릭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2754" cy="356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F8121" w14:textId="38304E0E" w:rsidR="00916C41" w:rsidRDefault="00916C41">
      <w:r>
        <w:rPr>
          <w:rFonts w:hint="eastAsia"/>
        </w:rPr>
        <w:t xml:space="preserve">8번째 </w:t>
      </w:r>
      <w:r>
        <w:t>LED</w:t>
      </w:r>
      <w:r>
        <w:rPr>
          <w:rFonts w:hint="eastAsia"/>
        </w:rPr>
        <w:t xml:space="preserve">의 버튼을 눌러 다시한번 </w:t>
      </w:r>
      <w:r>
        <w:t>LED</w:t>
      </w:r>
      <w:r>
        <w:rPr>
          <w:rFonts w:hint="eastAsia"/>
        </w:rPr>
        <w:t>의 상태가 반전되는 것을 확인한다.</w:t>
      </w:r>
    </w:p>
    <w:p w14:paraId="302F3FDC" w14:textId="1FB1AD6C" w:rsidR="005951A0" w:rsidRDefault="005951A0"/>
    <w:p w14:paraId="7E56BB2F" w14:textId="6057E7B1" w:rsidR="005951A0" w:rsidRDefault="005951A0"/>
    <w:p w14:paraId="2760679D" w14:textId="3873C49B" w:rsidR="005951A0" w:rsidRDefault="005951A0"/>
    <w:p w14:paraId="4C4A4E97" w14:textId="59B5E05A" w:rsidR="005951A0" w:rsidRDefault="005951A0"/>
    <w:p w14:paraId="316CD34F" w14:textId="36F345C8" w:rsidR="005951A0" w:rsidRDefault="005951A0"/>
    <w:p w14:paraId="2DC8D975" w14:textId="7BB0F57F" w:rsidR="005951A0" w:rsidRDefault="000C4132">
      <w:r>
        <w:rPr>
          <w:rFonts w:hint="eastAsia"/>
          <w:noProof/>
        </w:rPr>
        <w:lastRenderedPageBreak/>
        <w:drawing>
          <wp:inline distT="0" distB="0" distL="0" distR="0" wp14:anchorId="65EA8420" wp14:editId="7FC32009">
            <wp:extent cx="4086970" cy="3065453"/>
            <wp:effectExtent l="0" t="0" r="8890" b="1905"/>
            <wp:docPr id="19" name="그림 19" descr="전자기기, 회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KakaoTalk_20200625_154732664_02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4118522" cy="3089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70FA2" w14:textId="408E03BB" w:rsidR="000C4132" w:rsidRDefault="000C4132">
      <w:r>
        <w:rPr>
          <w:rFonts w:hint="eastAsia"/>
          <w:noProof/>
        </w:rPr>
        <w:drawing>
          <wp:inline distT="0" distB="0" distL="0" distR="0" wp14:anchorId="29621D39" wp14:editId="64F906FD">
            <wp:extent cx="4425404" cy="3180522"/>
            <wp:effectExtent l="0" t="0" r="0" b="1270"/>
            <wp:docPr id="20" name="그림 20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5_8번LED해제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4721" cy="3187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20563" w14:textId="17DDF822" w:rsidR="000C4132" w:rsidRDefault="000C4132">
      <w:r>
        <w:rPr>
          <w:rFonts w:hint="eastAsia"/>
        </w:rPr>
        <w:t xml:space="preserve">동일한 버튼을 통해 함으로서 </w:t>
      </w:r>
      <w:r>
        <w:t>ON</w:t>
      </w:r>
      <w:r>
        <w:rPr>
          <w:rFonts w:hint="eastAsia"/>
        </w:rPr>
        <w:t>상태</w:t>
      </w:r>
      <w:r w:rsidR="00665C41">
        <w:rPr>
          <w:rFonts w:hint="eastAsia"/>
        </w:rPr>
        <w:t xml:space="preserve">였던 </w:t>
      </w:r>
      <w:r w:rsidR="00665C41">
        <w:t>LED</w:t>
      </w:r>
      <w:r w:rsidR="00665C41">
        <w:rPr>
          <w:rFonts w:hint="eastAsia"/>
        </w:rPr>
        <w:t xml:space="preserve">가 </w:t>
      </w:r>
      <w:r w:rsidR="00665C41">
        <w:t>OFF</w:t>
      </w:r>
      <w:r w:rsidR="00665C41">
        <w:rPr>
          <w:rFonts w:hint="eastAsia"/>
        </w:rPr>
        <w:t>상태가 됨을 확인할 수 있다.</w:t>
      </w:r>
    </w:p>
    <w:p w14:paraId="3984E7CD" w14:textId="3ABD66D5" w:rsidR="00D058DB" w:rsidRDefault="00D058DB"/>
    <w:p w14:paraId="0F1EDE89" w14:textId="2E4BE97D" w:rsidR="00D058DB" w:rsidRDefault="00D058DB"/>
    <w:p w14:paraId="31493155" w14:textId="5FF66A4F" w:rsidR="00D058DB" w:rsidRDefault="00D058DB"/>
    <w:p w14:paraId="0B595023" w14:textId="7C6416B8" w:rsidR="00D058DB" w:rsidRDefault="00D058DB"/>
    <w:p w14:paraId="26C8800A" w14:textId="74E4C863" w:rsidR="00D058DB" w:rsidRDefault="00D058DB"/>
    <w:p w14:paraId="07E8661E" w14:textId="45FC3A20" w:rsidR="00D058DB" w:rsidRDefault="00D058DB">
      <w:r>
        <w:rPr>
          <w:rFonts w:hint="eastAsia"/>
          <w:noProof/>
        </w:rPr>
        <w:lastRenderedPageBreak/>
        <w:drawing>
          <wp:inline distT="0" distB="0" distL="0" distR="0" wp14:anchorId="5B968D48" wp14:editId="3AB828A6">
            <wp:extent cx="4086970" cy="3065454"/>
            <wp:effectExtent l="0" t="0" r="8890" b="1905"/>
            <wp:docPr id="1" name="그림 1" descr="전자기기, 회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KakaoTalk_20200625_154732664_01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4103473" cy="3077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EC4F3" w14:textId="7F32578B" w:rsidR="00D058DB" w:rsidRDefault="00D058DB">
      <w:r>
        <w:rPr>
          <w:rFonts w:hint="eastAsia"/>
          <w:noProof/>
        </w:rPr>
        <w:drawing>
          <wp:inline distT="0" distB="0" distL="0" distR="0" wp14:anchorId="3C795B8F" wp14:editId="56A125C2">
            <wp:extent cx="4349572" cy="3124863"/>
            <wp:effectExtent l="0" t="0" r="0" b="0"/>
            <wp:docPr id="2" name="그림 2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6_시프트연산확인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6370" cy="3136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5680E" w14:textId="7399BF87" w:rsidR="00D058DB" w:rsidRDefault="00D058DB">
      <w:pPr>
        <w:rPr>
          <w:rFonts w:hint="eastAsia"/>
        </w:rPr>
      </w:pPr>
      <w:r>
        <w:rPr>
          <w:rFonts w:hint="eastAsia"/>
        </w:rPr>
        <w:t xml:space="preserve">전기회로의 버튼을 통해 </w:t>
      </w:r>
      <w:r>
        <w:t>LED</w:t>
      </w:r>
      <w:r>
        <w:rPr>
          <w:rFonts w:hint="eastAsia"/>
        </w:rPr>
        <w:t xml:space="preserve">가 이동하는 것을 실시간으로 </w:t>
      </w:r>
      <w:r>
        <w:t>Window Application</w:t>
      </w:r>
      <w:r>
        <w:rPr>
          <w:rFonts w:hint="eastAsia"/>
        </w:rPr>
        <w:t>에서 확인이 가능하다.</w:t>
      </w:r>
      <w:r w:rsidR="0097603D">
        <w:t xml:space="preserve"> </w:t>
      </w:r>
      <w:r w:rsidR="0097603D">
        <w:rPr>
          <w:rFonts w:hint="eastAsia"/>
        </w:rPr>
        <w:t xml:space="preserve">또한 </w:t>
      </w:r>
      <w:r w:rsidR="0097603D">
        <w:t>LED</w:t>
      </w:r>
      <w:r w:rsidR="0097603D">
        <w:rPr>
          <w:rFonts w:hint="eastAsia"/>
        </w:rPr>
        <w:t xml:space="preserve">가 좌측을 통해 이동하면서 빠져나갔던 </w:t>
      </w:r>
      <w:r w:rsidR="0097603D">
        <w:t>LED</w:t>
      </w:r>
      <w:r w:rsidR="0097603D">
        <w:rPr>
          <w:rFonts w:hint="eastAsia"/>
        </w:rPr>
        <w:t>가 반대편에서 정상적으로 유지되는 것을 확인할 수 있다.</w:t>
      </w:r>
    </w:p>
    <w:p w14:paraId="6C8BBCEF" w14:textId="47DBFDB5" w:rsidR="0097603D" w:rsidRDefault="0097603D"/>
    <w:p w14:paraId="5DA0DD59" w14:textId="7F587BF1" w:rsidR="0097603D" w:rsidRDefault="0097603D"/>
    <w:p w14:paraId="0097B9E0" w14:textId="57C27A73" w:rsidR="0097603D" w:rsidRDefault="0097603D"/>
    <w:p w14:paraId="5AE070D5" w14:textId="6F5585A0" w:rsidR="0097603D" w:rsidRDefault="0097603D"/>
    <w:p w14:paraId="3EF43AB2" w14:textId="13F8FA71" w:rsidR="0097603D" w:rsidRDefault="00A76EFA">
      <w:r>
        <w:rPr>
          <w:noProof/>
        </w:rPr>
        <w:lastRenderedPageBreak/>
        <w:drawing>
          <wp:inline distT="0" distB="0" distL="0" distR="0" wp14:anchorId="6DDD0E2A" wp14:editId="7C16DBBE">
            <wp:extent cx="3795142" cy="2846567"/>
            <wp:effectExtent l="0" t="0" r="0" b="0"/>
            <wp:docPr id="4" name="그림 4" descr="전자기기, 회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KakaoTalk_20200625_154732664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3802223" cy="2851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C829D" w14:textId="0DDF88F0" w:rsidR="00A76EFA" w:rsidRDefault="00A76EFA">
      <w:r>
        <w:rPr>
          <w:rFonts w:hint="eastAsia"/>
          <w:noProof/>
        </w:rPr>
        <w:drawing>
          <wp:inline distT="0" distB="0" distL="0" distR="0" wp14:anchorId="74E4E05B" wp14:editId="4960490E">
            <wp:extent cx="4348796" cy="3101009"/>
            <wp:effectExtent l="0" t="0" r="0" b="4445"/>
            <wp:docPr id="11" name="그림 11" descr="스크린샷, 원격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7_버튼작동재확인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8354" cy="310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51369" w14:textId="14C0A99C" w:rsidR="00A76EFA" w:rsidRDefault="00A76EFA">
      <w:r>
        <w:t>Window Application</w:t>
      </w:r>
      <w:r>
        <w:rPr>
          <w:rFonts w:hint="eastAsia"/>
        </w:rPr>
        <w:t>의 L</w:t>
      </w:r>
      <w:r>
        <w:t xml:space="preserve">ED </w:t>
      </w:r>
      <w:r>
        <w:rPr>
          <w:rFonts w:hint="eastAsia"/>
        </w:rPr>
        <w:t>반전 기능을 다시 한번 확인하여 프로그램의</w:t>
      </w:r>
      <w:r>
        <w:t xml:space="preserve"> </w:t>
      </w:r>
      <w:r>
        <w:rPr>
          <w:rFonts w:hint="eastAsia"/>
        </w:rPr>
        <w:t>정상작동을 확인한다.</w:t>
      </w:r>
    </w:p>
    <w:p w14:paraId="3E37709B" w14:textId="6FE7C738" w:rsidR="00052AE4" w:rsidRDefault="00052AE4"/>
    <w:p w14:paraId="29D2922D" w14:textId="77777777" w:rsidR="00052AE4" w:rsidRDefault="00052AE4">
      <w:pPr>
        <w:rPr>
          <w:rFonts w:hint="eastAsia"/>
        </w:rPr>
      </w:pPr>
    </w:p>
    <w:p w14:paraId="55DFC1F8" w14:textId="77777777" w:rsidR="0097603D" w:rsidRDefault="0097603D">
      <w:pPr>
        <w:rPr>
          <w:rFonts w:hint="eastAsia"/>
        </w:rPr>
      </w:pPr>
    </w:p>
    <w:p w14:paraId="4AB8FF81" w14:textId="77777777" w:rsidR="00916C41" w:rsidRPr="006C27B2" w:rsidRDefault="00916C41"/>
    <w:sectPr w:rsidR="00916C41" w:rsidRPr="006C27B2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8DE4E3D"/>
    <w:multiLevelType w:val="hybridMultilevel"/>
    <w:tmpl w:val="1A3E3DCE"/>
    <w:lvl w:ilvl="0" w:tplc="D4C64A5C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70DB"/>
    <w:rsid w:val="00052AE4"/>
    <w:rsid w:val="000C4132"/>
    <w:rsid w:val="000D618B"/>
    <w:rsid w:val="001244F1"/>
    <w:rsid w:val="0017475E"/>
    <w:rsid w:val="002A74B2"/>
    <w:rsid w:val="00335506"/>
    <w:rsid w:val="003A3A04"/>
    <w:rsid w:val="003A4D3E"/>
    <w:rsid w:val="00440A44"/>
    <w:rsid w:val="00464C61"/>
    <w:rsid w:val="005951A0"/>
    <w:rsid w:val="006523B4"/>
    <w:rsid w:val="00652F43"/>
    <w:rsid w:val="00665C41"/>
    <w:rsid w:val="006C27B2"/>
    <w:rsid w:val="006F2137"/>
    <w:rsid w:val="007070DB"/>
    <w:rsid w:val="00712BE2"/>
    <w:rsid w:val="00727ADF"/>
    <w:rsid w:val="007916DF"/>
    <w:rsid w:val="00834636"/>
    <w:rsid w:val="00870C46"/>
    <w:rsid w:val="00874502"/>
    <w:rsid w:val="008915B8"/>
    <w:rsid w:val="008C27D8"/>
    <w:rsid w:val="008F02EC"/>
    <w:rsid w:val="009152EE"/>
    <w:rsid w:val="00916C41"/>
    <w:rsid w:val="00960B1A"/>
    <w:rsid w:val="0097603D"/>
    <w:rsid w:val="009A34D6"/>
    <w:rsid w:val="00A47DC2"/>
    <w:rsid w:val="00A76EFA"/>
    <w:rsid w:val="00A840C3"/>
    <w:rsid w:val="00AA5AA8"/>
    <w:rsid w:val="00BC0CBE"/>
    <w:rsid w:val="00BE60AE"/>
    <w:rsid w:val="00C520CA"/>
    <w:rsid w:val="00C7301B"/>
    <w:rsid w:val="00CF3DED"/>
    <w:rsid w:val="00D01F01"/>
    <w:rsid w:val="00D058DB"/>
    <w:rsid w:val="00D17CBB"/>
    <w:rsid w:val="00D33049"/>
    <w:rsid w:val="00E206B1"/>
    <w:rsid w:val="00F235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EAE5E9"/>
  <w15:chartTrackingRefBased/>
  <w15:docId w15:val="{DCCF59AB-FB5A-4C7F-92F8-627AF170C4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60B1A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jp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jp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image" Target="media/image16.jp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g"/><Relationship Id="rId22" Type="http://schemas.openxmlformats.org/officeDocument/2006/relationships/image" Target="media/image18.jp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12</Pages>
  <Words>249</Words>
  <Characters>1420</Characters>
  <Application>Microsoft Office Word</Application>
  <DocSecurity>0</DocSecurity>
  <Lines>11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JangSangHyeok</dc:creator>
  <cp:keywords/>
  <dc:description/>
  <cp:lastModifiedBy>JangSangHyeok</cp:lastModifiedBy>
  <cp:revision>46</cp:revision>
  <dcterms:created xsi:type="dcterms:W3CDTF">2020-06-25T06:46:00Z</dcterms:created>
  <dcterms:modified xsi:type="dcterms:W3CDTF">2020-06-25T07:23:00Z</dcterms:modified>
</cp:coreProperties>
</file>