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9C38" w14:textId="77777777" w:rsidR="00975D27" w:rsidRPr="00975D27" w:rsidRDefault="00975D27" w:rsidP="00975D27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975D2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Vue</w:t>
      </w:r>
      <w:r w:rsidRPr="00975D2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管理后台框架选择推荐</w:t>
      </w:r>
    </w:p>
    <w:p w14:paraId="4C9B0498" w14:textId="2B334BF8" w:rsidR="00975D27" w:rsidRPr="00975D27" w:rsidRDefault="00975D27" w:rsidP="00975D27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975D27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DD03207" wp14:editId="0B35D4D9">
                <wp:extent cx="304800" cy="304800"/>
                <wp:effectExtent l="0" t="0" r="0" b="0"/>
                <wp:docPr id="7" name="矩形 7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AE4F3" id="矩形 7" o:spid="_x0000_s1026" href="https://www.jianshu.com/u/206e00c8265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vNOAIAAFMEAAAOAAAAZHJzL2Uyb0RvYy54bWysVMGO0zAQvSPxD5YP3GjaUugS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cecWdFQi75/+vLt62c2Tnpqo+16ZrRcH6qTd3/vUadrDnLTKBu6RqEyItCU+Fo7zxnmsShe&#10;lwPqyiosMNV+cr+B8Orj0gi77uLYoax1Pk9MY19TeOduMfrt3Q3ItWcWZrWwK3XlHfWcJpHUHFOI&#10;0NZKlGTb4Byuw4iAntDYsn0DJekXmwBJ+67CJtYgNWyXRmZ/Ghm1C0xS8ll/dNGnwZJ0dIgjYZEf&#10;P3bow2sFDYsBCSZ2CVxsb3zorh6vxFoWFtqYNJXG/pIgzJhJXkS+nRVLKPfEHYGwiQa9RApqwAfO&#10;Wprqgvv7jUDFmbm2pP/lYDSKzyBtRs/H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rCXXP94AAABRAQAAGQAAAGRycy9fcmVscy9lMm9Eb2MueG1sLnJl&#10;bHOEkM1qwzAQhO+FvoPYey0lUBOK5VzaQg69lPQBFnltK9Efklwnb9+FUmig0OOyO9/MbLe/eCc+&#10;KRcbg4ZNo0BQMHGwYdLwcXx92IEoFcOALgbScKUC+/7+rnsnh5VFZbapCKaEomGuNT1JWcxMHksT&#10;EwXejDF7rDzmSSY0Z5xIbpVqZf7NgP6GKQ6DhnwYNiCO18TO/7PjOFpDz9EsnkL9w0LOTMrOhjND&#10;MU9Uv7GFM6/r2pwscp+lMdHLhfUtKWV22/YRf+7f4sBRXi6VckAHsu/kzSP6LwAAAP//AwBQSwEC&#10;LQAUAAYACAAAACEAtoM4kv4AAADhAQAAEwAAAAAAAAAAAAAAAAAAAAAAW0NvbnRlbnRfVHlwZXNd&#10;LnhtbFBLAQItABQABgAIAAAAIQA4/SH/1gAAAJQBAAALAAAAAAAAAAAAAAAAAC8BAABfcmVscy8u&#10;cmVsc1BLAQItABQABgAIAAAAIQDsoEvNOAIAAFMEAAAOAAAAAAAAAAAAAAAAAC4CAABkcnMvZTJv&#10;RG9jLnhtbFBLAQItABQABgAIAAAAIQCGc5Lh1gAAAAMBAAAPAAAAAAAAAAAAAAAAAJIEAABkcnMv&#10;ZG93bnJldi54bWxQSwECLQAUAAYACAAAACEArCXXP94AAABRAQAAGQAAAAAAAAAAAAAAAACV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0C2132" w14:textId="77777777" w:rsidR="00975D27" w:rsidRPr="00975D27" w:rsidRDefault="00975D27" w:rsidP="00975D27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975D27">
          <w:rPr>
            <w:rFonts w:ascii="Segoe UI Emoji" w:eastAsia="宋体" w:hAnsi="Segoe UI Emoji" w:cs="宋体"/>
            <w:color w:val="0000FF"/>
            <w:kern w:val="0"/>
            <w:sz w:val="24"/>
            <w:szCs w:val="24"/>
          </w:rPr>
          <w:t>jeffrey_hjf</w:t>
        </w:r>
      </w:hyperlink>
      <w:r w:rsidRPr="00975D27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14:paraId="56625D2B" w14:textId="77777777" w:rsidR="00975D27" w:rsidRPr="00975D27" w:rsidRDefault="00975D27" w:rsidP="00975D27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975D27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49</w:t>
      </w:r>
      <w:r w:rsidRPr="00975D27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2019.07.21 20:02:04</w:t>
      </w:r>
      <w:r w:rsidRPr="00975D27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975D27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977</w:t>
      </w:r>
      <w:r w:rsidRPr="00975D27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975D27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41,940</w:t>
      </w:r>
    </w:p>
    <w:p w14:paraId="169D2AF1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Vue.js 是一个目前比较流行的前端框架，在业界也算很有名气，今天这里为大家罗列一下基于Vue的后端管理的框架。使用这些框架你会发现它包括了我们常用的路由，状态，交互等等，我们只需要去复用它的代码，加上一下我们自己少量的逻辑就能轻松的完成项目。会为你节约更多时间喝喝咖啡等，给你一种“框架在手，天下我有”的感觉。这篇文章主要介绍element和Vue Admin。</w:t>
      </w:r>
    </w:p>
    <w:p w14:paraId="26851DBE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1、element</w:t>
      </w:r>
    </w:p>
    <w:p w14:paraId="5BD2D2B8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Element UI 是一套采用 Vue 2.0 作为基础框架实现的组件库，它面向企业级的后台应用，能够帮助你快速地搭建网站，极大地减少研发的人力与时间成本。在这个月的 </w:t>
      </w:r>
      <w:proofErr w:type="spellStart"/>
      <w:r w:rsidRPr="00975D27">
        <w:rPr>
          <w:rFonts w:ascii="宋体" w:eastAsia="宋体" w:hAnsi="宋体" w:cs="宋体"/>
          <w:kern w:val="0"/>
          <w:sz w:val="24"/>
          <w:szCs w:val="24"/>
        </w:rPr>
        <w:t>NingJS</w:t>
      </w:r>
      <w:proofErr w:type="spellEnd"/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 上我们开源了这个项目，当时它的文档还没有准备好。今天，经过两周多的完善， Element UI 的文档正式上线啦！目前它处于 </w:t>
      </w:r>
      <w:proofErr w:type="spellStart"/>
      <w:r w:rsidRPr="00975D27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 阶段，正式版将于 Vue 2.0 发布后第一时间跟进。 欢迎大家来使用和完善，一起把它做成 Vue 最好的企业级组件库。</w:t>
      </w:r>
    </w:p>
    <w:p w14:paraId="41EACEBC" w14:textId="77777777" w:rsidR="00975D27" w:rsidRPr="00975D27" w:rsidRDefault="00975D27" w:rsidP="00975D2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评价： 网站快速成型工具 Element，非常出色的后台管理系统框架，直接</w:t>
      </w:r>
      <w:proofErr w:type="gramStart"/>
      <w:r w:rsidRPr="00975D27">
        <w:rPr>
          <w:rFonts w:ascii="宋体" w:eastAsia="宋体" w:hAnsi="宋体" w:cs="宋体"/>
          <w:kern w:val="0"/>
          <w:sz w:val="24"/>
          <w:szCs w:val="24"/>
        </w:rPr>
        <w:t>填内容</w:t>
      </w:r>
      <w:proofErr w:type="gramEnd"/>
      <w:r w:rsidRPr="00975D27">
        <w:rPr>
          <w:rFonts w:ascii="宋体" w:eastAsia="宋体" w:hAnsi="宋体" w:cs="宋体"/>
          <w:kern w:val="0"/>
          <w:sz w:val="24"/>
          <w:szCs w:val="24"/>
        </w:rPr>
        <w:t>即可。</w:t>
      </w:r>
    </w:p>
    <w:p w14:paraId="6809DFBB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官网：</w:t>
      </w:r>
      <w:hyperlink r:id="rId7" w:tgtFrame="_blank" w:history="1">
        <w:r w:rsidRPr="00975D27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http://element.eleme.io</w:t>
        </w:r>
      </w:hyperlink>
      <w:r w:rsidRPr="00975D27">
        <w:rPr>
          <w:rFonts w:ascii="宋体" w:eastAsia="宋体" w:hAnsi="宋体" w:cs="宋体"/>
          <w:kern w:val="0"/>
          <w:sz w:val="24"/>
          <w:szCs w:val="24"/>
        </w:rPr>
        <w:br/>
        <w:t>地址：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75D2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"https://links.jianshu.com/go?to=https%3A%2F%2Fgithub.com%2FPanJiaChen%2Fvue-element-admin" \t "_blank" </w:instrTex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75D27">
        <w:rPr>
          <w:rFonts w:ascii="宋体" w:eastAsia="宋体" w:hAnsi="宋体" w:cs="宋体"/>
          <w:color w:val="0681D0"/>
          <w:kern w:val="0"/>
          <w:sz w:val="24"/>
          <w:szCs w:val="24"/>
        </w:rPr>
        <w:t>https://github.com/PanJiaChen/vue-element-admin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DD8F62D" w14:textId="05D2EF90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71C090A" wp14:editId="28595307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292A0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769161B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4581EA04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pict w14:anchorId="79939DF2">
          <v:rect id="_x0000_i1027" style="width:0;height:0" o:hralign="center" o:hrstd="t" o:hr="t" fillcolor="#a0a0a0" stroked="f"/>
        </w:pict>
      </w:r>
    </w:p>
    <w:p w14:paraId="23FB7DFC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2、Vue Admin</w:t>
      </w:r>
    </w:p>
    <w:p w14:paraId="021D00EC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Vue Admin 是一个基于 Vue 2.0 &amp; </w:t>
      </w:r>
      <w:proofErr w:type="spellStart"/>
      <w:r w:rsidRPr="00975D27">
        <w:rPr>
          <w:rFonts w:ascii="宋体" w:eastAsia="宋体" w:hAnsi="宋体" w:cs="宋体"/>
          <w:kern w:val="0"/>
          <w:sz w:val="24"/>
          <w:szCs w:val="24"/>
        </w:rPr>
        <w:t>Bulma</w:t>
      </w:r>
      <w:proofErr w:type="spellEnd"/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 0.3 的后台管理面板（管理系统），相当于是 Vue 版本的 Bootstrap 管理系统，提供了一组通用的后台界面 UI 和组件，其中还有丰富的图表组件，开箱即用</w:t>
      </w:r>
    </w:p>
    <w:p w14:paraId="2DB8FF14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lastRenderedPageBreak/>
        <w:t>官网：</w:t>
      </w:r>
      <w:hyperlink r:id="rId8" w:tgtFrame="_blank" w:history="1">
        <w:r w:rsidRPr="00975D27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https://admin.vuebulma.com</w:t>
        </w:r>
      </w:hyperlink>
      <w:r w:rsidRPr="00975D27">
        <w:rPr>
          <w:rFonts w:ascii="宋体" w:eastAsia="宋体" w:hAnsi="宋体" w:cs="宋体"/>
          <w:kern w:val="0"/>
          <w:sz w:val="24"/>
          <w:szCs w:val="24"/>
        </w:rPr>
        <w:br/>
        <w:t>地址：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75D2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"https://links.jianshu.com/go?to=https%3A%2F%2Fgithub.com%2Ftaylorchen709%2Fvue-admin" \t "_blank" </w:instrTex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75D27">
        <w:rPr>
          <w:rFonts w:ascii="宋体" w:eastAsia="宋体" w:hAnsi="宋体" w:cs="宋体"/>
          <w:color w:val="0681D0"/>
          <w:kern w:val="0"/>
          <w:sz w:val="24"/>
          <w:szCs w:val="24"/>
        </w:rPr>
        <w:t>https://github.com/taylorchen709/vue-admin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D1E7597" w14:textId="396486CD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F1F3A89" wp14:editId="77EF7B92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086DB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491EBBD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6D0D68E1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pict w14:anchorId="5C1569B7">
          <v:rect id="_x0000_i1029" style="width:0;height:0" o:hralign="center" o:hrstd="t" o:hr="t" fillcolor="#a0a0a0" stroked="f"/>
        </w:pict>
      </w:r>
    </w:p>
    <w:p w14:paraId="367D7AEC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3、</w:t>
      </w:r>
      <w:proofErr w:type="spellStart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vue</w:t>
      </w:r>
      <w:proofErr w:type="spellEnd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-manage-system</w:t>
      </w:r>
    </w:p>
    <w:p w14:paraId="06E17AE4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基于Vue.js 2.x系列 + Element UI 的后台管理系统解决方案 ,弥补了element中缺少图片裁剪上传、富文本编辑器、图表等这些在后台管理系统中很常见的功能。适用于绝大部分的后台管理系统（Web Management System）开发。基于vue.js,使用</w:t>
      </w:r>
      <w:proofErr w:type="spellStart"/>
      <w:r w:rsidRPr="00975D2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975D27">
        <w:rPr>
          <w:rFonts w:ascii="宋体" w:eastAsia="宋体" w:hAnsi="宋体" w:cs="宋体"/>
          <w:kern w:val="0"/>
          <w:sz w:val="24"/>
          <w:szCs w:val="24"/>
        </w:rPr>
        <w:t>-cli脚手架快速生成项目目录，引用Element UI组件库，方便开发快速简洁好看的组件。分离颜色样式，支持手动切换主题色，而且很方便使用自定义主题色。</w:t>
      </w:r>
    </w:p>
    <w:p w14:paraId="1334376D" w14:textId="77777777" w:rsidR="00975D27" w:rsidRPr="00975D27" w:rsidRDefault="00975D27" w:rsidP="00975D27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评价： 系统出色，界面美观，更新活跃</w:t>
      </w:r>
    </w:p>
    <w:p w14:paraId="553F05B9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地址：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75D2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"https://links.jianshu.com/go?to=https%3A%2F%2Fgithub.com%2Flin-xin%2Fvue-manage-system" \t "_blank" </w:instrTex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75D27">
        <w:rPr>
          <w:rFonts w:ascii="宋体" w:eastAsia="宋体" w:hAnsi="宋体" w:cs="宋体"/>
          <w:color w:val="0681D0"/>
          <w:kern w:val="0"/>
          <w:sz w:val="24"/>
          <w:szCs w:val="24"/>
        </w:rPr>
        <w:t>https://github.com/lin-xin/vue-manage-system</w:t>
      </w:r>
      <w:r w:rsidRPr="00975D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DCB5BBA" w14:textId="462458BB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3C858A6A" wp14:editId="45B4DA37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3EA93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D8AE063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43CF0C82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pict w14:anchorId="6A1BE4CA">
          <v:rect id="_x0000_i1031" style="width:0;height:0" o:hralign="center" o:hrstd="t" o:hr="t" fillcolor="#a0a0a0" stroked="f"/>
        </w:pict>
      </w:r>
    </w:p>
    <w:p w14:paraId="791FA932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4、</w:t>
      </w:r>
      <w:proofErr w:type="spellStart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iview</w:t>
      </w:r>
      <w:proofErr w:type="spellEnd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-admin</w:t>
      </w:r>
    </w:p>
    <w:p w14:paraId="4EAAD86D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基于Vue.js，搭配使用iView UI组件库形成的一套后台集成解决方案，由TalkingData前端可视化团队部分成员开发维护。iView admin遵守iView设计和开发约定，风格统一，设计考究，并且更多功能在不停开发中。</w:t>
      </w:r>
    </w:p>
    <w:p w14:paraId="0B3DB1C8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地址：</w:t>
      </w:r>
      <w:hyperlink r:id="rId9" w:tgtFrame="_blank" w:history="1">
        <w:r w:rsidRPr="00975D27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https://github.com/iview/iview-admin</w:t>
        </w:r>
      </w:hyperlink>
    </w:p>
    <w:p w14:paraId="58D9F383" w14:textId="77C40439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B2502E2" wp14:editId="7F90F997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4ED2E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C5FC8B9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41A43CC5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pict w14:anchorId="65EC6859">
          <v:rect id="_x0000_i1033" style="width:0;height:0" o:hralign="center" o:hrstd="t" o:hr="t" fillcolor="#a0a0a0" stroked="f"/>
        </w:pict>
      </w:r>
    </w:p>
    <w:p w14:paraId="54BC2A0E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lastRenderedPageBreak/>
        <w:t>5、</w:t>
      </w:r>
      <w:proofErr w:type="spellStart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vuestic</w:t>
      </w:r>
      <w:proofErr w:type="spellEnd"/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-admin</w:t>
      </w:r>
    </w:p>
    <w:p w14:paraId="51A648C8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一个响应式的仪表盘模板，采用Bootstrap 4和Vue.js构建。这个精美的管理台模板提供了自定义元素组件，如地图，聊天，个人资料卡，图标，进度条等，以及用于登录和注册的预建页面。</w:t>
      </w:r>
    </w:p>
    <w:p w14:paraId="7342F77F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地址：</w:t>
      </w:r>
      <w:hyperlink r:id="rId10" w:tgtFrame="_blank" w:history="1">
        <w:r w:rsidRPr="00975D27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https://github.com/epicmaxco/vuestic-admin</w:t>
        </w:r>
      </w:hyperlink>
    </w:p>
    <w:p w14:paraId="6B1DB0FB" w14:textId="5BC352ED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396C0CC7" wp14:editId="75370B8F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EFF5E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D1B721C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50F58FC9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pict w14:anchorId="0132FE19">
          <v:rect id="_x0000_i1035" style="width:0;height:0" o:hralign="center" o:hrstd="t" o:hr="t" fillcolor="#a0a0a0" stroked="f"/>
        </w:pict>
      </w:r>
    </w:p>
    <w:p w14:paraId="7799F658" w14:textId="77777777" w:rsidR="00975D27" w:rsidRPr="00975D27" w:rsidRDefault="00975D27" w:rsidP="00975D27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75D27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6、d2-admin</w:t>
      </w:r>
    </w:p>
    <w:p w14:paraId="688C967C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基于 vue.js 和 </w:t>
      </w:r>
      <w:proofErr w:type="spellStart"/>
      <w:r w:rsidRPr="00975D27">
        <w:rPr>
          <w:rFonts w:ascii="宋体" w:eastAsia="宋体" w:hAnsi="宋体" w:cs="宋体"/>
          <w:kern w:val="0"/>
          <w:sz w:val="24"/>
          <w:szCs w:val="24"/>
        </w:rPr>
        <w:t>ElementUI</w:t>
      </w:r>
      <w:proofErr w:type="spellEnd"/>
      <w:r w:rsidRPr="00975D27">
        <w:rPr>
          <w:rFonts w:ascii="宋体" w:eastAsia="宋体" w:hAnsi="宋体" w:cs="宋体"/>
          <w:kern w:val="0"/>
          <w:sz w:val="24"/>
          <w:szCs w:val="24"/>
        </w:rPr>
        <w:t xml:space="preserve"> 的管理系统前端解决方案 。</w:t>
      </w:r>
    </w:p>
    <w:p w14:paraId="74761173" w14:textId="77777777" w:rsidR="00975D27" w:rsidRPr="00975D27" w:rsidRDefault="00975D27" w:rsidP="00975D2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D2Admin 是一个完全 开源免费 的企业中后台产品前端集成方案，使用最新的前端技术</w:t>
      </w:r>
      <w:proofErr w:type="gramStart"/>
      <w:r w:rsidRPr="00975D2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975D27">
        <w:rPr>
          <w:rFonts w:ascii="宋体" w:eastAsia="宋体" w:hAnsi="宋体" w:cs="宋体"/>
          <w:kern w:val="0"/>
          <w:sz w:val="24"/>
          <w:szCs w:val="24"/>
        </w:rPr>
        <w:t>，已经做好大部分项目前期准备工作，并且带有大量示例代码，助力管理系统敏捷开发。</w:t>
      </w:r>
    </w:p>
    <w:p w14:paraId="70885306" w14:textId="77777777" w:rsidR="00975D27" w:rsidRPr="00975D27" w:rsidRDefault="00975D27" w:rsidP="00975D27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D27">
        <w:rPr>
          <w:rFonts w:ascii="宋体" w:eastAsia="宋体" w:hAnsi="宋体" w:cs="宋体"/>
          <w:kern w:val="0"/>
          <w:sz w:val="24"/>
          <w:szCs w:val="24"/>
        </w:rPr>
        <w:t>地址：</w:t>
      </w:r>
      <w:hyperlink r:id="rId11" w:tgtFrame="_blank" w:history="1">
        <w:r w:rsidRPr="00975D27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https://github.com/d2-projects/d2-admin</w:t>
        </w:r>
      </w:hyperlink>
    </w:p>
    <w:p w14:paraId="38E5FCE6" w14:textId="21EB81A3" w:rsidR="00975D27" w:rsidRPr="00975D27" w:rsidRDefault="00975D27" w:rsidP="00975D27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5D27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C4AA35B" wp14:editId="4588888E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FD8AD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A23D6CC" w14:textId="77777777" w:rsidR="00975D27" w:rsidRPr="00975D27" w:rsidRDefault="00975D27" w:rsidP="00975D27">
      <w:pPr>
        <w:widowControl/>
        <w:shd w:val="clear" w:color="auto" w:fill="FAFAFA"/>
        <w:spacing w:line="450" w:lineRule="atLeast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75D27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284FBF48" w14:textId="77777777" w:rsidR="007B1A68" w:rsidRDefault="007B1A68">
      <w:bookmarkStart w:id="0" w:name="_GoBack"/>
      <w:bookmarkEnd w:id="0"/>
    </w:p>
    <w:sectPr w:rsidR="007B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4997"/>
    <w:multiLevelType w:val="multilevel"/>
    <w:tmpl w:val="DD1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162D7"/>
    <w:multiLevelType w:val="multilevel"/>
    <w:tmpl w:val="1D2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32"/>
    <w:rsid w:val="00697C32"/>
    <w:rsid w:val="007B1A68"/>
    <w:rsid w:val="0097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E50B-B3ED-4816-AAD4-AA75F3B9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5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75D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D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75D2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5D27"/>
    <w:rPr>
      <w:color w:val="0000FF"/>
      <w:u w:val="single"/>
    </w:rPr>
  </w:style>
  <w:style w:type="character" w:customStyle="1" w:styleId="fxyr8x">
    <w:name w:val="fxyr8x"/>
    <w:basedOn w:val="a0"/>
    <w:rsid w:val="00975D27"/>
  </w:style>
  <w:style w:type="character" w:customStyle="1" w:styleId="3tcvn5">
    <w:name w:val="_3tcvn5"/>
    <w:basedOn w:val="a0"/>
    <w:rsid w:val="00975D27"/>
  </w:style>
  <w:style w:type="paragraph" w:styleId="a4">
    <w:name w:val="Normal (Web)"/>
    <w:basedOn w:val="a"/>
    <w:uiPriority w:val="99"/>
    <w:semiHidden/>
    <w:unhideWhenUsed/>
    <w:rsid w:val="00975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1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5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513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487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35595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75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  <w:div w:id="5523042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7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  <w:div w:id="3338008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17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  <w:div w:id="13750801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1949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  <w:div w:id="11756514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1033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  <w:div w:id="8179194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943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admin.vuebulma.com%2F%23%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%3A%2F%2Felement.eleme.io%2F%23%2Fzh-CN%2Fcomponent%2Finstal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206e00c8265a" TargetMode="External"/><Relationship Id="rId11" Type="http://schemas.openxmlformats.org/officeDocument/2006/relationships/hyperlink" Target="https://links.jianshu.com/go?to=https%3A%2F%2Fgithub.com%2Fd2-projects%2Fd2-admin" TargetMode="External"/><Relationship Id="rId5" Type="http://schemas.openxmlformats.org/officeDocument/2006/relationships/hyperlink" Target="https://www.jianshu.com/u/206e00c8265a" TargetMode="External"/><Relationship Id="rId10" Type="http://schemas.openxmlformats.org/officeDocument/2006/relationships/hyperlink" Target="https://links.jianshu.com/go?to=https%3A%2F%2Fgithub.com%2Fepicmaxco%2Fvuestic-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s%3A%2F%2Fgithub.com%2Fiview%2Fiview-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2020-03-09T04:46:00Z</dcterms:created>
  <dcterms:modified xsi:type="dcterms:W3CDTF">2020-03-09T04:46:00Z</dcterms:modified>
</cp:coreProperties>
</file>