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6D73" w14:textId="06E8973B" w:rsidR="00DF5A1A" w:rsidRDefault="00DF5A1A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프로토콜</w:t>
      </w:r>
    </w:p>
    <w:p w14:paraId="23FE54D4" w14:textId="2569394D" w:rsidR="00DF5A1A" w:rsidRDefault="00DF5A1A">
      <w:r>
        <w:rPr>
          <w:rFonts w:hint="eastAsia"/>
        </w:rPr>
        <w:t>-인터넷 통신을 위해 사용되는 프로토콜</w:t>
      </w:r>
    </w:p>
    <w:p w14:paraId="50C7F751" w14:textId="6C6933F9" w:rsidR="00DF5A1A" w:rsidRDefault="00DF5A1A">
      <w:r>
        <w:rPr>
          <w:rFonts w:hint="eastAsia"/>
        </w:rPr>
        <w:t>-클라이언트는 서버에 요청(</w:t>
      </w:r>
      <w:r>
        <w:t>Request)</w:t>
      </w:r>
      <w:r>
        <w:rPr>
          <w:rFonts w:hint="eastAsia"/>
        </w:rPr>
        <w:t>하고 서버는 그 요청에 대한 반응(</w:t>
      </w:r>
      <w:r>
        <w:t>Response)</w:t>
      </w:r>
      <w:r>
        <w:rPr>
          <w:rFonts w:hint="eastAsia"/>
        </w:rPr>
        <w:t>을 돌려준다</w:t>
      </w:r>
    </w:p>
    <w:p w14:paraId="1AFBC6BA" w14:textId="7BCAAF53" w:rsidR="00DF5A1A" w:rsidRDefault="00DF5A1A">
      <w:r>
        <w:rPr>
          <w:rFonts w:hint="eastAsia"/>
        </w:rPr>
        <w:t xml:space="preserve">-요청할 때 </w:t>
      </w:r>
      <w:r>
        <w:t>URL</w:t>
      </w:r>
      <w:r>
        <w:rPr>
          <w:rFonts w:hint="eastAsia"/>
        </w:rPr>
        <w:t>사용</w:t>
      </w:r>
    </w:p>
    <w:p w14:paraId="29B50EBF" w14:textId="4DDA6ED0" w:rsidR="00437A98" w:rsidRDefault="00437A98">
      <w:r>
        <w:rPr>
          <w:rFonts w:hint="eastAsia"/>
        </w:rPr>
        <w:t>쿠키</w:t>
      </w:r>
    </w:p>
    <w:p w14:paraId="4FD9F1BD" w14:textId="46750671" w:rsidR="00437A98" w:rsidRDefault="00437A98">
      <w:r>
        <w:sym w:font="Wingdings" w:char="F0E0"/>
      </w:r>
      <w:r w:rsidR="006F3F43">
        <w:rPr>
          <w:rFonts w:hint="eastAsia"/>
        </w:rPr>
        <w:t xml:space="preserve">클라이언트의 컴퓨터에 파일로 저장되는 </w:t>
      </w:r>
      <w:r w:rsidR="006F3F43">
        <w:t>State</w:t>
      </w:r>
      <w:r w:rsidR="006F3F43">
        <w:rPr>
          <w:rFonts w:hint="eastAsia"/>
        </w:rPr>
        <w:t>정보</w:t>
      </w:r>
    </w:p>
    <w:p w14:paraId="1284EDAD" w14:textId="1DF1C2E0" w:rsidR="00162E42" w:rsidRDefault="00162E42">
      <w:pPr>
        <w:rPr>
          <w:rFonts w:hint="eastAsia"/>
        </w:rPr>
      </w:pPr>
      <w:r>
        <w:rPr>
          <w:rFonts w:hint="eastAsia"/>
        </w:rPr>
        <w:t>-</w:t>
      </w:r>
      <w:r w:rsidR="00D938C7">
        <w:rPr>
          <w:rFonts w:hint="eastAsia"/>
        </w:rPr>
        <w:t>클라이언트 컴퓨터에 파일 형태로 존재하기 때문에 해킹 위험성 존재</w:t>
      </w:r>
    </w:p>
    <w:p w14:paraId="58C402A8" w14:textId="58C416F8" w:rsidR="006F3F43" w:rsidRDefault="006F3F43">
      <w:r>
        <w:rPr>
          <w:rFonts w:hint="eastAsia"/>
        </w:rPr>
        <w:t>세션</w:t>
      </w:r>
      <w:r w:rsidR="007452D5">
        <w:rPr>
          <w:rFonts w:hint="eastAsia"/>
        </w:rPr>
        <w:t>(쿠키해결 용도</w:t>
      </w:r>
      <w:r w:rsidR="007452D5">
        <w:t>)</w:t>
      </w:r>
    </w:p>
    <w:p w14:paraId="00862ADF" w14:textId="665177F0" w:rsidR="006F3F43" w:rsidRDefault="006F3F43">
      <w:pPr>
        <w:rPr>
          <w:rFonts w:hint="eastAsia"/>
        </w:rPr>
      </w:pPr>
      <w:r>
        <w:sym w:font="Wingdings" w:char="F0E0"/>
      </w:r>
      <w:r>
        <w:rPr>
          <w:rFonts w:hint="eastAsia"/>
        </w:rPr>
        <w:t>서버의 메모리에 저장되는 정보</w:t>
      </w:r>
      <w:r w:rsidR="00741726">
        <w:rPr>
          <w:rFonts w:hint="eastAsia"/>
        </w:rPr>
        <w:t xml:space="preserve"> </w:t>
      </w:r>
      <w:r w:rsidR="00741726">
        <w:t>–</w:t>
      </w:r>
      <w:r w:rsidR="00741726">
        <w:rPr>
          <w:rFonts w:hint="eastAsia"/>
        </w:rPr>
        <w:t>서버에서만 읽고 쓸 수 있다.</w:t>
      </w:r>
    </w:p>
    <w:p w14:paraId="7A251D92" w14:textId="556D9B3B" w:rsidR="00437A98" w:rsidRDefault="00C0672E">
      <w:r>
        <w:rPr>
          <w:rFonts w:hint="eastAsia"/>
        </w:rPr>
        <w:t>캐시</w:t>
      </w:r>
    </w:p>
    <w:p w14:paraId="68E91B2B" w14:textId="0E656238" w:rsidR="00C0672E" w:rsidRDefault="00C0672E">
      <w:r>
        <w:sym w:font="Wingdings" w:char="F0E0"/>
      </w:r>
      <w:r>
        <w:rPr>
          <w:rFonts w:hint="eastAsia"/>
        </w:rPr>
        <w:t>자주 사용하는 데이터나 값을 미리 복사해 놓는 임시 장소</w:t>
      </w:r>
    </w:p>
    <w:p w14:paraId="6275BFFB" w14:textId="136986D8" w:rsidR="00BC3CA7" w:rsidRDefault="00BC3CA7"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로컬캐시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로컬 장비내에서만 사용되는 캐시</w:t>
      </w:r>
    </w:p>
    <w:p w14:paraId="5266C8DC" w14:textId="70F2A08E" w:rsidR="00BC3CA7" w:rsidRDefault="00BC3CA7">
      <w:pPr>
        <w:rPr>
          <w:rFonts w:hint="eastAsia"/>
        </w:rPr>
      </w:pPr>
      <w:proofErr w:type="spellStart"/>
      <w:r>
        <w:rPr>
          <w:rFonts w:hint="eastAsia"/>
        </w:rPr>
        <w:t>글로벌캐시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서버에서 캐시 서버에 접근하여 사용하는 캐시로 분산된 서버에서 데이터를 저장 조회</w:t>
      </w:r>
    </w:p>
    <w:p w14:paraId="3100A73B" w14:textId="3929385F" w:rsidR="00690220" w:rsidRDefault="000C28AA">
      <w:r>
        <w:rPr>
          <w:rFonts w:hint="eastAsia"/>
        </w:rPr>
        <w:t>R</w:t>
      </w:r>
      <w:r>
        <w:t>EST</w:t>
      </w:r>
    </w:p>
    <w:p w14:paraId="3B4288E9" w14:textId="5458F6E3" w:rsidR="000C28AA" w:rsidRDefault="000C28AA">
      <w:r>
        <w:rPr>
          <w:rFonts w:hint="eastAsia"/>
        </w:rPr>
        <w:t>:</w:t>
      </w:r>
      <w:r w:rsidR="00471391">
        <w:t xml:space="preserve"> </w:t>
      </w:r>
      <w:r>
        <w:t>HTTP URL</w:t>
      </w:r>
      <w:r>
        <w:rPr>
          <w:rFonts w:hint="eastAsia"/>
        </w:rPr>
        <w:t xml:space="preserve">을 통해 자원을 명시하고 </w:t>
      </w:r>
      <w:r>
        <w:t>HTTP Method(</w:t>
      </w:r>
      <w:proofErr w:type="gramStart"/>
      <w:r>
        <w:rPr>
          <w:rFonts w:hint="eastAsia"/>
        </w:rPr>
        <w:t>P</w:t>
      </w:r>
      <w:r>
        <w:t>OST,GET</w:t>
      </w:r>
      <w:proofErr w:type="gramEnd"/>
      <w:r>
        <w:t>,PUT,DELETE)</w:t>
      </w:r>
      <w:r>
        <w:rPr>
          <w:rFonts w:hint="eastAsia"/>
        </w:rPr>
        <w:t xml:space="preserve">를 통해 해당 자원에 대한 </w:t>
      </w:r>
      <w:r>
        <w:t xml:space="preserve">CRUD 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을 적용하는 것을 의미</w:t>
      </w:r>
    </w:p>
    <w:p w14:paraId="600D06E2" w14:textId="01BF3ED2" w:rsidR="00BD74C1" w:rsidRDefault="00BD74C1"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O</w:t>
      </w:r>
      <w:r>
        <w:t>peration</w:t>
      </w:r>
    </w:p>
    <w:p w14:paraId="20D9A494" w14:textId="5291E587" w:rsidR="00BD74C1" w:rsidRDefault="00BD74C1">
      <w:r>
        <w:t>-</w:t>
      </w:r>
      <w:r>
        <w:rPr>
          <w:rFonts w:hint="eastAsia"/>
        </w:rPr>
        <w:t>C</w:t>
      </w:r>
      <w:r>
        <w:t xml:space="preserve">reate: </w:t>
      </w:r>
      <w:r>
        <w:rPr>
          <w:rFonts w:hint="eastAsia"/>
        </w:rPr>
        <w:t>생성(P</w:t>
      </w:r>
      <w:r>
        <w:t>OST)</w:t>
      </w:r>
    </w:p>
    <w:p w14:paraId="7FCBCF5E" w14:textId="421F3EC4" w:rsidR="00BD74C1" w:rsidRDefault="00BD74C1">
      <w:r>
        <w:rPr>
          <w:rFonts w:hint="eastAsia"/>
        </w:rPr>
        <w:t>-</w:t>
      </w:r>
      <w:r>
        <w:t xml:space="preserve">Read: </w:t>
      </w:r>
      <w:r>
        <w:rPr>
          <w:rFonts w:hint="eastAsia"/>
        </w:rPr>
        <w:t>조회(</w:t>
      </w:r>
      <w:r>
        <w:t>GET)</w:t>
      </w:r>
    </w:p>
    <w:p w14:paraId="3DA2D906" w14:textId="43B7AD0F" w:rsidR="00BD74C1" w:rsidRDefault="00BD74C1">
      <w:r>
        <w:rPr>
          <w:rFonts w:hint="eastAsia"/>
        </w:rPr>
        <w:t>-</w:t>
      </w:r>
      <w:r>
        <w:t xml:space="preserve">Update: </w:t>
      </w:r>
      <w:r>
        <w:rPr>
          <w:rFonts w:hint="eastAsia"/>
        </w:rPr>
        <w:t>수정(</w:t>
      </w:r>
      <w:r>
        <w:t>PUT)</w:t>
      </w:r>
    </w:p>
    <w:p w14:paraId="0DD70C4B" w14:textId="24FDE468" w:rsidR="00BD74C1" w:rsidRDefault="00BD74C1">
      <w:r>
        <w:rPr>
          <w:rFonts w:hint="eastAsia"/>
        </w:rPr>
        <w:t>-</w:t>
      </w:r>
      <w:r>
        <w:t xml:space="preserve">Delete: </w:t>
      </w:r>
      <w:r>
        <w:rPr>
          <w:rFonts w:hint="eastAsia"/>
        </w:rPr>
        <w:t>삭제(D</w:t>
      </w:r>
      <w:r>
        <w:t>ELETE)</w:t>
      </w:r>
    </w:p>
    <w:p w14:paraId="3B301F0E" w14:textId="40243B8B" w:rsidR="008B5726" w:rsidRDefault="008B5726"/>
    <w:p w14:paraId="490D2D12" w14:textId="6ECA15F2" w:rsidR="008B5726" w:rsidRDefault="008B5726">
      <w:r>
        <w:rPr>
          <w:rFonts w:hint="eastAsia"/>
        </w:rPr>
        <w:t>R</w:t>
      </w:r>
      <w:r>
        <w:t>EST</w:t>
      </w:r>
      <w:r>
        <w:rPr>
          <w:rFonts w:hint="eastAsia"/>
        </w:rPr>
        <w:t>의 특징</w:t>
      </w:r>
    </w:p>
    <w:p w14:paraId="59B8D8FA" w14:textId="67C5B10A" w:rsidR="003C7EC0" w:rsidRDefault="003C7EC0">
      <w:r>
        <w:rPr>
          <w:rFonts w:hint="eastAsia"/>
        </w:rPr>
        <w:t>-</w:t>
      </w:r>
      <w:r w:rsidR="003F1C39">
        <w:rPr>
          <w:rFonts w:hint="eastAsia"/>
        </w:rPr>
        <w:t>서버-클라이언트 구조:</w:t>
      </w:r>
      <w:r w:rsidR="003F1C39">
        <w:t xml:space="preserve"> </w:t>
      </w:r>
      <w:r w:rsidR="003F1C39">
        <w:rPr>
          <w:rFonts w:hint="eastAsia"/>
        </w:rPr>
        <w:t>자원이 있는 쪽(</w:t>
      </w:r>
      <w:r w:rsidR="003F1C39">
        <w:t>Server</w:t>
      </w:r>
      <w:proofErr w:type="gramStart"/>
      <w:r w:rsidR="003F1C39">
        <w:t>),</w:t>
      </w:r>
      <w:r w:rsidR="003F1C39">
        <w:rPr>
          <w:rFonts w:hint="eastAsia"/>
        </w:rPr>
        <w:t>자원을</w:t>
      </w:r>
      <w:proofErr w:type="gramEnd"/>
      <w:r w:rsidR="003F1C39">
        <w:rPr>
          <w:rFonts w:hint="eastAsia"/>
        </w:rPr>
        <w:t xml:space="preserve"> 요청하는 쪽(</w:t>
      </w:r>
      <w:r w:rsidR="003F1C39">
        <w:t xml:space="preserve">Client) </w:t>
      </w:r>
      <w:r w:rsidR="003F1C39">
        <w:rPr>
          <w:rFonts w:hint="eastAsia"/>
        </w:rPr>
        <w:t xml:space="preserve">서버는 </w:t>
      </w:r>
      <w:r w:rsidR="003F1C39">
        <w:t>API</w:t>
      </w:r>
      <w:r w:rsidR="003F1C39">
        <w:rPr>
          <w:rFonts w:hint="eastAsia"/>
        </w:rPr>
        <w:t>를 제공하고 비즈니스 로직 처리 및 저장을 책임,</w:t>
      </w:r>
      <w:r w:rsidR="003F1C39">
        <w:t xml:space="preserve"> </w:t>
      </w:r>
      <w:r w:rsidR="003F1C39">
        <w:rPr>
          <w:rFonts w:hint="eastAsia"/>
        </w:rPr>
        <w:t>클라이언트는 사용자 인증,세션,로그인 정보를 관리</w:t>
      </w:r>
    </w:p>
    <w:p w14:paraId="2625B409" w14:textId="13C3758B" w:rsidR="00130102" w:rsidRDefault="00130102">
      <w:r>
        <w:rPr>
          <w:rFonts w:hint="eastAsia"/>
        </w:rPr>
        <w:lastRenderedPageBreak/>
        <w:t>-</w:t>
      </w:r>
      <w:r>
        <w:t>Stateless(</w:t>
      </w: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>)</w:t>
      </w:r>
      <w:r>
        <w:t xml:space="preserve">: </w:t>
      </w:r>
      <w:r w:rsidR="002D7384">
        <w:rPr>
          <w:rFonts w:hint="eastAsia"/>
        </w:rPr>
        <w:t>통신이 끝나면 현재 상태가 저장이 되지 않음</w:t>
      </w:r>
    </w:p>
    <w:p w14:paraId="67152F04" w14:textId="005B4949" w:rsidR="00130102" w:rsidRDefault="00130102">
      <w:r>
        <w:rPr>
          <w:rFonts w:hint="eastAsia"/>
        </w:rPr>
        <w:t>-C</w:t>
      </w:r>
      <w:r>
        <w:t>acheable(</w:t>
      </w:r>
      <w:r>
        <w:rPr>
          <w:rFonts w:hint="eastAsia"/>
        </w:rPr>
        <w:t>캐시 처리 가능):</w:t>
      </w:r>
      <w:r>
        <w:t xml:space="preserve"> </w:t>
      </w:r>
      <w:r>
        <w:rPr>
          <w:rFonts w:hint="eastAsia"/>
        </w:rPr>
        <w:t xml:space="preserve">웹 표준 </w:t>
      </w:r>
      <w:r>
        <w:t>HTTP</w:t>
      </w:r>
      <w:r>
        <w:rPr>
          <w:rFonts w:hint="eastAsia"/>
        </w:rPr>
        <w:t>프로토콜을 그대로 사용하므로 웹에서 사용하는 인프라를 그대로 활용가능</w:t>
      </w:r>
      <w:r w:rsidR="00B44461">
        <w:rPr>
          <w:rFonts w:hint="eastAsia"/>
        </w:rPr>
        <w:t>,</w:t>
      </w:r>
      <w:r w:rsidR="00B44461">
        <w:t xml:space="preserve"> </w:t>
      </w:r>
      <w:r w:rsidR="00B44461">
        <w:rPr>
          <w:rFonts w:hint="eastAsia"/>
        </w:rPr>
        <w:t xml:space="preserve">캐시 사용을 통해 응답시간 </w:t>
      </w:r>
      <w:proofErr w:type="spellStart"/>
      <w:r w:rsidR="00B44461">
        <w:rPr>
          <w:rFonts w:hint="eastAsia"/>
        </w:rPr>
        <w:t>빨리지고</w:t>
      </w:r>
      <w:proofErr w:type="spellEnd"/>
      <w:r w:rsidR="00B44461">
        <w:rPr>
          <w:rFonts w:hint="eastAsia"/>
        </w:rPr>
        <w:t xml:space="preserve"> </w:t>
      </w:r>
      <w:r w:rsidR="00B44461">
        <w:t xml:space="preserve">REST </w:t>
      </w:r>
      <w:r w:rsidR="00B44461">
        <w:rPr>
          <w:rFonts w:hint="eastAsia"/>
        </w:rPr>
        <w:t xml:space="preserve">서버 트랜잭션이 발생하지 않기 때문에 전체 </w:t>
      </w:r>
      <w:proofErr w:type="gramStart"/>
      <w:r w:rsidR="00B44461">
        <w:rPr>
          <w:rFonts w:hint="eastAsia"/>
        </w:rPr>
        <w:t>응답시간,성능</w:t>
      </w:r>
      <w:proofErr w:type="gramEnd"/>
      <w:r w:rsidR="00B44461">
        <w:rPr>
          <w:rFonts w:hint="eastAsia"/>
        </w:rPr>
        <w:t xml:space="preserve">,서버의 자원 이용률을 향상 </w:t>
      </w:r>
      <w:proofErr w:type="spellStart"/>
      <w:r w:rsidR="00B44461">
        <w:rPr>
          <w:rFonts w:hint="eastAsia"/>
        </w:rPr>
        <w:t>시킬수</w:t>
      </w:r>
      <w:proofErr w:type="spellEnd"/>
      <w:r w:rsidR="00B44461">
        <w:rPr>
          <w:rFonts w:hint="eastAsia"/>
        </w:rPr>
        <w:t xml:space="preserve"> 있다.</w:t>
      </w:r>
    </w:p>
    <w:p w14:paraId="491715E3" w14:textId="661B977D" w:rsidR="000B31AA" w:rsidRDefault="000B31AA">
      <w:r>
        <w:rPr>
          <w:rFonts w:hint="eastAsia"/>
        </w:rPr>
        <w:t>-L</w:t>
      </w:r>
      <w:r>
        <w:t>ayered System(</w:t>
      </w:r>
      <w:r>
        <w:rPr>
          <w:rFonts w:hint="eastAsia"/>
        </w:rPr>
        <w:t>계층화)</w:t>
      </w:r>
      <w:r>
        <w:t xml:space="preserve">: </w:t>
      </w:r>
      <w:r>
        <w:rPr>
          <w:rFonts w:hint="eastAsia"/>
        </w:rPr>
        <w:t xml:space="preserve">클라이언트는 </w:t>
      </w:r>
      <w:r>
        <w:t xml:space="preserve">REST API </w:t>
      </w:r>
      <w:r>
        <w:rPr>
          <w:rFonts w:hint="eastAsia"/>
        </w:rPr>
        <w:t>서버만 호출.</w:t>
      </w:r>
      <w:r>
        <w:t xml:space="preserve"> REST </w:t>
      </w:r>
      <w:r>
        <w:rPr>
          <w:rFonts w:hint="eastAsia"/>
        </w:rPr>
        <w:t>서버는 다중 계층 구성 가능</w:t>
      </w:r>
    </w:p>
    <w:p w14:paraId="4B8F73D8" w14:textId="43F7406E" w:rsidR="000B31AA" w:rsidRDefault="000B31AA">
      <w:proofErr w:type="gramStart"/>
      <w:r>
        <w:rPr>
          <w:rFonts w:hint="eastAsia"/>
        </w:rPr>
        <w:t>프록시,게이트웨이</w:t>
      </w:r>
      <w:proofErr w:type="gramEnd"/>
      <w:r>
        <w:rPr>
          <w:rFonts w:hint="eastAsia"/>
        </w:rPr>
        <w:t xml:space="preserve"> 같은 네트워크 기반의 중간 매체 사용 가능</w:t>
      </w:r>
    </w:p>
    <w:p w14:paraId="7F6F82C4" w14:textId="10F2DEC0" w:rsidR="000B31AA" w:rsidRDefault="000B31AA">
      <w:r>
        <w:rPr>
          <w:rFonts w:hint="eastAsia"/>
        </w:rPr>
        <w:t>-</w:t>
      </w:r>
      <w:r w:rsidR="00367F5A">
        <w:rPr>
          <w:rFonts w:hint="eastAsia"/>
        </w:rPr>
        <w:t>A</w:t>
      </w:r>
      <w:r w:rsidR="00367F5A">
        <w:t>ddressability(URL</w:t>
      </w:r>
      <w:r w:rsidR="00367F5A">
        <w:rPr>
          <w:rFonts w:hint="eastAsia"/>
        </w:rPr>
        <w:t>접근)</w:t>
      </w:r>
      <w:r w:rsidR="00367F5A">
        <w:t>: REST</w:t>
      </w:r>
      <w:r w:rsidR="00367F5A">
        <w:rPr>
          <w:rFonts w:hint="eastAsia"/>
        </w:rPr>
        <w:t>는 모든 오브젝트에 유일,</w:t>
      </w:r>
      <w:r w:rsidR="001D59F0">
        <w:t xml:space="preserve"> </w:t>
      </w:r>
      <w:r w:rsidR="00367F5A">
        <w:rPr>
          <w:rFonts w:hint="eastAsia"/>
        </w:rPr>
        <w:t xml:space="preserve">직관적인 </w:t>
      </w:r>
      <w:r w:rsidR="00367F5A">
        <w:t>URL</w:t>
      </w:r>
      <w:r w:rsidR="00367F5A">
        <w:rPr>
          <w:rFonts w:hint="eastAsia"/>
        </w:rPr>
        <w:t>을 통해 접근</w:t>
      </w:r>
    </w:p>
    <w:p w14:paraId="1B56DBA9" w14:textId="043BD3B0" w:rsidR="00367F5A" w:rsidRDefault="006E308C">
      <w:r>
        <w:rPr>
          <w:rFonts w:hint="eastAsia"/>
        </w:rPr>
        <w:t>-</w:t>
      </w:r>
      <w:r>
        <w:t>Uniform Interface(</w:t>
      </w:r>
      <w:r>
        <w:rPr>
          <w:rFonts w:hint="eastAsia"/>
        </w:rPr>
        <w:t>인터페이스 일관성)</w:t>
      </w:r>
      <w:r>
        <w:t>: URL</w:t>
      </w:r>
      <w:r>
        <w:rPr>
          <w:rFonts w:hint="eastAsia"/>
        </w:rPr>
        <w:t>로 지정한 리소스 조작을 통일되고 한정적인 인터페이스로 수행</w:t>
      </w:r>
    </w:p>
    <w:p w14:paraId="0634B193" w14:textId="2E8D1571" w:rsidR="001C76D8" w:rsidRDefault="001C76D8"/>
    <w:p w14:paraId="757C5D00" w14:textId="76C18164" w:rsidR="001C76D8" w:rsidRDefault="001C76D8">
      <w:r>
        <w:rPr>
          <w:rFonts w:hint="eastAsia"/>
        </w:rPr>
        <w:t>R</w:t>
      </w:r>
      <w:r>
        <w:t>EST</w:t>
      </w:r>
      <w:r>
        <w:rPr>
          <w:rFonts w:hint="eastAsia"/>
        </w:rPr>
        <w:t>의 장점</w:t>
      </w:r>
    </w:p>
    <w:p w14:paraId="788DD209" w14:textId="49FCA9B7" w:rsidR="001C76D8" w:rsidRDefault="00421F8F">
      <w:r>
        <w:rPr>
          <w:rFonts w:hint="eastAsia"/>
        </w:rPr>
        <w:t>-</w:t>
      </w:r>
      <w:r>
        <w:t>HTTP</w:t>
      </w:r>
      <w:r>
        <w:rPr>
          <w:rFonts w:hint="eastAsia"/>
        </w:rPr>
        <w:t>표준 프로토콜에 따르는 모든 플랫폼에서 사용 가능</w:t>
      </w:r>
    </w:p>
    <w:p w14:paraId="7D07AE63" w14:textId="1C7F2542" w:rsidR="00996068" w:rsidRDefault="00996068">
      <w:r>
        <w:rPr>
          <w:rFonts w:hint="eastAsia"/>
        </w:rPr>
        <w:t>-</w:t>
      </w:r>
      <w:r>
        <w:t xml:space="preserve">REST API </w:t>
      </w:r>
      <w:r>
        <w:rPr>
          <w:rFonts w:hint="eastAsia"/>
        </w:rPr>
        <w:t>메시지가 의도하는 바를 명확하게 나타내므로 의도하는 바를 쉽게 파악 가능</w:t>
      </w:r>
    </w:p>
    <w:p w14:paraId="54C5115E" w14:textId="27382C6D" w:rsidR="00996068" w:rsidRDefault="00996068"/>
    <w:p w14:paraId="310D0CF1" w14:textId="2C907919" w:rsidR="00996068" w:rsidRDefault="00996068">
      <w:r>
        <w:rPr>
          <w:rFonts w:hint="eastAsia"/>
        </w:rPr>
        <w:t>R</w:t>
      </w:r>
      <w:r>
        <w:t>EST</w:t>
      </w:r>
      <w:r>
        <w:rPr>
          <w:rFonts w:hint="eastAsia"/>
        </w:rPr>
        <w:t>의 단점</w:t>
      </w:r>
    </w:p>
    <w:p w14:paraId="3D8290B2" w14:textId="781511DF" w:rsidR="00996068" w:rsidRDefault="00996068">
      <w:r>
        <w:rPr>
          <w:rFonts w:hint="eastAsia"/>
        </w:rPr>
        <w:t xml:space="preserve">-사용 가능 메소드가 </w:t>
      </w:r>
      <w:r>
        <w:t>4</w:t>
      </w:r>
      <w:r>
        <w:rPr>
          <w:rFonts w:hint="eastAsia"/>
        </w:rPr>
        <w:t>가지</w:t>
      </w:r>
    </w:p>
    <w:p w14:paraId="5B5B8255" w14:textId="26453177" w:rsidR="00996068" w:rsidRDefault="00996068">
      <w:r>
        <w:rPr>
          <w:rFonts w:hint="eastAsia"/>
        </w:rPr>
        <w:t>-표준이 없음</w:t>
      </w:r>
    </w:p>
    <w:p w14:paraId="47876AC3" w14:textId="3117A517" w:rsidR="00996068" w:rsidRDefault="00996068"/>
    <w:p w14:paraId="73252C8F" w14:textId="6A4FC358" w:rsidR="00996068" w:rsidRDefault="00996068">
      <w:r>
        <w:rPr>
          <w:rFonts w:hint="eastAsia"/>
        </w:rPr>
        <w:t>R</w:t>
      </w:r>
      <w:r>
        <w:t>EST</w:t>
      </w:r>
      <w:r>
        <w:rPr>
          <w:rFonts w:hint="eastAsia"/>
        </w:rPr>
        <w:t>가 필요한 시점</w:t>
      </w:r>
    </w:p>
    <w:p w14:paraId="1105EB27" w14:textId="574444FE" w:rsidR="00996068" w:rsidRDefault="00996068">
      <w:r>
        <w:rPr>
          <w:rFonts w:hint="eastAsia"/>
        </w:rPr>
        <w:t>-다양한 클라이언트들 등장</w:t>
      </w:r>
    </w:p>
    <w:p w14:paraId="7117B783" w14:textId="397BC25A" w:rsidR="00996068" w:rsidRDefault="00996068">
      <w:r>
        <w:rPr>
          <w:rFonts w:hint="eastAsia"/>
        </w:rPr>
        <w:t>-모바일 디바이스에서도 통신 가능한 서버 프로그램 필요시</w:t>
      </w:r>
    </w:p>
    <w:p w14:paraId="5BDBC944" w14:textId="12F223AA" w:rsidR="004658F7" w:rsidRDefault="004658F7">
      <w:r>
        <w:rPr>
          <w:rFonts w:hint="eastAsia"/>
        </w:rPr>
        <w:t>-애플리케이션 분리 및 통합</w:t>
      </w:r>
    </w:p>
    <w:p w14:paraId="6E4EF0E5" w14:textId="657C6D9C" w:rsidR="00665646" w:rsidRDefault="00665646"/>
    <w:p w14:paraId="7185F394" w14:textId="301AF10D" w:rsidR="00665646" w:rsidRDefault="00665646">
      <w:r>
        <w:rPr>
          <w:rFonts w:hint="eastAsia"/>
        </w:rPr>
        <w:t>R</w:t>
      </w:r>
      <w:r>
        <w:t>EST API</w:t>
      </w:r>
    </w:p>
    <w:p w14:paraId="149E4509" w14:textId="5CD31D19" w:rsidR="00665646" w:rsidRDefault="00665646">
      <w:proofErr w:type="gramStart"/>
      <w:r>
        <w:rPr>
          <w:rFonts w:hint="eastAsia"/>
        </w:rPr>
        <w:t>:R</w:t>
      </w:r>
      <w:r>
        <w:t>EST</w:t>
      </w:r>
      <w:proofErr w:type="gramEnd"/>
      <w:r>
        <w:rPr>
          <w:rFonts w:hint="eastAsia"/>
        </w:rPr>
        <w:t xml:space="preserve">기반으로 서비스 </w:t>
      </w:r>
      <w:r>
        <w:t>API</w:t>
      </w:r>
      <w:r>
        <w:rPr>
          <w:rFonts w:hint="eastAsia"/>
        </w:rPr>
        <w:t>를 구현하는 것</w:t>
      </w:r>
      <w:r w:rsidR="00B71672">
        <w:rPr>
          <w:rFonts w:hint="eastAsia"/>
        </w:rPr>
        <w:t>,</w:t>
      </w:r>
      <w:r w:rsidR="00B71672">
        <w:t xml:space="preserve"> </w:t>
      </w:r>
      <w:proofErr w:type="spellStart"/>
      <w:r w:rsidR="00B71672">
        <w:t>OpenAPI</w:t>
      </w:r>
      <w:proofErr w:type="spellEnd"/>
      <w:r w:rsidR="00B71672">
        <w:t>,</w:t>
      </w:r>
      <w:r w:rsidR="00B71672">
        <w:rPr>
          <w:rFonts w:hint="eastAsia"/>
        </w:rPr>
        <w:t>마이크로 서비스</w:t>
      </w:r>
      <w:r w:rsidR="002B086E">
        <w:rPr>
          <w:rFonts w:hint="eastAsia"/>
        </w:rPr>
        <w:t xml:space="preserve">(하나의 큰 애플리케이션을 </w:t>
      </w:r>
      <w:proofErr w:type="spellStart"/>
      <w:r w:rsidR="002B086E">
        <w:rPr>
          <w:rFonts w:hint="eastAsia"/>
        </w:rPr>
        <w:t>여러개의</w:t>
      </w:r>
      <w:proofErr w:type="spellEnd"/>
      <w:r w:rsidR="002B086E">
        <w:rPr>
          <w:rFonts w:hint="eastAsia"/>
        </w:rPr>
        <w:t xml:space="preserve"> 작은 애플리케이션으로 쪼개어 변경과 조합이 가능하도록 만든 아키텍처</w:t>
      </w:r>
      <w:r w:rsidR="002B086E">
        <w:t>)</w:t>
      </w:r>
      <w:r w:rsidR="00B71672">
        <w:rPr>
          <w:rFonts w:hint="eastAsia"/>
        </w:rPr>
        <w:t xml:space="preserve">등을 제공하는 업체 대부분 </w:t>
      </w:r>
      <w:r w:rsidR="00B71672">
        <w:t>REST API</w:t>
      </w:r>
      <w:r w:rsidR="00B71672">
        <w:rPr>
          <w:rFonts w:hint="eastAsia"/>
        </w:rPr>
        <w:t>제공</w:t>
      </w:r>
    </w:p>
    <w:p w14:paraId="1C9CDAC0" w14:textId="557662AF" w:rsidR="008B5726" w:rsidRDefault="008B5726"/>
    <w:p w14:paraId="39B4C757" w14:textId="29EADA16" w:rsidR="00714F85" w:rsidRDefault="00714F85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특징</w:t>
      </w:r>
    </w:p>
    <w:p w14:paraId="31BD3E95" w14:textId="2D5B72E1" w:rsidR="00714F85" w:rsidRDefault="00714F85">
      <w:r>
        <w:rPr>
          <w:rFonts w:hint="eastAsia"/>
        </w:rPr>
        <w:t>-</w:t>
      </w:r>
      <w:r w:rsidR="004A1F46">
        <w:t>HTTP</w:t>
      </w:r>
      <w:r w:rsidR="004A1F46">
        <w:rPr>
          <w:rFonts w:hint="eastAsia"/>
        </w:rPr>
        <w:t>표준을 기반으로 구현하므로,</w:t>
      </w:r>
      <w:r w:rsidR="004A1F46">
        <w:t xml:space="preserve"> HTTP</w:t>
      </w:r>
      <w:r w:rsidR="004A1F46">
        <w:rPr>
          <w:rFonts w:hint="eastAsia"/>
        </w:rPr>
        <w:t xml:space="preserve">를 지원하는 프로그램 언어로 </w:t>
      </w:r>
      <w:proofErr w:type="gramStart"/>
      <w:r w:rsidR="004A1F46">
        <w:rPr>
          <w:rFonts w:hint="eastAsia"/>
        </w:rPr>
        <w:t>클라이언트,서버를</w:t>
      </w:r>
      <w:proofErr w:type="gramEnd"/>
      <w:r w:rsidR="004A1F46">
        <w:rPr>
          <w:rFonts w:hint="eastAsia"/>
        </w:rPr>
        <w:t xml:space="preserve"> 구현 </w:t>
      </w:r>
    </w:p>
    <w:p w14:paraId="2852EA59" w14:textId="6A38156C" w:rsidR="004A1F46" w:rsidRDefault="004A1F46">
      <w:r>
        <w:rPr>
          <w:rFonts w:hint="eastAsia"/>
        </w:rPr>
        <w:t>-확장성과 재사용성 높여 유지보수 및 운용을 편리하게 함</w:t>
      </w:r>
    </w:p>
    <w:p w14:paraId="049ABD55" w14:textId="3F5E2B56" w:rsidR="005B09BB" w:rsidRDefault="005B09BB"/>
    <w:p w14:paraId="1AB16AB2" w14:textId="7A577034" w:rsidR="005B09BB" w:rsidRDefault="005B09BB">
      <w:r>
        <w:rPr>
          <w:rFonts w:hint="eastAsia"/>
        </w:rPr>
        <w:t>R</w:t>
      </w:r>
      <w:r>
        <w:t>estful</w:t>
      </w:r>
    </w:p>
    <w:p w14:paraId="077883A3" w14:textId="3452B5B5" w:rsidR="005B09BB" w:rsidRDefault="005B09BB">
      <w:proofErr w:type="gramStart"/>
      <w:r>
        <w:rPr>
          <w:rFonts w:hint="eastAsia"/>
        </w:rPr>
        <w:t>:REST</w:t>
      </w:r>
      <w:proofErr w:type="gramEnd"/>
      <w:r>
        <w:rPr>
          <w:rFonts w:hint="eastAsia"/>
        </w:rPr>
        <w:t>원리를 따르는 시스템</w:t>
      </w:r>
    </w:p>
    <w:p w14:paraId="6411B353" w14:textId="31E8816B" w:rsidR="005B09BB" w:rsidRDefault="005B09BB">
      <w:r>
        <w:rPr>
          <w:rFonts w:hint="eastAsia"/>
        </w:rPr>
        <w:t>R</w:t>
      </w:r>
      <w:r>
        <w:t xml:space="preserve">estful </w:t>
      </w:r>
      <w:r>
        <w:rPr>
          <w:rFonts w:hint="eastAsia"/>
        </w:rPr>
        <w:t>목적</w:t>
      </w:r>
    </w:p>
    <w:p w14:paraId="3FB9C495" w14:textId="27B3CFA6" w:rsidR="005B09BB" w:rsidRDefault="005B09BB">
      <w:proofErr w:type="gramStart"/>
      <w:r>
        <w:rPr>
          <w:rFonts w:hint="eastAsia"/>
        </w:rPr>
        <w:t>:이해하기</w:t>
      </w:r>
      <w:proofErr w:type="gramEnd"/>
      <w:r>
        <w:rPr>
          <w:rFonts w:hint="eastAsia"/>
        </w:rPr>
        <w:t xml:space="preserve"> 쉽고 사용하기 쉬운 </w:t>
      </w:r>
      <w:proofErr w:type="spellStart"/>
      <w:r>
        <w:t>RestAPI</w:t>
      </w:r>
      <w:proofErr w:type="spellEnd"/>
      <w:r>
        <w:rPr>
          <w:rFonts w:hint="eastAsia"/>
        </w:rPr>
        <w:t>를 만드는 것이 목적</w:t>
      </w:r>
    </w:p>
    <w:p w14:paraId="3831E2F4" w14:textId="6CDC87B3" w:rsidR="00916576" w:rsidRDefault="00916576"/>
    <w:p w14:paraId="634ECECB" w14:textId="04040646" w:rsidR="00916576" w:rsidRDefault="00916576">
      <w:r>
        <w:rPr>
          <w:rFonts w:hint="eastAsia"/>
        </w:rPr>
        <w:t>J</w:t>
      </w:r>
      <w:r>
        <w:t>SON</w:t>
      </w:r>
    </w:p>
    <w:p w14:paraId="29714F19" w14:textId="6C673F4D" w:rsidR="00916576" w:rsidRDefault="00CF69D0">
      <w:proofErr w:type="gramStart"/>
      <w:r>
        <w:rPr>
          <w:rFonts w:hint="eastAsia"/>
        </w:rPr>
        <w:t>:데이터를</w:t>
      </w:r>
      <w:proofErr w:type="gramEnd"/>
      <w:r>
        <w:rPr>
          <w:rFonts w:hint="eastAsia"/>
        </w:rPr>
        <w:t xml:space="preserve"> 저장하거나 전송할 때 많이 경량의 </w:t>
      </w:r>
      <w:r>
        <w:t xml:space="preserve">DATA </w:t>
      </w:r>
      <w:r>
        <w:rPr>
          <w:rFonts w:hint="eastAsia"/>
        </w:rPr>
        <w:t>교환 형식</w:t>
      </w:r>
      <w:r w:rsidR="00AC7C03">
        <w:rPr>
          <w:rFonts w:hint="eastAsia"/>
        </w:rPr>
        <w:t>,텍스트 형식</w:t>
      </w:r>
    </w:p>
    <w:p w14:paraId="4FF45CFD" w14:textId="4987A43A" w:rsidR="00467529" w:rsidRDefault="004F12F6">
      <w:r>
        <w:rPr>
          <w:rFonts w:hint="eastAsia"/>
        </w:rPr>
        <w:t>K</w:t>
      </w:r>
      <w:r>
        <w:t xml:space="preserve">ey/Value </w:t>
      </w:r>
      <w:r>
        <w:rPr>
          <w:rFonts w:hint="eastAsia"/>
        </w:rPr>
        <w:t>형식</w:t>
      </w:r>
    </w:p>
    <w:p w14:paraId="73B40FD9" w14:textId="5DD0DC4F" w:rsidR="0018532A" w:rsidRDefault="0018532A"/>
    <w:p w14:paraId="3DB19E54" w14:textId="32F86FE0" w:rsidR="00723682" w:rsidRDefault="00723682"/>
    <w:p w14:paraId="30A0B2DE" w14:textId="3B761FE0" w:rsidR="0018532A" w:rsidRDefault="0018532A">
      <w:proofErr w:type="spellStart"/>
      <w:r>
        <w:rPr>
          <w:rFonts w:hint="eastAsia"/>
        </w:rPr>
        <w:t>P</w:t>
      </w:r>
      <w:r>
        <w:t>athvariable</w:t>
      </w:r>
      <w:proofErr w:type="spellEnd"/>
      <w:r>
        <w:t xml:space="preserve"> </w:t>
      </w:r>
      <w:r>
        <w:rPr>
          <w:rFonts w:hint="eastAsia"/>
        </w:rPr>
        <w:t>방식</w:t>
      </w:r>
    </w:p>
    <w:p w14:paraId="7B1CC966" w14:textId="51B04B30" w:rsidR="0018532A" w:rsidRDefault="0018532A">
      <w:proofErr w:type="gramStart"/>
      <w:r>
        <w:rPr>
          <w:rFonts w:hint="eastAsia"/>
        </w:rPr>
        <w:t>:</w:t>
      </w:r>
      <w:r w:rsidR="00723682">
        <w:rPr>
          <w:rFonts w:hint="eastAsia"/>
        </w:rPr>
        <w:t>경로의</w:t>
      </w:r>
      <w:proofErr w:type="gramEnd"/>
      <w:r w:rsidR="00723682">
        <w:rPr>
          <w:rFonts w:hint="eastAsia"/>
        </w:rPr>
        <w:t xml:space="preserve"> 특정 </w:t>
      </w:r>
      <w:proofErr w:type="spellStart"/>
      <w:r w:rsidR="00723682">
        <w:rPr>
          <w:rFonts w:hint="eastAsia"/>
        </w:rPr>
        <w:t>위치값이</w:t>
      </w:r>
      <w:proofErr w:type="spellEnd"/>
      <w:r w:rsidR="00723682">
        <w:rPr>
          <w:rFonts w:hint="eastAsia"/>
        </w:rPr>
        <w:t xml:space="preserve"> 고정되지 않고 달라질 때 사용하는 것으로 </w:t>
      </w:r>
      <w:r w:rsidR="00723682">
        <w:t>, URL</w:t>
      </w:r>
      <w:r w:rsidR="00723682">
        <w:rPr>
          <w:rFonts w:hint="eastAsia"/>
        </w:rPr>
        <w:t>경로에 변수를 넣어주는 기능</w:t>
      </w:r>
      <w:r w:rsidR="009A71C5">
        <w:rPr>
          <w:rFonts w:hint="eastAsia"/>
        </w:rPr>
        <w:t>,</w:t>
      </w:r>
      <w:r w:rsidR="009A71C5">
        <w:t>URL path</w:t>
      </w:r>
      <w:r w:rsidR="009A71C5">
        <w:rPr>
          <w:rFonts w:hint="eastAsia"/>
        </w:rPr>
        <w:t>로 들어오는 값을 해석 그대로 변수로 사용하겠다는 의미</w:t>
      </w:r>
    </w:p>
    <w:p w14:paraId="72EAF998" w14:textId="5A2FB518" w:rsidR="00723682" w:rsidRDefault="00723682">
      <w:r>
        <w:rPr>
          <w:rFonts w:hint="eastAsia"/>
        </w:rPr>
        <w:t>사용방식</w:t>
      </w:r>
    </w:p>
    <w:p w14:paraId="73434816" w14:textId="3400EE13" w:rsidR="00723682" w:rsidRDefault="00723682"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t>(“[</w:t>
      </w:r>
      <w:r>
        <w:rPr>
          <w:rFonts w:hint="eastAsia"/>
        </w:rPr>
        <w:t>경로</w:t>
      </w:r>
      <w:r>
        <w:t>]/</w:t>
      </w:r>
      <w:r>
        <w:rPr>
          <w:rFonts w:hint="eastAsia"/>
        </w:rPr>
        <w:t>{변수이름</w:t>
      </w:r>
      <w:r>
        <w:t>}”)</w:t>
      </w:r>
    </w:p>
    <w:p w14:paraId="22BA26A5" w14:textId="422C5304" w:rsidR="00723682" w:rsidRDefault="00723682">
      <w:r>
        <w:rPr>
          <w:rFonts w:hint="eastAsia"/>
        </w:rPr>
        <w:t xml:space="preserve">메소드의 파라미터에 </w:t>
      </w:r>
      <w:proofErr w:type="spellStart"/>
      <w:r>
        <w:t>pathvariable</w:t>
      </w:r>
      <w:proofErr w:type="spellEnd"/>
      <w:r>
        <w:rPr>
          <w:rFonts w:hint="eastAsia"/>
        </w:rPr>
        <w:t>를 이용해서 값을 받아온다.</w:t>
      </w:r>
    </w:p>
    <w:p w14:paraId="39799A5E" w14:textId="1AFAA4AE" w:rsidR="004D504C" w:rsidRDefault="004D504C">
      <w:r>
        <w:rPr>
          <w:rFonts w:hint="eastAsia"/>
        </w:rPr>
        <w:t>사용이유</w:t>
      </w:r>
    </w:p>
    <w:p w14:paraId="1C8C549F" w14:textId="51617E22" w:rsidR="004D504C" w:rsidRDefault="004D504C">
      <w:r>
        <w:rPr>
          <w:rFonts w:hint="eastAsia"/>
        </w:rPr>
        <w:t>동일하고 여러 개의 컨트롤러를 사용할 때 좋음,</w:t>
      </w:r>
      <w:r>
        <w:t xml:space="preserve"> </w:t>
      </w:r>
      <w:r>
        <w:rPr>
          <w:rFonts w:hint="eastAsia"/>
        </w:rPr>
        <w:t>응용해서 사용하면 여러가지 폭넓게 계발 가능</w:t>
      </w:r>
    </w:p>
    <w:p w14:paraId="492B989A" w14:textId="0ACAB9BF" w:rsidR="00637A01" w:rsidRDefault="00637A01">
      <w:r>
        <w:rPr>
          <w:rFonts w:hint="eastAsia"/>
        </w:rPr>
        <w:t>예시)</w:t>
      </w:r>
    </w:p>
    <w:p w14:paraId="0FCCA095" w14:textId="74A8D390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예를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특정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유저의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정보를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조회하고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싶다면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GET /user/123 </w:t>
      </w:r>
      <w:r>
        <w:rPr>
          <w:rFonts w:ascii="Helvetica" w:hAnsi="Helvetica" w:cs="Helvetica"/>
          <w:color w:val="333333"/>
          <w:sz w:val="21"/>
          <w:szCs w:val="21"/>
        </w:rPr>
        <w:t>이런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패스가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들어갑니다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D954F8E" w14:textId="77777777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이때</w:t>
      </w:r>
      <w:r>
        <w:rPr>
          <w:rFonts w:ascii="Helvetica" w:hAnsi="Helvetica" w:cs="Helvetica"/>
          <w:color w:val="333333"/>
          <w:sz w:val="21"/>
          <w:szCs w:val="21"/>
        </w:rPr>
        <w:t xml:space="preserve"> 123</w:t>
      </w:r>
      <w:r>
        <w:rPr>
          <w:rFonts w:ascii="Helvetica" w:hAnsi="Helvetica" w:cs="Helvetica"/>
          <w:color w:val="333333"/>
          <w:sz w:val="21"/>
          <w:szCs w:val="21"/>
        </w:rPr>
        <w:t>은</w:t>
      </w:r>
      <w:r>
        <w:rPr>
          <w:rFonts w:ascii="Helvetica" w:hAnsi="Helvetica" w:cs="Helvetica"/>
          <w:color w:val="333333"/>
          <w:sz w:val="21"/>
          <w:szCs w:val="21"/>
        </w:rPr>
        <w:t xml:space="preserve"> 124, 125 </w:t>
      </w:r>
      <w:r>
        <w:rPr>
          <w:rFonts w:ascii="Helvetica" w:hAnsi="Helvetica" w:cs="Helvetica"/>
          <w:color w:val="333333"/>
          <w:sz w:val="21"/>
          <w:szCs w:val="21"/>
        </w:rPr>
        <w:t>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리소스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번호를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뜻하고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값입니다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419E25D" w14:textId="77777777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Spring </w:t>
      </w:r>
      <w:r>
        <w:rPr>
          <w:rFonts w:ascii="Helvetica" w:hAnsi="Helvetica" w:cs="Helvetica"/>
          <w:color w:val="333333"/>
          <w:sz w:val="21"/>
          <w:szCs w:val="21"/>
        </w:rPr>
        <w:t>에서는</w:t>
      </w:r>
      <w:r>
        <w:rPr>
          <w:rFonts w:ascii="Helvetica" w:hAnsi="Helvetica" w:cs="Helvetica"/>
          <w:color w:val="333333"/>
          <w:sz w:val="21"/>
          <w:szCs w:val="21"/>
        </w:rPr>
        <w:t>/user/{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} 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매핑하고</w:t>
      </w:r>
    </w:p>
    <w:p w14:paraId="300DD337" w14:textId="0BC92ACF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PathVariable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Long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메서드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파라미터로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그대로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받을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25011F8" w14:textId="777777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바로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보일러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플레이트기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1A5FB9F" w14:textId="20FB248B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그리고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제공하는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컨트롤러의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메서드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많아질수록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보일러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플레이트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코드량은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증가하게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되고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결국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유지보수의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어려움을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야기할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원인이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4A047CA" w14:textId="681C4E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프로그래머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또한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사람이기에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해당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정보를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얻기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코드를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작성하다가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실수할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있고요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EEE37B" w14:textId="777777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따라서</w:t>
      </w:r>
      <w:r>
        <w:rPr>
          <w:rFonts w:ascii="Helvetica" w:hAnsi="Helvetica" w:cs="Helvetica"/>
          <w:color w:val="333333"/>
          <w:sz w:val="21"/>
          <w:szCs w:val="21"/>
        </w:rPr>
        <w:t xml:space="preserve"> @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PathVariable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이라는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어노테이션을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사용함으로써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보일러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플레이트가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역할을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스프링이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알아서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하게끔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하는것이죠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E99AA04" w14:textId="777777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하지만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전체적인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코드량의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감소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이에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확률의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감소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유지보수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편의성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증대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신뢰성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역시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보장되구요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E448FF5" w14:textId="68C75B72" w:rsidR="00637A01" w:rsidRDefault="00637A01"/>
    <w:p w14:paraId="430C030C" w14:textId="1E0F0836" w:rsidR="001F6C9E" w:rsidRDefault="001F6C9E">
      <w:r>
        <w:rPr>
          <w:rFonts w:hint="eastAsia"/>
        </w:rPr>
        <w:t>자바</w:t>
      </w:r>
    </w:p>
    <w:p w14:paraId="41BAC9CC" w14:textId="11DF8ED4" w:rsidR="001F6C9E" w:rsidRDefault="008676DE">
      <w:r>
        <w:rPr>
          <w:rFonts w:hint="eastAsia"/>
        </w:rPr>
        <w:t xml:space="preserve">객체지향프로그래밍 </w:t>
      </w:r>
      <w:r>
        <w:t xml:space="preserve">– </w:t>
      </w:r>
      <w:proofErr w:type="gramStart"/>
      <w:r>
        <w:t>OOP :</w:t>
      </w:r>
      <w:proofErr w:type="gramEnd"/>
      <w:r>
        <w:t xml:space="preserve"> </w:t>
      </w:r>
      <w:r>
        <w:rPr>
          <w:rFonts w:hint="eastAsia"/>
        </w:rPr>
        <w:t>객체들끼리 메시지를 주고받으며 데이터를 처리</w:t>
      </w:r>
    </w:p>
    <w:p w14:paraId="48772472" w14:textId="1496AE90" w:rsidR="008676DE" w:rsidRDefault="008676DE">
      <w:pPr>
        <w:rPr>
          <w:rFonts w:hint="eastAsia"/>
        </w:rPr>
      </w:pPr>
      <w:proofErr w:type="gramStart"/>
      <w:r>
        <w:rPr>
          <w:rFonts w:hint="eastAsia"/>
        </w:rPr>
        <w:t>상속</w:t>
      </w:r>
      <w:r w:rsidR="00AF4DDF">
        <w:rPr>
          <w:rFonts w:hint="eastAsia"/>
        </w:rPr>
        <w:t xml:space="preserve"> </w:t>
      </w:r>
      <w:r w:rsidR="00AF4DDF">
        <w:t>:</w:t>
      </w:r>
      <w:proofErr w:type="gramEnd"/>
      <w:r w:rsidR="00AF4DDF">
        <w:t xml:space="preserve"> </w:t>
      </w:r>
      <w:r w:rsidR="00AF4DDF">
        <w:rPr>
          <w:rFonts w:hint="eastAsia"/>
        </w:rPr>
        <w:t>다른 클래스의 메소드들을 물려받는 것,</w:t>
      </w:r>
      <w:r w:rsidR="00AF4DDF">
        <w:t xml:space="preserve"> extends, </w:t>
      </w:r>
      <w:r w:rsidR="00AF4DDF">
        <w:rPr>
          <w:rFonts w:hint="eastAsia"/>
        </w:rPr>
        <w:t>단일 상속만 가능</w:t>
      </w:r>
    </w:p>
    <w:p w14:paraId="22A35404" w14:textId="312365F5" w:rsidR="008676DE" w:rsidRDefault="00AF4DDF">
      <w:proofErr w:type="spellStart"/>
      <w:proofErr w:type="gramStart"/>
      <w:r>
        <w:rPr>
          <w:rFonts w:hint="eastAsia"/>
        </w:rPr>
        <w:t>다형성</w:t>
      </w:r>
      <w:proofErr w:type="spellEnd"/>
      <w:r w:rsidR="0020714C">
        <w:rPr>
          <w:rFonts w:hint="eastAsia"/>
        </w:rPr>
        <w:t xml:space="preserve"> </w:t>
      </w:r>
      <w:r w:rsidR="0020714C">
        <w:t>:</w:t>
      </w:r>
      <w:proofErr w:type="gramEnd"/>
      <w:r w:rsidR="0020714C">
        <w:t xml:space="preserve"> </w:t>
      </w:r>
      <w:r w:rsidR="0020714C">
        <w:rPr>
          <w:rFonts w:hint="eastAsia"/>
        </w:rPr>
        <w:t>하나의 클래스 메소드가 다양한 방법으로 동작한다</w:t>
      </w:r>
    </w:p>
    <w:p w14:paraId="46221EA8" w14:textId="0CF71C96" w:rsidR="00A33FF7" w:rsidRDefault="00A33FF7">
      <w:proofErr w:type="gramStart"/>
      <w:r>
        <w:rPr>
          <w:rFonts w:hint="eastAsia"/>
        </w:rPr>
        <w:t>오버로딩:같은</w:t>
      </w:r>
      <w:proofErr w:type="gramEnd"/>
      <w:r>
        <w:rPr>
          <w:rFonts w:hint="eastAsia"/>
        </w:rPr>
        <w:t xml:space="preserve"> 이름의 메소드를 여러 개 가지면서 매개변수의 유형과 개수가 다른 것</w:t>
      </w:r>
    </w:p>
    <w:p w14:paraId="7F105578" w14:textId="64C68D59" w:rsidR="00A33FF7" w:rsidRPr="00A33FF7" w:rsidRDefault="00A33F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오버라이딩</w:t>
      </w:r>
      <w:proofErr w:type="spellEnd"/>
      <w:r>
        <w:t>:</w:t>
      </w:r>
      <w:r>
        <w:rPr>
          <w:rFonts w:hint="eastAsia"/>
        </w:rPr>
        <w:t>상위</w:t>
      </w:r>
      <w:proofErr w:type="gramEnd"/>
      <w:r>
        <w:rPr>
          <w:rFonts w:hint="eastAsia"/>
        </w:rPr>
        <w:t xml:space="preserve"> 클래스가 가지고 있는 메소드를 하위 클래스가 재정의해서 사용</w:t>
      </w:r>
    </w:p>
    <w:p w14:paraId="56F9FEAF" w14:textId="744559FD" w:rsidR="00AF4DDF" w:rsidRDefault="00AF4DDF">
      <w:r>
        <w:rPr>
          <w:rFonts w:hint="eastAsia"/>
        </w:rPr>
        <w:t>추상화</w:t>
      </w:r>
      <w:r w:rsidR="00E149B2">
        <w:rPr>
          <w:rFonts w:hint="eastAsia"/>
        </w:rPr>
        <w:t>:</w:t>
      </w:r>
      <w:r w:rsidR="00E149B2">
        <w:t xml:space="preserve"> </w:t>
      </w:r>
      <w:r w:rsidR="00E149B2">
        <w:rPr>
          <w:rFonts w:hint="eastAsia"/>
        </w:rPr>
        <w:t xml:space="preserve">여러 객체에 공통적으로 사용되는 내용을 뽑아낸 </w:t>
      </w:r>
      <w:proofErr w:type="gramStart"/>
      <w:r w:rsidR="00E149B2">
        <w:rPr>
          <w:rFonts w:hint="eastAsia"/>
        </w:rPr>
        <w:t>것</w:t>
      </w:r>
      <w:r w:rsidR="00FA4666">
        <w:rPr>
          <w:rFonts w:hint="eastAsia"/>
        </w:rPr>
        <w:t xml:space="preserve"> </w:t>
      </w:r>
      <w:r w:rsidR="002E119A">
        <w:t>,abstract</w:t>
      </w:r>
      <w:proofErr w:type="gramEnd"/>
    </w:p>
    <w:p w14:paraId="234288C5" w14:textId="7605C838" w:rsidR="00FA4666" w:rsidRDefault="00FA4666">
      <w:r>
        <w:rPr>
          <w:noProof/>
        </w:rPr>
        <w:drawing>
          <wp:inline distT="0" distB="0" distL="0" distR="0" wp14:anchorId="022EAA55" wp14:editId="53493B58">
            <wp:extent cx="5248275" cy="1066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0EA5" w14:textId="3738B680" w:rsidR="002E119A" w:rsidRDefault="002E119A">
      <w:pPr>
        <w:rPr>
          <w:rFonts w:hint="eastAsia"/>
        </w:rPr>
      </w:pPr>
      <w:r>
        <w:rPr>
          <w:rFonts w:hint="eastAsia"/>
        </w:rPr>
        <w:t>인터페이스:</w:t>
      </w:r>
      <w:r>
        <w:t xml:space="preserve"> implements</w:t>
      </w:r>
      <w:r w:rsidR="00A8479F">
        <w:t xml:space="preserve"> 상수와 </w:t>
      </w:r>
      <w:proofErr w:type="spellStart"/>
      <w:r w:rsidR="00A8479F">
        <w:rPr>
          <w:rFonts w:hint="eastAsia"/>
        </w:rPr>
        <w:t>추상메소드로</w:t>
      </w:r>
      <w:proofErr w:type="spellEnd"/>
      <w:r w:rsidR="00A8479F">
        <w:rPr>
          <w:rFonts w:hint="eastAsia"/>
        </w:rPr>
        <w:t xml:space="preserve"> 구성</w:t>
      </w:r>
      <w:r w:rsidR="00A63C9A">
        <w:rPr>
          <w:rFonts w:hint="eastAsia"/>
        </w:rPr>
        <w:t>,</w:t>
      </w:r>
      <w:r w:rsidR="00A63C9A">
        <w:t xml:space="preserve"> </w:t>
      </w:r>
      <w:r w:rsidR="00A63C9A">
        <w:rPr>
          <w:rFonts w:hint="eastAsia"/>
        </w:rPr>
        <w:t>일종의 양식을 제공 그 양식에 따라 클래스들은 해당하는 항목의 조건에 따라 자유롭게 코드 정의</w:t>
      </w:r>
    </w:p>
    <w:p w14:paraId="0D0F0A4D" w14:textId="6E9CE962" w:rsidR="00AF4DDF" w:rsidRPr="00DE0AA8" w:rsidRDefault="00AF4DDF">
      <w:pPr>
        <w:rPr>
          <w:rFonts w:hint="eastAsia"/>
        </w:rPr>
      </w:pPr>
      <w:r>
        <w:rPr>
          <w:rFonts w:hint="eastAsia"/>
        </w:rPr>
        <w:t>캡슐화</w:t>
      </w:r>
      <w:r w:rsidR="00E11029">
        <w:rPr>
          <w:rFonts w:hint="eastAsia"/>
        </w:rPr>
        <w:t>:</w:t>
      </w:r>
      <w:r w:rsidR="00E11029">
        <w:t xml:space="preserve"> </w:t>
      </w:r>
      <w:r w:rsidR="00E11029">
        <w:rPr>
          <w:rFonts w:hint="eastAsia"/>
        </w:rPr>
        <w:t xml:space="preserve">중요 데이터 보존 보호를 위해 외부 접근을 막을 수 있음 </w:t>
      </w:r>
      <w:r w:rsidR="00E11029">
        <w:t xml:space="preserve">,private </w:t>
      </w:r>
      <w:r w:rsidR="00E11029">
        <w:sym w:font="Wingdings" w:char="F0E0"/>
      </w:r>
      <w:r w:rsidR="00E11029">
        <w:t xml:space="preserve"> set/get</w:t>
      </w:r>
      <w:bookmarkStart w:id="0" w:name="_GoBack"/>
      <w:bookmarkEnd w:id="0"/>
    </w:p>
    <w:p w14:paraId="37CB7893" w14:textId="77777777" w:rsidR="00695E56" w:rsidRDefault="00695E56"/>
    <w:sectPr w:rsidR="00695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65DED" w14:textId="77777777" w:rsidR="00A71D5D" w:rsidRDefault="00A71D5D" w:rsidP="000C28AA">
      <w:pPr>
        <w:spacing w:after="0" w:line="240" w:lineRule="auto"/>
      </w:pPr>
      <w:r>
        <w:separator/>
      </w:r>
    </w:p>
  </w:endnote>
  <w:endnote w:type="continuationSeparator" w:id="0">
    <w:p w14:paraId="3DE34305" w14:textId="77777777" w:rsidR="00A71D5D" w:rsidRDefault="00A71D5D" w:rsidP="000C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FF65C" w14:textId="77777777" w:rsidR="00A71D5D" w:rsidRDefault="00A71D5D" w:rsidP="000C28AA">
      <w:pPr>
        <w:spacing w:after="0" w:line="240" w:lineRule="auto"/>
      </w:pPr>
      <w:r>
        <w:separator/>
      </w:r>
    </w:p>
  </w:footnote>
  <w:footnote w:type="continuationSeparator" w:id="0">
    <w:p w14:paraId="09AF8ADD" w14:textId="77777777" w:rsidR="00A71D5D" w:rsidRDefault="00A71D5D" w:rsidP="000C2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51"/>
    <w:rsid w:val="000B31AA"/>
    <w:rsid w:val="000C28AA"/>
    <w:rsid w:val="00130102"/>
    <w:rsid w:val="00162E42"/>
    <w:rsid w:val="0018532A"/>
    <w:rsid w:val="001A6A8A"/>
    <w:rsid w:val="001C3851"/>
    <w:rsid w:val="001C76D8"/>
    <w:rsid w:val="001D59F0"/>
    <w:rsid w:val="001F6C9E"/>
    <w:rsid w:val="0020714C"/>
    <w:rsid w:val="002B086E"/>
    <w:rsid w:val="002D7384"/>
    <w:rsid w:val="002E119A"/>
    <w:rsid w:val="00367F5A"/>
    <w:rsid w:val="003C7EC0"/>
    <w:rsid w:val="003F1C39"/>
    <w:rsid w:val="003F552D"/>
    <w:rsid w:val="00421F8F"/>
    <w:rsid w:val="004319B4"/>
    <w:rsid w:val="00437A98"/>
    <w:rsid w:val="004658F7"/>
    <w:rsid w:val="00467529"/>
    <w:rsid w:val="00471391"/>
    <w:rsid w:val="004A1F46"/>
    <w:rsid w:val="004D504C"/>
    <w:rsid w:val="004E4B7D"/>
    <w:rsid w:val="004F12F6"/>
    <w:rsid w:val="00586CF7"/>
    <w:rsid w:val="005B09BB"/>
    <w:rsid w:val="00637A01"/>
    <w:rsid w:val="00663012"/>
    <w:rsid w:val="00665646"/>
    <w:rsid w:val="00690220"/>
    <w:rsid w:val="00695E56"/>
    <w:rsid w:val="006E308C"/>
    <w:rsid w:val="006F3F43"/>
    <w:rsid w:val="00714F85"/>
    <w:rsid w:val="00723682"/>
    <w:rsid w:val="00741726"/>
    <w:rsid w:val="007452D5"/>
    <w:rsid w:val="008676DE"/>
    <w:rsid w:val="008B5726"/>
    <w:rsid w:val="00916576"/>
    <w:rsid w:val="00921241"/>
    <w:rsid w:val="00996068"/>
    <w:rsid w:val="009A71C5"/>
    <w:rsid w:val="00A33FF7"/>
    <w:rsid w:val="00A63C9A"/>
    <w:rsid w:val="00A71D5D"/>
    <w:rsid w:val="00A8479F"/>
    <w:rsid w:val="00AC7C03"/>
    <w:rsid w:val="00AF2680"/>
    <w:rsid w:val="00AF4DDF"/>
    <w:rsid w:val="00B44461"/>
    <w:rsid w:val="00B71672"/>
    <w:rsid w:val="00BB3A45"/>
    <w:rsid w:val="00BC3CA7"/>
    <w:rsid w:val="00BD74C1"/>
    <w:rsid w:val="00BF1ED7"/>
    <w:rsid w:val="00C0672E"/>
    <w:rsid w:val="00CA2C20"/>
    <w:rsid w:val="00CF69D0"/>
    <w:rsid w:val="00D938C7"/>
    <w:rsid w:val="00DE0AA8"/>
    <w:rsid w:val="00DF5A1A"/>
    <w:rsid w:val="00E11029"/>
    <w:rsid w:val="00E149B2"/>
    <w:rsid w:val="00ED6C92"/>
    <w:rsid w:val="00F73F34"/>
    <w:rsid w:val="00FA4666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8E06"/>
  <w15:chartTrackingRefBased/>
  <w15:docId w15:val="{8FC09EE1-4AD5-409F-A6A0-BFE4868C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AA"/>
  </w:style>
  <w:style w:type="paragraph" w:styleId="a4">
    <w:name w:val="footer"/>
    <w:basedOn w:val="a"/>
    <w:link w:val="Char0"/>
    <w:uiPriority w:val="99"/>
    <w:unhideWhenUsed/>
    <w:rsid w:val="000C28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AA"/>
  </w:style>
  <w:style w:type="paragraph" w:styleId="a5">
    <w:name w:val="Normal (Web)"/>
    <w:basedOn w:val="a"/>
    <w:uiPriority w:val="99"/>
    <w:semiHidden/>
    <w:unhideWhenUsed/>
    <w:rsid w:val="00637A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우주</dc:creator>
  <cp:keywords/>
  <dc:description/>
  <cp:lastModifiedBy>장 우주</cp:lastModifiedBy>
  <cp:revision>60</cp:revision>
  <dcterms:created xsi:type="dcterms:W3CDTF">2020-12-05T12:21:00Z</dcterms:created>
  <dcterms:modified xsi:type="dcterms:W3CDTF">2020-12-07T10:25:00Z</dcterms:modified>
</cp:coreProperties>
</file>