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7f8c8d"/>
          <w:sz w:val="28"/>
          <w:szCs w:val="28"/>
          <w:rtl w:val="0"/>
        </w:rPr>
        <w:t xml:space="preserve">WEBDEV3 — Web Framework Laravel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56"/>
          <w:szCs w:val="56"/>
          <w:rtl w:val="0"/>
        </w:rPr>
        <w:t xml:space="preserve">Week 8 Student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Form Handling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Build create and edit forms with CSRF protection and old-input redisplay, validate with rules and Form Request classes, show errors cleanly, and handle image uploads safely. Includes the structured midterm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Lecture (2 hrs)  •  Laboratory (3 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Assessment: Quiz 7 (validation) • Lab Exercise 7 (validated forms with upload — graded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Prerequisites: Eloquent models and a resource controller (the scaffold in §2.3 provides them)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id w:val="8959433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What You Will Learn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Your store() and update() methods currently trust whatever the browser sends. This week you will make them safe: every input validated, every error shown next to its field, the form re-filled after a failed submit, and file uploads stored outside the public web root with safe names. The midterm examination covers this topic together with migrations/Eloquent and advanced Eloquent, so Section 8 includes a structured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Learning competencies: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form submissions with CSRF protection and old-input redisplay.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input with rules and dedicated Form Request classes.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validation errors and process file uploads safely.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Assessment: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Quiz 7 and Lab Exercise 7 — create/edit forms for your project with Form Request validation, error display, and an image upload (graded demo).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Getting Started — Fresh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Create a fresh project for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guide is self-contained. Do not reuse a project from another week — start clean so your results match the guide exactly.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project and enter it:</w:t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composer create-project laravel/laravel forms-lab-w8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cd forms-lab-w8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git init &amp;&amp; git add -A &amp;&amp; git commit -m "Fresh Laravel project"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SQLite (no server needed).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DB_CONNECTION=sqlite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remove the other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DB_*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lines; then create the file: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touch database/database.sqlite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(Windows: create an empty file with that name).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default migrations and start the server: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php artisan migrate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php artisan serve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Open http://127.0.0.1:8000 — you should see the Laravel welcome page.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 Quick-start scaffold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You need a Course model with an Instructor relationship, a resource controller, and a layout. Paste the following.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30.049641927083" w:hRule="atLeast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make:model Instructor -mf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make:model Course -mf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make:controller CourseController --resource --model=Course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make:component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storage:link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migrations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instructors migration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$table-&gt;id(); $table-&gt;string('name'); $table-&gt;timestamps();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courses migration (timestamp must be later than instructors)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$table-&gt;id();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$table-&gt;foreignId('instructor_id')-&gt;nullable()-&gt;constrained()-&gt;nullOnDelete();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$table-&gt;string('code', 20)-&gt;unique(); $table-&gt;string('title');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$table-&gt;text('description')-&gt;nullable();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$table-&gt;unsignedTinyInteger('units')-&gt;default(3);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$table-&gt;boolean('is_active')-&gt;default(true);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$table-&gt;string('image_path')-&gt;nullable();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$table-&gt;timestamps();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Instructor.php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protected $fillable = ['name'];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courses() { return $this-&gt;hasMany(Course::class);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Course.php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protected $fillable = ['instructor_id', 'code', 'title', 'description', 'units', 'is_active', 'image_path'];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protected function casts(): array { return ['is_active' =&gt; 'boolean'];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instructor() { return $this-&gt;belongsTo(Instructor::class);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factories and seeder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InstructorFactory: return ['name' =&gt; fake()-&gt;name()];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CourseFactory: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return ['instructor_id' =&gt; Instructor::factory(),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'code' =&gt; strtoupper(fake()-&gt;unique()-&gt;lexify('???')) . fake()-&gt;numberBetween(1, 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'title' =&gt; fake()-&gt;sentence(3), 'units' =&gt; 3];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DatabaseSeeder run(): Course::factory(8)-&gt;create();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routes/web.php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Route::get('/', fn () =&gt; redirect()-&gt;route('courses.index'));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Route::resource('courses', CourseController::class);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CourseController — index and show; the rest you build this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index() { return view('courses.index', ['courses' =&gt; Course::with('instructor')-&gt;get()]);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show(Course $course) { return view('courses.show', compact('course'));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create() { return view('courses.create', ['instructors' =&gt; Instructor::all()]);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edit(Course $course) { return view('courses.edit', ['course' =&gt; $course, 'instructors' =&gt; Instructor::all()]);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resources/views/components/layout.blade.php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&lt;html&gt;&lt;head&gt;&lt;title&gt;{{ $title ?? 'Student Portal' }}&lt;/title&gt;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&lt;style&gt;body{font-family:sans-serif;max-width:800px;margin:2rem auto} .error{color:#c00} .success{color:#080} label{display:block;margin-top:.75rem}&lt;/style&gt;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&lt;/head&gt;&lt;body&gt;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&lt;nav&gt;&lt;a href="{{ route('courses.index') }}"&gt;Courses&lt;/a&gt; | &lt;a href="{{ route('courses.create') }}"&gt;New&lt;/a&gt;&lt;/nav&gt;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@if (session('status')) &lt;p class="success"&gt;{{ session('status') }}&lt;/p&gt; @endif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{{ $slot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&lt;/body&gt;&lt;/html&gt;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resources/views/courses/index.blade.php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&lt;x-layout title="Courses"&gt;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&lt;h1&gt;Courses&lt;/h1&gt;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&lt;ul&gt;@foreach ($courses as $c)&lt;li&gt;&lt;a href="{{ route('courses.show', $c) }}"&gt;{{ $c-&gt;code }} — {{ $c-&gt;title }}&lt;/a&gt;&lt;/li&gt;@endforeach&lt;/ul&gt;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&lt;/x-layout&gt;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resources/views/courses/show.blade.php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&lt;x-layout :title="$course-&gt;code"&gt;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&lt;h1&gt;{{ $course-&gt;code }} — {{ $course-&gt;title }}&lt;/h1&gt;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&lt;p&gt;{{ $course-&gt;description }}&lt;/p&gt;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&lt;p&gt;Instructor: {{ $course-&gt;instructor?-&gt;name ?? '—' }} · Units: {{ $course-&gt;units }}&lt;/p&gt;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&lt;a href="{{ route('courses.edit', $course) }}"&gt;Edit&lt;/a&gt;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&lt;/x-layout&gt;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migrate:fresh --seed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/courses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You now have a working list and detail page; Part A builds the create and edit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Part A — The Form Round-Trip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How a form request flows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6060"/>
        <w:tblGridChange w:id="0">
          <w:tblGrid>
            <w:gridCol w:w="700"/>
            <w:gridCol w:w="26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GET /courses/create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create() returns the form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User submits; POST /courses with fields + 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VerifyCsrfToken middleware checks 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store()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Validate → on failure redirect back with errors + old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store()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 success save, then redirect (never render a view after POST)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Flash message shown on the next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d4a017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6d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POST–Redirect–GET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After a successful POST always redirect(). If you return a view directly, refreshing the page re-submits the form and creates duplicates.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Step-by-step: the create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resources/views/courses/create.blade.php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3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resources/views/courses/create.blade.php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&lt;x-layout title="New Course"&gt;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&lt;h1&gt;New Course&lt;/h1&gt;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&lt;form method="POST" action="{{ route('courses.store') }}" enctype="multipart/form-data"&gt;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@csrf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&lt;label for="code"&gt;Code&lt;/label&gt;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&lt;input id="code" name="code" value="{{ old('code') }}" required&gt;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@error('code') &lt;p class="error"&gt;{{ $message }}&lt;/p&gt; @enderror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&lt;label for="title"&gt;Title&lt;/label&gt;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&lt;input id="title" name="title" value="{{ old('title') }}"&gt;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@error('title') &lt;p class="error"&gt;{{ $message }}&lt;/p&gt; @enderror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&lt;label for="units"&gt;Units&lt;/label&gt;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&lt;input id="units" name="units" type="number" value="{{ old('units', 3) }}"&gt;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@error('units') &lt;p class="error"&gt;{{ $message }}&lt;/p&gt; @enderror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&lt;label for="instructor_id"&gt;Instructor&lt;/label&gt;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&lt;select id="instructor_id" name="instructor_id"&gt;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&lt;option value=""&gt;— none —&lt;/option&gt;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@foreach ($instructors as $instructor)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  &lt;option value="{{ $instructor-&gt;id }}" @selected(old('instructor_id') == $instructor-&gt;id)&gt;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      {{ $instructor-&gt;name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  &lt;/option&gt;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@endforeach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&lt;/select&gt;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@error('instructor_id') &lt;p class="error"&gt;{{ $message }}&lt;/p&gt; @enderror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&lt;label&gt;&lt;input type="checkbox" name="is_active" value="1" @checked(old('is_active', true))&gt; Active&lt;/label&gt;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&lt;label for="image"&gt;Image&lt;/label&gt;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&lt;input id="image" name="image" type="file" accept="image/*"&gt;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@error('image') &lt;p class="error"&gt;{{ $message }}&lt;/p&gt; @enderror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&lt;button type="submit"&gt;Save&lt;/button&gt;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&lt;/form&gt;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&lt;/x-layout&gt;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pieces: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@csrf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inserts the hidden token.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old('field', default)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re-fills the field after a failed submit.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@error('field')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shows that field's first message.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@selected()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@checked()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handle select and checkbox state.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enctype="multipart/form-data"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required for file uploads.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create()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$instructors = Instructor::orderBy('name')-&gt;get()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The edit form — reuse with a partial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Edit forms are 95% identical. Move the fields into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courses/_form.blade.php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include it from both pages. The edit page differs in three places: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&lt;form method="POST" action="{{ route('courses.update', $course) }}" enctype="multipart/form-data"&gt;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@csrf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@method('PUT')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@include('courses._form', ['course' =&gt; $course])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&lt;button type="submit"&gt;Update&lt;/button&gt;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&lt;/form&gt;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the partial, use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old('title', $course-&gt;title ?? '')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so old input wins over the model value on a failed submit.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@method('PUT')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spoofs the verb because HTML forms only send GET and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Part B —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Inline validation (the quick way)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store(Request $request)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$validated = $request-&gt;validate([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'code'          =&gt; ['required', 'string', 'max:20', 'unique:courses,code'],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'title'         =&gt; ['required', 'string', 'max:255'],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'units'         =&gt; ['required', 'integer', 'between:1,6'],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'instructor_id' =&gt; ['nullable', 'exists:instructors,id'],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'is_active'     =&gt; ['boolean'],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'image'         =&gt; ['nullable', 'image', 'max:2048'],   // KB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Course::create($validated);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return redirect()-&gt;route('courses.index')-&gt;with('status', 'Course created.');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validation fails,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validate()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automatically redirects back with errors and old input — you write no if/else.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$validated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contains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only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the validated keys, which protects against mass assignment of unexpected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Rules you will use most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required / nullable / sometimes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Must be present / may be null / validate only if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string / integer / numeric / boolean /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max:N / min:N / between:a,b / size:N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Length for strings, value for numbers, KB for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email / url / date / date_format:Y-m-d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in:a,b,c / not_in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Enumerated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unique:table,column,except_id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Must not exist in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exists:table,column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Must exist in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field_confirmation must match (passwords)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same:other / different:other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Cross-field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image / mimes:jpg,png / mimetypes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regex:/pattern/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Custom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required_if:field,value / required_with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after:today / before:date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Date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 Step-by-step: Form Request classes (the proper 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Inline rules clutter controllers and can't be reused between store and update. A Form Request moves validation (and authorization) into its own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php artisan make:request StoreCourseRequest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it in:</w:t>
      </w:r>
    </w:p>
    <w:tbl>
      <w:tblPr>
        <w:tblStyle w:val="Table17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app/Http/Requests/StoreCourseRequest.php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&lt;?php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namespace App\Http\Requests;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 Illuminate\Foundation\Http\FormRequest;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 Illuminate\Validation\Rule;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class StoreCourseRequest extends FormRequest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public function authorize(): bool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return true;          // authorization rules can go here later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public function rules():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return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'code'          =&gt; ['required', 'string', 'max:20', 'unique:courses,code'],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'title'         =&gt; ['required', 'string', 'max:255'],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'units'         =&gt; ['required', 'integer', 'between:1,6'],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'instructor_id' =&gt; ['nullable', Rule::exists('instructors', 'id')],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'is_active'     =&gt; ['boolean'],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'image'         =&gt; ['nullable', 'image', 'max:2048'],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public function messages():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return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'code.unique' =&gt; 'That course code is already taken.',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'units.between' =&gt; 'Units must be between :min and :max.',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public function attributes():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return ['instructor_id' =&gt; 'instructor'];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protected function prepareForValidation(): 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$this-&gt;merge([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'code'      =&gt; strtoupper(trim($this-&gt;code ?? '')),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'is_active' =&gt; $this-&gt;boolean('is_active'),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Type-hint it in the controller. Validation runs before the method body:</w:t>
      </w:r>
    </w:p>
    <w:tbl>
      <w:tblPr>
        <w:tblStyle w:val="Table18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store(StoreCourseRequest $request)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$course = Course::create($request-&gt;validated());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return redirect()-&gt;route('courses.show', $course)-&gt;with('status', 'Course created.');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UpdateCourseRequest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unique rule must ignore the current record:</w:t>
      </w:r>
    </w:p>
    <w:tbl>
      <w:tblPr>
        <w:tblStyle w:val="Table19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'code' =&gt; ['required', 'string', 'max:20',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Rule::unique('courses', 'code')-&gt;ignore($this-&gt;route('course'))],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 update():</w:t>
      </w:r>
    </w:p>
    <w:tbl>
      <w:tblPr>
        <w:tblStyle w:val="Table20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update(UpdateCourseRequest $request, Course $course)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$course-&gt;update($request-&gt;validated());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return redirect()-&gt;route('courses.show', $course)-&gt;with('status', 'Course updated.');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 Displaying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Three options, often combined.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$errors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always available in views.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{{-- 1. Per field (preferred) --}}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@error('title') &lt;p class="error"&gt;{{ $message }}&lt;/p&gt; @enderror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{{-- 2. Summary at top --}}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@if ($errors-&gt;any())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&lt;ul class="errors"&gt;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@foreach ($errors-&gt;all() as $error) &lt;li&gt;{{ $error }}&lt;/li&gt; @endforeach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&lt;/ul&gt;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@endif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{{-- 3. Flash status --}}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@if (session('status')) &lt;p class="success"&gt;{{ session('status') }}&lt;/p&gt; @endif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Make a reusable component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&lt;x-forms.input name="title" label="Title" :value="$course-&gt;title ?? ''" /&gt;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that renders the label, input with old(), and the error — then every form field is one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4.5 Custom rules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php artisan make:rule ValidCourseCode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function validate(string $attribute, mixed $value, Closure $fail): 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if (! preg_match('/^[A-Z]{3,7}\d$/', $value))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$fail('The :attribute must be 3–7 capital letters followed by a digit.');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// in rules(): 'code' =&gt; ['required', new ValidCourseCode],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Part C — Safe File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type and size server-side; the accept attribute is only a hint.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use the client's original filename in the path — it can contain ../ or .php.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outside public/ (storage/app/public) and serve through the storage symlink.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only the relative path in the database.</w:t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 Step-by-step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file in store()/update():</w:t>
      </w:r>
    </w:p>
    <w:tbl>
      <w:tblPr>
        <w:tblStyle w:val="Table24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$data = $request-&gt;validated();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if ($request-&gt;hasFile('image'))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$data['image_path'] = $request-&gt;file('image')-&gt;store('courses', 'public');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// → "courses/aB3xY9....jpg" with a random safe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unset($data['image']);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$course = Course::create($data);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update, delete the old file when replacing:</w:t>
      </w:r>
    </w:p>
    <w:tbl>
      <w:tblPr>
        <w:tblStyle w:val="Table25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 Illuminate\Support\Facades\Storage;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if ($request-&gt;hasFile('image'))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if ($course-&gt;image_path)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Storage::disk('public')-&gt;delete($course-&gt;image_path);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$data['image_path'] = $request-&gt;file('image')-&gt;store('courses', 'public');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it in the view:</w:t>
      </w:r>
    </w:p>
    <w:tbl>
      <w:tblPr>
        <w:tblStyle w:val="Table26"/>
        <w:tblW w:w="9360.0" w:type="dxa"/>
        <w:jc w:val="left"/>
        <w:tblBorders>
          <w:top w:color="bfbfbf" w:space="0" w:sz="4" w:val="single"/>
          <w:left w:color="c0392b" w:space="0" w:sz="18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@if ($course-&gt;image_path)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&lt;img src="{{ asset('storage/' . $course-&gt;image_path) }}" alt="{{ $course-&gt;title }}" width="200"&gt;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@endif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accessor on the model: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imageUrl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returning the asset URL or a placeholder.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php.ini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limits if large uploads silently fail: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upload_max_filesize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post_max_size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2e8b57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05.6640625" w:hRule="atLeast"/>
          <w:tblHeader w:val="0"/>
        </w:trPr>
        <w:tc>
          <w:tcPr>
            <w:shd w:fill="e8f4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Multiple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2f2f2" w:val="clear"/>
                <w:rtl w:val="0"/>
              </w:rPr>
              <w:t xml:space="preserve">name="photos[]" multiple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rule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2f2f2" w:val="clear"/>
                <w:rtl w:val="0"/>
              </w:rPr>
              <w:t xml:space="preserve">'photos.*' =&gt; ['image', 'max:2048']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and loop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2f2f2" w:val="clear"/>
                <w:rtl w:val="0"/>
              </w:rPr>
              <w:t xml:space="preserve">$request-&gt;file('photos')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Lab Exercise 7 — Validated Forms with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edit forms for your main resource, sharing a _form partial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@csrf on every form; @method('PUT') / @method('DELETE') where needed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field re-fills with old() after a failed submit; select and checkbox state preserved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and Update Form Request classes; update ignores its own record in unique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6 distinct rule types used; one custom message; prepareForValidation used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custom Rule class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Per-field error display via a reusable input component, plus a flash status message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upload validated, stored on the public disk with a random name, displayed, and replaced safely on edit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button as a POST form with @method('DELETE') and a confirm dialog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POST-Redirect-GET followed everywhere</w:t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6.2 Build order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200"/>
        <w:gridCol w:w="2760"/>
        <w:tblGridChange w:id="0">
          <w:tblGrid>
            <w:gridCol w:w="1400"/>
            <w:gridCol w:w="52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0:00–0:30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create + _form partial with old() and @error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Submit empty → errors appear, values kept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0:30–1:00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StoreCourseRequest with rules/messages/prepareForValidation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Controller is 2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1:00–1:30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edit + UpdateCourseRequest with ignore()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Editing without changing code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1:30–2:00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Input component; flash message in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Every form uses &lt;x-forms.input&gt;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2:00–2:35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Image upload store/replace/display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File in storage/app/public/courses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2:35–2:50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Custom rule; delete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Bad code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2:50–3:00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Commit; rehearse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6.3 Demo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create form empty; show errors next to fields and that typed values survive.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a duplicate code; show the custom message.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Form Request and explain authorize(), rules(), and prepareForValidation().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a course without changing its code to prove ignore() works.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an image; show the stored filename and the rendered image; replace it and show the old file is gone.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"What happens if I remove @csrf?" (419 Page Expired).</w:t>
      </w:r>
    </w:p>
    <w:p w:rsidR="00000000" w:rsidDel="00000000" w:rsidP="00000000" w:rsidRDefault="00000000" w:rsidRPr="00000000" w14:paraId="000001A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Troubleshooting and Quiz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7.1 Common errors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00"/>
        <w:gridCol w:w="3060"/>
        <w:tblGridChange w:id="0">
          <w:tblGrid>
            <w:gridCol w:w="3000"/>
            <w:gridCol w:w="3300"/>
            <w:gridCol w:w="30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419 Page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Missing @csrf or expired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Add @csrf; reload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MethodNotAllowedHttpException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Form POSTs to a PUT route without 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Add @method('PUT')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Unique fails when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Rule doesn't ignore current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Rule::unique()-&gt;ignore($id)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Checkbox always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Unchecked boxes aren't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$request-&gt;boolean() in prepareForValidation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File upload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Missing enctype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enctype="multipart/form-data"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Image 404 in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storage:link not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php artisan storage:link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Old input not showing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Returned a view instead of redirecting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Let validate() redirect; use old()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PostTooLargeException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php.ini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Raise post_max_size / upload_max_filesize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7.2 Quiz 7 self-check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@csrf insert, and which middleware checks it?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old('title', $course-&gt;title) — which value wins and when?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redirect after a successful POST?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$request-&gt;validate() do on failure? On success, what does it return?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nullable, sometimes, and required_if.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make unique ignore the row being edited?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 authorize(), rules(), messages(), attributes(), prepareForValidation() run, and in what order?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must you never trust the client's filename?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does store('courses', 'public') write, and how is it served?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@method('DELETE') actually send?</w:t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Structured Midterm Review (Weeks 6–8)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Midterm Examination covers migrations, Eloquent, advanced Eloquent, and forms/validation. Midterm Grade = 30% Prelim + 70% Midterm period. Use this checklist.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Must be able to…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Write a migration with FK and modifiers; define all three relationship types both ways; name pivot tables; write a factory with state and a seeder using attach(); perform CRUD in Tinker; explain $fillable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Define and count N+1; fix with with()/withCount(); write local scopes with when(); write accessors/mutators with Attribute::make; list model events; write an observer that cancels; paginate with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Write a form with @csrf, old(), @error, @method; write a Form Request with rules/messages/ignore; store an upload safely; follow POST-Redirect-GET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Practice task (timed, 40 minutes): given a spec for a products table with a category relationship, write the migration, model with relationship and a scope, a factory, a Form Request, and the store() method. Then list the queries a naive index page would run and how to fix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Self-Directed Activity — "Library Circulation Desk"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2e8b57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f4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About this activity — standalone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standalone mini-project in a brand-new Laravel project. 3 hours. Doubles as exam practice.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9.1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brand-new project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library-w8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(follow §2.1). Build this schema, with factories and a seeder (about 30 minutes — it is deliberately small):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id, name,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id, author_id FK, isbn string(13) unique, title, published_year smallint, is_reference boolean default false, cover_path nullable,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id, name, email unique,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book_member (loans)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id, book_id FK, member_id FK, borrowed_at datetime, returned_at datetime nullable, timestamps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Seed 10 authors × 4 books, 30 members, and 1–3 loans per member with about 20% still unreturned. Relationships: Author hasMany Books; Book belongsTo Author; Book belongsToMany Members (pivot with borrowed_at/returned_at); Member belongsToMany Books. Also create a BookController with index/show and a layout component — mirror §2.3.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create/edit forms for Book with a shared partial and &lt;x-forms.input&gt; / &lt;x-forms.select&gt; components. Fields: ISBN, title, author (select), published_year, cover image, is_reference (checkbox).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StoreBookRequest and UpdateBookRequest: ISBN exactly 13 digits after stripping hyphens (prepareForValidation + regex); published_year between 1450 and the current year; author must exist; cover image ≤ 1 MB, jpg/png only; unique ISBN ignoring self on update.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custom rule IsbnChecksum that validates the ISBN-13 check digit.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member registration form with email (unique), password confirmed (min 8), and a date_of_birth that must be before 16 years ago (use Rule::date()-&gt;before(now()-&gt;subYears(16)) or the before: rule).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"Borrow" form on the book page: select a member; validate the member exists, the book is available (custom rule or after-validation hook using withValidator), and the member has fewer than 3 unreturned loans.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 flash message after every successful action and a summary error block on every form.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9.2 Self-review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1400"/>
        <w:gridCol w:w="2760"/>
        <w:tblGridChange w:id="0">
          <w:tblGrid>
            <w:gridCol w:w="5200"/>
            <w:gridCol w:w="1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Shared form partial + input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§3.3, §4.4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Both Form Requests with ignore()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prepareForValidation normalises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Custom Rule class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Cover image stored with random name and replaced safely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Business-rule validation (availability, loan 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Every POST redirects; flash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§3.1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9.3 Stretch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$request-&gt;safe()-&gt;only([...]) and -&gt;except() to see how validated data can be sliced.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array input for multiple genres with 'genres' =&gt; ['array'], 'genres.*' =&gt; ['exists:genres,id'] and sync them.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thumbnail on upload using the intervention/image package .</w:t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9.4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validation should live in a Form Request and which belongs in the model or a service?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three ways a file upload could be abused if you skipped the safety rules in §5.1.</w:t>
      </w:r>
    </w:p>
    <w:p w:rsidR="00000000" w:rsidDel="00000000" w:rsidP="00000000" w:rsidRDefault="00000000" w:rsidRPr="00000000" w14:paraId="00000210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Laravel Docs — Validation: https://laravel.com/docs/validation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Laravel Docs — HTTP Requests (files), File Storage: https://laravel.com/docs/filesystem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Laravel Docs — CSRF Protection: https://laravel.com/docs/csrf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jc w:val="center"/>
      <w:rPr/>
    </w:pPr>
    <w:r w:rsidDel="00000000" w:rsidR="00000000" w:rsidRPr="00000000">
      <w:rPr>
        <w:rFonts w:ascii="Calibri" w:cs="Calibri" w:eastAsia="Calibri" w:hAnsi="Calibri"/>
        <w:color w:val="7f8c8d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jc w:val="right"/>
      <w:rPr/>
    </w:pPr>
    <w:r w:rsidDel="00000000" w:rsidR="00000000" w:rsidRPr="00000000">
      <w:rPr>
        <w:rFonts w:ascii="Calibri" w:cs="Calibri" w:eastAsia="Calibri" w:hAnsi="Calibri"/>
        <w:color w:val="7f8c8d"/>
        <w:sz w:val="18"/>
        <w:szCs w:val="18"/>
        <w:rtl w:val="0"/>
      </w:rPr>
      <w:t xml:space="preserve">WEBDEV3 • Week 8 — Form Handling and Validation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392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c3e50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4495e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IFL5o9wX+4rZCksFUQtPPzH0Q==">CgMxLjA4AHIhMWtjMWgwcUxTTTdsRHRxbmdNYTZlbVZjN0tGRndsaHhr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2026-08-22T11:35:48.515Z</dcterms:created>
  <dc:creator>WEBDEV3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