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A8" w:rsidRDefault="000B5BA8" w:rsidP="007900BE">
      <w:pPr>
        <w:pStyle w:val="Cm"/>
        <w:jc w:val="center"/>
      </w:pPr>
      <w:r>
        <w:rPr>
          <w:noProof/>
          <w:lang w:eastAsia="hu-HU"/>
        </w:rPr>
        <w:drawing>
          <wp:inline distT="0" distB="0" distL="0" distR="0" wp14:anchorId="17CF56A0" wp14:editId="08026CCF">
            <wp:extent cx="4848225" cy="19526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6" w:rsidRDefault="00142156" w:rsidP="00142156"/>
    <w:p w:rsidR="00142156" w:rsidRDefault="00142156" w:rsidP="00142156"/>
    <w:p w:rsidR="00142156" w:rsidRPr="00142156" w:rsidRDefault="00142156" w:rsidP="00142156"/>
    <w:p w:rsidR="00A4561A" w:rsidRDefault="000B5BA8" w:rsidP="000B5BA8">
      <w:pPr>
        <w:pStyle w:val="Cm"/>
      </w:pPr>
      <w:r>
        <w:t>Rendszerarchitektúrák Házi Feladat</w:t>
      </w:r>
    </w:p>
    <w:p w:rsidR="000B5BA8" w:rsidRPr="00C110ED" w:rsidRDefault="000B5BA8" w:rsidP="000B5BA8">
      <w:pPr>
        <w:pStyle w:val="Alcm"/>
        <w:rPr>
          <w:sz w:val="24"/>
        </w:rPr>
      </w:pPr>
      <w:r w:rsidRPr="00C110ED">
        <w:rPr>
          <w:sz w:val="24"/>
        </w:rPr>
        <w:t>Wishbone – I2C kommunikáció megvalósítása</w:t>
      </w:r>
    </w:p>
    <w:p w:rsidR="000B5BA8" w:rsidRDefault="000B5BA8" w:rsidP="000B5BA8"/>
    <w:p w:rsidR="000B5BA8" w:rsidRPr="00C110ED" w:rsidRDefault="00142156" w:rsidP="00C110ED">
      <w:pPr>
        <w:spacing w:before="3000"/>
        <w:rPr>
          <w:sz w:val="40"/>
        </w:rPr>
      </w:pPr>
      <w:r w:rsidRPr="00C110ED">
        <w:rPr>
          <w:sz w:val="40"/>
        </w:rPr>
        <w:t>Készítette:</w:t>
      </w:r>
    </w:p>
    <w:p w:rsidR="00142156" w:rsidRPr="00C110ED" w:rsidRDefault="00142156" w:rsidP="000B5BA8">
      <w:pPr>
        <w:rPr>
          <w:sz w:val="40"/>
        </w:rPr>
      </w:pPr>
      <w:r w:rsidRPr="00C110ED">
        <w:rPr>
          <w:sz w:val="40"/>
        </w:rPr>
        <w:t>Moró Anna (</w:t>
      </w:r>
      <w:r w:rsidR="007C1D7E">
        <w:rPr>
          <w:sz w:val="40"/>
        </w:rPr>
        <w:t>KIHLI2</w:t>
      </w:r>
      <w:r w:rsidRPr="00C110ED">
        <w:rPr>
          <w:sz w:val="40"/>
        </w:rPr>
        <w:t>)</w:t>
      </w:r>
    </w:p>
    <w:p w:rsidR="00142156" w:rsidRDefault="00142156" w:rsidP="000B5BA8">
      <w:pPr>
        <w:rPr>
          <w:sz w:val="40"/>
        </w:rPr>
      </w:pPr>
      <w:r w:rsidRPr="00C110ED">
        <w:rPr>
          <w:sz w:val="40"/>
        </w:rPr>
        <w:t>Murai János (D0YRUM)</w:t>
      </w:r>
    </w:p>
    <w:p w:rsidR="00C110ED" w:rsidRDefault="00C110ED" w:rsidP="000B5BA8">
      <w:pPr>
        <w:rPr>
          <w:sz w:val="40"/>
        </w:rPr>
      </w:pPr>
    </w:p>
    <w:p w:rsidR="00C110ED" w:rsidRDefault="00C110ED" w:rsidP="000B5BA8">
      <w:pPr>
        <w:rPr>
          <w:sz w:val="40"/>
        </w:rPr>
      </w:pPr>
      <w:r>
        <w:rPr>
          <w:sz w:val="40"/>
        </w:rPr>
        <w:t>Konzulens:</w:t>
      </w:r>
    </w:p>
    <w:p w:rsidR="00C110ED" w:rsidRDefault="00C110ED" w:rsidP="000B5BA8">
      <w:pPr>
        <w:rPr>
          <w:sz w:val="40"/>
        </w:rPr>
      </w:pPr>
      <w:r>
        <w:rPr>
          <w:sz w:val="40"/>
        </w:rPr>
        <w:t>Wacha Gábor</w:t>
      </w:r>
    </w:p>
    <w:p w:rsidR="00C110ED" w:rsidRDefault="00C110ED" w:rsidP="00C110ED">
      <w:r>
        <w:br w:type="page"/>
      </w:r>
    </w:p>
    <w:p w:rsidR="00C110ED" w:rsidRDefault="00C110ED" w:rsidP="00C110ED">
      <w:pPr>
        <w:pStyle w:val="Cmsor1"/>
      </w:pPr>
      <w:r>
        <w:lastRenderedPageBreak/>
        <w:t>Specifikáció</w:t>
      </w:r>
    </w:p>
    <w:p w:rsidR="00F26408" w:rsidRPr="00F26408" w:rsidRDefault="00C110ED" w:rsidP="00F26408">
      <w:pPr>
        <w:jc w:val="both"/>
        <w:rPr>
          <w:rFonts w:cs="Times New Roman"/>
        </w:rPr>
      </w:pPr>
      <w:r w:rsidRPr="00F26408">
        <w:t>A Wishbone egy nyílt forrású, párhuzamos busz, mely ingyenes elérhető bárki számára. A f</w:t>
      </w:r>
      <w:r w:rsidR="00F26408" w:rsidRPr="00F26408">
        <w:t xml:space="preserve">eladatunk, hogy ehhez </w:t>
      </w:r>
      <w:proofErr w:type="gramStart"/>
      <w:r w:rsidR="00F26408" w:rsidRPr="00F26408">
        <w:t>illesszük</w:t>
      </w:r>
      <w:proofErr w:type="gramEnd"/>
      <w:r w:rsidRPr="00F26408">
        <w:t xml:space="preserve"> a rendkívül elterjed I</w:t>
      </w:r>
      <w:r w:rsidRPr="00F26408">
        <w:rPr>
          <w:vertAlign w:val="superscript"/>
        </w:rPr>
        <w:t>2</w:t>
      </w:r>
      <w:r w:rsidRPr="00F26408">
        <w:t>C buszt,</w:t>
      </w:r>
      <w:r w:rsidR="00F26408" w:rsidRPr="00F26408">
        <w:rPr>
          <w:rFonts w:cs="Times New Roman"/>
        </w:rPr>
        <w:t xml:space="preserve"> egy egyszerű, kétirányú, kétvezetékes buszrendszert IC-k közötti vezérlésre, </w:t>
      </w:r>
      <w:r w:rsidRPr="00F26408">
        <w:t xml:space="preserve">amely soros kommunikációt biztosít a hardware egységek között. </w:t>
      </w:r>
    </w:p>
    <w:p w:rsidR="00C110ED" w:rsidRPr="00F26408" w:rsidRDefault="00F26408" w:rsidP="00F26408">
      <w:pPr>
        <w:rPr>
          <w:rFonts w:ascii="Times New Roman" w:hAnsi="Times New Roman" w:cs="Times New Roman"/>
          <w:sz w:val="24"/>
          <w:szCs w:val="24"/>
        </w:rPr>
      </w:pPr>
      <w:r w:rsidRPr="00F26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0ED" w:rsidRDefault="00C110ED" w:rsidP="00C110ED">
      <w:pPr>
        <w:pStyle w:val="Cmsor2"/>
      </w:pPr>
      <w:r>
        <w:t>Wishbone</w:t>
      </w:r>
    </w:p>
    <w:p w:rsidR="00D10B23" w:rsidRDefault="00D10B23" w:rsidP="00C110ED">
      <w:r>
        <w:t xml:space="preserve">A Wishbone buszból elérhető 8, 16, 32, 64 bites változat is. Mi ebből a 32 bites buszszélességet választottuk. </w:t>
      </w:r>
    </w:p>
    <w:p w:rsidR="00D10B23" w:rsidRDefault="00D10B23" w:rsidP="00C110ED">
      <w:r>
        <w:t>A következő jelek érhetőek el a buszon:</w:t>
      </w:r>
    </w:p>
    <w:p w:rsidR="00D10B23" w:rsidRDefault="007900BE" w:rsidP="00D10B23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w:drawing>
          <wp:anchor distT="0" distB="0" distL="114300" distR="114300" simplePos="0" relativeHeight="251645440" behindDoc="1" locked="0" layoutInCell="1" allowOverlap="1" wp14:anchorId="64A5F82B" wp14:editId="4E2E8673">
            <wp:simplePos x="0" y="0"/>
            <wp:positionH relativeFrom="margin">
              <wp:posOffset>2891155</wp:posOffset>
            </wp:positionH>
            <wp:positionV relativeFrom="paragraph">
              <wp:posOffset>6350</wp:posOffset>
            </wp:positionV>
            <wp:extent cx="2857500" cy="2698115"/>
            <wp:effectExtent l="0" t="0" r="0" b="6985"/>
            <wp:wrapTight wrapText="bothSides">
              <wp:wrapPolygon edited="0">
                <wp:start x="0" y="0"/>
                <wp:lineTo x="0" y="21503"/>
                <wp:lineTo x="21456" y="21503"/>
                <wp:lineTo x="2145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shbone_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B23">
        <w:t xml:space="preserve">RST_I: A buszt ezen a jelen keresztül lehet alapállapotba vinni. </w:t>
      </w:r>
    </w:p>
    <w:p w:rsidR="001E77BC" w:rsidRDefault="00D10B23" w:rsidP="00D10B23">
      <w:pPr>
        <w:pStyle w:val="Listaszerbekezds"/>
        <w:numPr>
          <w:ilvl w:val="0"/>
          <w:numId w:val="1"/>
        </w:numPr>
      </w:pPr>
      <w:r>
        <w:t xml:space="preserve">CLK_I: </w:t>
      </w:r>
      <w:r w:rsidR="001E77BC">
        <w:t>Rendszerórajel</w:t>
      </w:r>
    </w:p>
    <w:p w:rsidR="001E77BC" w:rsidRDefault="001E77BC" w:rsidP="00D10B23">
      <w:pPr>
        <w:pStyle w:val="Listaszerbekezds"/>
        <w:numPr>
          <w:ilvl w:val="0"/>
          <w:numId w:val="1"/>
        </w:numPr>
      </w:pPr>
      <w:r>
        <w:t>ADR_</w:t>
      </w:r>
      <w:proofErr w:type="gramStart"/>
      <w:r>
        <w:t>O(</w:t>
      </w:r>
      <w:proofErr w:type="gramEnd"/>
      <w:r>
        <w:t>): 32 bites címvezeték</w:t>
      </w:r>
    </w:p>
    <w:p w:rsidR="00D10B23" w:rsidRDefault="001E77BC" w:rsidP="00D10B23">
      <w:pPr>
        <w:pStyle w:val="Listaszerbekezds"/>
        <w:numPr>
          <w:ilvl w:val="0"/>
          <w:numId w:val="1"/>
        </w:numPr>
      </w:pPr>
      <w:r>
        <w:t>DAT_</w:t>
      </w:r>
      <w:proofErr w:type="gramStart"/>
      <w:r>
        <w:t>I(</w:t>
      </w:r>
      <w:proofErr w:type="gramEnd"/>
      <w:r>
        <w:t xml:space="preserve">): </w:t>
      </w:r>
      <w:r w:rsidR="00D10B23">
        <w:t xml:space="preserve"> </w:t>
      </w:r>
      <w:r w:rsidR="002654BB">
        <w:t>32 bites adatvezeték</w:t>
      </w:r>
      <w:r>
        <w:t xml:space="preserve"> bemenet, az adatok fogadására</w:t>
      </w:r>
    </w:p>
    <w:p w:rsidR="001E77BC" w:rsidRDefault="001E77BC" w:rsidP="00D10B23">
      <w:pPr>
        <w:pStyle w:val="Listaszerbekezds"/>
        <w:numPr>
          <w:ilvl w:val="0"/>
          <w:numId w:val="1"/>
        </w:numPr>
      </w:pPr>
      <w:r>
        <w:t>DAT_</w:t>
      </w:r>
      <w:proofErr w:type="gramStart"/>
      <w:r>
        <w:t>O(</w:t>
      </w:r>
      <w:proofErr w:type="gramEnd"/>
      <w:r>
        <w:t>): 32 bites adatvezeték kimenet, az adatok küldésére</w:t>
      </w:r>
    </w:p>
    <w:p w:rsidR="001E77BC" w:rsidRDefault="00DB14D8" w:rsidP="00D10B23">
      <w:pPr>
        <w:pStyle w:val="Listaszerbekezds"/>
        <w:numPr>
          <w:ilvl w:val="0"/>
          <w:numId w:val="1"/>
        </w:numPr>
      </w:pPr>
      <w:r>
        <w:t xml:space="preserve">WE_O/WE_I: A master itt adja meg a slave felé, hogy az éppen futó buszciklus az READ, vagy WRITE ciklus. </w:t>
      </w:r>
    </w:p>
    <w:p w:rsidR="00DB14D8" w:rsidRDefault="00DB14D8" w:rsidP="00D10B23">
      <w:pPr>
        <w:pStyle w:val="Listaszerbekezds"/>
        <w:numPr>
          <w:ilvl w:val="0"/>
          <w:numId w:val="1"/>
        </w:numPr>
      </w:pPr>
      <w:r>
        <w:t>SEL_</w:t>
      </w:r>
      <w:proofErr w:type="gramStart"/>
      <w:r>
        <w:t>O(</w:t>
      </w:r>
      <w:proofErr w:type="gramEnd"/>
      <w:r>
        <w:t>)/SEL_I(): A slave kiválasztó jel</w:t>
      </w:r>
    </w:p>
    <w:p w:rsidR="00DB14D8" w:rsidRDefault="00DB14D8" w:rsidP="00D10B23">
      <w:pPr>
        <w:pStyle w:val="Listaszerbekezds"/>
        <w:numPr>
          <w:ilvl w:val="0"/>
          <w:numId w:val="1"/>
        </w:numPr>
      </w:pPr>
      <w:r>
        <w:t>STB_O/STB_I: A helyes adattranszfert jelzi a master a slavenek.</w:t>
      </w:r>
    </w:p>
    <w:p w:rsidR="00DB14D8" w:rsidRDefault="00DB14D8" w:rsidP="00D10B23">
      <w:pPr>
        <w:pStyle w:val="Listaszerbekezds"/>
        <w:numPr>
          <w:ilvl w:val="0"/>
          <w:numId w:val="1"/>
        </w:numPr>
      </w:pPr>
      <w:r>
        <w:t>ACK_I/ACK_O: A helyes adattranszfert jelzi a slave a masternek.</w:t>
      </w:r>
    </w:p>
    <w:p w:rsidR="00336EC9" w:rsidRDefault="00C213B6" w:rsidP="00D10B23">
      <w:pPr>
        <w:pStyle w:val="Listaszerbekezds"/>
        <w:numPr>
          <w:ilvl w:val="0"/>
          <w:numId w:val="1"/>
        </w:numPr>
      </w:pPr>
      <w:r>
        <w:t>CYC_O/CYC_I: A master jelzi a slave felé, hogy érvényes buszciklus van érvényben.</w:t>
      </w:r>
    </w:p>
    <w:p w:rsidR="008121F7" w:rsidRDefault="008121F7" w:rsidP="00D10B23">
      <w:pPr>
        <w:pStyle w:val="Listaszerbekezds"/>
        <w:numPr>
          <w:ilvl w:val="0"/>
          <w:numId w:val="1"/>
        </w:numPr>
      </w:pPr>
      <w:r>
        <w:t xml:space="preserve">Továbbá van 2 további jel, amiket a felhasználó tud definiálni (TAGN_I/TAGN_O). Ezeket mi nem használtuk a fejlesztés során. </w:t>
      </w:r>
    </w:p>
    <w:p w:rsidR="008121F7" w:rsidRDefault="008121F7" w:rsidP="008121F7"/>
    <w:p w:rsidR="008121F7" w:rsidRDefault="008121F7" w:rsidP="008121F7">
      <w:pPr>
        <w:pStyle w:val="Cmsor2"/>
      </w:pPr>
      <w:r>
        <w:t>I</w:t>
      </w:r>
      <w:r>
        <w:rPr>
          <w:vertAlign w:val="superscript"/>
        </w:rPr>
        <w:t>2</w:t>
      </w:r>
      <w:r>
        <w:t>C</w:t>
      </w:r>
    </w:p>
    <w:p w:rsidR="00F26408" w:rsidRDefault="00F26408" w:rsidP="00740530">
      <w:pPr>
        <w:pStyle w:val="Cmsor2"/>
        <w:rPr>
          <w:rFonts w:asciiTheme="minorHAnsi" w:hAnsiTheme="minorHAnsi"/>
          <w:color w:val="auto"/>
          <w:sz w:val="22"/>
          <w:szCs w:val="22"/>
        </w:rPr>
      </w:pPr>
      <w:r w:rsidRPr="00F26408">
        <w:rPr>
          <w:rFonts w:asciiTheme="minorHAnsi" w:hAnsiTheme="minorHAnsi"/>
          <w:color w:val="auto"/>
          <w:sz w:val="22"/>
          <w:szCs w:val="22"/>
        </w:rPr>
        <w:t>Az I</w:t>
      </w:r>
      <w:r w:rsidRPr="00F26408">
        <w:rPr>
          <w:rFonts w:asciiTheme="minorHAnsi" w:hAnsiTheme="minorHAnsi"/>
          <w:color w:val="auto"/>
          <w:sz w:val="22"/>
          <w:szCs w:val="22"/>
          <w:vertAlign w:val="superscript"/>
        </w:rPr>
        <w:t>2</w:t>
      </w:r>
      <w:r w:rsidRPr="00F26408">
        <w:rPr>
          <w:rFonts w:asciiTheme="minorHAnsi" w:hAnsiTheme="minorHAnsi"/>
          <w:color w:val="auto"/>
          <w:sz w:val="22"/>
          <w:szCs w:val="22"/>
        </w:rPr>
        <w:t>C</w:t>
      </w:r>
      <w:r>
        <w:rPr>
          <w:rFonts w:asciiTheme="minorHAnsi" w:hAnsiTheme="minorHAnsi"/>
          <w:color w:val="auto"/>
          <w:sz w:val="22"/>
          <w:szCs w:val="22"/>
        </w:rPr>
        <w:t xml:space="preserve"> működéséhez két</w:t>
      </w:r>
      <w:r w:rsidR="00740530">
        <w:rPr>
          <w:rFonts w:asciiTheme="minorHAnsi" w:hAnsiTheme="minorHAnsi"/>
          <w:color w:val="auto"/>
          <w:sz w:val="22"/>
          <w:szCs w:val="22"/>
        </w:rPr>
        <w:t xml:space="preserve"> darab kétirányú</w:t>
      </w:r>
      <w:r>
        <w:rPr>
          <w:rFonts w:asciiTheme="minorHAnsi" w:hAnsiTheme="minorHAnsi"/>
          <w:color w:val="auto"/>
          <w:sz w:val="22"/>
          <w:szCs w:val="22"/>
        </w:rPr>
        <w:t xml:space="preserve"> buszvezeték szükséges, egy soros adatvonal (SDA) és egy soros órajel (</w:t>
      </w:r>
      <w:r w:rsidRPr="00740530">
        <w:rPr>
          <w:rFonts w:asciiTheme="minorHAnsi" w:hAnsiTheme="minorHAnsi"/>
          <w:color w:val="auto"/>
          <w:sz w:val="22"/>
          <w:szCs w:val="22"/>
        </w:rPr>
        <w:t>SCL)</w:t>
      </w:r>
      <w:r w:rsidR="00740530" w:rsidRPr="00740530">
        <w:rPr>
          <w:rFonts w:asciiTheme="minorHAnsi" w:hAnsiTheme="minorHAnsi"/>
          <w:color w:val="auto"/>
          <w:sz w:val="22"/>
          <w:szCs w:val="22"/>
        </w:rPr>
        <w:t xml:space="preserve">. </w:t>
      </w:r>
      <w:r w:rsidRPr="00740530">
        <w:rPr>
          <w:rFonts w:asciiTheme="minorHAnsi" w:hAnsiTheme="minorHAnsi"/>
          <w:color w:val="auto"/>
          <w:sz w:val="22"/>
          <w:szCs w:val="22"/>
        </w:rPr>
        <w:t>Az adatforgalom soros, 8 bites rendszerű, melynek sebessége normál üzemmódban 100 kbit/s</w:t>
      </w:r>
      <w:r w:rsidR="00F97B97">
        <w:rPr>
          <w:rFonts w:asciiTheme="minorHAnsi" w:hAnsiTheme="minorHAnsi"/>
          <w:color w:val="auto"/>
          <w:sz w:val="22"/>
          <w:szCs w:val="22"/>
        </w:rPr>
        <w:t>, gyors üzemmódban 400kbit/s.</w:t>
      </w:r>
    </w:p>
    <w:p w:rsidR="00740530" w:rsidRPr="00740530" w:rsidRDefault="00740530" w:rsidP="00740530"/>
    <w:p w:rsidR="00740530" w:rsidRPr="00740530" w:rsidRDefault="00740530" w:rsidP="00740530">
      <w:r w:rsidRPr="00740530">
        <w:t>Az I</w:t>
      </w:r>
      <w:r w:rsidRPr="00740530">
        <w:rPr>
          <w:vertAlign w:val="superscript"/>
        </w:rPr>
        <w:t>2</w:t>
      </w:r>
      <w:r w:rsidRPr="00740530">
        <w:t xml:space="preserve">C buszon az adatforgalom kezdetét, végét, illetve az adatáramlás irányának megváltozását külön jelekkel jelzik. Az egyik ilyen eset egy magas-alacsony átmenet az SDA vezetéken, miközben az SCL magas szintű. Ez a szituáció egy START feltételt jelez. </w:t>
      </w:r>
    </w:p>
    <w:p w:rsidR="00740530" w:rsidRPr="00740530" w:rsidRDefault="00740530" w:rsidP="00740530">
      <w:r w:rsidRPr="00740530">
        <w:t xml:space="preserve">Az SCL magas szintje melletti alacsony-magas átmenet az SDA vezetéken egy STOP feltételt definiál. </w:t>
      </w:r>
    </w:p>
    <w:p w:rsidR="008121F7" w:rsidRPr="00740530" w:rsidRDefault="00740530" w:rsidP="00740530">
      <w:r w:rsidRPr="00740530">
        <w:t>A START és STOP feltételeket mindig a master generálja. A busz a START feltétel után foglaltnak tekinthető és később ismét szabadnak tekinthető egy STOP jel után.</w:t>
      </w:r>
    </w:p>
    <w:p w:rsidR="00C110ED" w:rsidRPr="002866F6" w:rsidRDefault="002866F6" w:rsidP="00740530">
      <w:r w:rsidRPr="002866F6">
        <w:t xml:space="preserve">Az SDA vezetéken minden byte nyolc bites. Az egy átvitel alatt átvihető byte-ok száma korlátlan. Az adat átvitele a legnagyobb helyiértékű bit (MSB) átvitelével kezdődik. </w:t>
      </w:r>
    </w:p>
    <w:p w:rsidR="00740530" w:rsidRDefault="00740530" w:rsidP="00740530">
      <w:r w:rsidRPr="00740530">
        <w:t>Az átvitel során minden byte-ot egy nyugtázás bit követ. A nyugtázással kapcsolatos órajel impulzust a master generálja. A küldő szabaddá teszi az SDA vezetéket (magas állapottal) a nyugtázás órajel impulzusa alatt. Amennyiben a fogadó elfo</w:t>
      </w:r>
      <w:r w:rsidR="007C1D7E">
        <w:t>gadja az adott byte-ot, akkor fel</w:t>
      </w:r>
      <w:r w:rsidRPr="00740530">
        <w:t xml:space="preserve"> kell húznia az SDA vezetéket a nyugtázás órajelimpulzusa közben úgy, hogy az stabilan </w:t>
      </w:r>
      <w:r w:rsidR="007C1D7E">
        <w:t xml:space="preserve">magasan </w:t>
      </w:r>
      <w:r w:rsidRPr="00740530">
        <w:t>maradjon az órajel magas periódusa alatt.</w:t>
      </w:r>
    </w:p>
    <w:p w:rsidR="00740530" w:rsidRPr="002866F6" w:rsidRDefault="00740530" w:rsidP="00740530">
      <w:r w:rsidRPr="00740530">
        <w:lastRenderedPageBreak/>
        <w:t>Az I2C buszrendszer kétfajta címzési módot ismer: a 7 bites és a 10 bites címzést</w:t>
      </w:r>
      <w:r w:rsidRPr="002866F6">
        <w:t>. 7 bites formátum esetén a START feltétel után először a megcímzendő slave eszköz címe kerül elküldésre. Ez a cím 7 bit hosszú, kiegészítve egy nyolcadik, adatirányt jelző bittel (R/W).</w:t>
      </w:r>
      <w:r w:rsidR="002866F6">
        <w:t xml:space="preserve">  </w:t>
      </w:r>
      <w:r w:rsidR="002866F6" w:rsidRPr="002866F6">
        <w:t>10 bites címzés esetén első byte-ként egy a 7 bites címzésben nem</w:t>
      </w:r>
      <w:r w:rsidR="005515D0">
        <w:t xml:space="preserve"> felhasználható címet, az 1111 0</w:t>
      </w:r>
      <w:r w:rsidR="002866F6" w:rsidRPr="002866F6">
        <w:t xml:space="preserve">xx címet adja ki </w:t>
      </w:r>
      <w:r w:rsidR="00EC390E">
        <w:t>a master első byte-ként. Az xx a 10 bites cím felső két bitjét jelenti. Az alsó nyolc</w:t>
      </w:r>
      <w:r w:rsidR="002866F6" w:rsidRPr="002866F6">
        <w:t xml:space="preserve"> bitet a következő byte-ban adja meg a master.</w:t>
      </w:r>
    </w:p>
    <w:p w:rsidR="00433230" w:rsidRDefault="00C110ED" w:rsidP="00C110ED">
      <w:r>
        <w:t>Továbbá szü</w:t>
      </w:r>
      <w:r w:rsidR="00EC390E">
        <w:t>kséges egy busz illesztő áramkör</w:t>
      </w:r>
      <w:r>
        <w:t xml:space="preserve">. Ennek legegyszerűbb megvalósítása egy shift regiszterrel történhet. </w:t>
      </w:r>
    </w:p>
    <w:p w:rsidR="007C1D7E" w:rsidRDefault="007C1D7E" w:rsidP="00C110ED"/>
    <w:p w:rsidR="007C1D7E" w:rsidRDefault="00F97B97" w:rsidP="00F97B97">
      <w:pPr>
        <w:pStyle w:val="Cmsor1"/>
      </w:pPr>
      <w:r>
        <w:t>Schematic</w:t>
      </w:r>
    </w:p>
    <w:p w:rsidR="00F97B97" w:rsidRDefault="00F97B97" w:rsidP="00F97B97">
      <w:r>
        <w:t>A tervezett blokkvázlat az alábbi ábrán látható:</w:t>
      </w:r>
    </w:p>
    <w:p w:rsidR="00F97B97" w:rsidRDefault="00F97B97" w:rsidP="00F97B97">
      <w:pPr>
        <w:keepNext/>
      </w:pPr>
    </w:p>
    <w:p w:rsidR="00F97B97" w:rsidRDefault="0075677A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BE6CBE" wp14:editId="175E77DD">
                <wp:simplePos x="0" y="0"/>
                <wp:positionH relativeFrom="column">
                  <wp:posOffset>2717289</wp:posOffset>
                </wp:positionH>
                <wp:positionV relativeFrom="paragraph">
                  <wp:posOffset>2406663</wp:posOffset>
                </wp:positionV>
                <wp:extent cx="2289810" cy="635"/>
                <wp:effectExtent l="1905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677A" w:rsidRPr="00AF462C" w:rsidRDefault="0075677A" w:rsidP="0075677A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1427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</w:t>
                            </w:r>
                            <w:r w:rsidRPr="00A51FD7">
                              <w:t>A tervezett blokkvázlat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E6CBE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margin-left:213.95pt;margin-top:189.5pt;width:180.3pt;height:.05pt;rotation:-9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" stroked="f">
                <v:textbox style="mso-fit-shape-to-text:t" inset="0,0,0,0">
                  <w:txbxContent>
                    <w:p w:rsidR="0075677A" w:rsidRPr="00AF462C" w:rsidRDefault="0075677A" w:rsidP="0075677A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1427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</w:t>
                      </w:r>
                      <w:r w:rsidRPr="00A51FD7">
                        <w:t>A tervezett blokkvázlat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6944" behindDoc="0" locked="0" layoutInCell="1" allowOverlap="1" wp14:anchorId="14CA2917" wp14:editId="2A970729">
            <wp:simplePos x="0" y="0"/>
            <wp:positionH relativeFrom="column">
              <wp:posOffset>-866914</wp:posOffset>
            </wp:positionH>
            <wp:positionV relativeFrom="paragraph">
              <wp:posOffset>2137053</wp:posOffset>
            </wp:positionV>
            <wp:extent cx="7185812" cy="2289906"/>
            <wp:effectExtent l="9525" t="0" r="5715" b="5715"/>
            <wp:wrapNone/>
            <wp:docPr id="3" name="Kép 3" descr="C:\Users\murai\Documents\vik_bme_msc\rendszerarchitekturak\hazi_feladat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ai\Documents\vik_bme_msc\rendszerarchitekturak\hazi_feladat\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85812" cy="228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97">
        <w:br w:type="page"/>
      </w:r>
    </w:p>
    <w:p w:rsidR="00433230" w:rsidRDefault="00F97B97" w:rsidP="00C110ED">
      <w:r>
        <w:lastRenderedPageBreak/>
        <w:t>A megvalósítás után a Xilinx RTL Schematic funkciója segítségével is legeneráltunk egy blokkvázlatot:</w:t>
      </w:r>
    </w:p>
    <w:p w:rsidR="00F97B97" w:rsidRDefault="00F97B97" w:rsidP="00F97B97">
      <w:pPr>
        <w:keepNext/>
      </w:pPr>
      <w:r>
        <w:rPr>
          <w:noProof/>
          <w:lang w:eastAsia="hu-HU"/>
        </w:rPr>
        <w:drawing>
          <wp:inline distT="0" distB="0" distL="0" distR="0" wp14:anchorId="7637F7A6" wp14:editId="5C2480AE">
            <wp:extent cx="5756910" cy="2862580"/>
            <wp:effectExtent l="0" t="0" r="0" b="0"/>
            <wp:docPr id="4" name="Kép 4" descr="C:\Users\murai\Documents\vik_bme_msc\rendszerarchitekturak\hazi_feladat\generated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ai\Documents\vik_bme_msc\rendszerarchitekturak\hazi_feladat\generated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97" w:rsidRDefault="00F97B97" w:rsidP="00F97B97">
      <w:pPr>
        <w:pStyle w:val="Kpalrs"/>
        <w:jc w:val="center"/>
      </w:pPr>
      <w:fldSimple w:instr=" SEQ ábra \* ARABIC ">
        <w:r w:rsidR="0011427B">
          <w:rPr>
            <w:noProof/>
          </w:rPr>
          <w:t>2</w:t>
        </w:r>
      </w:fldSimple>
      <w:r>
        <w:t>. ábra: A generált blokkvázlat</w:t>
      </w:r>
    </w:p>
    <w:p w:rsidR="008121F7" w:rsidRDefault="008121F7" w:rsidP="00C110ED">
      <w:pPr>
        <w:rPr>
          <w:color w:val="FF0000"/>
        </w:rPr>
      </w:pPr>
      <w:r>
        <w:rPr>
          <w:color w:val="FF0000"/>
        </w:rPr>
        <w:t xml:space="preserve"> </w:t>
      </w:r>
    </w:p>
    <w:p w:rsidR="00F97B97" w:rsidRDefault="00F97B97" w:rsidP="00C110ED">
      <w:r>
        <w:t xml:space="preserve">Az ábrákból jól látható, hogy a tervezett és a kivitelezett blokkvázlat megegyezik. </w:t>
      </w:r>
    </w:p>
    <w:p w:rsidR="00F97B97" w:rsidRDefault="00F97B97" w:rsidP="00C110ED"/>
    <w:p w:rsidR="00F97B97" w:rsidRDefault="00680EEA" w:rsidP="00680EEA">
      <w:pPr>
        <w:pStyle w:val="Cmsor1"/>
      </w:pPr>
      <w:r>
        <w:t>A forráskód</w:t>
      </w:r>
    </w:p>
    <w:p w:rsidR="00680EEA" w:rsidRDefault="00680EEA" w:rsidP="00680EEA"/>
    <w:p w:rsidR="00680EEA" w:rsidRDefault="00680EEA" w:rsidP="00680EEA">
      <w:pPr>
        <w:pStyle w:val="Cmsor2"/>
      </w:pPr>
      <w:r>
        <w:t>A topmodul</w:t>
      </w:r>
    </w:p>
    <w:p w:rsidR="00680EEA" w:rsidRDefault="00680EEA" w:rsidP="00680EEA">
      <w:pPr>
        <w:rPr>
          <w:b/>
          <w:bCs/>
          <w:color w:val="A52829"/>
          <w:szCs w:val="27"/>
        </w:rPr>
      </w:pPr>
      <w:proofErr w:type="gramStart"/>
      <w:r w:rsidRPr="00680EEA">
        <w:rPr>
          <w:color w:val="A520F7"/>
          <w:szCs w:val="27"/>
        </w:rPr>
        <w:t>`timescale</w:t>
      </w:r>
      <w:r w:rsidRPr="00680EEA">
        <w:rPr>
          <w:color w:val="000000"/>
          <w:szCs w:val="27"/>
          <w:shd w:val="clear" w:color="auto" w:fill="FFFFFF"/>
        </w:rPr>
        <w:t> 1ns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/</w:t>
      </w:r>
      <w:r w:rsidRPr="00680EEA">
        <w:rPr>
          <w:color w:val="000000"/>
          <w:szCs w:val="27"/>
          <w:shd w:val="clear" w:color="auto" w:fill="FFFFFF"/>
        </w:rPr>
        <w:t> 1ps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module</w:t>
      </w:r>
      <w:r w:rsidRPr="00680EEA">
        <w:rPr>
          <w:color w:val="000000"/>
          <w:szCs w:val="27"/>
          <w:shd w:val="clear" w:color="auto" w:fill="FFFFFF"/>
        </w:rPr>
        <w:t> top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rst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clk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control_dat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control_adr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dat_rdy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set_addressLength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we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inout</w:t>
      </w:r>
      <w:r w:rsidRPr="00680EEA">
        <w:rPr>
          <w:color w:val="000000"/>
          <w:szCs w:val="27"/>
          <w:shd w:val="clear" w:color="auto" w:fill="FFFFFF"/>
        </w:rPr>
        <w:t> sda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scl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</w:t>
      </w:r>
      <w:r w:rsidRPr="00680EEA">
        <w:rPr>
          <w:color w:val="6B59CE"/>
          <w:szCs w:val="27"/>
        </w:rPr>
        <w:t>);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wb_m2s_dat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wb_m2s_adr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wb_m2s_we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wb_m2s_sel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wb_m2s_stb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wb_m2s_cyc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wb_s2m_dat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wb_s2m_ack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lastRenderedPageBreak/>
        <w:t>wire</w:t>
      </w:r>
      <w:r w:rsidRPr="00680EEA">
        <w:rPr>
          <w:color w:val="000000"/>
          <w:szCs w:val="27"/>
          <w:shd w:val="clear" w:color="auto" w:fill="FFFFFF"/>
        </w:rPr>
        <w:t> addressLength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//User defined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wishbone_master wb_m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clk_i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clk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dat_i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wb_s2m_dat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ack_i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wb_s2m_ack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adr_o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wb_m2s_adr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dat_o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wb_m2s_dat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we_o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wb_m2s_we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sel_o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wb_m2s_sel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stb_o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wb_m2s_stb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cyc_o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wb_m2s_cyc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addressLength_out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addressLength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FF"/>
          <w:szCs w:val="27"/>
        </w:rPr>
        <w:t>//master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controlling signals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control_dat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control_dat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control_adr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control_adr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dat_rdy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dat_rdy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addressLength_in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set_addressLength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we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we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6B59CE"/>
          <w:szCs w:val="27"/>
        </w:rPr>
        <w:t>);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wishbone_slave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#(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slave_addr</w:t>
      </w:r>
      <w:r w:rsidRPr="00680EEA">
        <w:rPr>
          <w:color w:val="6B59CE"/>
          <w:szCs w:val="27"/>
        </w:rPr>
        <w:t>(</w:t>
      </w:r>
      <w:r w:rsidRPr="00680EEA">
        <w:rPr>
          <w:color w:val="FF00FF"/>
          <w:szCs w:val="27"/>
        </w:rPr>
        <w:t>32'h1000_0000</w:t>
      </w:r>
      <w:r w:rsidRPr="00680EEA">
        <w:rPr>
          <w:color w:val="6B59CE"/>
          <w:szCs w:val="27"/>
        </w:rPr>
        <w:t>))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wb_s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clk_i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clk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dat_i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wb_m2s_dat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adr_i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wb_m2s_adr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we_i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wb_m2s_we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sel_i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wb_m2s_sel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stb_i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wb_m2s_stb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cyc_i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wb_m2s_cyc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addressLength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addressLength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dat_o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wb_s2m_dat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ack_o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wb_s2m_ack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FF"/>
          <w:szCs w:val="27"/>
        </w:rPr>
        <w:t>// Periphery signals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sda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sda</w:t>
      </w:r>
      <w:r w:rsidRPr="00680EEA">
        <w:rPr>
          <w:color w:val="6B59CE"/>
          <w:szCs w:val="27"/>
        </w:rPr>
        <w:t>),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.</w:t>
      </w:r>
      <w:r w:rsidRPr="00680EEA">
        <w:rPr>
          <w:color w:val="000000"/>
          <w:szCs w:val="27"/>
          <w:shd w:val="clear" w:color="auto" w:fill="FFFFFF"/>
        </w:rPr>
        <w:t>scl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scl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6B59CE"/>
          <w:szCs w:val="27"/>
        </w:rPr>
        <w:t>);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endmodule</w:t>
      </w:r>
      <w:proofErr w:type="gramEnd"/>
    </w:p>
    <w:p w:rsidR="00680EEA" w:rsidRDefault="00680EEA" w:rsidP="00680EEA">
      <w:pPr>
        <w:rPr>
          <w:b/>
          <w:bCs/>
          <w:color w:val="A52829"/>
          <w:szCs w:val="27"/>
        </w:rPr>
      </w:pPr>
    </w:p>
    <w:p w:rsidR="0011427B" w:rsidRDefault="0011427B" w:rsidP="00680EEA">
      <w:pPr>
        <w:rPr>
          <w:b/>
          <w:bCs/>
          <w:color w:val="A52829"/>
          <w:szCs w:val="27"/>
        </w:rPr>
      </w:pPr>
    </w:p>
    <w:p w:rsidR="00680EEA" w:rsidRDefault="00680EEA" w:rsidP="00680EEA">
      <w:pPr>
        <w:pStyle w:val="Cmsor2"/>
      </w:pPr>
      <w:r>
        <w:lastRenderedPageBreak/>
        <w:t>A WishBone master</w:t>
      </w:r>
    </w:p>
    <w:p w:rsidR="00680EEA" w:rsidRDefault="00680EEA" w:rsidP="00680EEA"/>
    <w:p w:rsidR="00680EEA" w:rsidRDefault="00680EEA" w:rsidP="00680EEA">
      <w:pPr>
        <w:rPr>
          <w:b/>
          <w:bCs/>
          <w:color w:val="A52829"/>
          <w:szCs w:val="27"/>
        </w:rPr>
      </w:pPr>
      <w:proofErr w:type="gramStart"/>
      <w:r w:rsidRPr="00680EEA">
        <w:rPr>
          <w:color w:val="A520F7"/>
          <w:szCs w:val="27"/>
        </w:rPr>
        <w:t>`timescale</w:t>
      </w:r>
      <w:r w:rsidRPr="00680EEA">
        <w:rPr>
          <w:color w:val="000000"/>
          <w:szCs w:val="27"/>
          <w:shd w:val="clear" w:color="auto" w:fill="FFFFFF"/>
        </w:rPr>
        <w:t> 1ns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/</w:t>
      </w:r>
      <w:r w:rsidRPr="00680EEA">
        <w:rPr>
          <w:color w:val="000000"/>
          <w:szCs w:val="27"/>
          <w:shd w:val="clear" w:color="auto" w:fill="FFFFFF"/>
        </w:rPr>
        <w:t> 1ps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module</w:t>
      </w:r>
      <w:r w:rsidRPr="00680EEA">
        <w:rPr>
          <w:color w:val="000000"/>
          <w:szCs w:val="27"/>
          <w:shd w:val="clear" w:color="auto" w:fill="FFFFFF"/>
        </w:rPr>
        <w:t> wishbone_master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FF"/>
          <w:szCs w:val="27"/>
        </w:rPr>
        <w:t>//wb signals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rst_i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ack_i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adr_o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dat_o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we_o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sel_o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stb_o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cyc_o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addressLength_out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FF"/>
          <w:szCs w:val="27"/>
        </w:rPr>
        <w:t>//master controlling signals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control_dat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control_adr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dat_rdy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addressLength_in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we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</w:t>
      </w:r>
      <w:r w:rsidRPr="00680EEA">
        <w:rPr>
          <w:color w:val="6B59CE"/>
          <w:szCs w:val="27"/>
        </w:rPr>
        <w:t>);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reg_adr_o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reg_dat_o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reg_we_o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reg_sel_o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reg_sys_o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reg_cyc_o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addressLength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||</w:t>
      </w:r>
      <w:r w:rsidRPr="00680EEA">
        <w:rPr>
          <w:color w:val="000000"/>
          <w:szCs w:val="27"/>
          <w:shd w:val="clear" w:color="auto" w:fill="FFFFFF"/>
        </w:rPr>
        <w:t> ack_i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reg_adr_o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reg_we_o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reg_sel_o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reg_sys_o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reg_cyc_o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addressLength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dat_rdy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reg_adr_o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control_adr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control_dat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reg_we_o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we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lastRenderedPageBreak/>
        <w:t>                reg_sel_o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reg_cyc_o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addressLength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addressLength_in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adr_o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reg_adr_o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dat_o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reg_dat_o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we_o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reg_we_o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sel_o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reg_sel_o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sys_o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reg_sys_o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cyc_o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reg_cyc_o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addressLength_out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addressLength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endmodule</w:t>
      </w:r>
      <w:proofErr w:type="gramEnd"/>
    </w:p>
    <w:p w:rsidR="00680EEA" w:rsidRDefault="00680EEA" w:rsidP="00680EEA">
      <w:pPr>
        <w:rPr>
          <w:b/>
          <w:bCs/>
          <w:color w:val="A52829"/>
          <w:szCs w:val="27"/>
        </w:rPr>
      </w:pPr>
    </w:p>
    <w:p w:rsidR="00680EEA" w:rsidRDefault="00680EEA" w:rsidP="00680EEA">
      <w:pPr>
        <w:pStyle w:val="Cmsor2"/>
      </w:pPr>
      <w:r>
        <w:t>Az I</w:t>
      </w:r>
      <w:r>
        <w:rPr>
          <w:vertAlign w:val="superscript"/>
        </w:rPr>
        <w:t>2</w:t>
      </w:r>
      <w:r>
        <w:t xml:space="preserve">C </w:t>
      </w:r>
    </w:p>
    <w:p w:rsidR="00680EEA" w:rsidRDefault="00680EEA" w:rsidP="00680EEA"/>
    <w:p w:rsidR="00680EEA" w:rsidRDefault="00680EEA" w:rsidP="00680EEA">
      <w:pPr>
        <w:rPr>
          <w:b/>
          <w:bCs/>
          <w:color w:val="A52829"/>
          <w:szCs w:val="27"/>
        </w:rPr>
      </w:pPr>
      <w:proofErr w:type="gramStart"/>
      <w:r w:rsidRPr="00680EEA">
        <w:rPr>
          <w:color w:val="A520F7"/>
          <w:szCs w:val="27"/>
        </w:rPr>
        <w:t>`timescale</w:t>
      </w:r>
      <w:r w:rsidRPr="00680EEA">
        <w:rPr>
          <w:color w:val="000000"/>
          <w:szCs w:val="27"/>
          <w:shd w:val="clear" w:color="auto" w:fill="FFFFFF"/>
        </w:rPr>
        <w:t> 1ns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/</w:t>
      </w:r>
      <w:r w:rsidRPr="00680EEA">
        <w:rPr>
          <w:color w:val="000000"/>
          <w:szCs w:val="27"/>
          <w:shd w:val="clear" w:color="auto" w:fill="FFFFFF"/>
        </w:rPr>
        <w:t> 1ps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module</w:t>
      </w:r>
      <w:r w:rsidRPr="00680EEA">
        <w:rPr>
          <w:color w:val="000000"/>
          <w:szCs w:val="27"/>
          <w:shd w:val="clear" w:color="auto" w:fill="FFFFFF"/>
        </w:rPr>
        <w:t> wishbone_slave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#(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parameter</w:t>
      </w:r>
      <w:r w:rsidRPr="00680EEA">
        <w:rPr>
          <w:color w:val="000000"/>
          <w:szCs w:val="27"/>
          <w:shd w:val="clear" w:color="auto" w:fill="FFFFFF"/>
        </w:rPr>
        <w:t> slave_addr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32'h00000000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rst_i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adr_i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we_i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    </w:t>
      </w:r>
      <w:r w:rsidRPr="00680EEA">
        <w:rPr>
          <w:color w:val="0000FF"/>
          <w:szCs w:val="27"/>
        </w:rPr>
        <w:t>// 0-W, 1-R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sel_i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stb_i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cyc_i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input</w:t>
      </w:r>
      <w:r w:rsidRPr="00680EEA">
        <w:rPr>
          <w:color w:val="000000"/>
          <w:szCs w:val="27"/>
          <w:shd w:val="clear" w:color="auto" w:fill="FFFFFF"/>
        </w:rPr>
        <w:t> addressLength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 User defined.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If (addressLength == 1) -&gt; 10bbit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dat_o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ack_o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FF"/>
          <w:szCs w:val="27"/>
        </w:rPr>
        <w:t>//interface to the periphery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output</w:t>
      </w:r>
      <w:r w:rsidRPr="00680EEA">
        <w:rPr>
          <w:color w:val="000000"/>
          <w:szCs w:val="27"/>
          <w:shd w:val="clear" w:color="auto" w:fill="FFFFFF"/>
        </w:rPr>
        <w:t>         scl</w:t>
      </w:r>
      <w:r w:rsidRPr="00680EEA">
        <w:rPr>
          <w:color w:val="6B59CE"/>
          <w:szCs w:val="27"/>
        </w:rPr>
        <w:t>,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inout</w:t>
      </w:r>
      <w:r w:rsidRPr="00680EEA">
        <w:rPr>
          <w:color w:val="000000"/>
          <w:szCs w:val="27"/>
          <w:shd w:val="clear" w:color="auto" w:fill="FFFFFF"/>
        </w:rPr>
        <w:t>          sda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6B59CE"/>
          <w:szCs w:val="27"/>
        </w:rPr>
        <w:t>);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selected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 true if the slave_addr and the adr_i are equal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ack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        </w:t>
      </w:r>
      <w:r w:rsidRPr="00680EEA">
        <w:rPr>
          <w:color w:val="0000FF"/>
          <w:szCs w:val="27"/>
        </w:rPr>
        <w:t>// acknowledge signal to master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sda_oe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</w:t>
      </w:r>
      <w:r w:rsidRPr="00680EEA">
        <w:rPr>
          <w:color w:val="0000FF"/>
          <w:szCs w:val="27"/>
        </w:rPr>
        <w:t>// true in write cycle, false in read cycle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scl_reg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</w:t>
      </w:r>
      <w:r w:rsidRPr="00680EEA">
        <w:rPr>
          <w:color w:val="0000FF"/>
          <w:szCs w:val="27"/>
        </w:rPr>
        <w:t>// Contains the value of the SCL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scl_en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</w:t>
      </w:r>
      <w:r w:rsidRPr="00680EEA">
        <w:rPr>
          <w:color w:val="0000FF"/>
          <w:szCs w:val="27"/>
        </w:rPr>
        <w:t>// Used for setting the SCL's frequency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scl_oe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</w:t>
      </w:r>
      <w:r w:rsidRPr="00680EEA">
        <w:rPr>
          <w:color w:val="0000FF"/>
          <w:szCs w:val="27"/>
        </w:rPr>
        <w:t>// indicates an ongoing cycle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scl_low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 The SDA can chang</w:t>
      </w:r>
      <w:proofErr w:type="gramEnd"/>
      <w:r w:rsidRPr="00680EEA">
        <w:rPr>
          <w:color w:val="0000FF"/>
          <w:szCs w:val="27"/>
        </w:rPr>
        <w:t>e if it's true.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wire</w:t>
      </w:r>
      <w:r w:rsidRPr="00680EEA">
        <w:rPr>
          <w:color w:val="000000"/>
          <w:szCs w:val="27"/>
          <w:shd w:val="clear" w:color="auto" w:fill="FFFFFF"/>
        </w:rPr>
        <w:t> scl_high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color w:val="0000FF"/>
          <w:szCs w:val="27"/>
        </w:rPr>
        <w:t>// If SCL is high, START or STOP condition can be indicated.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lastRenderedPageBreak/>
        <w:br/>
      </w:r>
      <w:r w:rsidRPr="00680EEA">
        <w:rPr>
          <w:color w:val="0000FF"/>
          <w:szCs w:val="27"/>
        </w:rPr>
        <w:t xml:space="preserve">// </w:t>
      </w:r>
      <w:proofErr w:type="gramStart"/>
      <w:r w:rsidRPr="00680EEA">
        <w:rPr>
          <w:color w:val="0000FF"/>
          <w:szCs w:val="27"/>
        </w:rPr>
        <w:t>Set bitrate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parameter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BITRATE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//Selection detection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selected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adr_i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slave_addr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selected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selected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 Start cycle</w:t>
      </w:r>
      <w:r w:rsidRPr="00680EEA">
        <w:rPr>
          <w:rStyle w:val="apple-converted-space"/>
          <w:color w:val="0000FF"/>
          <w:szCs w:val="27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cyc_old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start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cyc_old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start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((</w:t>
      </w:r>
      <w:r w:rsidRPr="00680EEA">
        <w:rPr>
          <w:color w:val="000000"/>
          <w:szCs w:val="27"/>
          <w:shd w:val="clear" w:color="auto" w:fill="FFFFFF"/>
        </w:rPr>
        <w:t>cyc_old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cyc_i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))</w:t>
      </w:r>
      <w:r w:rsidRPr="00680EEA">
        <w:rPr>
          <w:color w:val="000000"/>
          <w:szCs w:val="27"/>
          <w:shd w:val="clear" w:color="auto" w:fill="FFFFFF"/>
        </w:rPr>
        <w:t> start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cyc_old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cyc_i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 Set BitRate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clk_counter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||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clk_counter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BITRATE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||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((</w:t>
      </w:r>
      <w:r w:rsidRPr="00680EEA">
        <w:rPr>
          <w:color w:val="000000"/>
          <w:szCs w:val="27"/>
          <w:shd w:val="clear" w:color="auto" w:fill="FFFFFF"/>
        </w:rPr>
        <w:t>cyc_old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cyc_i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)))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clk_counter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clk_counter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clk_counter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+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scl_en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clk_counter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BITRATE</w:t>
      </w:r>
      <w:r w:rsidRPr="00680EEA">
        <w:rPr>
          <w:color w:val="6B59CE"/>
          <w:szCs w:val="27"/>
        </w:rPr>
        <w:t>);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Create scl signal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scl_reg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scl_en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scl_reg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~</w:t>
      </w:r>
      <w:r w:rsidRPr="00680EEA">
        <w:rPr>
          <w:color w:val="000000"/>
          <w:szCs w:val="27"/>
          <w:shd w:val="clear" w:color="auto" w:fill="FFFFFF"/>
        </w:rPr>
        <w:t>scl_reg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lastRenderedPageBreak/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 Fill up the shift register</w:t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 10bit address is separated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start_condition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stop_condition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bit_counter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sda_reg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56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bit_counter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start_condition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((</w:t>
      </w:r>
      <w:r w:rsidRPr="00680EEA">
        <w:rPr>
          <w:color w:val="000000"/>
          <w:szCs w:val="27"/>
          <w:shd w:val="clear" w:color="auto" w:fill="FFFFFF"/>
        </w:rPr>
        <w:t>cyc_old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cyc_i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))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addressLength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55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start sign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54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50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5'b11110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 Higher 2 bits of the address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49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48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adr_i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30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47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we_i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46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        </w:t>
      </w:r>
      <w:r w:rsidRPr="00680EEA">
        <w:rPr>
          <w:color w:val="0000FF"/>
          <w:szCs w:val="27"/>
        </w:rPr>
        <w:t>// ACK from the slave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45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38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adr_i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29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22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  <w:shd w:val="clear" w:color="auto" w:fill="FFFFFF"/>
        </w:rPr>
        <w:t>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 Lower 8 bits of the address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37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(!</w:t>
      </w:r>
      <w:r w:rsidRPr="00680EEA">
        <w:rPr>
          <w:color w:val="000000"/>
          <w:szCs w:val="27"/>
          <w:shd w:val="clear" w:color="auto" w:fill="FFFFFF"/>
        </w:rPr>
        <w:t>we_i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36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24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23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16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18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11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9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36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18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11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9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//stop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condition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55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//start sign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54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48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adr_i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25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  <w:shd w:val="clear" w:color="auto" w:fill="FFFFFF"/>
        </w:rPr>
        <w:t>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//7 bit address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47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we_i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46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(!</w:t>
      </w:r>
      <w:r w:rsidRPr="00680EEA">
        <w:rPr>
          <w:color w:val="000000"/>
          <w:szCs w:val="27"/>
          <w:shd w:val="clear" w:color="auto" w:fill="FFFFFF"/>
        </w:rPr>
        <w:t>we_i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45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38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24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lastRenderedPageBreak/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37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36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23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16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18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11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dat_i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45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38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37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36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18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11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{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}};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9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//stop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condition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start_condition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start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start_condition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scl_high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//send out start condition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sda_reg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000000"/>
          <w:szCs w:val="27"/>
          <w:shd w:val="clear" w:color="auto" w:fill="FFFFFF"/>
        </w:rPr>
        <w:t>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54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],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55</w:t>
      </w:r>
      <w:r w:rsidRPr="00680EEA">
        <w:rPr>
          <w:color w:val="6B59CE"/>
          <w:szCs w:val="27"/>
        </w:rPr>
        <w:t>]};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start_condition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bit_counter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start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stop_condition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scl_high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color w:val="0000FF"/>
          <w:szCs w:val="27"/>
        </w:rPr>
        <w:t>//send out stop condition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sda_reg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000000"/>
          <w:szCs w:val="27"/>
          <w:shd w:val="clear" w:color="auto" w:fill="FFFFFF"/>
        </w:rPr>
        <w:t>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54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],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55</w:t>
      </w:r>
      <w:r w:rsidRPr="00680EEA">
        <w:rPr>
          <w:color w:val="6B59CE"/>
          <w:szCs w:val="27"/>
        </w:rPr>
        <w:t>]};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bit_counter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start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scl_low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!</w:t>
      </w:r>
      <w:r w:rsidRPr="00680EEA">
        <w:rPr>
          <w:color w:val="000000"/>
          <w:szCs w:val="27"/>
          <w:shd w:val="clear" w:color="auto" w:fill="FFFFFF"/>
        </w:rPr>
        <w:t>start_condition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!</w:t>
      </w:r>
      <w:r w:rsidRPr="00680EEA">
        <w:rPr>
          <w:color w:val="000000"/>
          <w:szCs w:val="27"/>
          <w:shd w:val="clear" w:color="auto" w:fill="FFFFFF"/>
        </w:rPr>
        <w:t>stop_condition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  <w:shd w:val="clear" w:color="auto" w:fill="FFFFFF"/>
        </w:rPr>
        <w:t>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//start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shifting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sda_reg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{</w:t>
      </w:r>
      <w:r w:rsidRPr="00680EEA">
        <w:rPr>
          <w:color w:val="000000"/>
          <w:szCs w:val="27"/>
          <w:shd w:val="clear" w:color="auto" w:fill="FFFFFF"/>
        </w:rPr>
        <w:t>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54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],</w:t>
      </w:r>
      <w:r w:rsidRPr="00680EEA">
        <w:rPr>
          <w:color w:val="000000"/>
          <w:szCs w:val="27"/>
          <w:shd w:val="clear" w:color="auto" w:fill="FFFFFF"/>
        </w:rPr>
        <w:t>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55</w:t>
      </w:r>
      <w:r w:rsidRPr="00680EEA">
        <w:rPr>
          <w:color w:val="6B59CE"/>
          <w:szCs w:val="27"/>
        </w:rPr>
        <w:t>]};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bit_counter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bit_counter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+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 Set the stop condition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stop_condition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addressLength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                                                             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FF"/>
          <w:szCs w:val="27"/>
        </w:rPr>
        <w:t>// 10bit address</w:t>
      </w:r>
      <w:r w:rsidRPr="00680EEA">
        <w:rPr>
          <w:rStyle w:val="apple-converted-space"/>
          <w:color w:val="0000FF"/>
          <w:szCs w:val="27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bit_counter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56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stop_condition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stop_condition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bit_counter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47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stop_condition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        stop_condition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lastRenderedPageBreak/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scl_oe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start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?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: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sda_oe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start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?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1'b1</w:t>
      </w:r>
      <w:r w:rsidRPr="00680EEA">
        <w:rPr>
          <w:color w:val="6B59CE"/>
          <w:szCs w:val="27"/>
        </w:rPr>
        <w:t>: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scl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scl_oe</w:t>
      </w:r>
      <w:r w:rsidRPr="00680EEA">
        <w:rPr>
          <w:color w:val="6B59CE"/>
          <w:szCs w:val="27"/>
        </w:rPr>
        <w:t>)?</w:t>
      </w:r>
      <w:r w:rsidRPr="00680EEA">
        <w:rPr>
          <w:color w:val="000000"/>
          <w:szCs w:val="27"/>
          <w:shd w:val="clear" w:color="auto" w:fill="FFFFFF"/>
        </w:rPr>
        <w:t> scl_reg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: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sda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sda_oe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?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55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: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1'bz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scl_low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((</w:t>
      </w:r>
      <w:r w:rsidRPr="00680EEA">
        <w:rPr>
          <w:color w:val="000000"/>
          <w:szCs w:val="27"/>
          <w:shd w:val="clear" w:color="auto" w:fill="FFFFFF"/>
        </w:rPr>
        <w:t>clk_counter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FF00FF"/>
          <w:szCs w:val="27"/>
        </w:rPr>
        <w:t>BITRATE</w:t>
      </w:r>
      <w:r w:rsidRPr="00680EEA">
        <w:rPr>
          <w:color w:val="6B59CE"/>
          <w:szCs w:val="27"/>
        </w:rPr>
        <w:t>/</w:t>
      </w:r>
      <w:r w:rsidRPr="00680EEA">
        <w:rPr>
          <w:color w:val="FF00FF"/>
          <w:szCs w:val="27"/>
        </w:rPr>
        <w:t>2</w:t>
      </w:r>
      <w:r w:rsidRPr="00680EEA">
        <w:rPr>
          <w:color w:val="6B59CE"/>
          <w:szCs w:val="27"/>
        </w:rPr>
        <w:t>))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(!</w:t>
      </w:r>
      <w:r w:rsidRPr="00680EEA">
        <w:rPr>
          <w:color w:val="000000"/>
          <w:szCs w:val="27"/>
          <w:shd w:val="clear" w:color="auto" w:fill="FFFFFF"/>
        </w:rPr>
        <w:t>scl_reg</w:t>
      </w:r>
      <w:r w:rsidRPr="00680EEA">
        <w:rPr>
          <w:color w:val="6B59CE"/>
          <w:szCs w:val="27"/>
        </w:rPr>
        <w:t>));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scl_high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((</w:t>
      </w:r>
      <w:r w:rsidRPr="00680EEA">
        <w:rPr>
          <w:color w:val="000000"/>
          <w:szCs w:val="27"/>
          <w:shd w:val="clear" w:color="auto" w:fill="FFFFFF"/>
        </w:rPr>
        <w:t>clk_counter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FF00FF"/>
          <w:szCs w:val="27"/>
        </w:rPr>
        <w:t>BITRATE</w:t>
      </w:r>
      <w:r w:rsidRPr="00680EEA">
        <w:rPr>
          <w:color w:val="6B59CE"/>
          <w:szCs w:val="27"/>
        </w:rPr>
        <w:t>/</w:t>
      </w:r>
      <w:r w:rsidRPr="00680EEA">
        <w:rPr>
          <w:color w:val="FF00FF"/>
          <w:szCs w:val="27"/>
        </w:rPr>
        <w:t>2</w:t>
      </w:r>
      <w:r w:rsidRPr="00680EEA">
        <w:rPr>
          <w:color w:val="6B59CE"/>
          <w:szCs w:val="27"/>
        </w:rPr>
        <w:t>))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 scl_reg</w:t>
      </w:r>
      <w:r w:rsidRPr="00680EEA">
        <w:rPr>
          <w:color w:val="6B59CE"/>
          <w:szCs w:val="27"/>
        </w:rPr>
        <w:t>));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Fill out dat_o register with data from the periphery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reg_dat_o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start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stop_condition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&amp;&amp;</w:t>
      </w:r>
      <w:r w:rsidRPr="00680EEA">
        <w:rPr>
          <w:color w:val="000000"/>
          <w:szCs w:val="27"/>
          <w:shd w:val="clear" w:color="auto" w:fill="FFFFFF"/>
        </w:rPr>
        <w:t> we_i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addressLength</w:t>
      </w:r>
      <w:r w:rsidRPr="00680EEA">
        <w:rPr>
          <w:color w:val="6B59CE"/>
          <w:szCs w:val="27"/>
        </w:rPr>
        <w:t>)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24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36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29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  <w:shd w:val="clear" w:color="auto" w:fill="FFFFFF"/>
        </w:rPr>
        <w:t>  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23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16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20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18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11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9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31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24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36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29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23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16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27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20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15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8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18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11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        reg_dat_o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7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]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sda_reg</w:t>
      </w:r>
      <w:r w:rsidRPr="00680EEA">
        <w:rPr>
          <w:color w:val="6B59CE"/>
          <w:szCs w:val="27"/>
        </w:rPr>
        <w:t>[</w:t>
      </w:r>
      <w:r w:rsidRPr="00680EEA">
        <w:rPr>
          <w:color w:val="FF00FF"/>
          <w:szCs w:val="27"/>
        </w:rPr>
        <w:t>9</w:t>
      </w:r>
      <w:r w:rsidRPr="00680EEA">
        <w:rPr>
          <w:color w:val="6B59CE"/>
          <w:szCs w:val="27"/>
        </w:rPr>
        <w:t>:</w:t>
      </w:r>
      <w:r w:rsidRPr="00680EEA">
        <w:rPr>
          <w:color w:val="FF00FF"/>
          <w:szCs w:val="27"/>
        </w:rPr>
        <w:t>2</w:t>
      </w:r>
      <w:r w:rsidRPr="00680EEA">
        <w:rPr>
          <w:color w:val="6B59CE"/>
          <w:szCs w:val="27"/>
        </w:rPr>
        <w:t>];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dat_o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reg_dat_o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color w:val="0000FF"/>
          <w:szCs w:val="27"/>
        </w:rPr>
        <w:t>//</w:t>
      </w:r>
      <w:proofErr w:type="gramEnd"/>
      <w:r w:rsidRPr="00680EEA">
        <w:rPr>
          <w:color w:val="0000FF"/>
          <w:szCs w:val="27"/>
        </w:rPr>
        <w:t xml:space="preserve"> </w:t>
      </w:r>
      <w:proofErr w:type="gramStart"/>
      <w:r w:rsidRPr="00680EEA">
        <w:rPr>
          <w:color w:val="0000FF"/>
          <w:szCs w:val="27"/>
        </w:rPr>
        <w:t>Set the acknowledge signal</w:t>
      </w:r>
      <w:r w:rsidRPr="00680EEA">
        <w:rPr>
          <w:rStyle w:val="apple-converted-space"/>
          <w:color w:val="0000FF"/>
          <w:szCs w:val="27"/>
        </w:rPr>
        <w:t> 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reg</w:t>
      </w:r>
      <w:r w:rsidRPr="00680EEA">
        <w:rPr>
          <w:color w:val="000000"/>
          <w:szCs w:val="27"/>
          <w:shd w:val="clear" w:color="auto" w:fill="FFFFFF"/>
        </w:rPr>
        <w:t> ack_fb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always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@(</w:t>
      </w:r>
      <w:r w:rsidRPr="00680EEA">
        <w:rPr>
          <w:b/>
          <w:bCs/>
          <w:color w:val="A52829"/>
          <w:szCs w:val="27"/>
        </w:rPr>
        <w:t>posedge</w:t>
      </w:r>
      <w:r w:rsidRPr="00680EEA">
        <w:rPr>
          <w:color w:val="000000"/>
          <w:szCs w:val="27"/>
          <w:shd w:val="clear" w:color="auto" w:fill="FFFFFF"/>
        </w:rPr>
        <w:t> clk_i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begin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rst_i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ack_fb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b/>
          <w:bCs/>
          <w:color w:val="A52829"/>
          <w:szCs w:val="27"/>
        </w:rPr>
        <w:t>if</w:t>
      </w:r>
      <w:r w:rsidRPr="00680EEA">
        <w:rPr>
          <w:color w:val="6B59CE"/>
          <w:szCs w:val="27"/>
        </w:rPr>
        <w:t>(</w:t>
      </w:r>
      <w:r w:rsidRPr="00680EEA">
        <w:rPr>
          <w:color w:val="000000"/>
          <w:szCs w:val="27"/>
          <w:shd w:val="clear" w:color="auto" w:fill="FFFFFF"/>
        </w:rPr>
        <w:t>stop_condition</w:t>
      </w:r>
      <w:r w:rsidRPr="00680EEA">
        <w:rPr>
          <w:color w:val="6B59CE"/>
          <w:szCs w:val="27"/>
        </w:rPr>
        <w:t>)</w:t>
      </w:r>
      <w:r w:rsidRPr="00680EEA">
        <w:rPr>
          <w:color w:val="000000"/>
          <w:szCs w:val="27"/>
          <w:shd w:val="clear" w:color="auto" w:fill="FFFFFF"/>
        </w:rPr>
        <w:t> ack_fb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1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  <w:shd w:val="clear" w:color="auto" w:fill="FFFFFF"/>
        </w:rPr>
        <w:t>        </w:t>
      </w:r>
      <w:r w:rsidRPr="00680EEA">
        <w:rPr>
          <w:b/>
          <w:bCs/>
          <w:color w:val="A52829"/>
          <w:szCs w:val="27"/>
        </w:rPr>
        <w:t>else</w:t>
      </w:r>
      <w:r w:rsidRPr="00680EEA">
        <w:rPr>
          <w:color w:val="000000"/>
          <w:szCs w:val="27"/>
          <w:shd w:val="clear" w:color="auto" w:fill="FFFFFF"/>
        </w:rPr>
        <w:t> ack_fb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&lt;=</w:t>
      </w:r>
      <w:r w:rsidRPr="00680EEA">
        <w:rPr>
          <w:color w:val="000000"/>
          <w:szCs w:val="27"/>
          <w:shd w:val="clear" w:color="auto" w:fill="FFFFFF"/>
        </w:rPr>
        <w:t> </w:t>
      </w:r>
      <w:r w:rsidRPr="00680EEA">
        <w:rPr>
          <w:color w:val="FF00FF"/>
          <w:szCs w:val="27"/>
        </w:rPr>
        <w:t>0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</w:t>
      </w:r>
      <w:r w:rsidRPr="00680EEA">
        <w:rPr>
          <w:color w:val="000000"/>
          <w:szCs w:val="27"/>
        </w:rPr>
        <w:br/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assign</w:t>
      </w:r>
      <w:r w:rsidRPr="00680EEA">
        <w:rPr>
          <w:color w:val="000000"/>
          <w:szCs w:val="27"/>
          <w:shd w:val="clear" w:color="auto" w:fill="FFFFFF"/>
        </w:rPr>
        <w:t> ack_o</w:t>
      </w:r>
      <w:r w:rsidRPr="00680EEA">
        <w:rPr>
          <w:rStyle w:val="apple-converted-space"/>
          <w:color w:val="000000"/>
          <w:szCs w:val="27"/>
          <w:shd w:val="clear" w:color="auto" w:fill="FFFFFF"/>
        </w:rPr>
        <w:t> </w:t>
      </w:r>
      <w:r w:rsidRPr="00680EEA">
        <w:rPr>
          <w:color w:val="6B59CE"/>
          <w:szCs w:val="27"/>
        </w:rPr>
        <w:t>=</w:t>
      </w:r>
      <w:r w:rsidRPr="00680EEA">
        <w:rPr>
          <w:color w:val="000000"/>
          <w:szCs w:val="27"/>
          <w:shd w:val="clear" w:color="auto" w:fill="FFFFFF"/>
        </w:rPr>
        <w:t> ack_fb</w:t>
      </w:r>
      <w:r w:rsidRPr="00680EEA">
        <w:rPr>
          <w:color w:val="6B59CE"/>
          <w:szCs w:val="27"/>
        </w:rPr>
        <w:t>;</w:t>
      </w:r>
      <w:r w:rsidRPr="00680EEA">
        <w:rPr>
          <w:color w:val="000000"/>
          <w:szCs w:val="27"/>
        </w:rPr>
        <w:br/>
      </w:r>
      <w:r w:rsidRPr="00680EEA">
        <w:rPr>
          <w:b/>
          <w:bCs/>
          <w:color w:val="A52829"/>
          <w:szCs w:val="27"/>
        </w:rPr>
        <w:t>endmodule</w:t>
      </w:r>
      <w:proofErr w:type="gramEnd"/>
    </w:p>
    <w:p w:rsidR="00680EEA" w:rsidRDefault="00680EEA" w:rsidP="00680EEA">
      <w:pPr>
        <w:rPr>
          <w:b/>
          <w:bCs/>
          <w:color w:val="A52829"/>
          <w:szCs w:val="27"/>
        </w:rPr>
      </w:pPr>
    </w:p>
    <w:p w:rsidR="0011427B" w:rsidRDefault="0011427B" w:rsidP="00680EEA">
      <w:pPr>
        <w:rPr>
          <w:b/>
          <w:bCs/>
          <w:color w:val="A52829"/>
          <w:szCs w:val="27"/>
        </w:rPr>
      </w:pPr>
    </w:p>
    <w:p w:rsidR="0011427B" w:rsidRDefault="0011427B" w:rsidP="00680EEA">
      <w:pPr>
        <w:rPr>
          <w:b/>
          <w:bCs/>
          <w:color w:val="A52829"/>
          <w:szCs w:val="27"/>
        </w:rPr>
      </w:pPr>
    </w:p>
    <w:p w:rsidR="0011427B" w:rsidRDefault="0011427B" w:rsidP="00680EEA">
      <w:pPr>
        <w:rPr>
          <w:b/>
          <w:bCs/>
          <w:color w:val="A52829"/>
          <w:szCs w:val="27"/>
        </w:rPr>
      </w:pPr>
    </w:p>
    <w:p w:rsidR="0011427B" w:rsidRDefault="0011427B" w:rsidP="00680EEA">
      <w:pPr>
        <w:rPr>
          <w:b/>
          <w:bCs/>
          <w:color w:val="A52829"/>
          <w:szCs w:val="27"/>
        </w:rPr>
      </w:pPr>
    </w:p>
    <w:p w:rsidR="00680EEA" w:rsidRDefault="00680EEA" w:rsidP="00680EEA">
      <w:pPr>
        <w:pStyle w:val="Cmsor1"/>
      </w:pPr>
      <w:r>
        <w:lastRenderedPageBreak/>
        <w:t>A szimulációhoz felhasznált testbench-ek</w:t>
      </w:r>
    </w:p>
    <w:p w:rsidR="00680EEA" w:rsidRDefault="00680EEA" w:rsidP="00680EEA"/>
    <w:p w:rsidR="00AD1ED6" w:rsidRDefault="00AD1ED6" w:rsidP="00AD1ED6">
      <w:pPr>
        <w:pStyle w:val="Cmsor2"/>
      </w:pPr>
      <w:r>
        <w:t>A vezérlő egység adatküldése a periféria felé:</w:t>
      </w:r>
    </w:p>
    <w:p w:rsidR="00AD1ED6" w:rsidRPr="00AD1ED6" w:rsidRDefault="00AD1ED6" w:rsidP="00AD1ED6">
      <w:r>
        <w:t xml:space="preserve">A </w:t>
      </w:r>
      <w:r w:rsidRPr="00AD1ED6">
        <w:rPr>
          <w:color w:val="000000"/>
          <w:szCs w:val="27"/>
          <w:shd w:val="clear" w:color="auto" w:fill="FFFFFF"/>
        </w:rPr>
        <w:t>set_addressLength</w:t>
      </w:r>
      <w:r>
        <w:rPr>
          <w:color w:val="000000"/>
          <w:szCs w:val="27"/>
          <w:shd w:val="clear" w:color="auto" w:fill="FFFFFF"/>
        </w:rPr>
        <w:t>-el lehet beállítani az I</w:t>
      </w:r>
      <w:r>
        <w:rPr>
          <w:color w:val="000000"/>
          <w:szCs w:val="27"/>
          <w:shd w:val="clear" w:color="auto" w:fill="FFFFFF"/>
          <w:vertAlign w:val="superscript"/>
        </w:rPr>
        <w:t>2</w:t>
      </w:r>
      <w:r>
        <w:rPr>
          <w:color w:val="000000"/>
          <w:szCs w:val="27"/>
          <w:shd w:val="clear" w:color="auto" w:fill="FFFFFF"/>
        </w:rPr>
        <w:t xml:space="preserve">C-re kiküldött cím szélességét. Ha </w:t>
      </w:r>
      <w:proofErr w:type="gramStart"/>
      <w:r>
        <w:rPr>
          <w:color w:val="000000"/>
          <w:szCs w:val="27"/>
          <w:shd w:val="clear" w:color="auto" w:fill="FFFFFF"/>
        </w:rPr>
        <w:t>1</w:t>
      </w:r>
      <w:proofErr w:type="gramEnd"/>
      <w:r>
        <w:rPr>
          <w:color w:val="000000"/>
          <w:szCs w:val="27"/>
          <w:shd w:val="clear" w:color="auto" w:fill="FFFFFF"/>
        </w:rPr>
        <w:t xml:space="preserve"> akkor 10 bites, ha 0 akkor 7. 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</w:p>
    <w:p w:rsidR="00AD1ED6" w:rsidRDefault="00AD1ED6" w:rsidP="00680EEA">
      <w:pPr>
        <w:rPr>
          <w:b/>
          <w:bCs/>
          <w:color w:val="A52829"/>
          <w:szCs w:val="27"/>
        </w:rPr>
      </w:pPr>
      <w:proofErr w:type="gramStart"/>
      <w:r w:rsidRPr="00AD1ED6">
        <w:rPr>
          <w:color w:val="A520F7"/>
          <w:szCs w:val="27"/>
        </w:rPr>
        <w:t>`timescale</w:t>
      </w:r>
      <w:r w:rsidRPr="00AD1ED6">
        <w:rPr>
          <w:color w:val="000000"/>
          <w:szCs w:val="27"/>
          <w:shd w:val="clear" w:color="auto" w:fill="FFFFFF"/>
        </w:rPr>
        <w:t> 1ns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/</w:t>
      </w:r>
      <w:r w:rsidRPr="00AD1ED6">
        <w:rPr>
          <w:color w:val="000000"/>
          <w:szCs w:val="27"/>
          <w:shd w:val="clear" w:color="auto" w:fill="FFFFFF"/>
        </w:rPr>
        <w:t> 1ps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</w:rPr>
        <w:br/>
      </w:r>
      <w:r w:rsidRPr="00AD1ED6">
        <w:rPr>
          <w:b/>
          <w:bCs/>
          <w:color w:val="A52829"/>
          <w:szCs w:val="27"/>
        </w:rPr>
        <w:t>module</w:t>
      </w:r>
      <w:r w:rsidRPr="00AD1ED6">
        <w:rPr>
          <w:color w:val="000000"/>
          <w:szCs w:val="27"/>
          <w:shd w:val="clear" w:color="auto" w:fill="FFFFFF"/>
        </w:rPr>
        <w:t> tb_top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FF"/>
          <w:szCs w:val="27"/>
        </w:rPr>
        <w:t>// Inputs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reg</w:t>
      </w:r>
      <w:r w:rsidRPr="00AD1ED6">
        <w:rPr>
          <w:color w:val="000000"/>
          <w:szCs w:val="27"/>
          <w:shd w:val="clear" w:color="auto" w:fill="FFFFFF"/>
        </w:rPr>
        <w:t> rst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reg</w:t>
      </w:r>
      <w:r w:rsidRPr="00AD1ED6">
        <w:rPr>
          <w:color w:val="000000"/>
          <w:szCs w:val="27"/>
          <w:shd w:val="clear" w:color="auto" w:fill="FFFFFF"/>
        </w:rPr>
        <w:t> clk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reg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[</w:t>
      </w:r>
      <w:r w:rsidRPr="00AD1ED6">
        <w:rPr>
          <w:color w:val="FF00FF"/>
          <w:szCs w:val="27"/>
        </w:rPr>
        <w:t>31</w:t>
      </w:r>
      <w:r w:rsidRPr="00AD1ED6">
        <w:rPr>
          <w:color w:val="6B59CE"/>
          <w:szCs w:val="27"/>
        </w:rPr>
        <w:t>: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]</w:t>
      </w:r>
      <w:r w:rsidRPr="00AD1ED6">
        <w:rPr>
          <w:color w:val="000000"/>
          <w:szCs w:val="27"/>
          <w:shd w:val="clear" w:color="auto" w:fill="FFFFFF"/>
        </w:rPr>
        <w:t> control_dat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reg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[</w:t>
      </w:r>
      <w:r w:rsidRPr="00AD1ED6">
        <w:rPr>
          <w:color w:val="FF00FF"/>
          <w:szCs w:val="27"/>
        </w:rPr>
        <w:t>31</w:t>
      </w:r>
      <w:r w:rsidRPr="00AD1ED6">
        <w:rPr>
          <w:color w:val="6B59CE"/>
          <w:szCs w:val="27"/>
        </w:rPr>
        <w:t>: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]</w:t>
      </w:r>
      <w:r w:rsidRPr="00AD1ED6">
        <w:rPr>
          <w:color w:val="000000"/>
          <w:szCs w:val="27"/>
          <w:shd w:val="clear" w:color="auto" w:fill="FFFFFF"/>
        </w:rPr>
        <w:t> control_adr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reg</w:t>
      </w:r>
      <w:r w:rsidRPr="00AD1ED6">
        <w:rPr>
          <w:color w:val="000000"/>
          <w:szCs w:val="27"/>
          <w:shd w:val="clear" w:color="auto" w:fill="FFFFFF"/>
        </w:rPr>
        <w:t> dat_rdy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reg</w:t>
      </w:r>
      <w:r w:rsidRPr="00AD1ED6">
        <w:rPr>
          <w:color w:val="000000"/>
          <w:szCs w:val="27"/>
          <w:shd w:val="clear" w:color="auto" w:fill="FFFFFF"/>
        </w:rPr>
        <w:t> set_addressLength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reg</w:t>
      </w:r>
      <w:r w:rsidRPr="00AD1ED6">
        <w:rPr>
          <w:color w:val="000000"/>
          <w:szCs w:val="27"/>
          <w:shd w:val="clear" w:color="auto" w:fill="FFFFFF"/>
        </w:rPr>
        <w:t> we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0000FF"/>
          <w:szCs w:val="27"/>
        </w:rPr>
        <w:t>//we == 0 -&gt; write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FF"/>
          <w:szCs w:val="27"/>
        </w:rPr>
        <w:t>// Outputs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wire</w:t>
      </w:r>
      <w:r w:rsidRPr="00AD1ED6">
        <w:rPr>
          <w:color w:val="000000"/>
          <w:szCs w:val="27"/>
          <w:shd w:val="clear" w:color="auto" w:fill="FFFFFF"/>
        </w:rPr>
        <w:t> scl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FF"/>
          <w:szCs w:val="27"/>
        </w:rPr>
        <w:t>// Bidirs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wire</w:t>
      </w:r>
      <w:r w:rsidRPr="00AD1ED6">
        <w:rPr>
          <w:color w:val="000000"/>
          <w:szCs w:val="27"/>
          <w:shd w:val="clear" w:color="auto" w:fill="FFFFFF"/>
        </w:rPr>
        <w:t> sda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FF"/>
          <w:szCs w:val="27"/>
        </w:rPr>
        <w:t>// Instantiate the Unit Under Test (UUT)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top uut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.</w:t>
      </w:r>
      <w:r w:rsidRPr="00AD1ED6">
        <w:rPr>
          <w:color w:val="000000"/>
          <w:szCs w:val="27"/>
          <w:shd w:val="clear" w:color="auto" w:fill="FFFFFF"/>
        </w:rPr>
        <w:t>rst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rst</w:t>
      </w:r>
      <w:r w:rsidRPr="00AD1ED6">
        <w:rPr>
          <w:color w:val="6B59CE"/>
          <w:szCs w:val="27"/>
        </w:rPr>
        <w:t>),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.</w:t>
      </w:r>
      <w:r w:rsidRPr="00AD1ED6">
        <w:rPr>
          <w:color w:val="000000"/>
          <w:szCs w:val="27"/>
          <w:shd w:val="clear" w:color="auto" w:fill="FFFFFF"/>
        </w:rPr>
        <w:t>clk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clk</w:t>
      </w:r>
      <w:r w:rsidRPr="00AD1ED6">
        <w:rPr>
          <w:color w:val="6B59CE"/>
          <w:szCs w:val="27"/>
        </w:rPr>
        <w:t>),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.</w:t>
      </w:r>
      <w:r w:rsidRPr="00AD1ED6">
        <w:rPr>
          <w:color w:val="000000"/>
          <w:szCs w:val="27"/>
          <w:shd w:val="clear" w:color="auto" w:fill="FFFFFF"/>
        </w:rPr>
        <w:t>control_dat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control_dat</w:t>
      </w:r>
      <w:r w:rsidRPr="00AD1ED6">
        <w:rPr>
          <w:color w:val="6B59CE"/>
          <w:szCs w:val="27"/>
        </w:rPr>
        <w:t>),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.</w:t>
      </w:r>
      <w:r w:rsidRPr="00AD1ED6">
        <w:rPr>
          <w:color w:val="000000"/>
          <w:szCs w:val="27"/>
          <w:shd w:val="clear" w:color="auto" w:fill="FFFFFF"/>
        </w:rPr>
        <w:t>control_adr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control_adr</w:t>
      </w:r>
      <w:r w:rsidRPr="00AD1ED6">
        <w:rPr>
          <w:color w:val="6B59CE"/>
          <w:szCs w:val="27"/>
        </w:rPr>
        <w:t>),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.</w:t>
      </w:r>
      <w:r w:rsidRPr="00AD1ED6">
        <w:rPr>
          <w:color w:val="000000"/>
          <w:szCs w:val="27"/>
          <w:shd w:val="clear" w:color="auto" w:fill="FFFFFF"/>
        </w:rPr>
        <w:t>set_addressLength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set_addressLength</w:t>
      </w:r>
      <w:r w:rsidRPr="00AD1ED6">
        <w:rPr>
          <w:color w:val="6B59CE"/>
          <w:szCs w:val="27"/>
        </w:rPr>
        <w:t>),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.</w:t>
      </w:r>
      <w:r w:rsidRPr="00AD1ED6">
        <w:rPr>
          <w:color w:val="000000"/>
          <w:szCs w:val="27"/>
          <w:shd w:val="clear" w:color="auto" w:fill="FFFFFF"/>
        </w:rPr>
        <w:t>we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we</w:t>
      </w:r>
      <w:r w:rsidRPr="00AD1ED6">
        <w:rPr>
          <w:color w:val="6B59CE"/>
          <w:szCs w:val="27"/>
        </w:rPr>
        <w:t>),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.</w:t>
      </w:r>
      <w:r w:rsidRPr="00AD1ED6">
        <w:rPr>
          <w:color w:val="000000"/>
          <w:szCs w:val="27"/>
          <w:shd w:val="clear" w:color="auto" w:fill="FFFFFF"/>
        </w:rPr>
        <w:t>sda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sda</w:t>
      </w:r>
      <w:r w:rsidRPr="00AD1ED6">
        <w:rPr>
          <w:color w:val="6B59CE"/>
          <w:szCs w:val="27"/>
        </w:rPr>
        <w:t>),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.</w:t>
      </w:r>
      <w:r w:rsidRPr="00AD1ED6">
        <w:rPr>
          <w:color w:val="000000"/>
          <w:szCs w:val="27"/>
          <w:shd w:val="clear" w:color="auto" w:fill="FFFFFF"/>
        </w:rPr>
        <w:t>scl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scl</w:t>
      </w:r>
      <w:r w:rsidRPr="00AD1ED6">
        <w:rPr>
          <w:color w:val="6B59CE"/>
          <w:szCs w:val="27"/>
        </w:rPr>
        <w:t>)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6B59CE"/>
          <w:szCs w:val="27"/>
        </w:rPr>
        <w:t>);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initial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b/>
          <w:bCs/>
          <w:color w:val="A52829"/>
          <w:szCs w:val="27"/>
        </w:rPr>
        <w:t>begin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0000FF"/>
          <w:szCs w:val="27"/>
        </w:rPr>
        <w:t>//</w:t>
      </w:r>
      <w:proofErr w:type="gramEnd"/>
      <w:r w:rsidRPr="00AD1ED6">
        <w:rPr>
          <w:color w:val="0000FF"/>
          <w:szCs w:val="27"/>
        </w:rPr>
        <w:t xml:space="preserve"> </w:t>
      </w:r>
      <w:proofErr w:type="gramStart"/>
      <w:r w:rsidRPr="00AD1ED6">
        <w:rPr>
          <w:color w:val="0000FF"/>
          <w:szCs w:val="27"/>
        </w:rPr>
        <w:t>Initialize Inputs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rst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1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clk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control_adr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control_dat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dat_rdy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set_addressLength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we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0000FF"/>
          <w:szCs w:val="27"/>
        </w:rPr>
        <w:t>// Wait 100 ns for global reset to finish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#</w:t>
      </w:r>
      <w:r w:rsidRPr="00AD1ED6">
        <w:rPr>
          <w:color w:val="FF00FF"/>
          <w:szCs w:val="27"/>
        </w:rPr>
        <w:t>100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       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rst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#</w:t>
      </w:r>
      <w:r w:rsidRPr="00AD1ED6">
        <w:rPr>
          <w:color w:val="FF00FF"/>
          <w:szCs w:val="27"/>
        </w:rPr>
        <w:t>5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lastRenderedPageBreak/>
        <w:t>                control_adr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32'h1000_0000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control_dat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32'hffff_ffff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set_addressLength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1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  <w:shd w:val="clear" w:color="auto" w:fill="FFFFFF"/>
        </w:rPr>
        <w:t>                        </w:t>
      </w:r>
      <w:r w:rsidRPr="00AD1ED6">
        <w:rPr>
          <w:color w:val="0000FF"/>
          <w:szCs w:val="27"/>
        </w:rPr>
        <w:t>//10 bit periphery adress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6B59CE"/>
          <w:szCs w:val="27"/>
        </w:rPr>
        <w:t>#</w:t>
      </w:r>
      <w:r w:rsidRPr="00AD1ED6">
        <w:rPr>
          <w:color w:val="FF00FF"/>
          <w:szCs w:val="27"/>
        </w:rPr>
        <w:t>5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dat_rdy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FF00FF"/>
          <w:szCs w:val="27"/>
        </w:rPr>
        <w:t>1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A520F7"/>
          <w:szCs w:val="27"/>
        </w:rPr>
        <w:t>$display</w:t>
      </w:r>
      <w:r w:rsidRPr="00AD1ED6">
        <w:rPr>
          <w:color w:val="6B59CE"/>
          <w:szCs w:val="27"/>
        </w:rPr>
        <w:t>(</w:t>
      </w:r>
      <w:r w:rsidRPr="00AD1ED6">
        <w:rPr>
          <w:color w:val="000000"/>
          <w:szCs w:val="27"/>
          <w:shd w:val="clear" w:color="auto" w:fill="FFFFFF"/>
        </w:rPr>
        <w:t>dat_rdy</w:t>
      </w:r>
      <w:r w:rsidRPr="00AD1ED6">
        <w:rPr>
          <w:color w:val="6B59CE"/>
          <w:szCs w:val="27"/>
        </w:rPr>
        <w:t>);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       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end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</w:t>
      </w:r>
      <w:r w:rsidRPr="00AD1ED6">
        <w:rPr>
          <w:b/>
          <w:bCs/>
          <w:color w:val="A52829"/>
          <w:szCs w:val="27"/>
        </w:rPr>
        <w:t>always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#</w:t>
      </w:r>
      <w:r w:rsidRPr="00AD1ED6">
        <w:rPr>
          <w:color w:val="FF00FF"/>
          <w:szCs w:val="27"/>
        </w:rPr>
        <w:t>5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  clk</w:t>
      </w:r>
      <w:r w:rsidRPr="00AD1ED6">
        <w:rPr>
          <w:rStyle w:val="apple-converted-space"/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&lt;=</w:t>
      </w:r>
      <w:r w:rsidRPr="00AD1ED6">
        <w:rPr>
          <w:color w:val="000000"/>
          <w:szCs w:val="27"/>
          <w:shd w:val="clear" w:color="auto" w:fill="FFFFFF"/>
        </w:rPr>
        <w:t> </w:t>
      </w:r>
      <w:r w:rsidRPr="00AD1ED6">
        <w:rPr>
          <w:color w:val="6B59CE"/>
          <w:szCs w:val="27"/>
        </w:rPr>
        <w:t>~</w:t>
      </w:r>
      <w:r w:rsidRPr="00AD1ED6">
        <w:rPr>
          <w:color w:val="000000"/>
          <w:szCs w:val="27"/>
          <w:shd w:val="clear" w:color="auto" w:fill="FFFFFF"/>
        </w:rPr>
        <w:t>clk</w:t>
      </w:r>
      <w:r w:rsidRPr="00AD1ED6">
        <w:rPr>
          <w:color w:val="6B59CE"/>
          <w:szCs w:val="27"/>
        </w:rPr>
        <w:t>;</w:t>
      </w:r>
      <w:r w:rsidRPr="00AD1ED6">
        <w:rPr>
          <w:color w:val="000000"/>
          <w:szCs w:val="27"/>
        </w:rPr>
        <w:br/>
      </w:r>
      <w:r w:rsidRPr="00AD1ED6">
        <w:rPr>
          <w:color w:val="000000"/>
          <w:szCs w:val="27"/>
          <w:shd w:val="clear" w:color="auto" w:fill="FFFFFF"/>
        </w:rPr>
        <w:t>      </w:t>
      </w:r>
      <w:r w:rsidRPr="00AD1ED6">
        <w:rPr>
          <w:color w:val="000000"/>
          <w:szCs w:val="27"/>
        </w:rPr>
        <w:br/>
      </w:r>
      <w:r w:rsidRPr="00AD1ED6">
        <w:rPr>
          <w:b/>
          <w:bCs/>
          <w:color w:val="A52829"/>
          <w:szCs w:val="27"/>
        </w:rPr>
        <w:t>endmodule</w:t>
      </w:r>
      <w:proofErr w:type="gramEnd"/>
    </w:p>
    <w:p w:rsidR="00922362" w:rsidRDefault="00922362" w:rsidP="00680EEA">
      <w:pPr>
        <w:rPr>
          <w:b/>
          <w:bCs/>
          <w:color w:val="A52829"/>
          <w:szCs w:val="27"/>
        </w:rPr>
      </w:pPr>
    </w:p>
    <w:p w:rsidR="00922362" w:rsidRDefault="00922362" w:rsidP="00922362">
      <w:pPr>
        <w:pStyle w:val="Cmsor2"/>
      </w:pPr>
      <w:r>
        <w:t>A periféria adatküldése a vezérlő egység felé 7 bites címen</w:t>
      </w:r>
    </w:p>
    <w:p w:rsidR="00922362" w:rsidRDefault="00922362" w:rsidP="00922362"/>
    <w:p w:rsidR="00922362" w:rsidRDefault="00922362" w:rsidP="00922362">
      <w:pPr>
        <w:rPr>
          <w:b/>
          <w:bCs/>
          <w:color w:val="A52829"/>
          <w:szCs w:val="27"/>
        </w:rPr>
      </w:pPr>
      <w:proofErr w:type="gramStart"/>
      <w:r w:rsidRPr="00922362">
        <w:rPr>
          <w:color w:val="A520F7"/>
          <w:szCs w:val="27"/>
        </w:rPr>
        <w:t>`timescale</w:t>
      </w:r>
      <w:r w:rsidRPr="00922362">
        <w:rPr>
          <w:color w:val="000000"/>
          <w:szCs w:val="27"/>
          <w:shd w:val="clear" w:color="auto" w:fill="FFFFFF"/>
        </w:rPr>
        <w:t> 1ns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/</w:t>
      </w:r>
      <w:r w:rsidRPr="00922362">
        <w:rPr>
          <w:color w:val="000000"/>
          <w:szCs w:val="27"/>
          <w:shd w:val="clear" w:color="auto" w:fill="FFFFFF"/>
        </w:rPr>
        <w:t> 1ps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b/>
          <w:bCs/>
          <w:color w:val="A52829"/>
          <w:szCs w:val="27"/>
        </w:rPr>
        <w:t>module</w:t>
      </w:r>
      <w:r w:rsidRPr="00922362">
        <w:rPr>
          <w:color w:val="000000"/>
          <w:szCs w:val="27"/>
          <w:shd w:val="clear" w:color="auto" w:fill="FFFFFF"/>
        </w:rPr>
        <w:t> tb_top_in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FF"/>
          <w:szCs w:val="27"/>
        </w:rPr>
        <w:t>// Inputs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rst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clk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31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control_dat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31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control_adr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dat_rdy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set_addressLength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we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FF"/>
          <w:szCs w:val="27"/>
        </w:rPr>
        <w:t>// Outputs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wire</w:t>
      </w:r>
      <w:r w:rsidRPr="00922362">
        <w:rPr>
          <w:color w:val="000000"/>
          <w:szCs w:val="27"/>
          <w:shd w:val="clear" w:color="auto" w:fill="FFFFFF"/>
        </w:rPr>
        <w:t> scl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FF"/>
          <w:szCs w:val="27"/>
        </w:rPr>
        <w:t>// Bidirs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wire</w:t>
      </w:r>
      <w:r w:rsidRPr="00922362">
        <w:rPr>
          <w:color w:val="000000"/>
          <w:szCs w:val="27"/>
          <w:shd w:val="clear" w:color="auto" w:fill="FFFFFF"/>
        </w:rPr>
        <w:t> sda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FF"/>
          <w:szCs w:val="27"/>
        </w:rPr>
        <w:t>// Data reg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45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sda_reg_tb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31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data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{</w:t>
      </w:r>
      <w:r w:rsidRPr="00922362">
        <w:rPr>
          <w:color w:val="FF00FF"/>
          <w:szCs w:val="27"/>
        </w:rPr>
        <w:t>31</w:t>
      </w:r>
      <w:r w:rsidRPr="00922362">
        <w:rPr>
          <w:color w:val="6B59CE"/>
          <w:szCs w:val="27"/>
        </w:rPr>
        <w:t>{</w:t>
      </w:r>
      <w:r w:rsidRPr="00922362">
        <w:rPr>
          <w:color w:val="FF00FF"/>
          <w:szCs w:val="27"/>
        </w:rPr>
        <w:t>1'b1</w:t>
      </w:r>
      <w:r w:rsidRPr="00922362">
        <w:rPr>
          <w:color w:val="6B59CE"/>
          <w:szCs w:val="27"/>
        </w:rPr>
        <w:t>}};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FF"/>
          <w:szCs w:val="27"/>
        </w:rPr>
        <w:t>// Instantiate the Unit Under Test (UUT)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top uut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rst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rst</w:t>
      </w:r>
      <w:r w:rsidRPr="00922362">
        <w:rPr>
          <w:color w:val="6B59CE"/>
          <w:szCs w:val="27"/>
        </w:rPr>
        <w:t>),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clk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clk</w:t>
      </w:r>
      <w:r w:rsidRPr="00922362">
        <w:rPr>
          <w:color w:val="6B59CE"/>
          <w:szCs w:val="27"/>
        </w:rPr>
        <w:t>),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control_dat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control_dat</w:t>
      </w:r>
      <w:r w:rsidRPr="00922362">
        <w:rPr>
          <w:color w:val="6B59CE"/>
          <w:szCs w:val="27"/>
        </w:rPr>
        <w:t>),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control_adr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control_adr</w:t>
      </w:r>
      <w:r w:rsidRPr="00922362">
        <w:rPr>
          <w:color w:val="6B59CE"/>
          <w:szCs w:val="27"/>
        </w:rPr>
        <w:t>),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dat_rdy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dat_rdy</w:t>
      </w:r>
      <w:r w:rsidRPr="00922362">
        <w:rPr>
          <w:color w:val="6B59CE"/>
          <w:szCs w:val="27"/>
        </w:rPr>
        <w:t>),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set_addressLength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set_addressLength</w:t>
      </w:r>
      <w:r w:rsidRPr="00922362">
        <w:rPr>
          <w:color w:val="6B59CE"/>
          <w:szCs w:val="27"/>
        </w:rPr>
        <w:t>),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we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we</w:t>
      </w:r>
      <w:r w:rsidRPr="00922362">
        <w:rPr>
          <w:color w:val="6B59CE"/>
          <w:szCs w:val="27"/>
        </w:rPr>
        <w:t>),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sda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sda</w:t>
      </w:r>
      <w:r w:rsidRPr="00922362">
        <w:rPr>
          <w:color w:val="6B59CE"/>
          <w:szCs w:val="27"/>
        </w:rPr>
        <w:t>),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lastRenderedPageBreak/>
        <w:t>                </w:t>
      </w:r>
      <w:r w:rsidRPr="00922362">
        <w:rPr>
          <w:color w:val="6B59CE"/>
          <w:szCs w:val="27"/>
        </w:rPr>
        <w:t>.</w:t>
      </w:r>
      <w:r w:rsidRPr="00922362">
        <w:rPr>
          <w:color w:val="000000"/>
          <w:szCs w:val="27"/>
          <w:shd w:val="clear" w:color="auto" w:fill="FFFFFF"/>
        </w:rPr>
        <w:t>scl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scl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6B59CE"/>
          <w:szCs w:val="27"/>
        </w:rPr>
        <w:t>);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initial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b/>
          <w:bCs/>
          <w:color w:val="A52829"/>
          <w:szCs w:val="27"/>
        </w:rPr>
        <w:t>begin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0000FF"/>
          <w:szCs w:val="27"/>
        </w:rPr>
        <w:t>//</w:t>
      </w:r>
      <w:proofErr w:type="gramEnd"/>
      <w:r w:rsidRPr="00922362">
        <w:rPr>
          <w:color w:val="0000FF"/>
          <w:szCs w:val="27"/>
        </w:rPr>
        <w:t xml:space="preserve"> </w:t>
      </w:r>
      <w:proofErr w:type="gramStart"/>
      <w:r w:rsidRPr="00922362">
        <w:rPr>
          <w:color w:val="0000FF"/>
          <w:szCs w:val="27"/>
        </w:rPr>
        <w:t>Initialize Inputs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rst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clk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control_dat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control_adr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dat_rdy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set_addressLength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we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0000FF"/>
          <w:szCs w:val="27"/>
        </w:rPr>
        <w:t>// Wait 100 ns for global reset to finish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color w:val="6B59CE"/>
          <w:szCs w:val="27"/>
        </w:rPr>
        <w:t>#</w:t>
      </w:r>
      <w:r w:rsidRPr="00922362">
        <w:rPr>
          <w:color w:val="FF00FF"/>
          <w:szCs w:val="27"/>
        </w:rPr>
        <w:t>100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rst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control_adr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32'h1000_0000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we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set_addressLength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dat_rdy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end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always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#</w:t>
      </w:r>
      <w:r w:rsidRPr="00922362">
        <w:rPr>
          <w:color w:val="FF00FF"/>
          <w:szCs w:val="27"/>
        </w:rPr>
        <w:t>5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clk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~</w:t>
      </w:r>
      <w:r w:rsidRPr="00922362">
        <w:rPr>
          <w:color w:val="000000"/>
          <w:szCs w:val="27"/>
          <w:shd w:val="clear" w:color="auto" w:fill="FFFFFF"/>
        </w:rPr>
        <w:t>clk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15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check_addr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old_sda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old_scl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frame_start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we_feedback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ack_feedback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always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@(</w:t>
      </w:r>
      <w:r w:rsidRPr="00922362">
        <w:rPr>
          <w:b/>
          <w:bCs/>
          <w:color w:val="A52829"/>
          <w:szCs w:val="27"/>
        </w:rPr>
        <w:t>posedge</w:t>
      </w:r>
      <w:r w:rsidRPr="00922362">
        <w:rPr>
          <w:color w:val="000000"/>
          <w:szCs w:val="27"/>
          <w:shd w:val="clear" w:color="auto" w:fill="FFFFFF"/>
        </w:rPr>
        <w:t> clk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begin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if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rst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  <w:shd w:val="clear" w:color="auto" w:fill="FFFFFF"/>
        </w:rPr>
        <w:t> old_scl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b/>
          <w:bCs/>
          <w:color w:val="A52829"/>
          <w:szCs w:val="27"/>
        </w:rPr>
        <w:t>else</w:t>
      </w:r>
      <w:r w:rsidRPr="00922362">
        <w:rPr>
          <w:color w:val="000000"/>
          <w:szCs w:val="27"/>
          <w:shd w:val="clear" w:color="auto" w:fill="FFFFFF"/>
        </w:rPr>
        <w:t> old_scl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scl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end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always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@(</w:t>
      </w:r>
      <w:r w:rsidRPr="00922362">
        <w:rPr>
          <w:b/>
          <w:bCs/>
          <w:color w:val="A52829"/>
          <w:szCs w:val="27"/>
        </w:rPr>
        <w:t>posedge</w:t>
      </w:r>
      <w:r w:rsidRPr="00922362">
        <w:rPr>
          <w:color w:val="000000"/>
          <w:szCs w:val="27"/>
          <w:shd w:val="clear" w:color="auto" w:fill="FFFFFF"/>
        </w:rPr>
        <w:t> clk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begin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if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rst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  <w:shd w:val="clear" w:color="auto" w:fill="FFFFFF"/>
        </w:rPr>
        <w:t> check_addr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else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b/>
          <w:bCs/>
          <w:color w:val="A52829"/>
          <w:szCs w:val="27"/>
        </w:rPr>
        <w:t>if</w:t>
      </w:r>
      <w:r w:rsidRPr="00922362">
        <w:rPr>
          <w:color w:val="6B59CE"/>
          <w:szCs w:val="27"/>
        </w:rPr>
        <w:t>(((</w:t>
      </w:r>
      <w:r w:rsidRPr="00922362">
        <w:rPr>
          <w:color w:val="000000"/>
          <w:szCs w:val="27"/>
          <w:shd w:val="clear" w:color="auto" w:fill="FFFFFF"/>
        </w:rPr>
        <w:t>sda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&amp;&amp;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old_sda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))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&amp;&amp;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((</w:t>
      </w:r>
      <w:r w:rsidRPr="00922362">
        <w:rPr>
          <w:color w:val="000000"/>
          <w:szCs w:val="27"/>
          <w:shd w:val="clear" w:color="auto" w:fill="FFFFFF"/>
        </w:rPr>
        <w:t>scl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&amp;&amp;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old_scl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)))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begin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frame_start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end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else</w:t>
      </w:r>
      <w:r w:rsidRPr="00922362">
        <w:rPr>
          <w:color w:val="000000"/>
          <w:szCs w:val="27"/>
          <w:shd w:val="clear" w:color="auto" w:fill="FFFFFF"/>
        </w:rPr>
        <w:t> frame_start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end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always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@(</w:t>
      </w:r>
      <w:r w:rsidRPr="00922362">
        <w:rPr>
          <w:b/>
          <w:bCs/>
          <w:color w:val="A52829"/>
          <w:szCs w:val="27"/>
        </w:rPr>
        <w:t>posedge</w:t>
      </w:r>
      <w:r w:rsidRPr="00922362">
        <w:rPr>
          <w:color w:val="000000"/>
          <w:szCs w:val="27"/>
          <w:shd w:val="clear" w:color="auto" w:fill="FFFFFF"/>
        </w:rPr>
        <w:t> clk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begin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if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rst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lastRenderedPageBreak/>
        <w:t>                </w:t>
      </w:r>
      <w:r w:rsidRPr="00922362">
        <w:rPr>
          <w:b/>
          <w:bCs/>
          <w:color w:val="A52829"/>
          <w:szCs w:val="27"/>
        </w:rPr>
        <w:t>begin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45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1'bz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44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37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{</w:t>
      </w:r>
      <w:r w:rsidRPr="00922362">
        <w:rPr>
          <w:color w:val="FF00FF"/>
          <w:szCs w:val="27"/>
        </w:rPr>
        <w:t>8</w:t>
      </w:r>
      <w:r w:rsidRPr="00922362">
        <w:rPr>
          <w:color w:val="6B59CE"/>
          <w:szCs w:val="27"/>
        </w:rPr>
        <w:t>{</w:t>
      </w:r>
      <w:r w:rsidRPr="00922362">
        <w:rPr>
          <w:color w:val="FF00FF"/>
          <w:szCs w:val="27"/>
        </w:rPr>
        <w:t>1'bz</w:t>
      </w:r>
      <w:r w:rsidRPr="00922362">
        <w:rPr>
          <w:color w:val="6B59CE"/>
          <w:szCs w:val="27"/>
        </w:rPr>
        <w:t>}};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36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1'b1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35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28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data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31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24</w:t>
      </w:r>
      <w:r w:rsidRPr="00922362">
        <w:rPr>
          <w:color w:val="6B59CE"/>
          <w:szCs w:val="27"/>
        </w:rPr>
        <w:t>];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27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1'bz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26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19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data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23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16</w:t>
      </w:r>
      <w:r w:rsidRPr="00922362">
        <w:rPr>
          <w:color w:val="6B59CE"/>
          <w:szCs w:val="27"/>
        </w:rPr>
        <w:t>];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18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1'bz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17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10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data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15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8</w:t>
      </w:r>
      <w:r w:rsidRPr="00922362">
        <w:rPr>
          <w:color w:val="6B59CE"/>
          <w:szCs w:val="27"/>
        </w:rPr>
        <w:t>];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9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1'bz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8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data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7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];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]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1'bz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end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end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reg</w:t>
      </w:r>
      <w:r w:rsidRPr="00922362">
        <w:rPr>
          <w:color w:val="000000"/>
          <w:szCs w:val="27"/>
          <w:shd w:val="clear" w:color="auto" w:fill="FFFFFF"/>
        </w:rPr>
        <w:t> tmp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always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@(</w:t>
      </w:r>
      <w:r w:rsidRPr="00922362">
        <w:rPr>
          <w:b/>
          <w:bCs/>
          <w:color w:val="A52829"/>
          <w:szCs w:val="27"/>
        </w:rPr>
        <w:t>posedge</w:t>
      </w:r>
      <w:r w:rsidRPr="00922362">
        <w:rPr>
          <w:color w:val="000000"/>
          <w:szCs w:val="27"/>
          <w:shd w:val="clear" w:color="auto" w:fill="FFFFFF"/>
        </w:rPr>
        <w:t> clk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begin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if</w:t>
      </w:r>
      <w:r w:rsidRPr="00922362">
        <w:rPr>
          <w:color w:val="6B59CE"/>
          <w:szCs w:val="27"/>
        </w:rPr>
        <w:t>((</w:t>
      </w:r>
      <w:r w:rsidRPr="00922362">
        <w:rPr>
          <w:color w:val="000000"/>
          <w:szCs w:val="27"/>
          <w:shd w:val="clear" w:color="auto" w:fill="FFFFFF"/>
        </w:rPr>
        <w:t>old_scl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)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&amp;&amp;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(</w:t>
      </w:r>
      <w:r w:rsidRPr="00922362">
        <w:rPr>
          <w:color w:val="000000"/>
          <w:szCs w:val="27"/>
          <w:shd w:val="clear" w:color="auto" w:fill="FFFFFF"/>
        </w:rPr>
        <w:t>scl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))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begin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tmp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1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{</w:t>
      </w:r>
      <w:r w:rsidRPr="00922362">
        <w:rPr>
          <w:color w:val="000000"/>
          <w:szCs w:val="27"/>
          <w:shd w:val="clear" w:color="auto" w:fill="FFFFFF"/>
        </w:rPr>
        <w:t>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53</w:t>
      </w:r>
      <w:r w:rsidRPr="00922362">
        <w:rPr>
          <w:color w:val="6B59CE"/>
          <w:szCs w:val="27"/>
        </w:rPr>
        <w:t>: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],</w:t>
      </w:r>
      <w:r w:rsidRPr="00922362">
        <w:rPr>
          <w:color w:val="000000"/>
          <w:szCs w:val="27"/>
          <w:shd w:val="clear" w:color="auto" w:fill="FFFFFF"/>
        </w:rPr>
        <w:t>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54</w:t>
      </w:r>
      <w:r w:rsidRPr="00922362">
        <w:rPr>
          <w:color w:val="6B59CE"/>
          <w:szCs w:val="27"/>
        </w:rPr>
        <w:t>]};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end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        </w:t>
      </w:r>
      <w:r w:rsidRPr="00922362">
        <w:rPr>
          <w:b/>
          <w:bCs/>
          <w:color w:val="A52829"/>
          <w:szCs w:val="27"/>
        </w:rPr>
        <w:t>else</w:t>
      </w:r>
      <w:r w:rsidRPr="00922362">
        <w:rPr>
          <w:color w:val="000000"/>
          <w:szCs w:val="27"/>
          <w:shd w:val="clear" w:color="auto" w:fill="FFFFFF"/>
        </w:rPr>
        <w:t> tmp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&lt;=</w:t>
      </w:r>
      <w:r w:rsidRPr="00922362">
        <w:rPr>
          <w:color w:val="000000"/>
          <w:szCs w:val="27"/>
          <w:shd w:val="clear" w:color="auto" w:fill="FFFFFF"/>
        </w:rPr>
        <w:t> </w:t>
      </w:r>
      <w:r w:rsidRPr="00922362">
        <w:rPr>
          <w:color w:val="FF00FF"/>
          <w:szCs w:val="27"/>
        </w:rPr>
        <w:t>0</w:t>
      </w:r>
      <w:r w:rsidRPr="00922362">
        <w:rPr>
          <w:color w:val="6B59CE"/>
          <w:szCs w:val="27"/>
        </w:rPr>
        <w:t>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end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  </w:t>
      </w:r>
      <w:r w:rsidRPr="00922362">
        <w:rPr>
          <w:b/>
          <w:bCs/>
          <w:color w:val="A52829"/>
          <w:szCs w:val="27"/>
        </w:rPr>
        <w:t>assign</w:t>
      </w:r>
      <w:r w:rsidRPr="00922362">
        <w:rPr>
          <w:color w:val="000000"/>
          <w:szCs w:val="27"/>
          <w:shd w:val="clear" w:color="auto" w:fill="FFFFFF"/>
        </w:rPr>
        <w:t> sda</w:t>
      </w:r>
      <w:r w:rsidRPr="00922362">
        <w:rPr>
          <w:rStyle w:val="apple-converted-space"/>
          <w:color w:val="000000"/>
          <w:szCs w:val="27"/>
          <w:shd w:val="clear" w:color="auto" w:fill="FFFFFF"/>
        </w:rPr>
        <w:t> </w:t>
      </w:r>
      <w:r w:rsidRPr="00922362">
        <w:rPr>
          <w:color w:val="6B59CE"/>
          <w:szCs w:val="27"/>
        </w:rPr>
        <w:t>=</w:t>
      </w:r>
      <w:r w:rsidRPr="00922362">
        <w:rPr>
          <w:color w:val="000000"/>
          <w:szCs w:val="27"/>
          <w:shd w:val="clear" w:color="auto" w:fill="FFFFFF"/>
        </w:rPr>
        <w:t> sda_reg_tb</w:t>
      </w:r>
      <w:r w:rsidRPr="00922362">
        <w:rPr>
          <w:color w:val="6B59CE"/>
          <w:szCs w:val="27"/>
        </w:rPr>
        <w:t>[</w:t>
      </w:r>
      <w:r w:rsidRPr="00922362">
        <w:rPr>
          <w:color w:val="FF00FF"/>
          <w:szCs w:val="27"/>
        </w:rPr>
        <w:t>54</w:t>
      </w:r>
      <w:r w:rsidRPr="00922362">
        <w:rPr>
          <w:color w:val="6B59CE"/>
          <w:szCs w:val="27"/>
        </w:rPr>
        <w:t>];</w:t>
      </w:r>
      <w:r w:rsidRPr="00922362">
        <w:rPr>
          <w:color w:val="000000"/>
          <w:szCs w:val="27"/>
        </w:rPr>
        <w:br/>
      </w:r>
      <w:r w:rsidRPr="00922362">
        <w:rPr>
          <w:color w:val="000000"/>
          <w:szCs w:val="27"/>
          <w:shd w:val="clear" w:color="auto" w:fill="FFFFFF"/>
        </w:rPr>
        <w:t>      </w:t>
      </w:r>
      <w:r w:rsidRPr="00922362">
        <w:rPr>
          <w:color w:val="000000"/>
          <w:szCs w:val="27"/>
        </w:rPr>
        <w:br/>
      </w:r>
      <w:r w:rsidRPr="00922362">
        <w:rPr>
          <w:b/>
          <w:bCs/>
          <w:color w:val="A52829"/>
          <w:szCs w:val="27"/>
        </w:rPr>
        <w:t>endmodul</w:t>
      </w:r>
      <w:proofErr w:type="gramEnd"/>
      <w:r w:rsidRPr="00922362">
        <w:rPr>
          <w:b/>
          <w:bCs/>
          <w:color w:val="A52829"/>
          <w:szCs w:val="27"/>
        </w:rPr>
        <w:t>e</w:t>
      </w:r>
    </w:p>
    <w:p w:rsidR="00922362" w:rsidRDefault="00922362" w:rsidP="00922362">
      <w:pPr>
        <w:rPr>
          <w:b/>
          <w:bCs/>
          <w:color w:val="A52829"/>
          <w:szCs w:val="27"/>
        </w:rPr>
      </w:pPr>
    </w:p>
    <w:p w:rsidR="00922362" w:rsidRDefault="00922362" w:rsidP="00922362">
      <w:pPr>
        <w:pStyle w:val="Cmsor2"/>
      </w:pPr>
      <w:r>
        <w:t>A periféria adatküldése a vezérlő egység felé 10 bites címen</w:t>
      </w:r>
    </w:p>
    <w:p w:rsidR="00922362" w:rsidRDefault="00922362" w:rsidP="00922362">
      <w:pPr>
        <w:rPr>
          <w:sz w:val="18"/>
        </w:rPr>
      </w:pPr>
    </w:p>
    <w:p w:rsidR="00A4561A" w:rsidRDefault="00A4561A" w:rsidP="00922362">
      <w:pPr>
        <w:rPr>
          <w:b/>
          <w:bCs/>
          <w:color w:val="A52829"/>
          <w:szCs w:val="27"/>
        </w:rPr>
      </w:pPr>
      <w:proofErr w:type="gramStart"/>
      <w:r w:rsidRPr="00A4561A">
        <w:rPr>
          <w:color w:val="A520F7"/>
          <w:szCs w:val="27"/>
        </w:rPr>
        <w:t>`timescale</w:t>
      </w:r>
      <w:r w:rsidRPr="00A4561A">
        <w:rPr>
          <w:color w:val="000000"/>
          <w:szCs w:val="27"/>
          <w:shd w:val="clear" w:color="auto" w:fill="FFFFFF"/>
        </w:rPr>
        <w:t> 1ns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/</w:t>
      </w:r>
      <w:r w:rsidRPr="00A4561A">
        <w:rPr>
          <w:color w:val="000000"/>
          <w:szCs w:val="27"/>
          <w:shd w:val="clear" w:color="auto" w:fill="FFFFFF"/>
        </w:rPr>
        <w:t> 1ps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b/>
          <w:bCs/>
          <w:color w:val="A52829"/>
          <w:szCs w:val="27"/>
        </w:rPr>
        <w:t>module</w:t>
      </w:r>
      <w:r w:rsidRPr="00A4561A">
        <w:rPr>
          <w:color w:val="000000"/>
          <w:szCs w:val="27"/>
          <w:shd w:val="clear" w:color="auto" w:fill="FFFFFF"/>
        </w:rPr>
        <w:t> tb_top_in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FF"/>
          <w:szCs w:val="27"/>
        </w:rPr>
        <w:t>// Inputs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rst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clk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31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control_dat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31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control_adr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dat_rdy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set_addressLength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we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FF"/>
          <w:szCs w:val="27"/>
        </w:rPr>
        <w:t>// Outputs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wire</w:t>
      </w:r>
      <w:r w:rsidRPr="00A4561A">
        <w:rPr>
          <w:color w:val="000000"/>
          <w:szCs w:val="27"/>
          <w:shd w:val="clear" w:color="auto" w:fill="FFFFFF"/>
        </w:rPr>
        <w:t> scl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lastRenderedPageBreak/>
        <w:t>        </w:t>
      </w:r>
      <w:r w:rsidRPr="00A4561A">
        <w:rPr>
          <w:color w:val="0000FF"/>
          <w:szCs w:val="27"/>
        </w:rPr>
        <w:t>// Bidirs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wire</w:t>
      </w:r>
      <w:r w:rsidRPr="00A4561A">
        <w:rPr>
          <w:color w:val="000000"/>
          <w:szCs w:val="27"/>
          <w:shd w:val="clear" w:color="auto" w:fill="FFFFFF"/>
        </w:rPr>
        <w:t> sda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FF"/>
          <w:szCs w:val="27"/>
        </w:rPr>
        <w:t>// Data reg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54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sda_reg_tb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31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data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{</w:t>
      </w:r>
      <w:r w:rsidRPr="00A4561A">
        <w:rPr>
          <w:color w:val="FF00FF"/>
          <w:szCs w:val="27"/>
        </w:rPr>
        <w:t>31</w:t>
      </w:r>
      <w:r w:rsidRPr="00A4561A">
        <w:rPr>
          <w:color w:val="6B59CE"/>
          <w:szCs w:val="27"/>
        </w:rPr>
        <w:t>{</w:t>
      </w:r>
      <w:r w:rsidRPr="00A4561A">
        <w:rPr>
          <w:color w:val="FF00FF"/>
          <w:szCs w:val="27"/>
        </w:rPr>
        <w:t>1'b1</w:t>
      </w:r>
      <w:r w:rsidRPr="00A4561A">
        <w:rPr>
          <w:color w:val="6B59CE"/>
          <w:szCs w:val="27"/>
        </w:rPr>
        <w:t>}};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FF"/>
          <w:szCs w:val="27"/>
        </w:rPr>
        <w:t>// Instantiate the Unit Under Test (UUT)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top uut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rst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rst</w:t>
      </w:r>
      <w:r w:rsidRPr="00A4561A">
        <w:rPr>
          <w:color w:val="6B59CE"/>
          <w:szCs w:val="27"/>
        </w:rPr>
        <w:t>),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clk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clk</w:t>
      </w:r>
      <w:r w:rsidRPr="00A4561A">
        <w:rPr>
          <w:color w:val="6B59CE"/>
          <w:szCs w:val="27"/>
        </w:rPr>
        <w:t>),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control_dat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control_dat</w:t>
      </w:r>
      <w:r w:rsidRPr="00A4561A">
        <w:rPr>
          <w:color w:val="6B59CE"/>
          <w:szCs w:val="27"/>
        </w:rPr>
        <w:t>),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control_adr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control_adr</w:t>
      </w:r>
      <w:r w:rsidRPr="00A4561A">
        <w:rPr>
          <w:color w:val="6B59CE"/>
          <w:szCs w:val="27"/>
        </w:rPr>
        <w:t>),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dat_rdy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dat_rdy</w:t>
      </w:r>
      <w:r w:rsidRPr="00A4561A">
        <w:rPr>
          <w:color w:val="6B59CE"/>
          <w:szCs w:val="27"/>
        </w:rPr>
        <w:t>),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set_addressLength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set_addressLength</w:t>
      </w:r>
      <w:r w:rsidRPr="00A4561A">
        <w:rPr>
          <w:color w:val="6B59CE"/>
          <w:szCs w:val="27"/>
        </w:rPr>
        <w:t>),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we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we</w:t>
      </w:r>
      <w:r w:rsidRPr="00A4561A">
        <w:rPr>
          <w:color w:val="6B59CE"/>
          <w:szCs w:val="27"/>
        </w:rPr>
        <w:t>),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sda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sda</w:t>
      </w:r>
      <w:r w:rsidRPr="00A4561A">
        <w:rPr>
          <w:color w:val="6B59CE"/>
          <w:szCs w:val="27"/>
        </w:rPr>
        <w:t>),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.</w:t>
      </w:r>
      <w:r w:rsidRPr="00A4561A">
        <w:rPr>
          <w:color w:val="000000"/>
          <w:szCs w:val="27"/>
          <w:shd w:val="clear" w:color="auto" w:fill="FFFFFF"/>
        </w:rPr>
        <w:t>scl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scl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6B59CE"/>
          <w:szCs w:val="27"/>
        </w:rPr>
        <w:t>);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initial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b/>
          <w:bCs/>
          <w:color w:val="A52829"/>
          <w:szCs w:val="27"/>
        </w:rPr>
        <w:t>begin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0000FF"/>
          <w:szCs w:val="27"/>
        </w:rPr>
        <w:t>//</w:t>
      </w:r>
      <w:proofErr w:type="gramEnd"/>
      <w:r w:rsidRPr="00A4561A">
        <w:rPr>
          <w:color w:val="0000FF"/>
          <w:szCs w:val="27"/>
        </w:rPr>
        <w:t xml:space="preserve"> </w:t>
      </w:r>
      <w:proofErr w:type="gramStart"/>
      <w:r w:rsidRPr="00A4561A">
        <w:rPr>
          <w:color w:val="0000FF"/>
          <w:szCs w:val="27"/>
        </w:rPr>
        <w:t>Initialize Inputs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rst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clk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control_dat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control_adr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dat_rdy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set_addressLength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we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0000FF"/>
          <w:szCs w:val="27"/>
        </w:rPr>
        <w:t>// Wait 100 ns for global reset to finish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color w:val="6B59CE"/>
          <w:szCs w:val="27"/>
        </w:rPr>
        <w:t>#</w:t>
      </w:r>
      <w:r w:rsidRPr="00A4561A">
        <w:rPr>
          <w:color w:val="FF00FF"/>
          <w:szCs w:val="27"/>
        </w:rPr>
        <w:t>100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rst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control_adr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32'h1000_0000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we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set_addressLength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dat_rdy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end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always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#</w:t>
      </w:r>
      <w:r w:rsidRPr="00A4561A">
        <w:rPr>
          <w:color w:val="FF00FF"/>
          <w:szCs w:val="27"/>
        </w:rPr>
        <w:t>5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clk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~</w:t>
      </w:r>
      <w:r w:rsidRPr="00A4561A">
        <w:rPr>
          <w:color w:val="000000"/>
          <w:szCs w:val="27"/>
          <w:shd w:val="clear" w:color="auto" w:fill="FFFFFF"/>
        </w:rPr>
        <w:t>clk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15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check_addr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old_sda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old_scl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frame_start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we_feedback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ack_feedback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always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@(</w:t>
      </w:r>
      <w:r w:rsidRPr="00A4561A">
        <w:rPr>
          <w:b/>
          <w:bCs/>
          <w:color w:val="A52829"/>
          <w:szCs w:val="27"/>
        </w:rPr>
        <w:t>posedge</w:t>
      </w:r>
      <w:r w:rsidRPr="00A4561A">
        <w:rPr>
          <w:color w:val="000000"/>
          <w:szCs w:val="27"/>
          <w:shd w:val="clear" w:color="auto" w:fill="FFFFFF"/>
        </w:rPr>
        <w:t> clk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begin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lastRenderedPageBreak/>
        <w:t>        </w:t>
      </w:r>
      <w:r w:rsidRPr="00A4561A">
        <w:rPr>
          <w:b/>
          <w:bCs/>
          <w:color w:val="A52829"/>
          <w:szCs w:val="27"/>
        </w:rPr>
        <w:t>if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rst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  <w:shd w:val="clear" w:color="auto" w:fill="FFFFFF"/>
        </w:rPr>
        <w:t> old_scl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b/>
          <w:bCs/>
          <w:color w:val="A52829"/>
          <w:szCs w:val="27"/>
        </w:rPr>
        <w:t>else</w:t>
      </w:r>
      <w:r w:rsidRPr="00A4561A">
        <w:rPr>
          <w:color w:val="000000"/>
          <w:szCs w:val="27"/>
          <w:shd w:val="clear" w:color="auto" w:fill="FFFFFF"/>
        </w:rPr>
        <w:t> old_scl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scl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end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always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@(</w:t>
      </w:r>
      <w:r w:rsidRPr="00A4561A">
        <w:rPr>
          <w:b/>
          <w:bCs/>
          <w:color w:val="A52829"/>
          <w:szCs w:val="27"/>
        </w:rPr>
        <w:t>posedge</w:t>
      </w:r>
      <w:r w:rsidRPr="00A4561A">
        <w:rPr>
          <w:color w:val="000000"/>
          <w:szCs w:val="27"/>
          <w:shd w:val="clear" w:color="auto" w:fill="FFFFFF"/>
        </w:rPr>
        <w:t> clk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begin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if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rst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  <w:shd w:val="clear" w:color="auto" w:fill="FFFFFF"/>
        </w:rPr>
        <w:t> check_addr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else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b/>
          <w:bCs/>
          <w:color w:val="A52829"/>
          <w:szCs w:val="27"/>
        </w:rPr>
        <w:t>if</w:t>
      </w:r>
      <w:r w:rsidRPr="00A4561A">
        <w:rPr>
          <w:color w:val="6B59CE"/>
          <w:szCs w:val="27"/>
        </w:rPr>
        <w:t>(((</w:t>
      </w:r>
      <w:r w:rsidRPr="00A4561A">
        <w:rPr>
          <w:color w:val="000000"/>
          <w:szCs w:val="27"/>
          <w:shd w:val="clear" w:color="auto" w:fill="FFFFFF"/>
        </w:rPr>
        <w:t>sda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&amp;&amp;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old_sda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))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&amp;&amp;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((</w:t>
      </w:r>
      <w:r w:rsidRPr="00A4561A">
        <w:rPr>
          <w:color w:val="000000"/>
          <w:szCs w:val="27"/>
          <w:shd w:val="clear" w:color="auto" w:fill="FFFFFF"/>
        </w:rPr>
        <w:t>scl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&amp;&amp;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old_scl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)))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begin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frame_start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end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else</w:t>
      </w:r>
      <w:r w:rsidRPr="00A4561A">
        <w:rPr>
          <w:color w:val="000000"/>
          <w:szCs w:val="27"/>
          <w:shd w:val="clear" w:color="auto" w:fill="FFFFFF"/>
        </w:rPr>
        <w:t> frame_start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end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always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@(</w:t>
      </w:r>
      <w:r w:rsidRPr="00A4561A">
        <w:rPr>
          <w:b/>
          <w:bCs/>
          <w:color w:val="A52829"/>
          <w:szCs w:val="27"/>
        </w:rPr>
        <w:t>posedge</w:t>
      </w:r>
      <w:r w:rsidRPr="00A4561A">
        <w:rPr>
          <w:color w:val="000000"/>
          <w:szCs w:val="27"/>
          <w:shd w:val="clear" w:color="auto" w:fill="FFFFFF"/>
        </w:rPr>
        <w:t> clk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begin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if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rst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begin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54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1'bz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53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46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{</w:t>
      </w:r>
      <w:r w:rsidRPr="00A4561A">
        <w:rPr>
          <w:color w:val="FF00FF"/>
          <w:szCs w:val="27"/>
        </w:rPr>
        <w:t>8</w:t>
      </w:r>
      <w:r w:rsidRPr="00A4561A">
        <w:rPr>
          <w:color w:val="6B59CE"/>
          <w:szCs w:val="27"/>
        </w:rPr>
        <w:t>{</w:t>
      </w:r>
      <w:r w:rsidRPr="00A4561A">
        <w:rPr>
          <w:color w:val="FF00FF"/>
          <w:szCs w:val="27"/>
        </w:rPr>
        <w:t>1'bz</w:t>
      </w:r>
      <w:r w:rsidRPr="00A4561A">
        <w:rPr>
          <w:color w:val="6B59CE"/>
          <w:szCs w:val="27"/>
        </w:rPr>
        <w:t>}};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45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1'b1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44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37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{</w:t>
      </w:r>
      <w:r w:rsidRPr="00A4561A">
        <w:rPr>
          <w:color w:val="FF00FF"/>
          <w:szCs w:val="27"/>
        </w:rPr>
        <w:t>8</w:t>
      </w:r>
      <w:r w:rsidRPr="00A4561A">
        <w:rPr>
          <w:color w:val="6B59CE"/>
          <w:szCs w:val="27"/>
        </w:rPr>
        <w:t>{</w:t>
      </w:r>
      <w:r w:rsidRPr="00A4561A">
        <w:rPr>
          <w:color w:val="FF00FF"/>
          <w:szCs w:val="27"/>
        </w:rPr>
        <w:t>1'bz</w:t>
      </w:r>
      <w:r w:rsidRPr="00A4561A">
        <w:rPr>
          <w:color w:val="6B59CE"/>
          <w:szCs w:val="27"/>
        </w:rPr>
        <w:t>}};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36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1'b1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35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28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data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31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24</w:t>
      </w:r>
      <w:r w:rsidRPr="00A4561A">
        <w:rPr>
          <w:color w:val="6B59CE"/>
          <w:szCs w:val="27"/>
        </w:rPr>
        <w:t>];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27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1'bz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26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19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data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23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16</w:t>
      </w:r>
      <w:r w:rsidRPr="00A4561A">
        <w:rPr>
          <w:color w:val="6B59CE"/>
          <w:szCs w:val="27"/>
        </w:rPr>
        <w:t>];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18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1'bz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17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10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data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15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8</w:t>
      </w:r>
      <w:r w:rsidRPr="00A4561A">
        <w:rPr>
          <w:color w:val="6B59CE"/>
          <w:szCs w:val="27"/>
        </w:rPr>
        <w:t>];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9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1'bz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8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data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7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];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]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1'bz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end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end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reg</w:t>
      </w:r>
      <w:r w:rsidRPr="00A4561A">
        <w:rPr>
          <w:color w:val="000000"/>
          <w:szCs w:val="27"/>
          <w:shd w:val="clear" w:color="auto" w:fill="FFFFFF"/>
        </w:rPr>
        <w:t> tmp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always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@(</w:t>
      </w:r>
      <w:r w:rsidRPr="00A4561A">
        <w:rPr>
          <w:b/>
          <w:bCs/>
          <w:color w:val="A52829"/>
          <w:szCs w:val="27"/>
        </w:rPr>
        <w:t>posedge</w:t>
      </w:r>
      <w:r w:rsidRPr="00A4561A">
        <w:rPr>
          <w:color w:val="000000"/>
          <w:szCs w:val="27"/>
          <w:shd w:val="clear" w:color="auto" w:fill="FFFFFF"/>
        </w:rPr>
        <w:t> clk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begin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if</w:t>
      </w:r>
      <w:r w:rsidRPr="00A4561A">
        <w:rPr>
          <w:color w:val="6B59CE"/>
          <w:szCs w:val="27"/>
        </w:rPr>
        <w:t>((</w:t>
      </w:r>
      <w:r w:rsidRPr="00A4561A">
        <w:rPr>
          <w:color w:val="000000"/>
          <w:szCs w:val="27"/>
          <w:shd w:val="clear" w:color="auto" w:fill="FFFFFF"/>
        </w:rPr>
        <w:t>old_scl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)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&amp;&amp;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(</w:t>
      </w:r>
      <w:r w:rsidRPr="00A4561A">
        <w:rPr>
          <w:color w:val="000000"/>
          <w:szCs w:val="27"/>
          <w:shd w:val="clear" w:color="auto" w:fill="FFFFFF"/>
        </w:rPr>
        <w:t>scl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))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begin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tmp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1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        sda_reg_tb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{</w:t>
      </w:r>
      <w:r w:rsidRPr="00A4561A">
        <w:rPr>
          <w:color w:val="000000"/>
          <w:szCs w:val="27"/>
          <w:shd w:val="clear" w:color="auto" w:fill="FFFFFF"/>
        </w:rPr>
        <w:t>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53</w:t>
      </w:r>
      <w:r w:rsidRPr="00A4561A">
        <w:rPr>
          <w:color w:val="6B59CE"/>
          <w:szCs w:val="27"/>
        </w:rPr>
        <w:t>: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],</w:t>
      </w:r>
      <w:r w:rsidRPr="00A4561A">
        <w:rPr>
          <w:color w:val="000000"/>
          <w:szCs w:val="27"/>
          <w:shd w:val="clear" w:color="auto" w:fill="FFFFFF"/>
        </w:rPr>
        <w:t>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54</w:t>
      </w:r>
      <w:r w:rsidRPr="00A4561A">
        <w:rPr>
          <w:color w:val="6B59CE"/>
          <w:szCs w:val="27"/>
        </w:rPr>
        <w:t>]};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end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        </w:t>
      </w:r>
      <w:r w:rsidRPr="00A4561A">
        <w:rPr>
          <w:b/>
          <w:bCs/>
          <w:color w:val="A52829"/>
          <w:szCs w:val="27"/>
        </w:rPr>
        <w:t>else</w:t>
      </w:r>
      <w:r w:rsidRPr="00A4561A">
        <w:rPr>
          <w:color w:val="000000"/>
          <w:szCs w:val="27"/>
          <w:shd w:val="clear" w:color="auto" w:fill="FFFFFF"/>
        </w:rPr>
        <w:t> tmp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&lt;=</w:t>
      </w:r>
      <w:r w:rsidRPr="00A4561A">
        <w:rPr>
          <w:color w:val="000000"/>
          <w:szCs w:val="27"/>
          <w:shd w:val="clear" w:color="auto" w:fill="FFFFFF"/>
        </w:rPr>
        <w:t> </w:t>
      </w:r>
      <w:r w:rsidRPr="00A4561A">
        <w:rPr>
          <w:color w:val="FF00FF"/>
          <w:szCs w:val="27"/>
        </w:rPr>
        <w:t>0</w:t>
      </w:r>
      <w:r w:rsidRPr="00A4561A">
        <w:rPr>
          <w:color w:val="6B59CE"/>
          <w:szCs w:val="27"/>
        </w:rPr>
        <w:t>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end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  </w:t>
      </w:r>
      <w:r w:rsidRPr="00A4561A">
        <w:rPr>
          <w:b/>
          <w:bCs/>
          <w:color w:val="A52829"/>
          <w:szCs w:val="27"/>
        </w:rPr>
        <w:t>assign</w:t>
      </w:r>
      <w:r w:rsidRPr="00A4561A">
        <w:rPr>
          <w:color w:val="000000"/>
          <w:szCs w:val="27"/>
          <w:shd w:val="clear" w:color="auto" w:fill="FFFFFF"/>
        </w:rPr>
        <w:t> sda</w:t>
      </w:r>
      <w:r w:rsidRPr="00A4561A">
        <w:rPr>
          <w:rStyle w:val="apple-converted-space"/>
          <w:color w:val="000000"/>
          <w:szCs w:val="27"/>
          <w:shd w:val="clear" w:color="auto" w:fill="FFFFFF"/>
        </w:rPr>
        <w:t> </w:t>
      </w:r>
      <w:r w:rsidRPr="00A4561A">
        <w:rPr>
          <w:color w:val="6B59CE"/>
          <w:szCs w:val="27"/>
        </w:rPr>
        <w:t>=</w:t>
      </w:r>
      <w:r w:rsidRPr="00A4561A">
        <w:rPr>
          <w:color w:val="000000"/>
          <w:szCs w:val="27"/>
          <w:shd w:val="clear" w:color="auto" w:fill="FFFFFF"/>
        </w:rPr>
        <w:t> sda_reg_tb</w:t>
      </w:r>
      <w:r w:rsidRPr="00A4561A">
        <w:rPr>
          <w:color w:val="6B59CE"/>
          <w:szCs w:val="27"/>
        </w:rPr>
        <w:t>[</w:t>
      </w:r>
      <w:r w:rsidRPr="00A4561A">
        <w:rPr>
          <w:color w:val="FF00FF"/>
          <w:szCs w:val="27"/>
        </w:rPr>
        <w:t>54</w:t>
      </w:r>
      <w:r w:rsidRPr="00A4561A">
        <w:rPr>
          <w:color w:val="6B59CE"/>
          <w:szCs w:val="27"/>
        </w:rPr>
        <w:t>];</w:t>
      </w:r>
      <w:r w:rsidRPr="00A4561A">
        <w:rPr>
          <w:color w:val="000000"/>
          <w:szCs w:val="27"/>
        </w:rPr>
        <w:br/>
      </w:r>
      <w:r w:rsidRPr="00A4561A">
        <w:rPr>
          <w:color w:val="000000"/>
          <w:szCs w:val="27"/>
          <w:shd w:val="clear" w:color="auto" w:fill="FFFFFF"/>
        </w:rPr>
        <w:t>      </w:t>
      </w:r>
      <w:r w:rsidRPr="00A4561A">
        <w:rPr>
          <w:color w:val="000000"/>
          <w:szCs w:val="27"/>
        </w:rPr>
        <w:br/>
      </w:r>
      <w:r w:rsidRPr="00A4561A">
        <w:rPr>
          <w:b/>
          <w:bCs/>
          <w:color w:val="A52829"/>
          <w:szCs w:val="27"/>
        </w:rPr>
        <w:t>endmodul</w:t>
      </w:r>
      <w:proofErr w:type="gramEnd"/>
      <w:r w:rsidRPr="00A4561A">
        <w:rPr>
          <w:b/>
          <w:bCs/>
          <w:color w:val="A52829"/>
          <w:szCs w:val="27"/>
        </w:rPr>
        <w:t>e</w:t>
      </w:r>
    </w:p>
    <w:p w:rsidR="00A4561A" w:rsidRDefault="00A4561A" w:rsidP="00922362">
      <w:pPr>
        <w:rPr>
          <w:b/>
          <w:bCs/>
          <w:color w:val="A52829"/>
          <w:szCs w:val="27"/>
        </w:rPr>
      </w:pPr>
    </w:p>
    <w:p w:rsidR="00A4561A" w:rsidRDefault="000B18A8" w:rsidP="0011427B">
      <w:pPr>
        <w:pStyle w:val="Cmsor1"/>
      </w:pPr>
      <w:r>
        <w:br w:type="page"/>
      </w:r>
      <w:r w:rsidR="00A4561A">
        <w:lastRenderedPageBreak/>
        <w:t>A teszt eredményei</w:t>
      </w:r>
      <w:bookmarkStart w:id="0" w:name="_GoBack"/>
      <w:bookmarkEnd w:id="0"/>
    </w:p>
    <w:p w:rsidR="00A4561A" w:rsidRDefault="00A4561A" w:rsidP="00A4561A"/>
    <w:p w:rsidR="00A4561A" w:rsidRDefault="00A4561A" w:rsidP="00A4561A">
      <w:pPr>
        <w:pStyle w:val="Cmsor2"/>
      </w:pPr>
      <w:r>
        <w:t>7 bites cím esetén</w:t>
      </w:r>
    </w:p>
    <w:p w:rsidR="00A4561A" w:rsidRDefault="00A4561A" w:rsidP="00A4561A"/>
    <w:p w:rsidR="00A4561A" w:rsidRDefault="00A4561A" w:rsidP="00A4561A">
      <w:r>
        <w:t xml:space="preserve">Először a vezérlő egység által kiküldött jeleket vizsgáltuk meg. A teszt során, amint az a testbench-ekből is látszik, egy csupa 1-esből álló adatregisztert használtunk. A WishBone slave címe a 0x100000000. </w:t>
      </w:r>
      <w:r w:rsidR="00E6759E">
        <w:t>A 3. ábrán az látszik, hogy a vezérlő egység ír a perifériába. Az sda vezeték minden scl low értékekor változhat. Az ack jelnél az I</w:t>
      </w:r>
      <w:r w:rsidR="00E6759E">
        <w:rPr>
          <w:vertAlign w:val="superscript"/>
        </w:rPr>
        <w:t>2</w:t>
      </w:r>
      <w:r w:rsidR="00E6759E">
        <w:t xml:space="preserve">C elengedi az sda-t, hogy a periféria visszajelezhessen. </w:t>
      </w:r>
    </w:p>
    <w:p w:rsidR="00E6759E" w:rsidRDefault="00E6759E" w:rsidP="00A4561A">
      <w:r>
        <w:t>A 4. ábrán pedig az olvasás művelet látható. Látszik, ahogy az I</w:t>
      </w:r>
      <w:r>
        <w:rPr>
          <w:vertAlign w:val="superscript"/>
        </w:rPr>
        <w:t>2</w:t>
      </w:r>
      <w:r>
        <w:t>C felhúzza az sda vezetéket, amikor a periféria a visszajelzésre vár. Mivel az I</w:t>
      </w:r>
      <w:r>
        <w:rPr>
          <w:vertAlign w:val="superscript"/>
        </w:rPr>
        <w:t>2</w:t>
      </w:r>
      <w:r>
        <w:t xml:space="preserve">C a low érték felénél vált, ezért néhány órajelnyi inkonzisztens állapot figyelhető meg az sda vonalon.  </w:t>
      </w:r>
    </w:p>
    <w:p w:rsidR="000B18A8" w:rsidRPr="00E6759E" w:rsidRDefault="000B18A8" w:rsidP="00A4561A"/>
    <w:p w:rsidR="000B18A8" w:rsidRDefault="000B18A8" w:rsidP="000B18A8">
      <w:pPr>
        <w:pStyle w:val="Cmsor2"/>
      </w:pPr>
      <w:r>
        <w:t>10 bites cím esetén</w:t>
      </w:r>
    </w:p>
    <w:p w:rsidR="000B18A8" w:rsidRDefault="000B18A8" w:rsidP="000B18A8"/>
    <w:p w:rsidR="000B18A8" w:rsidRPr="000B18A8" w:rsidRDefault="000B18A8" w:rsidP="000B18A8">
      <w:r>
        <w:t>10 bit esetén hasonló működés várható. Az I</w:t>
      </w:r>
      <w:r>
        <w:rPr>
          <w:vertAlign w:val="superscript"/>
        </w:rPr>
        <w:t>2</w:t>
      </w:r>
      <w:r>
        <w:t xml:space="preserve">C specifikációja szerint a 10 bites címet 2 keretben lehet kiküldeni. Az elsőnél a cím 2 legnagyobb helyiértékű bitje kerül kiküldésre, az 11110 bitsorozat után. Ezt követi a </w:t>
      </w:r>
      <m:oMath>
        <m:r>
          <w:rPr>
            <w:rFonts w:ascii="Cambria Math" w:hAnsi="Cambria Math"/>
          </w:rPr>
          <m:t>r/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jel, majd a következő keretben a maradék 8 címbit. </w:t>
      </w:r>
    </w:p>
    <w:p w:rsidR="00A4561A" w:rsidRDefault="00A4561A">
      <w:r>
        <w:br w:type="page"/>
      </w:r>
    </w:p>
    <w:p w:rsidR="00A4561A" w:rsidRDefault="00E6759E" w:rsidP="00A4561A">
      <w:pPr>
        <w:keepNext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3632" behindDoc="0" locked="0" layoutInCell="1" allowOverlap="1" wp14:anchorId="3E20FA51" wp14:editId="122FD5DD">
            <wp:simplePos x="0" y="0"/>
            <wp:positionH relativeFrom="column">
              <wp:posOffset>3703292</wp:posOffset>
            </wp:positionH>
            <wp:positionV relativeFrom="paragraph">
              <wp:posOffset>4307840</wp:posOffset>
            </wp:positionV>
            <wp:extent cx="2679700" cy="270510"/>
            <wp:effectExtent l="4445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970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1584" behindDoc="0" locked="0" layoutInCell="1" allowOverlap="1" wp14:anchorId="03040694" wp14:editId="4C7D05FD">
            <wp:simplePos x="0" y="0"/>
            <wp:positionH relativeFrom="column">
              <wp:posOffset>749617</wp:posOffset>
            </wp:positionH>
            <wp:positionV relativeFrom="paragraph">
              <wp:posOffset>4279916</wp:posOffset>
            </wp:positionV>
            <wp:extent cx="2456815" cy="334010"/>
            <wp:effectExtent l="0" t="5397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5681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61A">
        <w:rPr>
          <w:noProof/>
          <w:lang w:eastAsia="hu-HU"/>
        </w:rPr>
        <w:drawing>
          <wp:anchor distT="0" distB="0" distL="114300" distR="114300" simplePos="0" relativeHeight="251649536" behindDoc="0" locked="0" layoutInCell="1" allowOverlap="1" wp14:anchorId="735B8F2B" wp14:editId="1A904C06">
            <wp:simplePos x="0" y="0"/>
            <wp:positionH relativeFrom="column">
              <wp:posOffset>-549551</wp:posOffset>
            </wp:positionH>
            <wp:positionV relativeFrom="paragraph">
              <wp:posOffset>3870353</wp:posOffset>
            </wp:positionV>
            <wp:extent cx="9319895" cy="1608455"/>
            <wp:effectExtent l="7620" t="0" r="3175" b="3175"/>
            <wp:wrapNone/>
            <wp:docPr id="7" name="Kép 7" descr="C:\Users\murai\Documents\vik_bme_msc\rendszerarchitekturak\hazi_feladat\7_bit_conf_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rai\Documents\vik_bme_msc\rendszerarchitekturak\hazi_feladat\7_bit_conf_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1989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61A">
        <w:rPr>
          <w:noProof/>
          <w:lang w:eastAsia="hu-HU"/>
        </w:rPr>
        <w:drawing>
          <wp:inline distT="0" distB="0" distL="0" distR="0" wp14:anchorId="2CC14F22" wp14:editId="0F0593BC">
            <wp:extent cx="9321548" cy="1805001"/>
            <wp:effectExtent l="5398" t="0" r="0" b="0"/>
            <wp:docPr id="5" name="Kép 5" descr="C:\Users\murai\Documents\vik_bme_msc\rendszerarchitekturak\hazi_feladat\7_bit_conf_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rai\Documents\vik_bme_msc\rendszerarchitekturak\hazi_feladat\7_bit_conf_w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46253" cy="18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2F" w:rsidRDefault="0036372F" w:rsidP="0050678A">
      <w:pPr>
        <w:pStyle w:val="Cmsor2"/>
      </w:pPr>
    </w:p>
    <w:p w:rsidR="00CE5BDE" w:rsidRDefault="00CE5BDE"/>
    <w:p w:rsidR="00E6759E" w:rsidRDefault="00E6759E" w:rsidP="00E6759E"/>
    <w:p w:rsidR="00E6759E" w:rsidRDefault="00E6759E" w:rsidP="00E6759E"/>
    <w:p w:rsidR="00E6759E" w:rsidRDefault="00E6759E" w:rsidP="00E6759E"/>
    <w:p w:rsidR="00E6759E" w:rsidRDefault="00E6759E" w:rsidP="00E6759E"/>
    <w:p w:rsidR="00E6759E" w:rsidRDefault="00E6759E" w:rsidP="00E6759E"/>
    <w:p w:rsidR="00E6759E" w:rsidRPr="00E6759E" w:rsidRDefault="00CE5BDE" w:rsidP="00E6759E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D2CA60" wp14:editId="53AA840A">
                <wp:simplePos x="0" y="0"/>
                <wp:positionH relativeFrom="column">
                  <wp:posOffset>4400592</wp:posOffset>
                </wp:positionH>
                <wp:positionV relativeFrom="paragraph">
                  <wp:posOffset>3457892</wp:posOffset>
                </wp:positionV>
                <wp:extent cx="2174350" cy="635"/>
                <wp:effectExtent l="1270" t="0" r="0" b="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7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5BDE" w:rsidRPr="003557F6" w:rsidRDefault="00CE5BDE" w:rsidP="00CE5BDE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1427B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vezérlő egység ír a perifériába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2CA60" id="Szövegdoboz 15" o:spid="_x0000_s1027" type="#_x0000_t202" style="position:absolute;margin-left:346.5pt;margin-top:272.25pt;width:171.2pt;height:.05pt;rotation:-90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" stroked="f">
                <v:textbox style="mso-fit-shape-to-text:t" inset="0,0,0,0">
                  <w:txbxContent>
                    <w:p w:rsidR="00CE5BDE" w:rsidRPr="003557F6" w:rsidRDefault="00CE5BDE" w:rsidP="00CE5BDE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1427B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vezérlő egység ír a perifériába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F89948" wp14:editId="0A1D0BF8">
                <wp:simplePos x="0" y="0"/>
                <wp:positionH relativeFrom="column">
                  <wp:posOffset>1283722</wp:posOffset>
                </wp:positionH>
                <wp:positionV relativeFrom="paragraph">
                  <wp:posOffset>3338554</wp:posOffset>
                </wp:positionV>
                <wp:extent cx="2130949" cy="238539"/>
                <wp:effectExtent l="0" t="635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30949" cy="2385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5BDE" w:rsidRPr="00A41120" w:rsidRDefault="00CE5BDE" w:rsidP="00CE5BDE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t>. ábra: A vezérlő egység olvas a perifériából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948" id="Szövegdoboz 14" o:spid="_x0000_s1028" type="#_x0000_t202" style="position:absolute;margin-left:101.1pt;margin-top:262.9pt;width:167.8pt;height:18.8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" stroked="f">
                <v:textbox inset="0,0,0,0">
                  <w:txbxContent>
                    <w:p w:rsidR="00CE5BDE" w:rsidRPr="00A41120" w:rsidRDefault="00CE5BDE" w:rsidP="00CE5BDE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5</w:t>
                      </w:r>
                      <w:r>
                        <w:t>. ábra: A vezérlő egység olvas a perifériából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 wp14:anchorId="1760CE09" wp14:editId="77CCF7CC">
            <wp:simplePos x="0" y="0"/>
            <wp:positionH relativeFrom="column">
              <wp:posOffset>-3713618</wp:posOffset>
            </wp:positionH>
            <wp:positionV relativeFrom="paragraph">
              <wp:posOffset>2759242</wp:posOffset>
            </wp:positionV>
            <wp:extent cx="10134007" cy="1747477"/>
            <wp:effectExtent l="2540" t="0" r="3175" b="3175"/>
            <wp:wrapNone/>
            <wp:docPr id="13" name="Kép 13" descr="C:\Users\murai\Documents\vik_bme_msc\rendszerarchitekturak\hazi_feladat\10_bit_conf_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rai\Documents\vik_bme_msc\rendszerarchitekturak\hazi_feladat\10_bit_conf_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34007" cy="17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6704" behindDoc="0" locked="0" layoutInCell="1" allowOverlap="1" wp14:anchorId="543B649A" wp14:editId="058F4E9A">
            <wp:simplePos x="0" y="0"/>
            <wp:positionH relativeFrom="column">
              <wp:posOffset>-434050</wp:posOffset>
            </wp:positionH>
            <wp:positionV relativeFrom="paragraph">
              <wp:posOffset>2755004</wp:posOffset>
            </wp:positionV>
            <wp:extent cx="10119995" cy="1744980"/>
            <wp:effectExtent l="0" t="3492" r="0" b="0"/>
            <wp:wrapNone/>
            <wp:docPr id="11" name="Kép 11" descr="C:\Users\murai\Documents\vik_bme_msc\rendszerarchitekturak\hazi_feladat\10_bit_conf_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rai\Documents\vik_bme_msc\rendszerarchitekturak\hazi_feladat\10_bit_conf_w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199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759E" w:rsidRPr="00E6759E" w:rsidSect="00053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E3485"/>
    <w:multiLevelType w:val="hybridMultilevel"/>
    <w:tmpl w:val="D292CF02"/>
    <w:lvl w:ilvl="0" w:tplc="2E56F0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A8"/>
    <w:rsid w:val="00053F89"/>
    <w:rsid w:val="000B18A8"/>
    <w:rsid w:val="000B5BA8"/>
    <w:rsid w:val="0011427B"/>
    <w:rsid w:val="00142156"/>
    <w:rsid w:val="001E77BC"/>
    <w:rsid w:val="002654BB"/>
    <w:rsid w:val="002866F6"/>
    <w:rsid w:val="00336EC9"/>
    <w:rsid w:val="0036372F"/>
    <w:rsid w:val="00433230"/>
    <w:rsid w:val="0050678A"/>
    <w:rsid w:val="0053410E"/>
    <w:rsid w:val="005515D0"/>
    <w:rsid w:val="005F7217"/>
    <w:rsid w:val="00680EEA"/>
    <w:rsid w:val="00740530"/>
    <w:rsid w:val="0075677A"/>
    <w:rsid w:val="007900BE"/>
    <w:rsid w:val="007C1D7E"/>
    <w:rsid w:val="008121F7"/>
    <w:rsid w:val="00922362"/>
    <w:rsid w:val="00A4561A"/>
    <w:rsid w:val="00AD1ED6"/>
    <w:rsid w:val="00C110ED"/>
    <w:rsid w:val="00C213B6"/>
    <w:rsid w:val="00CE5BDE"/>
    <w:rsid w:val="00D10B23"/>
    <w:rsid w:val="00D37EA2"/>
    <w:rsid w:val="00DB14D8"/>
    <w:rsid w:val="00E6759E"/>
    <w:rsid w:val="00EC390E"/>
    <w:rsid w:val="00F26408"/>
    <w:rsid w:val="00F81F9D"/>
    <w:rsid w:val="00F9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C9098-FC7A-4D9F-A27A-3315761C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5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1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B5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5B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B5BA8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0B5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1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0B2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2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64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4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F97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Bekezdsalapbettpusa"/>
    <w:rsid w:val="00680EEA"/>
  </w:style>
  <w:style w:type="character" w:styleId="Helyrzszveg">
    <w:name w:val="Placeholder Text"/>
    <w:basedOn w:val="Bekezdsalapbettpusa"/>
    <w:uiPriority w:val="99"/>
    <w:semiHidden/>
    <w:rsid w:val="000B1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20</Pages>
  <Words>3090</Words>
  <Characters>21324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71382893269_murai.janos@diakoffice.onmicrosoft.com</dc:creator>
  <cp:keywords/>
  <dc:description/>
  <cp:lastModifiedBy>murai</cp:lastModifiedBy>
  <cp:revision>26</cp:revision>
  <cp:lastPrinted>2015-05-15T21:01:00Z</cp:lastPrinted>
  <dcterms:created xsi:type="dcterms:W3CDTF">2015-04-04T20:59:00Z</dcterms:created>
  <dcterms:modified xsi:type="dcterms:W3CDTF">2015-05-15T21:03:00Z</dcterms:modified>
</cp:coreProperties>
</file>