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CE6A9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Tutorial JavaScript: Funciones Flech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a (Arrow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) </w:t>
      </w:r>
    </w:p>
    <w:p w14:paraId="4829C44D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4B11F2C">
          <v:rect id="_x0000_i1025" style="width:0;height:1.5pt" o:hralign="center" o:hrstd="t" o:hr="t" fillcolor="#a0a0a0" stroked="f"/>
        </w:pict>
      </w:r>
    </w:p>
    <w:p w14:paraId="055C8ED3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1) ¿Qué es una función?</w:t>
      </w:r>
    </w:p>
    <w:p w14:paraId="4ADFE7C1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función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bloque de código que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realiza una tarea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cuando la llamas.</w:t>
      </w:r>
    </w:p>
    <w:p w14:paraId="0ACAAC4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saludar(nombre) {</w:t>
      </w:r>
    </w:p>
    <w:p w14:paraId="1C411A55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"Hola " + nombre;</w:t>
      </w:r>
    </w:p>
    <w:p w14:paraId="089BFB3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</w:t>
      </w:r>
    </w:p>
    <w:p w14:paraId="6301E3CB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8CC906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console.log(saludar("Ana")); // "Hola Ana"</w:t>
      </w:r>
    </w:p>
    <w:p w14:paraId="6608C2B2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A05C08D">
          <v:rect id="_x0000_i1026" style="width:0;height:1.5pt" o:hralign="center" o:hrstd="t" o:hr="t" fillcolor="#a0a0a0" stroked="f"/>
        </w:pict>
      </w:r>
    </w:p>
    <w:p w14:paraId="7922067F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2) ¿Qué es una función flecha?</w:t>
      </w:r>
    </w:p>
    <w:p w14:paraId="29601C31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función flecha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forma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más corta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escribir funciones.</w:t>
      </w:r>
    </w:p>
    <w:p w14:paraId="6726468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 = nombre =&gt; "Hola " + nombre;</w:t>
      </w:r>
    </w:p>
    <w:p w14:paraId="426DD615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ABAC052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console.log(saludar("Ana")); // "Hola Ana"</w:t>
      </w:r>
    </w:p>
    <w:p w14:paraId="3970B15A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Explicación:</w:t>
      </w:r>
    </w:p>
    <w:p w14:paraId="33509FF0" w14:textId="77777777"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saludar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nombre de la función.</w:t>
      </w:r>
    </w:p>
    <w:p w14:paraId="371496A6" w14:textId="77777777"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parámetro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(variable dentro de la función que recibe el valor).</w:t>
      </w:r>
    </w:p>
    <w:p w14:paraId="2BE43DB1" w14:textId="77777777"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=&gt;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flecha que indica “esto es una función”.</w:t>
      </w:r>
    </w:p>
    <w:p w14:paraId="6E1F6B8A" w14:textId="77777777"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"Hola " + nombre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se devuelve automáticamente (solo una línea).</w:t>
      </w:r>
    </w:p>
    <w:p w14:paraId="466D8ED5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9B8B01F">
          <v:rect id="_x0000_i1027" style="width:0;height:1.5pt" o:hralign="center" o:hrstd="t" o:hr="t" fillcolor="#a0a0a0" stroked="f"/>
        </w:pict>
      </w:r>
    </w:p>
    <w:p w14:paraId="740D6B66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3) Variantes importantes</w:t>
      </w:r>
    </w:p>
    <w:p w14:paraId="41DE2915" w14:textId="77777777" w:rsidR="00623BC7" w:rsidRPr="00623BC7" w:rsidRDefault="00623BC7" w:rsidP="00623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Sin parámetros:</w:t>
      </w:r>
    </w:p>
    <w:p w14:paraId="02DADC61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hola = () =&gt; "Hola mundo";</w:t>
      </w:r>
    </w:p>
    <w:p w14:paraId="21452F3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hola(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)); // "Hola mundo"</w:t>
      </w:r>
    </w:p>
    <w:p w14:paraId="7631DAE6" w14:textId="77777777" w:rsidR="00623BC7" w:rsidRPr="00623BC7" w:rsidRDefault="00623BC7" w:rsidP="0062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Varios parámetros:</w:t>
      </w:r>
    </w:p>
    <w:p w14:paraId="71A7B30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sumar = (a, b) =&gt; a + b;</w:t>
      </w:r>
    </w:p>
    <w:p w14:paraId="498CB930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console.log(sumar(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2, 3)); // 5</w:t>
      </w:r>
    </w:p>
    <w:p w14:paraId="36A93A95" w14:textId="77777777" w:rsidR="00623BC7" w:rsidRPr="00623BC7" w:rsidRDefault="00623BC7" w:rsidP="0062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Con varias líneas (usar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{}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quieres devolver algo):</w:t>
      </w:r>
    </w:p>
    <w:p w14:paraId="15393F4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doblarYMostrar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n =&gt; {</w:t>
      </w:r>
    </w:p>
    <w:p w14:paraId="503DFFEE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 = n * 2;</w:t>
      </w:r>
    </w:p>
    <w:p w14:paraId="75902593" w14:textId="77777777" w:rsidR="00623BC7" w:rsidRPr="007946E3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7946E3">
        <w:rPr>
          <w:rFonts w:ascii="Courier New" w:eastAsia="Times New Roman" w:hAnsi="Courier New" w:cs="Courier New"/>
          <w:sz w:val="20"/>
          <w:szCs w:val="20"/>
          <w:lang w:val="en-US" w:eastAsia="es-CL"/>
        </w:rPr>
        <w:t>console.log(</w:t>
      </w:r>
      <w:proofErr w:type="gramEnd"/>
      <w:r w:rsidRPr="007946E3">
        <w:rPr>
          <w:rFonts w:ascii="Courier New" w:eastAsia="Times New Roman" w:hAnsi="Courier New" w:cs="Courier New"/>
          <w:sz w:val="20"/>
          <w:szCs w:val="20"/>
          <w:lang w:val="en-US" w:eastAsia="es-CL"/>
        </w:rPr>
        <w:t>"Doble:", r</w:t>
      </w:r>
      <w:proofErr w:type="gramStart"/>
      <w:r w:rsidRPr="007946E3">
        <w:rPr>
          <w:rFonts w:ascii="Courier New" w:eastAsia="Times New Roman" w:hAnsi="Courier New" w:cs="Courier New"/>
          <w:sz w:val="20"/>
          <w:szCs w:val="20"/>
          <w:lang w:val="en-US" w:eastAsia="es-CL"/>
        </w:rPr>
        <w:t>);</w:t>
      </w:r>
      <w:proofErr w:type="gramEnd"/>
    </w:p>
    <w:p w14:paraId="35FE699F" w14:textId="77777777" w:rsidR="00623BC7" w:rsidRPr="007946E3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7946E3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 return </w:t>
      </w:r>
      <w:proofErr w:type="gramStart"/>
      <w:r w:rsidRPr="007946E3">
        <w:rPr>
          <w:rFonts w:ascii="Courier New" w:eastAsia="Times New Roman" w:hAnsi="Courier New" w:cs="Courier New"/>
          <w:sz w:val="20"/>
          <w:szCs w:val="20"/>
          <w:lang w:val="en-US" w:eastAsia="es-CL"/>
        </w:rPr>
        <w:t>r;</w:t>
      </w:r>
      <w:proofErr w:type="gramEnd"/>
    </w:p>
    <w:p w14:paraId="7C26BDEB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14:paraId="7550D34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8C7701E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doblarYMostrar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4); // imprime "Doble: 8"</w:t>
      </w:r>
    </w:p>
    <w:p w14:paraId="5624F076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1D49795E">
          <v:rect id="_x0000_i1028" style="width:0;height:1.5pt" o:hralign="center" o:hrstd="t" o:hr="t" fillcolor="#a0a0a0" stroked="f"/>
        </w:pict>
      </w:r>
    </w:p>
    <w:p w14:paraId="6229B63B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4) Idea clave</w:t>
      </w:r>
    </w:p>
    <w:p w14:paraId="7540EDB1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 función flecha no recorre el arreglo por sí sola.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Quien recorre el arreglo es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La flecha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recibe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cada valor como parámetro. Esa variable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 tomando los valores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6EB8D98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6C1D867">
          <v:rect id="_x0000_i1029" style="width:0;height:1.5pt" o:hralign="center" o:hrstd="t" o:hr="t" fillcolor="#a0a0a0" stroked="f"/>
        </w:pict>
      </w:r>
    </w:p>
    <w:p w14:paraId="25A3E872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5) Recorrer un arreglo con </w:t>
      </w:r>
      <w:proofErr w:type="spellStart"/>
      <w:r w:rsidRPr="00623BC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y función flecha (paso a paso)</w:t>
      </w:r>
    </w:p>
    <w:p w14:paraId="1C192A4B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completo:</w:t>
      </w:r>
    </w:p>
    <w:p w14:paraId="0C7840A9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frutas = ["manzana", "pera", "uva"];</w:t>
      </w:r>
    </w:p>
    <w:p w14:paraId="7C555CD2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1D6E4CA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// Creamos una función flecha que recibe un elemento</w:t>
      </w:r>
    </w:p>
    <w:p w14:paraId="5C140700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mostrar = fruta =&gt; {</w:t>
      </w:r>
    </w:p>
    <w:p w14:paraId="075D8151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=", fruta);</w:t>
      </w:r>
    </w:p>
    <w:p w14:paraId="2936ACA3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14:paraId="3189A323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84438DB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// Usamos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para recorrer el arreglo</w:t>
      </w:r>
    </w:p>
    <w:p w14:paraId="3C45D372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(mostrar);</w:t>
      </w:r>
    </w:p>
    <w:p w14:paraId="5DCD847E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a paso:</w:t>
      </w:r>
    </w:p>
    <w:p w14:paraId="3060CBF0" w14:textId="77777777"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toma el primer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"manzana"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llama 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mostrar("manzana")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C7C7AD3" w14:textId="77777777" w:rsidR="00623BC7" w:rsidRPr="00623BC7" w:rsidRDefault="00623BC7" w:rsidP="00623B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 = "manzana"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E80B2D1" w14:textId="77777777" w:rsidR="00623BC7" w:rsidRPr="00623BC7" w:rsidRDefault="00623BC7" w:rsidP="00623B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manzana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A58BE50" w14:textId="77777777"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Segundo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"pera"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mostrar("pera")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pera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989DA5B" w14:textId="77777777"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Tercer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"uva"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mostrar("uva")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uva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88A9FFD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597A54E">
          <v:rect id="_x0000_i1030" style="width:0;height:1.5pt" o:hralign="center" o:hrstd="t" o:hr="t" fillcolor="#a0a0a0" stroked="f"/>
        </w:pict>
      </w:r>
    </w:p>
    <w:p w14:paraId="092878F7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Ejemplo directo sin función aparte:</w:t>
      </w:r>
    </w:p>
    <w:p w14:paraId="70B55D37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frutas = ["manzana", "pera", "uva"];</w:t>
      </w:r>
    </w:p>
    <w:p w14:paraId="78C5FDBD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EA4381D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(fruta =&gt; {</w:t>
      </w:r>
    </w:p>
    <w:p w14:paraId="5D09A57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"Elemento actual:", fruta);</w:t>
      </w:r>
    </w:p>
    <w:p w14:paraId="561EE7BB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14:paraId="7AACCEAA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a paso:</w:t>
      </w:r>
    </w:p>
    <w:p w14:paraId="528158E0" w14:textId="77777777"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toma cada elemento del arreglo y lo pasa a la flecha como parámetro.</w:t>
      </w:r>
    </w:p>
    <w:p w14:paraId="473B72CD" w14:textId="77777777"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La variable del parámetro (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 cada valor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EAFEBC1" w14:textId="77777777"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puedes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hacer cualquier acción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: imprimir, calcular, etc.</w:t>
      </w:r>
    </w:p>
    <w:p w14:paraId="4DF41751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5ADA2E3">
          <v:rect id="_x0000_i1031" style="width:0;height:1.5pt" o:hralign="center" o:hrstd="t" o:hr="t" fillcolor="#a0a0a0" stroked="f"/>
        </w:pict>
      </w:r>
    </w:p>
    <w:p w14:paraId="282F4DDA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6) Ejemplo práctico: duplicar valores de un arreglo</w:t>
      </w:r>
    </w:p>
    <w:p w14:paraId="39CA6C5A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[2, 4, 6];</w:t>
      </w:r>
    </w:p>
    <w:p w14:paraId="25AB8F77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duplicar = n =&gt; n * 2;</w:t>
      </w:r>
    </w:p>
    <w:p w14:paraId="41AB88BE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A9C9E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resultado = [];</w:t>
      </w:r>
    </w:p>
    <w:p w14:paraId="48B447F6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(n =&gt; {</w:t>
      </w:r>
    </w:p>
    <w:p w14:paraId="4739917E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 = duplicar(n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);   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// llamamos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con el valor actual</w:t>
      </w:r>
    </w:p>
    <w:p w14:paraId="068F628C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resultado.push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(r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);   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// guardamos el resultado en un nuevo arreglo</w:t>
      </w:r>
    </w:p>
    <w:p w14:paraId="45C44B2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14:paraId="16851801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AF68E3F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console.log(resultado); // [4, 8, 12]</w:t>
      </w:r>
    </w:p>
    <w:p w14:paraId="2FBBBCFC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a paso para el primer elemento:</w:t>
      </w:r>
    </w:p>
    <w:p w14:paraId="504DEEEE" w14:textId="77777777"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 = 2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duplicar(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2)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devuelve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4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8D40311" w14:textId="77777777"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resultado.push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(4)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el nuevo arreglo ahora tiene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[4]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8867E83" w14:textId="77777777"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Se repite para 4 y 6.</w:t>
      </w:r>
    </w:p>
    <w:p w14:paraId="3AB0518A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14EBA8E">
          <v:rect id="_x0000_i1032" style="width:0;height:1.5pt" o:hralign="center" o:hrstd="t" o:hr="t" fillcolor="#a0a0a0" stroked="f"/>
        </w:pict>
      </w:r>
    </w:p>
    <w:p w14:paraId="1934EED5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7) Resumen clave</w:t>
      </w:r>
    </w:p>
    <w:p w14:paraId="1EBB10BC" w14:textId="77777777"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proofErr w:type="spellStart"/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función: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 = x =&gt; x * 2;</w:t>
      </w:r>
    </w:p>
    <w:p w14:paraId="097DCE59" w14:textId="77777777"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variable del parámetro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x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 los valores del arreglo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cuando se llama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A61DBD6" w14:textId="77777777"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recorre el arreglo automáticamente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cada elemento.</w:t>
      </w:r>
    </w:p>
    <w:p w14:paraId="573B80B9" w14:textId="77777777"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puedes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imprimir, calcular o modificar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valores.</w:t>
      </w:r>
    </w:p>
    <w:p w14:paraId="20C62D33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4579621">
          <v:rect id="_x0000_i1033" style="width:0;height:1.5pt" o:hralign="center" o:hrstd="t" o:hr="t" fillcolor="#a0a0a0" stroked="f"/>
        </w:pict>
      </w:r>
    </w:p>
    <w:p w14:paraId="6DC0B7E5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8) Ejercicios básicos</w:t>
      </w:r>
    </w:p>
    <w:p w14:paraId="155BB924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1 — Saludo simple</w:t>
      </w:r>
    </w:p>
    <w:p w14:paraId="7ADA51BF" w14:textId="1EBC1157" w:rsidR="00623BC7" w:rsidRPr="007946E3" w:rsidRDefault="00623BC7" w:rsidP="002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7946E3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Crea </w:t>
      </w:r>
      <w:r w:rsidR="00ED65C8">
        <w:rPr>
          <w:rFonts w:ascii="Times New Roman" w:eastAsia="Times New Roman" w:hAnsi="Times New Roman" w:cs="Times New Roman"/>
          <w:sz w:val="32"/>
          <w:szCs w:val="32"/>
          <w:lang w:eastAsia="es-CL"/>
        </w:rPr>
        <w:t>un</w:t>
      </w:r>
      <w:r w:rsidR="00321D95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a función flecha </w:t>
      </w:r>
      <w:r w:rsidRPr="007946E3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que reciba </w:t>
      </w:r>
      <w:r w:rsidRPr="007946E3">
        <w:rPr>
          <w:rFonts w:ascii="Courier New" w:eastAsia="Times New Roman" w:hAnsi="Courier New" w:cs="Courier New"/>
          <w:sz w:val="24"/>
          <w:szCs w:val="24"/>
          <w:lang w:eastAsia="es-CL"/>
        </w:rPr>
        <w:t>nombre</w:t>
      </w:r>
      <w:r w:rsidRPr="007946E3">
        <w:rPr>
          <w:rFonts w:ascii="Times New Roman" w:eastAsia="Times New Roman" w:hAnsi="Times New Roman" w:cs="Times New Roman"/>
          <w:sz w:val="32"/>
          <w:szCs w:val="32"/>
          <w:lang w:eastAsia="es-CL"/>
        </w:rPr>
        <w:t xml:space="preserve"> e imprima </w:t>
      </w:r>
      <w:r w:rsidR="002B54C8" w:rsidRPr="007946E3">
        <w:rPr>
          <w:rFonts w:ascii="Courier New" w:eastAsia="Times New Roman" w:hAnsi="Courier New" w:cs="Courier New"/>
          <w:sz w:val="24"/>
          <w:szCs w:val="24"/>
          <w:lang w:eastAsia="es-CL"/>
        </w:rPr>
        <w:t>Hola, NOMBR</w:t>
      </w:r>
    </w:p>
    <w:p w14:paraId="720EB620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E9B92D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F91AB0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08B2FC5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6B0A6A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0444080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08AE38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0AE8127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18D338B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EDEC9D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C5FC0B5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0EB7E1D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405D44E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0F4950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5EDB77E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A2A5E5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F39AF06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90ECA45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A14552E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5F4E482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C21A72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51AE1E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F7272A8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1B5B2F4" w14:textId="77777777" w:rsidR="007946E3" w:rsidRDefault="007946E3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47F0B04" w14:textId="64A5A4F2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F2740D6">
          <v:rect id="_x0000_i1034" style="width:0;height:1.5pt" o:hralign="center" o:hrstd="t" o:hr="t" fillcolor="#a0a0a0" stroked="f"/>
        </w:pict>
      </w:r>
    </w:p>
    <w:p w14:paraId="38D67165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2 — Recorrer un arreglo</w:t>
      </w:r>
    </w:p>
    <w:p w14:paraId="15C8FA79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 el arreglo:</w:t>
      </w:r>
    </w:p>
    <w:p w14:paraId="5A3DB212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[1, 2, 3];</w:t>
      </w:r>
    </w:p>
    <w:p w14:paraId="0BE54CA3" w14:textId="4AD98F6B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r w:rsidR="00D464E1">
        <w:rPr>
          <w:rFonts w:ascii="Times New Roman" w:eastAsia="Times New Roman" w:hAnsi="Times New Roman" w:cs="Times New Roman"/>
          <w:sz w:val="24"/>
          <w:szCs w:val="24"/>
          <w:lang w:eastAsia="es-CL"/>
        </w:rPr>
        <w:t>función de flecha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reciba un número e imprima: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"Número actual: N"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Recorre el arreglo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A955355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92F29E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B699A1C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6B9B27F" w14:textId="4C7263C0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FEF36AC">
          <v:rect id="_x0000_i1035" style="width:0;height:1.5pt" o:hralign="center" o:hrstd="t" o:hr="t" fillcolor="#a0a0a0" stroked="f"/>
        </w:pict>
      </w:r>
    </w:p>
    <w:p w14:paraId="1DB9B27F" w14:textId="7D4A0A72" w:rsidR="00321D95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Ejercicio 3 — Crear un nuevo arreglo</w:t>
      </w:r>
    </w:p>
    <w:p w14:paraId="559F1FDD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Dado:</w:t>
      </w:r>
    </w:p>
    <w:p w14:paraId="54965739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[2, 4, 6];</w:t>
      </w:r>
    </w:p>
    <w:p w14:paraId="269CFBCD" w14:textId="77777777"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duplicar = n =&gt; n*2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F74B5FF" w14:textId="77777777"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guarda los resultados en un nuevo arreglo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B76DF43" w14:textId="77777777"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Imprime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final.</w:t>
      </w:r>
    </w:p>
    <w:p w14:paraId="6A5ADE14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1B8B67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72E02E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02E0EC1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2D0A16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1E9E59" w14:textId="77777777" w:rsidR="00321D95" w:rsidRDefault="00321D95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A5FEF45" w14:textId="00E8CD74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71131BD">
          <v:rect id="_x0000_i1036" style="width:0;height:1.5pt" o:hralign="center" o:hrstd="t" o:hr="t" fillcolor="#a0a0a0" stroked="f"/>
        </w:pict>
      </w:r>
    </w:p>
    <w:p w14:paraId="5D6B137D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4 — Sumar elementos de un arreglo</w:t>
      </w:r>
    </w:p>
    <w:p w14:paraId="6FD7920D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Dado:</w:t>
      </w:r>
    </w:p>
    <w:p w14:paraId="3C0AEF4A" w14:textId="77777777"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[3, 5, 7];</w:t>
      </w:r>
    </w:p>
    <w:p w14:paraId="0A8AB963" w14:textId="77777777"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suma = 0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6F6B3BB" w14:textId="77777777"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sumar = n =&gt; suma += 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159B937" w14:textId="77777777"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A235A3C" w14:textId="77777777"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final imprime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(debe dar 15).</w:t>
      </w:r>
    </w:p>
    <w:p w14:paraId="29496ED0" w14:textId="77777777" w:rsidR="00623BC7" w:rsidRPr="00623BC7" w:rsidRDefault="00000000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9ADDD8D">
          <v:rect id="_x0000_i1037" style="width:0;height:1.5pt" o:hralign="center" o:hrstd="t" o:hr="t" fillcolor="#a0a0a0" stroked="f"/>
        </w:pict>
      </w:r>
    </w:p>
    <w:p w14:paraId="012CF231" w14:textId="77777777"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5 — Arrow sin parámetros</w:t>
      </w:r>
    </w:p>
    <w:p w14:paraId="3453DFFF" w14:textId="77777777"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no reciba nada y devuelva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"Hola mundo!"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Llama a la función y muestra el resultado.</w:t>
      </w:r>
    </w:p>
    <w:p w14:paraId="10C51B33" w14:textId="77777777" w:rsidR="003475F3" w:rsidRDefault="003475F3"/>
    <w:sectPr w:rsidR="00347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A1866"/>
    <w:multiLevelType w:val="multilevel"/>
    <w:tmpl w:val="470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E6AF9"/>
    <w:multiLevelType w:val="multilevel"/>
    <w:tmpl w:val="5064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A0F82"/>
    <w:multiLevelType w:val="multilevel"/>
    <w:tmpl w:val="452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18A7"/>
    <w:multiLevelType w:val="multilevel"/>
    <w:tmpl w:val="0A3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2432F"/>
    <w:multiLevelType w:val="multilevel"/>
    <w:tmpl w:val="4AB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D4021"/>
    <w:multiLevelType w:val="multilevel"/>
    <w:tmpl w:val="0A7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B6F53"/>
    <w:multiLevelType w:val="multilevel"/>
    <w:tmpl w:val="15B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30475"/>
    <w:multiLevelType w:val="multilevel"/>
    <w:tmpl w:val="538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35BEA"/>
    <w:multiLevelType w:val="multilevel"/>
    <w:tmpl w:val="F912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31DDE"/>
    <w:multiLevelType w:val="multilevel"/>
    <w:tmpl w:val="F50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40692">
    <w:abstractNumId w:val="7"/>
  </w:num>
  <w:num w:numId="2" w16cid:durableId="1794522472">
    <w:abstractNumId w:val="3"/>
  </w:num>
  <w:num w:numId="3" w16cid:durableId="1634557021">
    <w:abstractNumId w:val="2"/>
  </w:num>
  <w:num w:numId="4" w16cid:durableId="818152390">
    <w:abstractNumId w:val="0"/>
  </w:num>
  <w:num w:numId="5" w16cid:durableId="1932003857">
    <w:abstractNumId w:val="1"/>
  </w:num>
  <w:num w:numId="6" w16cid:durableId="446123959">
    <w:abstractNumId w:val="9"/>
  </w:num>
  <w:num w:numId="7" w16cid:durableId="1178427004">
    <w:abstractNumId w:val="8"/>
  </w:num>
  <w:num w:numId="8" w16cid:durableId="1450978567">
    <w:abstractNumId w:val="6"/>
  </w:num>
  <w:num w:numId="9" w16cid:durableId="34618902">
    <w:abstractNumId w:val="4"/>
  </w:num>
  <w:num w:numId="10" w16cid:durableId="1854491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75"/>
    <w:rsid w:val="000C1AEA"/>
    <w:rsid w:val="002B54C8"/>
    <w:rsid w:val="00321D95"/>
    <w:rsid w:val="003475F3"/>
    <w:rsid w:val="00623BC7"/>
    <w:rsid w:val="007946E3"/>
    <w:rsid w:val="007A25EF"/>
    <w:rsid w:val="007E2175"/>
    <w:rsid w:val="0081590D"/>
    <w:rsid w:val="00D464E1"/>
    <w:rsid w:val="00E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B391"/>
  <w15:chartTrackingRefBased/>
  <w15:docId w15:val="{160FA068-D338-4470-8F83-7502659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3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23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2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BC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23BC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23BC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2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23BC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3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3BC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23B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23BC7"/>
  </w:style>
  <w:style w:type="character" w:customStyle="1" w:styleId="hljs-title">
    <w:name w:val="hljs-title"/>
    <w:basedOn w:val="Fuentedeprrafopredeter"/>
    <w:rsid w:val="00623BC7"/>
  </w:style>
  <w:style w:type="character" w:customStyle="1" w:styleId="hljs-params">
    <w:name w:val="hljs-params"/>
    <w:basedOn w:val="Fuentedeprrafopredeter"/>
    <w:rsid w:val="00623BC7"/>
  </w:style>
  <w:style w:type="character" w:customStyle="1" w:styleId="hljs-string">
    <w:name w:val="hljs-string"/>
    <w:basedOn w:val="Fuentedeprrafopredeter"/>
    <w:rsid w:val="00623BC7"/>
  </w:style>
  <w:style w:type="character" w:customStyle="1" w:styleId="hljs-variable">
    <w:name w:val="hljs-variable"/>
    <w:basedOn w:val="Fuentedeprrafopredeter"/>
    <w:rsid w:val="00623BC7"/>
  </w:style>
  <w:style w:type="character" w:customStyle="1" w:styleId="hljs-comment">
    <w:name w:val="hljs-comment"/>
    <w:basedOn w:val="Fuentedeprrafopredeter"/>
    <w:rsid w:val="00623BC7"/>
  </w:style>
  <w:style w:type="character" w:customStyle="1" w:styleId="hljs-number">
    <w:name w:val="hljs-number"/>
    <w:basedOn w:val="Fuentedeprrafopredeter"/>
    <w:rsid w:val="0062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Orellana, Alejandro Andrés</cp:lastModifiedBy>
  <cp:revision>5</cp:revision>
  <dcterms:created xsi:type="dcterms:W3CDTF">2025-10-09T02:47:00Z</dcterms:created>
  <dcterms:modified xsi:type="dcterms:W3CDTF">2025-10-12T20:45:00Z</dcterms:modified>
</cp:coreProperties>
</file>