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956FF1D" w14:paraId="2C078E63" wp14:textId="196779CC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0956FF1D" w:rsidR="0956FF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Revision summary</w:t>
      </w:r>
    </w:p>
    <w:p w:rsidR="17764360" w:rsidP="3FBE7F1D" w:rsidRDefault="17764360" w14:paraId="61054539" w14:textId="0FC1BF9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3FBE7F1D" w:rsidR="3FBE7F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 </w:t>
      </w:r>
      <w:r w:rsidRPr="3FBE7F1D" w:rsidR="3FBE7F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Lesson 1: Course Introduction</w:t>
      </w:r>
    </w:p>
    <w:p w:rsidR="17764360" w:rsidP="17764360" w:rsidRDefault="17764360" w14:paraId="3DE5DFE9" w14:textId="12E1523C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4"/>
          <w:szCs w:val="24"/>
        </w:rPr>
      </w:pP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RUP: 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Rational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Unified Process</w:t>
      </w:r>
    </w:p>
    <w:p w:rsidR="17764360" w:rsidP="17764360" w:rsidRDefault="17764360" w14:paraId="1A84CA12" w14:textId="6B7259D3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4"/>
          <w:szCs w:val="24"/>
        </w:rPr>
      </w:pP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Agile Modelling and Agile development techniques including SCRUM and extreme programming are widely used</w:t>
      </w:r>
    </w:p>
    <w:p w:rsidR="17764360" w:rsidP="17764360" w:rsidRDefault="17764360" w14:paraId="68808274" w14:textId="66F8FAAB">
      <w:pPr>
        <w:pStyle w:val="ListParagraph"/>
        <w:numPr>
          <w:ilvl w:val="0"/>
          <w:numId w:val="1"/>
        </w:numPr>
        <w:jc w:val="both"/>
        <w:rPr>
          <w:b w:val="0"/>
          <w:bCs w:val="0"/>
          <w:sz w:val="24"/>
          <w:szCs w:val="24"/>
        </w:rPr>
      </w:pP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Goal is to optimize and chose the best technique for the size and requirements of the project</w:t>
      </w:r>
    </w:p>
    <w:p w:rsidR="17764360" w:rsidP="17764360" w:rsidRDefault="17764360" w14:paraId="04E4925C" w14:textId="73035BBE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Funda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</w:t>
      </w:r>
    </w:p>
    <w:p w:rsidR="17764360" w:rsidP="17764360" w:rsidRDefault="17764360" w14:paraId="134A20CA" w14:textId="7C6B4B98">
      <w:pPr>
        <w:pStyle w:val="ListParagraph"/>
        <w:numPr>
          <w:ilvl w:val="0"/>
          <w:numId w:val="2"/>
        </w:numPr>
        <w:jc w:val="both"/>
        <w:rPr>
          <w:b w:val="0"/>
          <w:bCs w:val="0"/>
          <w:sz w:val="24"/>
          <w:szCs w:val="24"/>
        </w:rPr>
      </w:pP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clear vision about a project that can be communicated to others</w:t>
      </w:r>
    </w:p>
    <w:p w:rsidR="17764360" w:rsidP="17764360" w:rsidRDefault="17764360" w14:paraId="43A0872C" w14:textId="47E2211C">
      <w:pPr>
        <w:pStyle w:val="ListParagraph"/>
        <w:numPr>
          <w:ilvl w:val="0"/>
          <w:numId w:val="2"/>
        </w:numPr>
        <w:jc w:val="both"/>
        <w:rPr>
          <w:b w:val="0"/>
          <w:bCs w:val="0"/>
          <w:sz w:val="24"/>
          <w:szCs w:val="24"/>
        </w:rPr>
      </w:pP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Minimize mistakes</w:t>
      </w:r>
    </w:p>
    <w:p w:rsidR="17764360" w:rsidP="17764360" w:rsidRDefault="17764360" w14:paraId="2134FDCC" w14:textId="05E4E22D">
      <w:pPr>
        <w:pStyle w:val="ListParagraph"/>
        <w:numPr>
          <w:ilvl w:val="0"/>
          <w:numId w:val="2"/>
        </w:numPr>
        <w:jc w:val="both"/>
        <w:rPr>
          <w:b w:val="0"/>
          <w:bCs w:val="0"/>
          <w:sz w:val="24"/>
          <w:szCs w:val="24"/>
        </w:rPr>
      </w:pP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Fulfil large scale intentions</w:t>
      </w:r>
    </w:p>
    <w:p w:rsidR="17764360" w:rsidP="17764360" w:rsidRDefault="17764360" w14:paraId="4718BBCE" w14:textId="729B7091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Qualities for successful software development include</w:t>
      </w:r>
    </w:p>
    <w:p w:rsidR="17764360" w:rsidP="17764360" w:rsidRDefault="17764360" w14:paraId="4B94755D" w14:textId="026A545E">
      <w:pPr>
        <w:pStyle w:val="ListParagraph"/>
        <w:numPr>
          <w:ilvl w:val="0"/>
          <w:numId w:val="3"/>
        </w:numPr>
        <w:jc w:val="both"/>
        <w:rPr>
          <w:b w:val="0"/>
          <w:bCs w:val="0"/>
          <w:sz w:val="24"/>
          <w:szCs w:val="24"/>
        </w:rPr>
      </w:pP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Clear thinking</w:t>
      </w:r>
    </w:p>
    <w:p w:rsidR="17764360" w:rsidP="17764360" w:rsidRDefault="17764360" w14:paraId="1E21E24F" w14:textId="4884395D">
      <w:pPr>
        <w:pStyle w:val="ListParagraph"/>
        <w:numPr>
          <w:ilvl w:val="0"/>
          <w:numId w:val="3"/>
        </w:numPr>
        <w:jc w:val="both"/>
        <w:rPr>
          <w:b w:val="0"/>
          <w:bCs w:val="0"/>
          <w:sz w:val="24"/>
          <w:szCs w:val="24"/>
        </w:rPr>
      </w:pP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Ability to adapt to change</w:t>
      </w:r>
    </w:p>
    <w:p w:rsidR="17764360" w:rsidP="17764360" w:rsidRDefault="17764360" w14:paraId="2A48A323" w14:textId="4502C3D1">
      <w:pPr>
        <w:pStyle w:val="ListParagraph"/>
        <w:numPr>
          <w:ilvl w:val="0"/>
          <w:numId w:val="3"/>
        </w:numPr>
        <w:jc w:val="both"/>
        <w:rPr>
          <w:b w:val="0"/>
          <w:bCs w:val="0"/>
          <w:sz w:val="24"/>
          <w:szCs w:val="24"/>
        </w:rPr>
      </w:pP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Ability to make fewer mistakes</w:t>
      </w:r>
    </w:p>
    <w:p w:rsidR="17764360" w:rsidP="17764360" w:rsidRDefault="17764360" w14:paraId="71C4457B" w14:textId="60E5D081">
      <w:pPr>
        <w:pStyle w:val="ListParagraph"/>
        <w:numPr>
          <w:ilvl w:val="0"/>
          <w:numId w:val="3"/>
        </w:numPr>
        <w:jc w:val="both"/>
        <w:rPr>
          <w:b w:val="0"/>
          <w:bCs w:val="0"/>
          <w:sz w:val="24"/>
          <w:szCs w:val="24"/>
        </w:rPr>
      </w:pP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Ability to achieve goals</w:t>
      </w:r>
    </w:p>
    <w:p w:rsidR="17764360" w:rsidP="17764360" w:rsidRDefault="17764360" w14:paraId="14C50E66" w14:textId="5C2C0747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7764360" w:rsidR="1776436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Lesson 2: Software Engineering Best practices</w:t>
      </w:r>
    </w:p>
    <w:p w:rsidR="17764360" w:rsidP="17764360" w:rsidRDefault="17764360" w14:paraId="225A1E2E" w14:textId="73E1D707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Software development process: A set of activities needed to transform a user requirement into a software system (On time and within budget)</w:t>
      </w:r>
    </w:p>
    <w:p w:rsidR="17764360" w:rsidP="17764360" w:rsidRDefault="17764360" w14:paraId="4D6B3237" w14:textId="4A9DA45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Need a software engineering process to reduce project fail</w:t>
      </w:r>
    </w:p>
    <w:p w:rsidR="17764360" w:rsidP="17764360" w:rsidRDefault="17764360" w14:paraId="73DDB8FC" w14:textId="25DB3C5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Iterative &amp;&amp; agile have better success rate as compared to ad-hoc and 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traditional projects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which have greater project failures</w:t>
      </w:r>
    </w:p>
    <w:p w:rsidR="17764360" w:rsidP="17764360" w:rsidRDefault="17764360" w14:paraId="1A9357A2" w14:textId="2C38BB7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Success – Delivered with expected functionality, on time and within budget</w:t>
      </w:r>
    </w:p>
    <w:p w:rsidR="17764360" w:rsidP="17764360" w:rsidRDefault="17764360" w14:paraId="2EC28E49" w14:textId="23BBBD2A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Challenge – Miss one or more of the above</w:t>
      </w:r>
    </w:p>
    <w:p w:rsidR="17764360" w:rsidP="17764360" w:rsidRDefault="17764360" w14:paraId="2BFA4650" w14:textId="2749ACF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Failure – No solution </w:t>
      </w: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delivered</w:t>
      </w:r>
    </w:p>
    <w:p w:rsidR="17764360" w:rsidP="17764360" w:rsidRDefault="17764360" w14:paraId="5F1155C3" w14:textId="3AC0305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17764360" w:rsidR="1776436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Processes used include</w:t>
      </w:r>
    </w:p>
    <w:p w:rsidR="17764360" w:rsidP="0956FF1D" w:rsidRDefault="17764360" w14:paraId="32041339" w14:textId="796A293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-iterative </w:t>
      </w:r>
    </w:p>
    <w:p w:rsidR="17764360" w:rsidP="0956FF1D" w:rsidRDefault="17764360" w14:paraId="7D65A313" w14:textId="4488010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-Agile</w:t>
      </w:r>
    </w:p>
    <w:p w:rsidR="17764360" w:rsidP="0956FF1D" w:rsidRDefault="17764360" w14:paraId="01BEBEDD" w14:textId="2FD3AE4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-Ad-hoc</w:t>
      </w:r>
    </w:p>
    <w:p w:rsidR="17764360" w:rsidP="0956FF1D" w:rsidRDefault="17764360" w14:paraId="2F813BF6" w14:textId="3A5FE42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-Waterfall</w:t>
      </w:r>
    </w:p>
    <w:p w:rsidR="17764360" w:rsidP="0956FF1D" w:rsidRDefault="17764360" w14:paraId="4D553A65" w14:textId="23D0E734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Smaller teams have higher success rates than larger teams for all types of software development processes</w:t>
      </w:r>
    </w:p>
    <w:p w:rsidR="17764360" w:rsidP="0956FF1D" w:rsidRDefault="17764360" w14:paraId="1BF06821" w14:textId="6A68A53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Importance of analysis and Design</w:t>
      </w:r>
    </w:p>
    <w:p w:rsidR="17764360" w:rsidP="0956FF1D" w:rsidRDefault="17764360" w14:paraId="5F7BDA13" w14:textId="61B29467">
      <w:pPr>
        <w:pStyle w:val="ListParagraph"/>
        <w:numPr>
          <w:ilvl w:val="0"/>
          <w:numId w:val="6"/>
        </w:numPr>
        <w:ind/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Maintainabil</w:t>
      </w: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</w:t>
      </w: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ty – ease to maintain (67% of cost used for maintaining a project, the rest for development)</w:t>
      </w:r>
    </w:p>
    <w:p w:rsidR="17764360" w:rsidP="0956FF1D" w:rsidRDefault="17764360" w14:paraId="31E16484" w14:textId="07E49405">
      <w:pPr>
        <w:pStyle w:val="ListParagraph"/>
        <w:numPr>
          <w:ilvl w:val="0"/>
          <w:numId w:val="6"/>
        </w:numPr>
        <w:ind/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Good start, fewer bugs</w:t>
      </w:r>
    </w:p>
    <w:p w:rsidR="17764360" w:rsidP="0956FF1D" w:rsidRDefault="17764360" w14:paraId="03730743" w14:textId="07ACE9E0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Best Practices for Software Development</w:t>
      </w:r>
    </w:p>
    <w:p w:rsidR="17764360" w:rsidP="0956FF1D" w:rsidRDefault="17764360" w14:paraId="57E72079" w14:textId="6D9EB882">
      <w:pPr>
        <w:pStyle w:val="ListParagraph"/>
        <w:numPr>
          <w:ilvl w:val="0"/>
          <w:numId w:val="7"/>
        </w:numPr>
        <w:ind/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Visually model software e.g UML</w:t>
      </w:r>
    </w:p>
    <w:p w:rsidR="17764360" w:rsidP="0956FF1D" w:rsidRDefault="17764360" w14:paraId="09CFEE97" w14:textId="5ECDF8B7">
      <w:pPr>
        <w:pStyle w:val="ListParagraph"/>
        <w:numPr>
          <w:ilvl w:val="0"/>
          <w:numId w:val="7"/>
        </w:numPr>
        <w:ind/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Develop software iteratively</w:t>
      </w:r>
    </w:p>
    <w:p w:rsidR="17764360" w:rsidP="0956FF1D" w:rsidRDefault="17764360" w14:paraId="62D9256A" w14:textId="3490791F">
      <w:pPr>
        <w:pStyle w:val="ListParagraph"/>
        <w:numPr>
          <w:ilvl w:val="0"/>
          <w:numId w:val="7"/>
        </w:numPr>
        <w:ind/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Use Component Based architectures </w:t>
      </w:r>
      <w:proofErr w:type="spellStart"/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e.g</w:t>
      </w:r>
      <w:proofErr w:type="spellEnd"/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Enterprise </w:t>
      </w:r>
    </w:p>
    <w:p w:rsidR="17764360" w:rsidP="0956FF1D" w:rsidRDefault="17764360" w14:paraId="28D60A2A" w14:textId="4284D74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UML is a language used for</w:t>
      </w:r>
    </w:p>
    <w:p w:rsidR="17764360" w:rsidP="0956FF1D" w:rsidRDefault="17764360" w14:paraId="0BA9F940" w14:textId="367F5749">
      <w:pPr>
        <w:pStyle w:val="ListParagraph"/>
        <w:numPr>
          <w:ilvl w:val="0"/>
          <w:numId w:val="8"/>
        </w:numPr>
        <w:ind/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Specifying</w:t>
      </w:r>
    </w:p>
    <w:p w:rsidR="17764360" w:rsidP="0956FF1D" w:rsidRDefault="17764360" w14:paraId="41244B27" w14:textId="1E0EBBD4">
      <w:pPr>
        <w:pStyle w:val="ListParagraph"/>
        <w:numPr>
          <w:ilvl w:val="0"/>
          <w:numId w:val="8"/>
        </w:numPr>
        <w:ind/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Visualizing</w:t>
      </w:r>
    </w:p>
    <w:p w:rsidR="17764360" w:rsidP="0956FF1D" w:rsidRDefault="17764360" w14:paraId="370F50B7" w14:textId="527AC89E">
      <w:pPr>
        <w:pStyle w:val="ListParagraph"/>
        <w:numPr>
          <w:ilvl w:val="0"/>
          <w:numId w:val="8"/>
        </w:numPr>
        <w:ind/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Constructing</w:t>
      </w:r>
    </w:p>
    <w:p w:rsidR="17764360" w:rsidP="0956FF1D" w:rsidRDefault="17764360" w14:paraId="46F81253" w14:textId="2F211F82">
      <w:pPr>
        <w:pStyle w:val="ListParagraph"/>
        <w:numPr>
          <w:ilvl w:val="0"/>
          <w:numId w:val="8"/>
        </w:numPr>
        <w:ind/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Documenting</w:t>
      </w:r>
    </w:p>
    <w:p w:rsidR="17764360" w:rsidP="0956FF1D" w:rsidRDefault="17764360" w14:paraId="01051314" w14:textId="49521F1C">
      <w:pPr>
        <w:pStyle w:val="Normal"/>
        <w:ind w:left="36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UML diagrams include</w:t>
      </w:r>
    </w:p>
    <w:p w:rsidR="17764360" w:rsidP="0956FF1D" w:rsidRDefault="17764360" w14:paraId="284B94F4" w14:textId="53743C81">
      <w:pPr>
        <w:pStyle w:val="ListParagraph"/>
        <w:numPr>
          <w:ilvl w:val="0"/>
          <w:numId w:val="9"/>
        </w:numPr>
        <w:ind/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Collaboration diagrams</w:t>
      </w:r>
    </w:p>
    <w:p w:rsidR="17764360" w:rsidP="0956FF1D" w:rsidRDefault="17764360" w14:paraId="689021F5" w14:textId="53BAFC92">
      <w:pPr>
        <w:pStyle w:val="ListParagraph"/>
        <w:numPr>
          <w:ilvl w:val="0"/>
          <w:numId w:val="9"/>
        </w:numPr>
        <w:ind/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Sequence diagrams</w:t>
      </w:r>
    </w:p>
    <w:p w:rsidR="17764360" w:rsidP="0956FF1D" w:rsidRDefault="17764360" w14:paraId="1FACD559" w14:textId="7D82B73E">
      <w:pPr>
        <w:pStyle w:val="ListParagraph"/>
        <w:numPr>
          <w:ilvl w:val="0"/>
          <w:numId w:val="9"/>
        </w:numPr>
        <w:ind/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Object diagrams</w:t>
      </w:r>
    </w:p>
    <w:p w:rsidR="17764360" w:rsidP="0956FF1D" w:rsidRDefault="17764360" w14:paraId="71B68398" w14:textId="7275B032">
      <w:pPr>
        <w:pStyle w:val="ListParagraph"/>
        <w:numPr>
          <w:ilvl w:val="0"/>
          <w:numId w:val="9"/>
        </w:numPr>
        <w:ind/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 diagrams</w:t>
      </w:r>
    </w:p>
    <w:p w:rsidR="17764360" w:rsidP="0956FF1D" w:rsidRDefault="17764360" w14:paraId="0D294359" w14:textId="4DAA84BB">
      <w:pPr>
        <w:pStyle w:val="ListParagraph"/>
        <w:numPr>
          <w:ilvl w:val="0"/>
          <w:numId w:val="9"/>
        </w:numPr>
        <w:ind/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Deployment diagrams</w:t>
      </w:r>
    </w:p>
    <w:p w:rsidR="17764360" w:rsidP="0956FF1D" w:rsidRDefault="17764360" w14:paraId="1B457683" w14:textId="6574E97C">
      <w:pPr>
        <w:pStyle w:val="ListParagraph"/>
        <w:numPr>
          <w:ilvl w:val="0"/>
          <w:numId w:val="9"/>
        </w:numPr>
        <w:ind/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State diagrams</w:t>
      </w:r>
    </w:p>
    <w:p w:rsidR="17764360" w:rsidP="0956FF1D" w:rsidRDefault="17764360" w14:paraId="2E0833B4" w14:textId="45C8CE16">
      <w:pPr>
        <w:pStyle w:val="ListParagraph"/>
        <w:numPr>
          <w:ilvl w:val="0"/>
          <w:numId w:val="9"/>
        </w:numPr>
        <w:ind/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Activity diagrams</w:t>
      </w:r>
    </w:p>
    <w:p w:rsidR="17764360" w:rsidP="0956FF1D" w:rsidRDefault="17764360" w14:paraId="01E234AC" w14:textId="065BEFCC">
      <w:pPr>
        <w:pStyle w:val="ListParagraph"/>
        <w:numPr>
          <w:ilvl w:val="0"/>
          <w:numId w:val="9"/>
        </w:numPr>
        <w:ind/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Component</w:t>
      </w: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diagrams</w:t>
      </w:r>
    </w:p>
    <w:p w:rsidR="17764360" w:rsidP="0956FF1D" w:rsidRDefault="17764360" w14:paraId="5721AEE8" w14:textId="7C3620D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 actor is someone or something outside the system that interacts with the system</w:t>
      </w:r>
    </w:p>
    <w:p w:rsidR="17764360" w:rsidP="3FBE7F1D" w:rsidRDefault="17764360" w14:paraId="4DD2C047" w14:textId="468E63C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FBE7F1D" w:rsidR="3FBE7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 UC is a</w:t>
      </w:r>
      <w:r w:rsidRPr="3FBE7F1D" w:rsidR="3FBE7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sequence of actions a system performs that yields an observable result of value to an output</w:t>
      </w:r>
    </w:p>
    <w:p w:rsidR="17764360" w:rsidP="0956FF1D" w:rsidRDefault="17764360" w14:paraId="7460C17C" w14:textId="5A5F923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Waterfall:</w:t>
      </w: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requirements analysis, design, code &amp; unit testing, subsystem testing, system testing</w:t>
      </w:r>
    </w:p>
    <w:p w:rsidR="0956FF1D" w:rsidP="0956FF1D" w:rsidRDefault="0956FF1D" w14:paraId="0B0ACB42" w14:textId="5F5FF9D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Iterative has less risk than waterfall</w:t>
      </w:r>
    </w:p>
    <w:p w:rsidR="0956FF1D" w:rsidP="0956FF1D" w:rsidRDefault="0956FF1D" w14:paraId="2CA4F156" w14:textId="0F54CFB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Life cycle phases: Inception, Elaboration, Construction, Transition</w:t>
      </w:r>
    </w:p>
    <w:p w:rsidR="0956FF1D" w:rsidP="0956FF1D" w:rsidRDefault="0956FF1D" w14:paraId="63251EEC" w14:textId="4F4FAFB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Inception: Define vision and scope of project</w:t>
      </w:r>
    </w:p>
    <w:p w:rsidR="0956FF1D" w:rsidP="0956FF1D" w:rsidRDefault="0956FF1D" w14:paraId="743B36C7" w14:textId="76CB7D9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Elaboration: Plan project, specify features, baseline architecture</w:t>
      </w:r>
    </w:p>
    <w:p w:rsidR="0956FF1D" w:rsidP="0956FF1D" w:rsidRDefault="0956FF1D" w14:paraId="4A890EDB" w14:textId="5E6F3ED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Construction: Build project</w:t>
      </w:r>
    </w:p>
    <w:p w:rsidR="0956FF1D" w:rsidP="0956FF1D" w:rsidRDefault="0956FF1D" w14:paraId="642B0D1E" w14:textId="6FC101F5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Transition: Transition product to users</w:t>
      </w:r>
    </w:p>
    <w:p w:rsidR="0956FF1D" w:rsidP="0956FF1D" w:rsidRDefault="0956FF1D" w14:paraId="36DB76B4" w14:textId="7150D92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0956FF1D" w:rsidP="0956FF1D" w:rsidRDefault="0956FF1D" w14:paraId="48D88C6D" w14:textId="3C140CDD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956FF1D" w:rsidP="0956FF1D" w:rsidRDefault="0956FF1D" w14:paraId="7468D4D9" w14:textId="7C5408AD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956FF1D" w:rsidP="0956FF1D" w:rsidRDefault="0956FF1D" w14:paraId="21FEC3A3" w14:textId="09A5E7C1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0956FF1D" w:rsidP="0956FF1D" w:rsidRDefault="0956FF1D" w14:paraId="2B9F37A8" w14:textId="27A701A9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Lesson 3</w:t>
      </w:r>
    </w:p>
    <w:p w:rsidR="0956FF1D" w:rsidP="0956FF1D" w:rsidRDefault="0956FF1D" w14:paraId="460C8542" w14:textId="7B7D74F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Problem Analysis: require </w:t>
      </w: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enough</w:t>
      </w: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knowledge of the problem domain</w:t>
      </w:r>
    </w:p>
    <w:p w:rsidR="0956FF1D" w:rsidP="0956FF1D" w:rsidRDefault="0956FF1D" w14:paraId="1118155C" w14:textId="7D1BDC57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Stakeholders: Anyone who represents an interest group whose needs must be satisfied by the project.</w:t>
      </w:r>
    </w:p>
    <w:p w:rsidR="0956FF1D" w:rsidP="0956FF1D" w:rsidRDefault="0956FF1D" w14:paraId="7F92545E" w14:textId="235984F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Problems are mapped to needs which are in turn mapped to features</w:t>
      </w:r>
    </w:p>
    <w:p w:rsidR="0956FF1D" w:rsidP="0956FF1D" w:rsidRDefault="0956FF1D" w14:paraId="153E7BA1" w14:textId="57233AD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(Move in the direction of concrete specification)</w:t>
      </w:r>
    </w:p>
    <w:p w:rsidR="0956FF1D" w:rsidP="0956FF1D" w:rsidRDefault="0956FF1D" w14:paraId="0CEDAA62" w14:textId="6CA8844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Vision Document has</w:t>
      </w:r>
    </w:p>
    <w:p w:rsidR="0956FF1D" w:rsidP="0956FF1D" w:rsidRDefault="0956FF1D" w14:paraId="1DE8244E" w14:textId="334DF0ED">
      <w:pPr>
        <w:pStyle w:val="ListParagraph"/>
        <w:numPr>
          <w:ilvl w:val="0"/>
          <w:numId w:val="10"/>
        </w:numPr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Problem statement</w:t>
      </w:r>
    </w:p>
    <w:p w:rsidR="0956FF1D" w:rsidP="0956FF1D" w:rsidRDefault="0956FF1D" w14:paraId="4DB6F6B8" w14:textId="61A848DC">
      <w:pPr>
        <w:pStyle w:val="ListParagraph"/>
        <w:numPr>
          <w:ilvl w:val="0"/>
          <w:numId w:val="10"/>
        </w:numPr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Key needs and features</w:t>
      </w:r>
    </w:p>
    <w:p w:rsidR="0956FF1D" w:rsidP="0956FF1D" w:rsidRDefault="0956FF1D" w14:paraId="4A31DF61" w14:textId="04355D48">
      <w:pPr>
        <w:pStyle w:val="ListParagraph"/>
        <w:numPr>
          <w:ilvl w:val="0"/>
          <w:numId w:val="10"/>
        </w:numPr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Scope</w:t>
      </w:r>
    </w:p>
    <w:p w:rsidR="0956FF1D" w:rsidP="0956FF1D" w:rsidRDefault="0956FF1D" w14:paraId="5091B332" w14:textId="0ED2ECC7">
      <w:pPr>
        <w:pStyle w:val="ListParagraph"/>
        <w:numPr>
          <w:ilvl w:val="0"/>
          <w:numId w:val="10"/>
        </w:numPr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Stakeholders</w:t>
      </w:r>
    </w:p>
    <w:p w:rsidR="0956FF1D" w:rsidP="0956FF1D" w:rsidRDefault="0956FF1D" w14:paraId="0CCB5F83" w14:textId="29FDB002">
      <w:pPr>
        <w:pStyle w:val="ListParagraph"/>
        <w:numPr>
          <w:ilvl w:val="0"/>
          <w:numId w:val="10"/>
        </w:numPr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Business case for the project</w:t>
      </w:r>
    </w:p>
    <w:p w:rsidR="0956FF1D" w:rsidP="0956FF1D" w:rsidRDefault="0956FF1D" w14:paraId="6CD78355" w14:textId="1E3B8AD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From the RUP, </w:t>
      </w: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the</w:t>
      </w: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vision document defines the stakeholders view of the products to be developed specified in terms of stakeholders’ key need and features.</w:t>
      </w:r>
    </w:p>
    <w:p w:rsidR="0956FF1D" w:rsidP="0956FF1D" w:rsidRDefault="0956FF1D" w14:paraId="72143947" w14:textId="2F0A049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Identifying and documenting the problem, client needs and features.</w:t>
      </w:r>
    </w:p>
    <w:p w:rsidR="0956FF1D" w:rsidP="0956FF1D" w:rsidRDefault="0956FF1D" w14:paraId="084DAEEC" w14:textId="34F8C930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Lesson 4: RUP Process Overview</w:t>
      </w:r>
    </w:p>
    <w:p w:rsidR="0956FF1D" w:rsidP="0956FF1D" w:rsidRDefault="0956FF1D" w14:paraId="648DF7A9" w14:textId="59F3EBD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Requirements Specifications (System or Business Analyst) – Architectural Analysis (Architect) – Use Case analysis – Architectural Design – Use Case Design (Designer) – Class Design – Subsystem Design</w:t>
      </w:r>
    </w:p>
    <w:p w:rsidR="0956FF1D" w:rsidP="0956FF1D" w:rsidRDefault="0956FF1D" w14:paraId="1A959732" w14:textId="7FBBE43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 case are used to capture RUP</w:t>
      </w:r>
    </w:p>
    <w:p w:rsidR="0956FF1D" w:rsidP="0956FF1D" w:rsidRDefault="0956FF1D" w14:paraId="062096B5" w14:textId="5C0BE42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Requirement analysis: Output is a use case diagram (It has an actor </w:t>
      </w: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an</w:t>
      </w: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 a use case)</w:t>
      </w:r>
    </w:p>
    <w:p w:rsidR="0956FF1D" w:rsidP="0956FF1D" w:rsidRDefault="0956FF1D" w14:paraId="3DA2B72E" w14:textId="1BE6B16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Architectural Analysis (by a Software architect): Preparation for UC analysis (high level view of the system)</w:t>
      </w:r>
    </w:p>
    <w:p w:rsidR="0956FF1D" w:rsidP="0956FF1D" w:rsidRDefault="0956FF1D" w14:paraId="3CB578A0" w14:textId="6FCC75C9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Use Case Analysis: Process of understanding in detail the business domain (Systems analysis) and the user </w:t>
      </w: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requirements (</w:t>
      </w: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UC analysis)</w:t>
      </w:r>
    </w:p>
    <w:p w:rsidR="0956FF1D" w:rsidP="0956FF1D" w:rsidRDefault="0956FF1D" w14:paraId="28314563" w14:textId="4514DE9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Architectural Design:  Identify design classes, packages, subsystems and their interfaces, system layering strategy, reusable parts at the system level, components tools for the project</w:t>
      </w:r>
    </w:p>
    <w:p w:rsidR="0956FF1D" w:rsidP="0956FF1D" w:rsidRDefault="0956FF1D" w14:paraId="2585FD28" w14:textId="58500A4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UC Design: Inspect and elaborate architectural design from the perspective of the UC</w:t>
      </w:r>
    </w:p>
    <w:p w:rsidR="0956FF1D" w:rsidP="0956FF1D" w:rsidRDefault="0956FF1D" w14:paraId="50FA58DA" w14:textId="7BFFA78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Subsystem Design: working out details of a subsystem design</w:t>
      </w:r>
    </w:p>
    <w:p w:rsidR="0956FF1D" w:rsidP="0956FF1D" w:rsidRDefault="0956FF1D" w14:paraId="209D8C0F" w14:textId="2EC1192E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Class Design: final preparation for implementation. The overall architecture as well as functional structure is already set. Refining operations, attributes and the relationships for all classes.</w:t>
      </w:r>
    </w:p>
    <w:p w:rsidR="0956FF1D" w:rsidP="0956FF1D" w:rsidRDefault="0956FF1D" w14:paraId="29DAE1A4" w14:textId="35741D87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Construction and Transitions: Implementer and Tester.</w:t>
      </w:r>
    </w:p>
    <w:p w:rsidR="0956FF1D" w:rsidP="0956FF1D" w:rsidRDefault="0956FF1D" w14:paraId="767316D7" w14:textId="16299CFE">
      <w:pPr>
        <w:pStyle w:val="Normal"/>
        <w:ind w:left="0" w:firstLine="0"/>
        <w:jc w:val="both"/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See page 20:</w:t>
      </w:r>
    </w:p>
    <w:p w:rsidR="17764360" w:rsidP="0956FF1D" w:rsidRDefault="17764360" w14:paraId="3337278B" w14:textId="5D406454">
      <w:pPr>
        <w:pStyle w:val="Normal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drawing>
          <wp:inline wp14:editId="2A5A8B32" wp14:anchorId="23EDCD73">
            <wp:extent cx="6057900" cy="4133850"/>
            <wp:effectExtent l="0" t="0" r="0" b="0"/>
            <wp:docPr id="1500840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03870532824e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764360" w:rsidP="0956FF1D" w:rsidRDefault="17764360" w14:paraId="244F9053" w14:textId="4399F0E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Lesson 5</w:t>
      </w:r>
    </w:p>
    <w:p w:rsidR="0956FF1D" w:rsidP="0956FF1D" w:rsidRDefault="0956FF1D" w14:paraId="4E1F717F" w14:textId="5088D78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 use UC analysis to capture elements of the SRS document</w:t>
      </w:r>
    </w:p>
    <w:p w:rsidR="0956FF1D" w:rsidP="0956FF1D" w:rsidRDefault="0956FF1D" w14:paraId="471E8303" w14:textId="7FB8C885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Elements of SRS include</w:t>
      </w:r>
    </w:p>
    <w:p w:rsidR="0956FF1D" w:rsidP="0956FF1D" w:rsidRDefault="0956FF1D" w14:paraId="38A74B35" w14:textId="48570DEB">
      <w:pPr>
        <w:pStyle w:val="ListParagraph"/>
        <w:numPr>
          <w:ilvl w:val="0"/>
          <w:numId w:val="11"/>
        </w:numPr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 case Models</w:t>
      </w:r>
    </w:p>
    <w:p w:rsidR="0956FF1D" w:rsidP="0956FF1D" w:rsidRDefault="0956FF1D" w14:paraId="3729BE3C" w14:textId="29D8F367">
      <w:pPr>
        <w:pStyle w:val="ListParagraph"/>
        <w:numPr>
          <w:ilvl w:val="0"/>
          <w:numId w:val="11"/>
        </w:numPr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Supplementary Specifications</w:t>
      </w:r>
    </w:p>
    <w:p w:rsidR="0956FF1D" w:rsidP="0956FF1D" w:rsidRDefault="0956FF1D" w14:paraId="460519D0" w14:textId="2B08DF70">
      <w:pPr>
        <w:pStyle w:val="ListParagraph"/>
        <w:numPr>
          <w:ilvl w:val="0"/>
          <w:numId w:val="11"/>
        </w:numPr>
        <w:jc w:val="both"/>
        <w:rPr>
          <w:b w:val="0"/>
          <w:bCs w:val="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Glossary</w:t>
      </w:r>
    </w:p>
    <w:p w:rsidR="17764360" w:rsidP="0956FF1D" w:rsidRDefault="17764360" w14:paraId="74BCFB3A" w14:textId="23C062DF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sz w:val="24"/>
          <w:szCs w:val="24"/>
        </w:rPr>
        <w:t>A UC is a sequence of actions performed by an actor interacting with system to achieve a goal showing how the goal might succeed or fail</w:t>
      </w:r>
    </w:p>
    <w:p w:rsidR="0956FF1D" w:rsidP="0956FF1D" w:rsidRDefault="0956FF1D" w14:paraId="3C4BD161" w14:textId="61631E3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sz w:val="24"/>
          <w:szCs w:val="24"/>
        </w:rPr>
        <w:t>UC is described in terms of scenarios and flows</w:t>
      </w:r>
    </w:p>
    <w:p w:rsidR="0956FF1D" w:rsidP="0956FF1D" w:rsidRDefault="0956FF1D" w14:paraId="3C745CF0" w14:textId="0F047BD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sz w:val="24"/>
          <w:szCs w:val="24"/>
        </w:rPr>
        <w:t>SRS package: UC model + supplementary specifications + Glossary output is design model, test model, end user end docs</w:t>
      </w:r>
    </w:p>
    <w:p w:rsidR="0956FF1D" w:rsidP="0956FF1D" w:rsidRDefault="0956FF1D" w14:paraId="75C029E0" w14:textId="2AEE0A9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sz w:val="24"/>
          <w:szCs w:val="24"/>
        </w:rPr>
        <w:t>Problem description – vision doc</w:t>
      </w:r>
    </w:p>
    <w:p w:rsidR="0956FF1D" w:rsidP="0956FF1D" w:rsidRDefault="0956FF1D" w14:paraId="66B8EBB4" w14:textId="1DA31E5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sz w:val="24"/>
          <w:szCs w:val="24"/>
        </w:rPr>
        <w:t xml:space="preserve">Needs to </w:t>
      </w:r>
      <w:r w:rsidRPr="0956FF1D" w:rsidR="0956FF1D">
        <w:rPr>
          <w:rFonts w:ascii="Times New Roman" w:hAnsi="Times New Roman" w:eastAsia="Times New Roman" w:cs="Times New Roman"/>
          <w:sz w:val="24"/>
          <w:szCs w:val="24"/>
        </w:rPr>
        <w:t>feature</w:t>
      </w:r>
      <w:r w:rsidRPr="0956FF1D" w:rsidR="0956FF1D">
        <w:rPr>
          <w:rFonts w:ascii="Times New Roman" w:hAnsi="Times New Roman" w:eastAsia="Times New Roman" w:cs="Times New Roman"/>
          <w:sz w:val="24"/>
          <w:szCs w:val="24"/>
        </w:rPr>
        <w:t xml:space="preserve"> to software requirements to design/test/doc requirements</w:t>
      </w:r>
    </w:p>
    <w:p w:rsidR="0956FF1D" w:rsidP="0956FF1D" w:rsidRDefault="0956FF1D" w14:paraId="03B8AE28" w14:textId="5664A9A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sz w:val="24"/>
          <w:szCs w:val="24"/>
        </w:rPr>
        <w:t>Use Case Description</w:t>
      </w:r>
    </w:p>
    <w:p w:rsidR="0956FF1D" w:rsidP="0956FF1D" w:rsidRDefault="0956FF1D" w14:paraId="7FB82708" w14:textId="7BB222B2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sz w:val="24"/>
          <w:szCs w:val="24"/>
        </w:rPr>
        <w:t>Title</w:t>
      </w:r>
    </w:p>
    <w:p w:rsidR="0956FF1D" w:rsidP="0956FF1D" w:rsidRDefault="0956FF1D" w14:paraId="64B59523" w14:textId="701EC7F0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sz w:val="24"/>
          <w:szCs w:val="24"/>
        </w:rPr>
        <w:t>Actors</w:t>
      </w:r>
    </w:p>
    <w:p w:rsidR="0956FF1D" w:rsidP="0956FF1D" w:rsidRDefault="0956FF1D" w14:paraId="48D540AF" w14:textId="1573163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sz w:val="24"/>
          <w:szCs w:val="24"/>
        </w:rPr>
        <w:t>Pre-conditions</w:t>
      </w:r>
    </w:p>
    <w:p w:rsidR="0956FF1D" w:rsidP="0956FF1D" w:rsidRDefault="0956FF1D" w14:paraId="637B6198" w14:textId="6F2A1E0B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sz w:val="24"/>
          <w:szCs w:val="24"/>
        </w:rPr>
        <w:t>Post Conditions</w:t>
      </w:r>
    </w:p>
    <w:p w:rsidR="0956FF1D" w:rsidP="0956FF1D" w:rsidRDefault="0956FF1D" w14:paraId="1B672831" w14:textId="76435C43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sz w:val="24"/>
          <w:szCs w:val="24"/>
        </w:rPr>
        <w:t>Business rules</w:t>
      </w:r>
    </w:p>
    <w:p w:rsidR="0956FF1D" w:rsidP="0956FF1D" w:rsidRDefault="0956FF1D" w14:paraId="2D437404" w14:textId="43DA4CD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sz w:val="24"/>
          <w:szCs w:val="24"/>
        </w:rPr>
        <w:t>Basic flow</w:t>
      </w:r>
    </w:p>
    <w:p w:rsidR="0956FF1D" w:rsidP="0956FF1D" w:rsidRDefault="0956FF1D" w14:paraId="41002BFF" w14:textId="3E481F86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sz w:val="24"/>
          <w:szCs w:val="24"/>
        </w:rPr>
        <w:t>Alternate paths</w:t>
      </w:r>
    </w:p>
    <w:p w:rsidR="0956FF1D" w:rsidP="0956FF1D" w:rsidRDefault="0956FF1D" w14:paraId="08F41C17" w14:textId="198A2BBA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sz w:val="24"/>
          <w:szCs w:val="24"/>
        </w:rPr>
        <w:t>Supplementary specifications for SRS – reliability, performance, security, Design constraints, usability</w:t>
      </w:r>
    </w:p>
    <w:p w:rsidR="0956FF1D" w:rsidP="0956FF1D" w:rsidRDefault="0956FF1D" w14:paraId="31BC2B7E" w14:textId="17B855A8">
      <w:pPr>
        <w:pStyle w:val="Normal"/>
        <w:ind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sz w:val="24"/>
          <w:szCs w:val="24"/>
        </w:rPr>
        <w:t>Glossary: terms and definitions</w:t>
      </w:r>
    </w:p>
    <w:p w:rsidR="0956FF1D" w:rsidP="0956FF1D" w:rsidRDefault="0956FF1D" w14:paraId="6D3A6CC6" w14:textId="5E7AB162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Lesson 6: Architectural Analysis</w:t>
      </w:r>
    </w:p>
    <w:p w:rsidR="0956FF1D" w:rsidP="0956FF1D" w:rsidRDefault="0956FF1D" w14:paraId="09976AE7" w14:textId="6693CF9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color w:val="FF0000"/>
          <w:sz w:val="24"/>
          <w:szCs w:val="24"/>
        </w:rPr>
        <w:t>See page 20</w:t>
      </w:r>
    </w:p>
    <w:p w:rsidR="0956FF1D" w:rsidP="0956FF1D" w:rsidRDefault="0956FF1D" w14:paraId="5ED2247B" w14:textId="78C13CB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A design pattern is a customizable solution to a common design problem</w:t>
      </w:r>
    </w:p>
    <w:p w:rsidR="0956FF1D" w:rsidP="0956FF1D" w:rsidRDefault="0956FF1D" w14:paraId="11A6A1AD" w14:textId="38B892E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Initial system architecture, we determine if we are building</w:t>
      </w:r>
    </w:p>
    <w:p w:rsidR="0956FF1D" w:rsidP="0956FF1D" w:rsidRDefault="0956FF1D" w14:paraId="6809C2B3" w14:textId="59CF4E91">
      <w:pPr>
        <w:pStyle w:val="ListParagraph"/>
        <w:numPr>
          <w:ilvl w:val="0"/>
          <w:numId w:val="13"/>
        </w:numPr>
        <w:jc w:val="both"/>
        <w:rPr>
          <w:b w:val="0"/>
          <w:bCs w:val="0"/>
          <w:color w:val="auto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Stand-alone desktop application</w:t>
      </w:r>
    </w:p>
    <w:p w:rsidR="0956FF1D" w:rsidP="0956FF1D" w:rsidRDefault="0956FF1D" w14:paraId="0682CEAF" w14:textId="643CAA97">
      <w:pPr>
        <w:pStyle w:val="ListParagraph"/>
        <w:numPr>
          <w:ilvl w:val="0"/>
          <w:numId w:val="13"/>
        </w:numPr>
        <w:jc w:val="both"/>
        <w:rPr>
          <w:b w:val="0"/>
          <w:bCs w:val="0"/>
          <w:color w:val="auto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Enterprise System</w:t>
      </w:r>
    </w:p>
    <w:p w:rsidR="0956FF1D" w:rsidP="0956FF1D" w:rsidRDefault="0956FF1D" w14:paraId="0DDFAE54" w14:textId="471A090A">
      <w:pPr>
        <w:pStyle w:val="ListParagraph"/>
        <w:numPr>
          <w:ilvl w:val="0"/>
          <w:numId w:val="13"/>
        </w:numPr>
        <w:jc w:val="both"/>
        <w:rPr>
          <w:b w:val="0"/>
          <w:bCs w:val="0"/>
          <w:color w:val="auto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Web Application</w:t>
      </w:r>
    </w:p>
    <w:p w:rsidR="0956FF1D" w:rsidP="0956FF1D" w:rsidRDefault="0956FF1D" w14:paraId="01974012" w14:textId="1553BAA5">
      <w:pPr>
        <w:pStyle w:val="ListParagraph"/>
        <w:numPr>
          <w:ilvl w:val="0"/>
          <w:numId w:val="13"/>
        </w:numPr>
        <w:jc w:val="both"/>
        <w:rPr>
          <w:b w:val="0"/>
          <w:bCs w:val="0"/>
          <w:color w:val="auto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Client-Server application</w:t>
      </w:r>
    </w:p>
    <w:p w:rsidR="0956FF1D" w:rsidP="0956FF1D" w:rsidRDefault="0956FF1D" w14:paraId="264DC3B6" w14:textId="7E44E297">
      <w:pPr>
        <w:pStyle w:val="ListParagraph"/>
        <w:numPr>
          <w:ilvl w:val="0"/>
          <w:numId w:val="13"/>
        </w:numPr>
        <w:jc w:val="both"/>
        <w:rPr>
          <w:b w:val="0"/>
          <w:bCs w:val="0"/>
          <w:color w:val="auto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Distributed System (RESTful or SOAP)</w:t>
      </w:r>
    </w:p>
    <w:p w:rsidR="0956FF1D" w:rsidP="0956FF1D" w:rsidRDefault="0956FF1D" w14:paraId="3781936C" w14:textId="655AE869">
      <w:pPr>
        <w:pStyle w:val="ListParagraph"/>
        <w:numPr>
          <w:ilvl w:val="0"/>
          <w:numId w:val="13"/>
        </w:numPr>
        <w:jc w:val="both"/>
        <w:rPr>
          <w:b w:val="0"/>
          <w:bCs w:val="0"/>
          <w:color w:val="auto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Or a hybrid of 2 or more</w:t>
      </w:r>
    </w:p>
    <w:p w:rsidR="0956FF1D" w:rsidP="0956FF1D" w:rsidRDefault="0956FF1D" w14:paraId="13D5E511" w14:textId="7F4C8B5D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Standalone desktop is layered</w:t>
      </w:r>
    </w:p>
    <w:p w:rsidR="0956FF1D" w:rsidP="0956FF1D" w:rsidRDefault="0956FF1D" w14:paraId="0B43060F" w14:textId="1E3187A1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ORM allow us to gain all advantages of OOAD and let our persistence manager map Entity classes to Relational Database tables, columns and rows</w:t>
      </w:r>
    </w:p>
    <w:p w:rsidR="0956FF1D" w:rsidP="0956FF1D" w:rsidRDefault="0956FF1D" w14:paraId="2C9AFB09" w14:textId="76F4956B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0"/>
          <w:bCs w:val="0"/>
          <w:color w:val="auto"/>
          <w:sz w:val="24"/>
          <w:szCs w:val="24"/>
        </w:rPr>
        <w:t>Key abstractions</w:t>
      </w:r>
    </w:p>
    <w:p w:rsidR="0956FF1D" w:rsidP="0956FF1D" w:rsidRDefault="0956FF1D" w14:paraId="626B2DA3" w14:textId="246EB244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  <w:r w:rsidRPr="0956FF1D" w:rsidR="0956FF1D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Lesson 7</w:t>
      </w:r>
    </w:p>
    <w:p w:rsidR="0956FF1D" w:rsidP="0956FF1D" w:rsidRDefault="0956FF1D" w14:paraId="651EB9DB" w14:textId="54798129">
      <w:pPr>
        <w:pStyle w:val="Normal"/>
        <w:ind w:left="0"/>
        <w:jc w:val="both"/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2B9F9E2"/>
  <w15:docId w15:val="{1b765101-0544-43d2-9fd6-64f38fe272a6}"/>
  <w:rsids>
    <w:rsidRoot w:val="52B9F9E2"/>
    <w:rsid w:val="0956FF1D"/>
    <w:rsid w:val="17764360"/>
    <w:rsid w:val="3FBE7F1D"/>
    <w:rsid w:val="52B9F9E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b967b90ef989429f" /><Relationship Type="http://schemas.openxmlformats.org/officeDocument/2006/relationships/image" Target="/media/image.png" Id="R5103870532824e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2019-05-02T17:06:46.6023199Z</dcterms:created>
  <dcterms:modified xsi:type="dcterms:W3CDTF">2019-05-03T18:48:42.4687067Z</dcterms:modified>
  <dc:creator>Arsene NguezangNsaha</dc:creator>
  <lastModifiedBy>Arsene NguezangNsaha</lastModifiedBy>
</coreProperties>
</file>