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0C" w:rsidRDefault="00FE3CBC" w:rsidP="00AD2987">
      <w:pPr>
        <w:jc w:val="both"/>
      </w:pPr>
      <w:r>
        <w:t>Mediante ECLIPSE realizaremos todos los desarrollos de los proyectos JAVA.</w:t>
      </w:r>
    </w:p>
    <w:p w:rsidR="00FE3CBC" w:rsidRDefault="00FE3CBC" w:rsidP="00AD2987">
      <w:pPr>
        <w:jc w:val="both"/>
      </w:pPr>
      <w:r>
        <w:t xml:space="preserve">Uno de las grandes virtudes (y a la vez problema) de los desarrollos en JAVA es que se utilizan </w:t>
      </w:r>
      <w:r w:rsidR="008A41E5">
        <w:t>multitud de librerí</w:t>
      </w:r>
      <w:r>
        <w:t>as externas, las cuales a su vez pueden llegar a tener dependencias de otras. Esto junto al problema del versionado puede ser muy complicado de gestionar.</w:t>
      </w:r>
    </w:p>
    <w:p w:rsidR="00FE3CBC" w:rsidRDefault="008A41E5" w:rsidP="00AD2987">
      <w:pPr>
        <w:jc w:val="both"/>
      </w:pPr>
      <w:r>
        <w:t>La solució</w:t>
      </w:r>
      <w:r w:rsidR="00FE3CBC">
        <w:t>n es la utilización de herramientas</w:t>
      </w:r>
      <w:r w:rsidR="00AD2987">
        <w:t xml:space="preserve"> de construcción para montar</w:t>
      </w:r>
      <w:r w:rsidR="00FE3CBC">
        <w:t xml:space="preserve"> nuest</w:t>
      </w:r>
      <w:r>
        <w:t>r</w:t>
      </w:r>
      <w:r w:rsidR="00FE3CBC">
        <w:t>as aplicaciones JAVA. Una de las primeras fue ANT, despu</w:t>
      </w:r>
      <w:r>
        <w:t>é</w:t>
      </w:r>
      <w:r w:rsidR="00FE3CBC">
        <w:t xml:space="preserve">s apareció </w:t>
      </w:r>
      <w:r>
        <w:t>MAVEN, mucho má</w:t>
      </w:r>
      <w:r w:rsidR="00FE3CBC">
        <w:t xml:space="preserve">s potente, y últimamente </w:t>
      </w:r>
      <w:r w:rsidR="00AD2987">
        <w:t xml:space="preserve">GRADLE, por su simplicidad y potencia, </w:t>
      </w:r>
      <w:r w:rsidR="00FE3CBC">
        <w:t>es de los más utilizados.</w:t>
      </w:r>
    </w:p>
    <w:p w:rsidR="00FE3CBC" w:rsidRDefault="008A41E5" w:rsidP="00FE3CBC">
      <w:pPr>
        <w:pStyle w:val="Prrafodelista"/>
        <w:numPr>
          <w:ilvl w:val="0"/>
          <w:numId w:val="1"/>
        </w:numPr>
        <w:ind w:left="708"/>
      </w:pPr>
      <w:r>
        <w:t>Instalamos la última versió</w:t>
      </w:r>
      <w:r w:rsidR="00FE3CBC">
        <w:t>n de ECLIPSE, en nuestro caso ECLIPSE OXYGEN.</w:t>
      </w:r>
    </w:p>
    <w:p w:rsidR="008A41E5" w:rsidRDefault="008A41E5" w:rsidP="008A41E5">
      <w:pPr>
        <w:pStyle w:val="Prrafodelista"/>
        <w:ind w:left="708"/>
      </w:pPr>
    </w:p>
    <w:p w:rsidR="00FE3CBC" w:rsidRDefault="00FE3CBC" w:rsidP="00FE3CBC">
      <w:pPr>
        <w:pStyle w:val="Prrafodelista"/>
        <w:ind w:left="708"/>
      </w:pPr>
      <w:r>
        <w:t>Ponemos “eclipse” en el navegador</w:t>
      </w:r>
      <w:proofErr w:type="gramStart"/>
      <w:r>
        <w:t>..</w:t>
      </w:r>
      <w:proofErr w:type="gramEnd"/>
    </w:p>
    <w:p w:rsidR="00FE3CBC" w:rsidRDefault="00FE3CBC" w:rsidP="008A41E5">
      <w:pPr>
        <w:pStyle w:val="Prrafodelista"/>
        <w:ind w:left="708"/>
        <w:jc w:val="center"/>
      </w:pPr>
      <w:r>
        <w:rPr>
          <w:noProof/>
          <w:lang w:eastAsia="es-ES"/>
        </w:rPr>
        <w:drawing>
          <wp:inline distT="0" distB="0" distL="0" distR="0" wp14:anchorId="6D6D7213" wp14:editId="1ABE4102">
            <wp:extent cx="2757234" cy="204094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360" cy="20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BC" w:rsidRDefault="00FE3CBC" w:rsidP="00FE3CBC">
      <w:pPr>
        <w:ind w:left="708"/>
      </w:pPr>
      <w:r>
        <w:t>Y a continuación nos lo bajamos</w:t>
      </w:r>
      <w:proofErr w:type="gramStart"/>
      <w:r>
        <w:t>..</w:t>
      </w:r>
      <w:proofErr w:type="gramEnd"/>
    </w:p>
    <w:p w:rsidR="00FE3CBC" w:rsidRDefault="00FE3CBC" w:rsidP="008A41E5">
      <w:pPr>
        <w:ind w:left="708"/>
        <w:jc w:val="center"/>
      </w:pPr>
      <w:r>
        <w:rPr>
          <w:noProof/>
          <w:lang w:eastAsia="es-ES"/>
        </w:rPr>
        <w:drawing>
          <wp:inline distT="0" distB="0" distL="0" distR="0" wp14:anchorId="25804758" wp14:editId="453DB69D">
            <wp:extent cx="2253737" cy="1799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512" cy="18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E5" w:rsidRDefault="008A41E5">
      <w:r>
        <w:br w:type="page"/>
      </w:r>
    </w:p>
    <w:p w:rsidR="00FE3CBC" w:rsidRDefault="00FE3CBC" w:rsidP="00AD2987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ECLIPSE tiene problemas </w:t>
      </w:r>
      <w:r w:rsidR="00AD2987">
        <w:t xml:space="preserve">en </w:t>
      </w:r>
      <w:r w:rsidR="00FC54EA">
        <w:t>EMPRESA</w:t>
      </w:r>
      <w:r w:rsidR="00AD2987">
        <w:t xml:space="preserve"> (firewall) </w:t>
      </w:r>
      <w:r>
        <w:t>con la bajada de datos desde los repositorios de MAVEN, para ello utilizaremos GRADLE que es mucho más sencillo y que vemos que funciona perfectamente.</w:t>
      </w:r>
    </w:p>
    <w:p w:rsidR="00FE3CBC" w:rsidRDefault="00FE3CBC" w:rsidP="00AD2987">
      <w:pPr>
        <w:ind w:left="708"/>
        <w:jc w:val="both"/>
      </w:pPr>
      <w:r>
        <w:t>Así que antes que nada nos bajamos GRADLE. Este está como PLUGIN de eclipse.</w:t>
      </w:r>
    </w:p>
    <w:p w:rsidR="00FE3CBC" w:rsidRDefault="00FE3CBC" w:rsidP="00AD2987">
      <w:pPr>
        <w:ind w:left="708"/>
        <w:jc w:val="both"/>
      </w:pPr>
      <w:r>
        <w:t xml:space="preserve">Para ellos </w:t>
      </w:r>
      <w:r w:rsidR="008A41E5">
        <w:t>iremos al MARKETPLACE de ECLIPSE</w:t>
      </w:r>
      <w:r>
        <w:t xml:space="preserve"> y mediante DRAG AND DROP contra la aplicac</w:t>
      </w:r>
      <w:r w:rsidR="008A41E5">
        <w:t xml:space="preserve">ión de escritorio </w:t>
      </w:r>
      <w:r>
        <w:t>lo in</w:t>
      </w:r>
      <w:bookmarkStart w:id="0" w:name="_GoBack"/>
      <w:bookmarkEnd w:id="0"/>
      <w:r>
        <w:t>stalaremos.</w:t>
      </w:r>
    </w:p>
    <w:p w:rsidR="00FE3CBC" w:rsidRDefault="00FE3CBC" w:rsidP="008A41E5">
      <w:pPr>
        <w:ind w:left="708"/>
        <w:jc w:val="center"/>
      </w:pPr>
      <w:r>
        <w:rPr>
          <w:noProof/>
          <w:lang w:eastAsia="es-ES"/>
        </w:rPr>
        <w:drawing>
          <wp:inline distT="0" distB="0" distL="0" distR="0" wp14:anchorId="46753817" wp14:editId="77F03E1B">
            <wp:extent cx="4191609" cy="36978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850" cy="36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E5" w:rsidRDefault="008A41E5" w:rsidP="008A41E5"/>
    <w:p w:rsidR="008A41E5" w:rsidRDefault="008A41E5">
      <w:r>
        <w:br w:type="page"/>
      </w:r>
    </w:p>
    <w:p w:rsidR="008A41E5" w:rsidRDefault="008A41E5" w:rsidP="008A41E5">
      <w:pPr>
        <w:pStyle w:val="Prrafodelista"/>
        <w:numPr>
          <w:ilvl w:val="0"/>
          <w:numId w:val="1"/>
        </w:numPr>
      </w:pPr>
      <w:r>
        <w:lastRenderedPageBreak/>
        <w:t>Una vez instalamos ya podemos hacer un “New Project” GRADLE.</w:t>
      </w:r>
    </w:p>
    <w:p w:rsidR="008A41E5" w:rsidRDefault="008A41E5" w:rsidP="008A41E5">
      <w:pPr>
        <w:jc w:val="center"/>
      </w:pPr>
      <w:r>
        <w:rPr>
          <w:noProof/>
          <w:lang w:eastAsia="es-ES"/>
        </w:rPr>
        <w:drawing>
          <wp:inline distT="0" distB="0" distL="0" distR="0" wp14:anchorId="35FD282F" wp14:editId="4BFB5B9B">
            <wp:extent cx="3657600" cy="601048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678" cy="6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E5" w:rsidRDefault="008A41E5" w:rsidP="008A41E5"/>
    <w:p w:rsidR="008A41E5" w:rsidRDefault="008A41E5" w:rsidP="008A41E5">
      <w:pPr>
        <w:jc w:val="center"/>
      </w:pPr>
      <w:r>
        <w:rPr>
          <w:noProof/>
          <w:lang w:eastAsia="es-ES"/>
        </w:rPr>
        <w:drawing>
          <wp:inline distT="0" distB="0" distL="0" distR="0" wp14:anchorId="42D1C6D2" wp14:editId="1E59A23D">
            <wp:extent cx="2965430" cy="2866582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339" cy="28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E5" w:rsidRDefault="008A41E5" w:rsidP="008A41E5">
      <w:pPr>
        <w:pStyle w:val="Prrafodelista"/>
        <w:numPr>
          <w:ilvl w:val="0"/>
          <w:numId w:val="1"/>
        </w:numPr>
      </w:pPr>
      <w:r>
        <w:t>En nuestro caso queremos empezar a trabajar con la librería de REACTIVEX.IO para JAVARX. Vemos que en la documentación nos dice que está todo en GITHUB.</w:t>
      </w:r>
    </w:p>
    <w:p w:rsidR="008A41E5" w:rsidRDefault="008A41E5" w:rsidP="008A41E5">
      <w:pPr>
        <w:ind w:left="708"/>
      </w:pPr>
      <w:r>
        <w:t>Donde además nos indica cual es el paquete a instalar en GRADLE y una simple clase de HELLOWORLD para que podamos ver que se ha instalado correctamente.</w:t>
      </w:r>
    </w:p>
    <w:p w:rsidR="008A41E5" w:rsidRDefault="008A41E5" w:rsidP="008A41E5">
      <w:pPr>
        <w:ind w:left="708"/>
        <w:jc w:val="center"/>
      </w:pPr>
      <w:r>
        <w:rPr>
          <w:noProof/>
          <w:lang w:eastAsia="es-ES"/>
        </w:rPr>
        <w:drawing>
          <wp:inline distT="0" distB="0" distL="0" distR="0" wp14:anchorId="3C60CF3F" wp14:editId="2996B67B">
            <wp:extent cx="3657600" cy="2639944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424" cy="26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E5" w:rsidRDefault="008A41E5">
      <w:r>
        <w:br w:type="page"/>
      </w:r>
    </w:p>
    <w:p w:rsidR="008A41E5" w:rsidRDefault="00AD2987" w:rsidP="00AD2987">
      <w:pPr>
        <w:ind w:left="708"/>
      </w:pPr>
      <w:r>
        <w:lastRenderedPageBreak/>
        <w:t>Si vamos al repositorio de MAVEN podemos ver que está aquí.</w:t>
      </w:r>
    </w:p>
    <w:p w:rsidR="00AD2987" w:rsidRDefault="00AD2987" w:rsidP="00AD2987">
      <w:pPr>
        <w:ind w:left="708"/>
      </w:pPr>
      <w:r>
        <w:rPr>
          <w:noProof/>
          <w:lang w:eastAsia="es-ES"/>
        </w:rPr>
        <w:drawing>
          <wp:inline distT="0" distB="0" distL="0" distR="0" wp14:anchorId="33E0171F" wp14:editId="19D53538">
            <wp:extent cx="5400040" cy="20413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87" w:rsidRDefault="00AD2987" w:rsidP="00AD2987">
      <w:pPr>
        <w:ind w:left="708"/>
      </w:pPr>
    </w:p>
    <w:p w:rsidR="00AD2987" w:rsidRDefault="00AD2987" w:rsidP="00AD2987">
      <w:pPr>
        <w:ind w:left="708"/>
      </w:pPr>
      <w:r>
        <w:t xml:space="preserve">Podemos ver para la </w:t>
      </w:r>
      <w:proofErr w:type="spellStart"/>
      <w:r>
        <w:t>version</w:t>
      </w:r>
      <w:proofErr w:type="spellEnd"/>
      <w:r>
        <w:t xml:space="preserve"> 2.0.0 que nos indica que la </w:t>
      </w:r>
      <w:proofErr w:type="spellStart"/>
      <w:proofErr w:type="gramStart"/>
      <w:r>
        <w:t>ultima</w:t>
      </w:r>
      <w:proofErr w:type="spellEnd"/>
      <w:proofErr w:type="gramEnd"/>
      <w:r>
        <w:t xml:space="preserve"> es la 2.1.1.</w:t>
      </w:r>
    </w:p>
    <w:p w:rsidR="00AD2987" w:rsidRDefault="00AD2987" w:rsidP="00AD2987">
      <w:pPr>
        <w:ind w:left="708"/>
      </w:pPr>
      <w:r>
        <w:t>Donde están los fuentes en GITHUB y que sentencias hemos de poner en GRADLE (o cualquier otro de las herramientas constructoras) para que nos lo podamos bajar.</w:t>
      </w:r>
    </w:p>
    <w:p w:rsidR="00AD2987" w:rsidRDefault="00AD2987" w:rsidP="00AD2987">
      <w:pPr>
        <w:ind w:left="708"/>
      </w:pPr>
      <w:r>
        <w:t xml:space="preserve">Aquí </w:t>
      </w:r>
      <w:proofErr w:type="spellStart"/>
      <w:r>
        <w:t>tambien</w:t>
      </w:r>
      <w:proofErr w:type="spellEnd"/>
      <w:r>
        <w:t xml:space="preserve"> nos podríamos bajar el “</w:t>
      </w:r>
      <w:proofErr w:type="spellStart"/>
      <w:r>
        <w:t>jar</w:t>
      </w:r>
      <w:proofErr w:type="spellEnd"/>
      <w:r>
        <w:t xml:space="preserve">” de la librería y </w:t>
      </w:r>
      <w:proofErr w:type="spellStart"/>
      <w:r>
        <w:t>tambien</w:t>
      </w:r>
      <w:proofErr w:type="spellEnd"/>
      <w:r>
        <w:t xml:space="preserve"> se indican las </w:t>
      </w:r>
      <w:proofErr w:type="spellStart"/>
      <w:r>
        <w:t>librerias</w:t>
      </w:r>
      <w:proofErr w:type="spellEnd"/>
      <w:r>
        <w:t xml:space="preserve"> de las que depende (y que por lo tanto </w:t>
      </w:r>
      <w:proofErr w:type="spellStart"/>
      <w:r>
        <w:t>tambien</w:t>
      </w:r>
      <w:proofErr w:type="spellEnd"/>
      <w:r>
        <w:t xml:space="preserve"> necesitamos).</w:t>
      </w:r>
    </w:p>
    <w:p w:rsidR="00AD2987" w:rsidRDefault="00AD2987" w:rsidP="00AD2987">
      <w:pPr>
        <w:ind w:left="708"/>
      </w:pPr>
      <w:r>
        <w:rPr>
          <w:noProof/>
          <w:lang w:eastAsia="es-ES"/>
        </w:rPr>
        <w:drawing>
          <wp:inline distT="0" distB="0" distL="0" distR="0" wp14:anchorId="191947CA" wp14:editId="43253F6E">
            <wp:extent cx="4893869" cy="4568830"/>
            <wp:effectExtent l="0" t="0" r="254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159" cy="45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87" w:rsidRDefault="00AD2987" w:rsidP="008A41E5">
      <w:r>
        <w:lastRenderedPageBreak/>
        <w:t xml:space="preserve">Aquí podemos ver el HELLOWORD que estamos intentando probar. </w:t>
      </w:r>
    </w:p>
    <w:p w:rsidR="00AD2987" w:rsidRDefault="00AD2987" w:rsidP="008A41E5">
      <w:r>
        <w:t xml:space="preserve">Como aun no nos hemos bajado las </w:t>
      </w:r>
      <w:proofErr w:type="spellStart"/>
      <w:r>
        <w:t>librerias</w:t>
      </w:r>
      <w:proofErr w:type="spellEnd"/>
      <w:r>
        <w:t xml:space="preserve"> da error en las llamadas a la librería y en el uso de una clase que forma parte de ella.</w:t>
      </w:r>
    </w:p>
    <w:p w:rsidR="002D3116" w:rsidRPr="002D3116" w:rsidRDefault="002D3116" w:rsidP="002D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D31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io.reactivex</w:t>
      </w:r>
      <w:proofErr w:type="spell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D3116" w:rsidRPr="002D3116" w:rsidRDefault="002D3116" w:rsidP="002D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116" w:rsidRPr="002D3116" w:rsidRDefault="002D3116" w:rsidP="002D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D31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1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HelloWorld</w:t>
      </w:r>
      <w:proofErr w:type="spell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D3116" w:rsidRPr="002D3116" w:rsidRDefault="002D3116" w:rsidP="002D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31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1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1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11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main</w:t>
      </w:r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(String[] </w:t>
      </w:r>
      <w:proofErr w:type="spellStart"/>
      <w:r w:rsidRPr="002D311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D3116" w:rsidRPr="002D3116" w:rsidRDefault="002D3116" w:rsidP="002D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Flowable.</w:t>
      </w:r>
      <w:r w:rsidRPr="002D311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just</w:t>
      </w:r>
      <w:proofErr w:type="spell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D3116">
        <w:rPr>
          <w:rFonts w:ascii="Consolas" w:hAnsi="Consolas" w:cs="Consolas"/>
          <w:color w:val="2A00FF"/>
          <w:sz w:val="20"/>
          <w:szCs w:val="20"/>
          <w:lang w:val="en-US"/>
        </w:rPr>
        <w:t>"Hello world"</w:t>
      </w:r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).subscribe(</w:t>
      </w:r>
      <w:proofErr w:type="spellStart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D31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3116" w:rsidRDefault="002D3116" w:rsidP="002D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116" w:rsidRDefault="002D3116" w:rsidP="002D31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2987" w:rsidRDefault="00AD2987" w:rsidP="008A41E5">
      <w:r>
        <w:rPr>
          <w:noProof/>
          <w:lang w:eastAsia="es-ES"/>
        </w:rPr>
        <w:drawing>
          <wp:inline distT="0" distB="0" distL="0" distR="0" wp14:anchorId="50834D21" wp14:editId="127EEF08">
            <wp:extent cx="5400040" cy="2170892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87" w:rsidRDefault="00AD2987" w:rsidP="008A41E5">
      <w:r>
        <w:t xml:space="preserve">Ahora modificamos el </w:t>
      </w:r>
      <w:proofErr w:type="spellStart"/>
      <w:r>
        <w:t>build.gradle</w:t>
      </w:r>
      <w:proofErr w:type="spellEnd"/>
      <w:r>
        <w:t xml:space="preserve"> </w:t>
      </w:r>
    </w:p>
    <w:p w:rsidR="00AD2987" w:rsidRDefault="00AD2987" w:rsidP="008A41E5">
      <w:r>
        <w:rPr>
          <w:noProof/>
          <w:lang w:eastAsia="es-ES"/>
        </w:rPr>
        <w:drawing>
          <wp:inline distT="0" distB="0" distL="0" distR="0" wp14:anchorId="2CEF7E1B" wp14:editId="3B4A0109">
            <wp:extent cx="5400040" cy="2739124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16" w:rsidRDefault="002D3116">
      <w:r>
        <w:br w:type="page"/>
      </w:r>
    </w:p>
    <w:p w:rsidR="00167658" w:rsidRDefault="00167658" w:rsidP="008A41E5">
      <w:r>
        <w:lastRenderedPageBreak/>
        <w:t xml:space="preserve">Y hacemos un </w:t>
      </w:r>
      <w:proofErr w:type="spellStart"/>
      <w:r>
        <w:t>refresh</w:t>
      </w:r>
      <w:proofErr w:type="spellEnd"/>
      <w:r>
        <w:t>.</w:t>
      </w:r>
    </w:p>
    <w:p w:rsidR="00167658" w:rsidRDefault="00167658" w:rsidP="00167658">
      <w:pPr>
        <w:jc w:val="center"/>
      </w:pPr>
      <w:r w:rsidRPr="00167658">
        <w:rPr>
          <w:noProof/>
          <w:lang w:eastAsia="es-ES"/>
        </w:rPr>
        <w:drawing>
          <wp:inline distT="0" distB="0" distL="0" distR="0" wp14:anchorId="313979CF" wp14:editId="0502C668">
            <wp:extent cx="1867988" cy="1848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9540" cy="18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58" w:rsidRDefault="00167658" w:rsidP="00167658">
      <w:r>
        <w:t>Con esto la lista de dependencias de nuestro proyecto se ha modificado.</w:t>
      </w:r>
    </w:p>
    <w:p w:rsidR="00167658" w:rsidRDefault="00167658" w:rsidP="00167658">
      <w:pPr>
        <w:jc w:val="center"/>
      </w:pPr>
      <w:r>
        <w:rPr>
          <w:noProof/>
          <w:lang w:eastAsia="es-ES"/>
        </w:rPr>
        <w:drawing>
          <wp:inline distT="0" distB="0" distL="0" distR="0" wp14:anchorId="6475B838" wp14:editId="2E106F09">
            <wp:extent cx="2847619" cy="133333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58" w:rsidRDefault="00167658" w:rsidP="00167658">
      <w:r>
        <w:t>Han desaparecido las marcas rojas.</w:t>
      </w:r>
    </w:p>
    <w:p w:rsidR="00167658" w:rsidRDefault="00167658" w:rsidP="00167658">
      <w:pPr>
        <w:jc w:val="center"/>
      </w:pPr>
      <w:r>
        <w:rPr>
          <w:noProof/>
          <w:lang w:eastAsia="es-ES"/>
        </w:rPr>
        <w:drawing>
          <wp:inline distT="0" distB="0" distL="0" distR="0" wp14:anchorId="443503CE" wp14:editId="67009C91">
            <wp:extent cx="2980953" cy="3085714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16" w:rsidRDefault="002D3116">
      <w:r>
        <w:br w:type="page"/>
      </w:r>
    </w:p>
    <w:p w:rsidR="00167658" w:rsidRDefault="00167658" w:rsidP="00167658">
      <w:r>
        <w:lastRenderedPageBreak/>
        <w:t xml:space="preserve">Y ya podemos ejecutar el método de la clase </w:t>
      </w:r>
      <w:proofErr w:type="spellStart"/>
      <w:r>
        <w:t>Main</w:t>
      </w:r>
      <w:proofErr w:type="spellEnd"/>
      <w:r>
        <w:t>.</w:t>
      </w:r>
    </w:p>
    <w:p w:rsidR="00167658" w:rsidRDefault="00167658" w:rsidP="00167658">
      <w:pPr>
        <w:jc w:val="center"/>
      </w:pPr>
      <w:r>
        <w:rPr>
          <w:noProof/>
          <w:lang w:eastAsia="es-ES"/>
        </w:rPr>
        <w:drawing>
          <wp:inline distT="0" distB="0" distL="0" distR="0" wp14:anchorId="7E6D7929" wp14:editId="230198E9">
            <wp:extent cx="2443276" cy="251570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171" cy="25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58" w:rsidRDefault="00167658" w:rsidP="00167658">
      <w:r>
        <w:t>Como resultado:</w:t>
      </w:r>
    </w:p>
    <w:p w:rsidR="00167658" w:rsidRDefault="00167658" w:rsidP="00167658">
      <w:r>
        <w:rPr>
          <w:noProof/>
          <w:lang w:eastAsia="es-ES"/>
        </w:rPr>
        <w:drawing>
          <wp:inline distT="0" distB="0" distL="0" distR="0" wp14:anchorId="43C25C7D" wp14:editId="70E1A096">
            <wp:extent cx="5400040" cy="11059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58" w:rsidRDefault="00167658">
      <w:r>
        <w:br w:type="page"/>
      </w:r>
    </w:p>
    <w:p w:rsidR="00167658" w:rsidRDefault="0074003F" w:rsidP="00167658">
      <w:r>
        <w:lastRenderedPageBreak/>
        <w:t>Aquí podemos ver un ejemplo con expresiones lambda.</w:t>
      </w:r>
    </w:p>
    <w:p w:rsidR="0074003F" w:rsidRDefault="0074003F" w:rsidP="00167658">
      <w:r>
        <w:rPr>
          <w:noProof/>
          <w:lang w:eastAsia="es-ES"/>
        </w:rPr>
        <w:drawing>
          <wp:inline distT="0" distB="0" distL="0" distR="0" wp14:anchorId="32C72937" wp14:editId="2E03FE38">
            <wp:extent cx="4940181" cy="291670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1483" cy="29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3F" w:rsidRDefault="0074003F" w:rsidP="00167658">
      <w:r>
        <w:t>Y aquí otro que nos hemos bajado con</w:t>
      </w:r>
      <w:r w:rsidR="00D31334">
        <w:t xml:space="preserve"> unas p</w:t>
      </w:r>
      <w:r w:rsidR="00D77C34">
        <w:t>ruebas automatizadas y generació</w:t>
      </w:r>
      <w:r w:rsidR="00D31334">
        <w:t>n con ANT.</w:t>
      </w:r>
    </w:p>
    <w:p w:rsidR="00D31334" w:rsidRPr="00D31334" w:rsidRDefault="00D31334" w:rsidP="00167658">
      <w:pPr>
        <w:rPr>
          <w:rFonts w:cs="Courier New"/>
          <w:b/>
          <w:color w:val="0000FF"/>
          <w:sz w:val="16"/>
          <w:szCs w:val="16"/>
        </w:rPr>
      </w:pPr>
      <w:r w:rsidRPr="00D31334">
        <w:rPr>
          <w:rFonts w:cs="Courier New"/>
          <w:b/>
          <w:color w:val="0000FF"/>
          <w:sz w:val="16"/>
          <w:szCs w:val="16"/>
        </w:rPr>
        <w:t>http://www.oracle.com/webfolder/technetwork/tutorials/obe/java/Lambda-QuickStart/index.html#section3</w:t>
      </w:r>
    </w:p>
    <w:p w:rsidR="00D31334" w:rsidRDefault="00D31334" w:rsidP="00167658">
      <w:r>
        <w:rPr>
          <w:noProof/>
          <w:lang w:eastAsia="es-ES"/>
        </w:rPr>
        <w:drawing>
          <wp:inline distT="0" distB="0" distL="0" distR="0" wp14:anchorId="3CDD036A" wp14:editId="55D5B63D">
            <wp:extent cx="5400040" cy="3999622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87" w:rsidRDefault="00AD2987" w:rsidP="008A41E5"/>
    <w:p w:rsidR="00AD2987" w:rsidRDefault="00AD2987" w:rsidP="008A41E5"/>
    <w:sectPr w:rsidR="00AD2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864E1"/>
    <w:multiLevelType w:val="hybridMultilevel"/>
    <w:tmpl w:val="863422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BC"/>
    <w:rsid w:val="00167658"/>
    <w:rsid w:val="002D3116"/>
    <w:rsid w:val="0038790C"/>
    <w:rsid w:val="0074003F"/>
    <w:rsid w:val="008A41E5"/>
    <w:rsid w:val="00AD2987"/>
    <w:rsid w:val="00D31334"/>
    <w:rsid w:val="00D77C34"/>
    <w:rsid w:val="00FC54EA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C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C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5</cp:revision>
  <dcterms:created xsi:type="dcterms:W3CDTF">2017-07-10T15:39:00Z</dcterms:created>
  <dcterms:modified xsi:type="dcterms:W3CDTF">2017-09-19T10:29:00Z</dcterms:modified>
</cp:coreProperties>
</file>