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0" w:line="360" w:lineRule="auto"/>
        <w:rPr>
          <w:rFonts w:ascii="Roboto" w:cs="Roboto" w:eastAsia="Roboto" w:hAnsi="Roboto"/>
          <w:b w:val="1"/>
          <w:color w:val="6d64e8"/>
          <w:sz w:val="40"/>
          <w:szCs w:val="40"/>
        </w:rPr>
      </w:pPr>
      <w:bookmarkStart w:colFirst="0" w:colLast="0" w:name="_7ozctpxi03un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400" w:line="240" w:lineRule="auto"/>
        <w:ind w:left="-15" w:firstLine="0"/>
        <w:rPr>
          <w:rFonts w:ascii="Rajdhani" w:cs="Rajdhani" w:eastAsia="Rajdhani" w:hAnsi="Rajdhani"/>
          <w:b w:val="1"/>
          <w:color w:val="f73939"/>
          <w:sz w:val="36"/>
          <w:szCs w:val="36"/>
        </w:rPr>
      </w:pPr>
      <w:bookmarkStart w:colFirst="0" w:colLast="0" w:name="_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</w:rPr>
        <mc:AlternateContent>
          <mc:Choice Requires="wpg">
            <w:drawing>
              <wp:inline distB="114300" distT="114300" distL="114300" distR="114300">
                <wp:extent cx="471488" cy="471488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1488" cy="471488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1488" cy="471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color w:val="283592"/>
          <w:sz w:val="68"/>
          <w:szCs w:val="68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rFonts w:ascii="Rajdhani" w:cs="Rajdhani" w:eastAsia="Rajdhani" w:hAnsi="Rajdhani"/>
          <w:b w:val="1"/>
          <w:color w:val="f73939"/>
          <w:sz w:val="42"/>
          <w:szCs w:val="42"/>
          <w:rtl w:val="0"/>
        </w:rPr>
        <w:t xml:space="preserve">Prática Guiada -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Objetivos</w:t>
      </w:r>
    </w:p>
    <w:p w:rsidR="00000000" w:rsidDel="00000000" w:rsidP="00000000" w:rsidRDefault="00000000" w:rsidRPr="00000000" w14:paraId="00000004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35.99999999999994" w:lineRule="auto"/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Vamos realizar uma série de exercícios conectados entre si. O objetivo é trabalhar um pouco com exercícios que dependem da etapa anterior para manter uma linha de trabalho.</w:t>
      </w:r>
    </w:p>
    <w:p w:rsidR="00000000" w:rsidDel="00000000" w:rsidP="00000000" w:rsidRDefault="00000000" w:rsidRPr="00000000" w14:paraId="00000006">
      <w:pPr>
        <w:spacing w:line="335.99999999999994" w:lineRule="auto"/>
        <w:ind w:firstLine="720"/>
        <w:rPr>
          <w:rFonts w:ascii="Roboto" w:cs="Roboto" w:eastAsia="Roboto" w:hAnsi="Roboto"/>
          <w:b w:val="1"/>
          <w:color w:val="351c75"/>
        </w:rPr>
      </w:pPr>
      <w:r w:rsidDel="00000000" w:rsidR="00000000" w:rsidRPr="00000000">
        <w:rPr>
          <w:rFonts w:ascii="Roboto" w:cs="Roboto" w:eastAsia="Roboto" w:hAnsi="Roboto"/>
          <w:b w:val="1"/>
          <w:color w:val="351c75"/>
          <w:u w:val="single"/>
          <w:rtl w:val="0"/>
        </w:rPr>
        <w:t xml:space="preserve">Importante</w:t>
      </w:r>
      <w:r w:rsidDel="00000000" w:rsidR="00000000" w:rsidRPr="00000000">
        <w:rPr>
          <w:rFonts w:ascii="Roboto" w:cs="Roboto" w:eastAsia="Roboto" w:hAnsi="Roboto"/>
          <w:b w:val="1"/>
          <w:color w:val="351c75"/>
          <w:rtl w:val="0"/>
        </w:rPr>
        <w:t xml:space="preserve">: Ao final, lembre-se de enviar o código completo para o Github, compartilhando o link do projeto com seus professores.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dsw9prc44ymh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desafio - Passo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Crie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um objeto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aluno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tenha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</w:t>
      </w:r>
      <w:r w:rsidDel="00000000" w:rsidR="00000000" w:rsidRPr="00000000">
        <w:rPr>
          <w:rFonts w:ascii="Roboto" w:cs="Roboto" w:eastAsia="Roboto" w:hAnsi="Roboto"/>
          <w:i w:val="1"/>
          <w:color w:val="66666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(string),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 quantidade de 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notas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(array de números). Crie um construtor para ele e importe-o como o módulo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aluno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color w:val="434343"/>
          <w:sz w:val="32"/>
          <w:szCs w:val="32"/>
        </w:rPr>
      </w:pPr>
      <w:bookmarkStart w:colFirst="0" w:colLast="0" w:name="_nyxo6plv7b25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desafio - Passo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Nosso objeto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aluno 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terá o método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calcularMedia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retorna a média de suas notas. Também terá um método chamado </w:t>
      </w:r>
      <w:r w:rsidDel="00000000" w:rsidR="00000000" w:rsidRPr="00000000">
        <w:rPr>
          <w:rFonts w:ascii="Roboto" w:cs="Roboto" w:eastAsia="Roboto" w:hAnsi="Roboto"/>
          <w:b w:val="1"/>
          <w:color w:val="666666"/>
          <w:rtl w:val="0"/>
        </w:rPr>
        <w:t xml:space="preserve">faltas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que simplesmente aumenta o número de faltas em 1.</w:t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ljhwlbd7ucnq" w:id="5"/>
      <w:bookmarkEnd w:id="5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desafio - Passo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Em um arquivo diferente, crie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o objeto literal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que tem como atributos: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nome do 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(string),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nota de aprovação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(number),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faltas máximas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(number) e uma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(um array composto pelos alunos criados no passo 1).</w:t>
      </w:r>
    </w:p>
    <w:p w:rsidR="00000000" w:rsidDel="00000000" w:rsidP="00000000" w:rsidRDefault="00000000" w:rsidRPr="00000000" w14:paraId="00000012">
      <w:pPr>
        <w:ind w:firstLine="72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pacing w:after="0" w:before="480" w:line="240" w:lineRule="auto"/>
        <w:ind w:left="-15" w:firstLine="0"/>
        <w:rPr>
          <w:rFonts w:ascii="Open Sans ExtraBold" w:cs="Open Sans ExtraBold" w:eastAsia="Open Sans ExtraBold" w:hAnsi="Open Sans ExtraBold"/>
          <w:sz w:val="32"/>
          <w:szCs w:val="32"/>
        </w:rPr>
      </w:pPr>
      <w:bookmarkStart w:colFirst="0" w:colLast="0" w:name="_7mtbhaxs26n8" w:id="6"/>
      <w:bookmarkEnd w:id="6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1764714" y="1924397"/>
                            <a:chExt cx="646154" cy="64736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1764714" y="1924397"/>
                              <a:ext cx="646150" cy="64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764714" y="1924397"/>
                              <a:ext cx="646154" cy="647365"/>
                              <a:chOff x="1880475" y="654650"/>
                              <a:chExt cx="1134400" cy="11365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2596425" y="654650"/>
                                <a:ext cx="418450" cy="418450"/>
                              </a:xfrm>
                              <a:custGeom>
                                <a:rect b="b" l="l" r="r" t="t"/>
                                <a:pathLst>
                                  <a:path extrusionOk="0" h="16738" w="16738">
                                    <a:moveTo>
                                      <a:pt x="2524" y="1"/>
                                    </a:moveTo>
                                    <a:lnTo>
                                      <a:pt x="1977" y="169"/>
                                    </a:lnTo>
                                    <a:lnTo>
                                      <a:pt x="926" y="674"/>
                                    </a:lnTo>
                                    <a:lnTo>
                                      <a:pt x="505" y="1052"/>
                                    </a:lnTo>
                                    <a:lnTo>
                                      <a:pt x="253" y="1262"/>
                                    </a:lnTo>
                                    <a:lnTo>
                                      <a:pt x="43" y="1767"/>
                                    </a:lnTo>
                                    <a:lnTo>
                                      <a:pt x="1" y="2272"/>
                                    </a:lnTo>
                                    <a:lnTo>
                                      <a:pt x="211" y="2776"/>
                                    </a:lnTo>
                                    <a:lnTo>
                                      <a:pt x="421" y="3029"/>
                                    </a:lnTo>
                                    <a:lnTo>
                                      <a:pt x="7065" y="9673"/>
                                    </a:lnTo>
                                    <a:lnTo>
                                      <a:pt x="13710" y="16317"/>
                                    </a:lnTo>
                                    <a:lnTo>
                                      <a:pt x="13962" y="16528"/>
                                    </a:lnTo>
                                    <a:lnTo>
                                      <a:pt x="14467" y="16738"/>
                                    </a:lnTo>
                                    <a:lnTo>
                                      <a:pt x="15013" y="16738"/>
                                    </a:lnTo>
                                    <a:lnTo>
                                      <a:pt x="15518" y="16486"/>
                                    </a:lnTo>
                                    <a:lnTo>
                                      <a:pt x="15728" y="16233"/>
                                    </a:lnTo>
                                    <a:lnTo>
                                      <a:pt x="16233" y="15644"/>
                                    </a:lnTo>
                                    <a:lnTo>
                                      <a:pt x="16738" y="14257"/>
                                    </a:lnTo>
                                    <a:lnTo>
                                      <a:pt x="16696" y="12827"/>
                                    </a:lnTo>
                                    <a:lnTo>
                                      <a:pt x="16065" y="11439"/>
                                    </a:lnTo>
                                    <a:lnTo>
                                      <a:pt x="15560" y="10808"/>
                                    </a:lnTo>
                                    <a:lnTo>
                                      <a:pt x="11103" y="6351"/>
                                    </a:lnTo>
                                    <a:lnTo>
                                      <a:pt x="6645" y="1893"/>
                                    </a:lnTo>
                                    <a:lnTo>
                                      <a:pt x="6014" y="1262"/>
                                    </a:lnTo>
                                    <a:lnTo>
                                      <a:pt x="4584" y="253"/>
                                    </a:lnTo>
                                    <a:lnTo>
                                      <a:pt x="3743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2062350" y="1000550"/>
                                <a:ext cx="606650" cy="607675"/>
                              </a:xfrm>
                              <a:custGeom>
                                <a:rect b="b" l="l" r="r" t="t"/>
                                <a:pathLst>
                                  <a:path extrusionOk="0" h="24307" w="24266">
                                    <a:moveTo>
                                      <a:pt x="10346" y="0"/>
                                    </a:moveTo>
                                    <a:lnTo>
                                      <a:pt x="8832" y="84"/>
                                    </a:lnTo>
                                    <a:lnTo>
                                      <a:pt x="5972" y="841"/>
                                    </a:lnTo>
                                    <a:lnTo>
                                      <a:pt x="4627" y="1514"/>
                                    </a:lnTo>
                                    <a:lnTo>
                                      <a:pt x="3449" y="2187"/>
                                    </a:lnTo>
                                    <a:lnTo>
                                      <a:pt x="1431" y="3995"/>
                                    </a:lnTo>
                                    <a:lnTo>
                                      <a:pt x="505" y="4920"/>
                                    </a:lnTo>
                                    <a:lnTo>
                                      <a:pt x="253" y="5215"/>
                                    </a:lnTo>
                                    <a:lnTo>
                                      <a:pt x="1" y="5803"/>
                                    </a:lnTo>
                                    <a:lnTo>
                                      <a:pt x="85" y="6350"/>
                                    </a:lnTo>
                                    <a:lnTo>
                                      <a:pt x="463" y="6939"/>
                                    </a:lnTo>
                                    <a:lnTo>
                                      <a:pt x="758" y="7191"/>
                                    </a:lnTo>
                                    <a:lnTo>
                                      <a:pt x="2986" y="9042"/>
                                    </a:lnTo>
                                    <a:lnTo>
                                      <a:pt x="7318" y="12868"/>
                                    </a:lnTo>
                                    <a:lnTo>
                                      <a:pt x="11439" y="16948"/>
                                    </a:lnTo>
                                    <a:lnTo>
                                      <a:pt x="15308" y="21279"/>
                                    </a:lnTo>
                                    <a:lnTo>
                                      <a:pt x="17116" y="23550"/>
                                    </a:lnTo>
                                    <a:lnTo>
                                      <a:pt x="17369" y="23844"/>
                                    </a:lnTo>
                                    <a:lnTo>
                                      <a:pt x="17957" y="24265"/>
                                    </a:lnTo>
                                    <a:lnTo>
                                      <a:pt x="18546" y="24307"/>
                                    </a:lnTo>
                                    <a:lnTo>
                                      <a:pt x="19135" y="24097"/>
                                    </a:lnTo>
                                    <a:lnTo>
                                      <a:pt x="19387" y="23844"/>
                                    </a:lnTo>
                                    <a:lnTo>
                                      <a:pt x="20144" y="23129"/>
                                    </a:lnTo>
                                    <a:lnTo>
                                      <a:pt x="20859" y="22372"/>
                                    </a:lnTo>
                                    <a:lnTo>
                                      <a:pt x="21868" y="21237"/>
                                    </a:lnTo>
                                    <a:lnTo>
                                      <a:pt x="23298" y="18840"/>
                                    </a:lnTo>
                                    <a:lnTo>
                                      <a:pt x="24097" y="16191"/>
                                    </a:lnTo>
                                    <a:lnTo>
                                      <a:pt x="24265" y="13373"/>
                                    </a:lnTo>
                                    <a:lnTo>
                                      <a:pt x="24097" y="11901"/>
                                    </a:lnTo>
                                    <a:lnTo>
                                      <a:pt x="24013" y="11607"/>
                                    </a:lnTo>
                                    <a:lnTo>
                                      <a:pt x="23803" y="11397"/>
                                    </a:lnTo>
                                    <a:lnTo>
                                      <a:pt x="18378" y="5930"/>
                                    </a:lnTo>
                                    <a:lnTo>
                                      <a:pt x="12953" y="505"/>
                                    </a:lnTo>
                                    <a:lnTo>
                                      <a:pt x="12701" y="337"/>
                                    </a:lnTo>
                                    <a:lnTo>
                                      <a:pt x="12448" y="252"/>
                                    </a:lnTo>
                                    <a:lnTo>
                                      <a:pt x="11397" y="126"/>
                                    </a:lnTo>
                                    <a:lnTo>
                                      <a:pt x="1034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440825" y="826025"/>
                                <a:ext cx="389025" cy="384800"/>
                              </a:xfrm>
                              <a:custGeom>
                                <a:rect b="b" l="l" r="r" t="t"/>
                                <a:pathLst>
                                  <a:path extrusionOk="0" h="15392" w="15561">
                                    <a:moveTo>
                                      <a:pt x="7192" y="0"/>
                                    </a:moveTo>
                                    <a:lnTo>
                                      <a:pt x="6645" y="211"/>
                                    </a:lnTo>
                                    <a:lnTo>
                                      <a:pt x="6393" y="379"/>
                                    </a:lnTo>
                                    <a:lnTo>
                                      <a:pt x="3449" y="3154"/>
                                    </a:lnTo>
                                    <a:lnTo>
                                      <a:pt x="463" y="5930"/>
                                    </a:lnTo>
                                    <a:lnTo>
                                      <a:pt x="253" y="6140"/>
                                    </a:lnTo>
                                    <a:lnTo>
                                      <a:pt x="1" y="6729"/>
                                    </a:lnTo>
                                    <a:lnTo>
                                      <a:pt x="1" y="7318"/>
                                    </a:lnTo>
                                    <a:lnTo>
                                      <a:pt x="211" y="7906"/>
                                    </a:lnTo>
                                    <a:lnTo>
                                      <a:pt x="421" y="8117"/>
                                    </a:lnTo>
                                    <a:lnTo>
                                      <a:pt x="3870" y="11565"/>
                                    </a:lnTo>
                                    <a:lnTo>
                                      <a:pt x="7276" y="14971"/>
                                    </a:lnTo>
                                    <a:lnTo>
                                      <a:pt x="7486" y="15182"/>
                                    </a:lnTo>
                                    <a:lnTo>
                                      <a:pt x="8075" y="15392"/>
                                    </a:lnTo>
                                    <a:lnTo>
                                      <a:pt x="8664" y="15392"/>
                                    </a:lnTo>
                                    <a:lnTo>
                                      <a:pt x="9210" y="15182"/>
                                    </a:lnTo>
                                    <a:lnTo>
                                      <a:pt x="9463" y="14971"/>
                                    </a:lnTo>
                                    <a:lnTo>
                                      <a:pt x="12280" y="12070"/>
                                    </a:lnTo>
                                    <a:lnTo>
                                      <a:pt x="15140" y="9210"/>
                                    </a:lnTo>
                                    <a:lnTo>
                                      <a:pt x="15350" y="8958"/>
                                    </a:lnTo>
                                    <a:lnTo>
                                      <a:pt x="15560" y="8411"/>
                                    </a:lnTo>
                                    <a:lnTo>
                                      <a:pt x="15560" y="7822"/>
                                    </a:lnTo>
                                    <a:lnTo>
                                      <a:pt x="15350" y="7276"/>
                                    </a:lnTo>
                                    <a:lnTo>
                                      <a:pt x="15140" y="7023"/>
                                    </a:lnTo>
                                    <a:lnTo>
                                      <a:pt x="11818" y="3743"/>
                                    </a:lnTo>
                                    <a:lnTo>
                                      <a:pt x="8538" y="421"/>
                                    </a:lnTo>
                                    <a:lnTo>
                                      <a:pt x="8285" y="211"/>
                                    </a:lnTo>
                                    <a:lnTo>
                                      <a:pt x="778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8" name="Shape 8"/>
                            <wps:spPr>
                              <a:xfrm>
                                <a:off x="1880475" y="1408450"/>
                                <a:ext cx="380600" cy="382725"/>
                              </a:xfrm>
                              <a:custGeom>
                                <a:rect b="b" l="l" r="r" t="t"/>
                                <a:pathLst>
                                  <a:path extrusionOk="0" h="15309" w="15224">
                                    <a:moveTo>
                                      <a:pt x="10766" y="1"/>
                                    </a:moveTo>
                                    <a:lnTo>
                                      <a:pt x="7192" y="3701"/>
                                    </a:lnTo>
                                    <a:lnTo>
                                      <a:pt x="3617" y="7360"/>
                                    </a:lnTo>
                                    <a:lnTo>
                                      <a:pt x="2944" y="8075"/>
                                    </a:lnTo>
                                    <a:lnTo>
                                      <a:pt x="1809" y="9589"/>
                                    </a:lnTo>
                                    <a:lnTo>
                                      <a:pt x="1346" y="10430"/>
                                    </a:lnTo>
                                    <a:lnTo>
                                      <a:pt x="631" y="11986"/>
                                    </a:lnTo>
                                    <a:lnTo>
                                      <a:pt x="1" y="13584"/>
                                    </a:lnTo>
                                    <a:lnTo>
                                      <a:pt x="43" y="14046"/>
                                    </a:lnTo>
                                    <a:lnTo>
                                      <a:pt x="43" y="14509"/>
                                    </a:lnTo>
                                    <a:lnTo>
                                      <a:pt x="421" y="15014"/>
                                    </a:lnTo>
                                    <a:lnTo>
                                      <a:pt x="1304" y="15308"/>
                                    </a:lnTo>
                                    <a:lnTo>
                                      <a:pt x="1977" y="15140"/>
                                    </a:lnTo>
                                    <a:lnTo>
                                      <a:pt x="2818" y="14845"/>
                                    </a:lnTo>
                                    <a:lnTo>
                                      <a:pt x="4416" y="14173"/>
                                    </a:lnTo>
                                    <a:lnTo>
                                      <a:pt x="5888" y="13289"/>
                                    </a:lnTo>
                                    <a:lnTo>
                                      <a:pt x="7276" y="12238"/>
                                    </a:lnTo>
                                    <a:lnTo>
                                      <a:pt x="7907" y="11607"/>
                                    </a:lnTo>
                                    <a:lnTo>
                                      <a:pt x="11565" y="7949"/>
                                    </a:lnTo>
                                    <a:lnTo>
                                      <a:pt x="15224" y="4332"/>
                                    </a:lnTo>
                                    <a:lnTo>
                                      <a:pt x="14803" y="4585"/>
                                    </a:lnTo>
                                    <a:lnTo>
                                      <a:pt x="13878" y="4585"/>
                                    </a:lnTo>
                                    <a:lnTo>
                                      <a:pt x="13500" y="4290"/>
                                    </a:lnTo>
                                    <a:lnTo>
                                      <a:pt x="10850" y="1641"/>
                                    </a:lnTo>
                                    <a:lnTo>
                                      <a:pt x="10598" y="1304"/>
                                    </a:lnTo>
                                    <a:lnTo>
                                      <a:pt x="10556" y="421"/>
                                    </a:lnTo>
                                    <a:lnTo>
                                      <a:pt x="10766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>
                                <a:off x="2144350" y="1352725"/>
                                <a:ext cx="170350" cy="170350"/>
                              </a:xfrm>
                              <a:custGeom>
                                <a:rect b="b" l="l" r="r" t="t"/>
                                <a:pathLst>
                                  <a:path extrusionOk="0" h="6814" w="6814">
                                    <a:moveTo>
                                      <a:pt x="2524" y="1"/>
                                    </a:moveTo>
                                    <a:lnTo>
                                      <a:pt x="2146" y="295"/>
                                    </a:lnTo>
                                    <a:lnTo>
                                      <a:pt x="337" y="2146"/>
                                    </a:lnTo>
                                    <a:lnTo>
                                      <a:pt x="253" y="2188"/>
                                    </a:lnTo>
                                    <a:lnTo>
                                      <a:pt x="211" y="2230"/>
                                    </a:lnTo>
                                    <a:lnTo>
                                      <a:pt x="1" y="2650"/>
                                    </a:lnTo>
                                    <a:lnTo>
                                      <a:pt x="43" y="3533"/>
                                    </a:lnTo>
                                    <a:lnTo>
                                      <a:pt x="337" y="3870"/>
                                    </a:lnTo>
                                    <a:lnTo>
                                      <a:pt x="2945" y="6519"/>
                                    </a:lnTo>
                                    <a:lnTo>
                                      <a:pt x="3323" y="6814"/>
                                    </a:lnTo>
                                    <a:lnTo>
                                      <a:pt x="4248" y="6814"/>
                                    </a:lnTo>
                                    <a:lnTo>
                                      <a:pt x="4669" y="6519"/>
                                    </a:lnTo>
                                    <a:lnTo>
                                      <a:pt x="4711" y="6519"/>
                                    </a:lnTo>
                                    <a:lnTo>
                                      <a:pt x="6519" y="4669"/>
                                    </a:lnTo>
                                    <a:lnTo>
                                      <a:pt x="6813" y="4290"/>
                                    </a:lnTo>
                                    <a:lnTo>
                                      <a:pt x="6813" y="3323"/>
                                    </a:lnTo>
                                    <a:lnTo>
                                      <a:pt x="6519" y="2945"/>
                                    </a:lnTo>
                                    <a:lnTo>
                                      <a:pt x="3912" y="295"/>
                                    </a:lnTo>
                                    <a:lnTo>
                                      <a:pt x="3491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C183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sz w:val="32"/>
          <w:szCs w:val="32"/>
          <w:rtl w:val="0"/>
        </w:rPr>
        <w:t xml:space="preserve">Micro desafio - Passo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rie o método que permite adicionar alunos à lista do curso, ou seja, quando chamamos nosso método em nosso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, deverá adicionar um aluno a mais na propriedade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lista de estudantes</w:t>
      </w:r>
      <w:r w:rsidDel="00000000" w:rsidR="00000000" w:rsidRPr="00000000">
        <w:rPr>
          <w:rFonts w:ascii="Roboto" w:cs="Roboto" w:eastAsia="Roboto" w:hAnsi="Roboto"/>
          <w:color w:val="666666"/>
          <w:rtl w:val="0"/>
        </w:rPr>
        <w:t xml:space="preserve"> do objeto </w:t>
      </w:r>
      <w:r w:rsidDel="00000000" w:rsidR="00000000" w:rsidRPr="00000000">
        <w:rPr>
          <w:rFonts w:ascii="Roboto" w:cs="Roboto" w:eastAsia="Roboto" w:hAnsi="Roboto"/>
          <w:i w:val="1"/>
          <w:color w:val="666666"/>
          <w:shd w:fill="cccccc" w:val="clear"/>
          <w:rtl w:val="0"/>
        </w:rPr>
        <w:t xml:space="preserve">curso</w:t>
      </w:r>
      <w:r w:rsidDel="00000000" w:rsidR="00000000" w:rsidRPr="00000000">
        <w:rPr>
          <w:rFonts w:ascii="Roboto" w:cs="Roboto" w:eastAsia="Roboto" w:hAnsi="Roboto"/>
          <w:color w:val="666666"/>
          <w:shd w:fill="cccccc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9525</wp:posOffset>
          </wp:positionV>
          <wp:extent cx="7553325" cy="1019175"/>
          <wp:effectExtent b="0" l="0" r="0" t="0"/>
          <wp:wrapSquare wrapText="bothSides" distB="0" distT="0" distL="0" distR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