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oboto" w:cs="Roboto" w:eastAsia="Roboto" w:hAnsi="Roboto"/>
          <w:b w:val="1"/>
          <w:color w:val="6d64e8"/>
          <w:sz w:val="40"/>
          <w:szCs w:val="40"/>
        </w:rPr>
      </w:pPr>
      <w:bookmarkStart w:colFirst="0" w:colLast="0" w:name="_7ozctpxi03un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f73939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71488" cy="47148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488" cy="47148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8" cy="471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f73939"/>
          <w:sz w:val="42"/>
          <w:szCs w:val="42"/>
          <w:rtl w:val="0"/>
        </w:rPr>
        <w:t xml:space="preserve">Prática Guiada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spacing w:line="335.99999999999994" w:lineRule="auto"/>
        <w:ind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5.99999999999994" w:lineRule="auto"/>
        <w:ind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Vamos realizar uma série de exercícios conectados entre si. O objetivo é trabalhar um pouco com exercícios que dependem da etapa anterior para manter uma linha de trabalho.</w:t>
      </w:r>
    </w:p>
    <w:p w:rsidR="00000000" w:rsidDel="00000000" w:rsidP="00000000" w:rsidRDefault="00000000" w:rsidRPr="00000000" w14:paraId="00000006">
      <w:pPr>
        <w:spacing w:line="335.99999999999994" w:lineRule="auto"/>
        <w:ind w:firstLine="720"/>
        <w:rPr>
          <w:rFonts w:ascii="Roboto" w:cs="Roboto" w:eastAsia="Roboto" w:hAnsi="Roboto"/>
          <w:color w:val="666666"/>
          <w:shd w:fill="cccc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u w:val="single"/>
          <w:rtl w:val="0"/>
        </w:rPr>
        <w:t xml:space="preserve">Importante</w:t>
      </w:r>
      <w:r w:rsidDel="00000000" w:rsidR="00000000" w:rsidRPr="00000000">
        <w:rPr>
          <w:rFonts w:ascii="Roboto" w:cs="Roboto" w:eastAsia="Roboto" w:hAnsi="Roboto"/>
          <w:b w:val="1"/>
          <w:color w:val="351c75"/>
          <w:rtl w:val="0"/>
        </w:rPr>
        <w:t xml:space="preserve">: Ao final, lembre-se de enviar o código completo para o Github, compartilhando o link do projeto com seus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fsl9xsxf8ato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Micro desafio - Passo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  <w:t xml:space="preserve">Crie um método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para o objeto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curso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que receba um aluno (como parâmetro) e retorne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true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se ele aprovou no curso ou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em caso de reprovação. Para ser aprovado, o aluno tem que ter uma média igual ou acima da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nota de aprovação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 ter menos faltas que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faltas máximas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. Se tiver a mesma quantidade, tem que estar 10% acima da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nota de aprovação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cvym3ikhsvr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Micro desafio - Passo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Crie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um método para o objeto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curso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que percorra a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lista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 de estudantes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 retorne um array de booleanos com os resultados se os alunos aprovaram ou não.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2a23b7rwmojp" w:id="5"/>
      <w:bookmarkEnd w:id="5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Micro desafio - Passo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Importe o módulo </w:t>
      </w:r>
      <w:r w:rsidDel="00000000" w:rsidR="00000000" w:rsidRPr="00000000">
        <w:rPr>
          <w:rFonts w:ascii="Roboto" w:cs="Roboto" w:eastAsia="Roboto" w:hAnsi="Roboto"/>
          <w:i w:val="1"/>
          <w:color w:val="666666"/>
          <w:highlight w:val="yellow"/>
          <w:rtl w:val="0"/>
        </w:rPr>
        <w:t xml:space="preserve">estudantes.js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que contém uma lista de alunos, dentro do arquivo que contém o objeto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curso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Substitua o conteúdo da propriedade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lista de estudantes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, pela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lista de estudantes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do arquivo </w:t>
      </w:r>
      <w:r w:rsidDel="00000000" w:rsidR="00000000" w:rsidRPr="00000000">
        <w:rPr>
          <w:rFonts w:ascii="Roboto" w:cs="Roboto" w:eastAsia="Roboto" w:hAnsi="Roboto"/>
          <w:i w:val="1"/>
          <w:color w:val="666666"/>
          <w:highlight w:val="yellow"/>
          <w:rtl w:val="0"/>
        </w:rPr>
        <w:t xml:space="preserve">estudantes.js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 garanta que sigam funcionando todos os métodos corretamente. (revisar que o arquivo tenha todos os métodos corretamente).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