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D977" w14:textId="7C44ED38" w:rsidR="00F52921" w:rsidRDefault="00F52921" w:rsidP="00F5292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15A1F6" wp14:editId="58F2F8F0">
            <wp:extent cx="1455420" cy="465257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357" cy="4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899B" w14:textId="2908FE4C" w:rsidR="00F52921" w:rsidRDefault="00F52921" w:rsidP="00F52921">
      <w:pPr>
        <w:rPr>
          <w:rFonts w:ascii="Arial" w:hAnsi="Arial" w:cs="Arial"/>
        </w:rPr>
      </w:pPr>
    </w:p>
    <w:p w14:paraId="591063C1" w14:textId="6C5CE67A" w:rsidR="00F52921" w:rsidRDefault="00F52921" w:rsidP="00F529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Student Name: </w:t>
      </w:r>
    </w:p>
    <w:p w14:paraId="4302CE48" w14:textId="11AAF085" w:rsidR="00F52921" w:rsidRDefault="00F52921" w:rsidP="00F529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Student ID: </w:t>
      </w:r>
    </w:p>
    <w:p w14:paraId="65D9C6ED" w14:textId="513EAE22" w:rsidR="00F52921" w:rsidRDefault="00F52921" w:rsidP="00F52921">
      <w:pPr>
        <w:rPr>
          <w:rFonts w:ascii="Arial" w:hAnsi="Arial" w:cs="Arial"/>
        </w:rPr>
      </w:pPr>
      <w:r>
        <w:rPr>
          <w:rFonts w:ascii="Arial" w:hAnsi="Arial" w:cs="Arial"/>
        </w:rPr>
        <w:t>Course: MGT 3101</w:t>
      </w:r>
    </w:p>
    <w:p w14:paraId="6CAB2138" w14:textId="0A2F0CDC" w:rsidR="00F52921" w:rsidRPr="00561E5E" w:rsidRDefault="00F52921" w:rsidP="00F52921">
      <w:pPr>
        <w:rPr>
          <w:rFonts w:ascii="Arial" w:hAnsi="Arial" w:cs="Arial"/>
        </w:rPr>
      </w:pPr>
      <w:r>
        <w:rPr>
          <w:rFonts w:ascii="Arial" w:hAnsi="Arial" w:cs="Arial"/>
        </w:rPr>
        <w:t>Professor: Dr. Charlene Walters</w:t>
      </w:r>
    </w:p>
    <w:p w14:paraId="144EB680" w14:textId="77777777" w:rsidR="00F52921" w:rsidRPr="00561E5E" w:rsidRDefault="00F52921" w:rsidP="00F5292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2921" w:rsidRPr="00561E5E" w14:paraId="0985E96D" w14:textId="77777777" w:rsidTr="00F52921">
        <w:tc>
          <w:tcPr>
            <w:tcW w:w="9350" w:type="dxa"/>
            <w:shd w:val="clear" w:color="auto" w:fill="1F3864" w:themeFill="accent1" w:themeFillShade="80"/>
          </w:tcPr>
          <w:p w14:paraId="73852755" w14:textId="77777777" w:rsidR="00F52921" w:rsidRDefault="00F52921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t>Leadership Skills</w:t>
            </w:r>
          </w:p>
          <w:p w14:paraId="2ABC012D" w14:textId="4A0D1901" w:rsidR="00F52921" w:rsidRPr="00561E5E" w:rsidRDefault="00F52921" w:rsidP="006E2F9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52921" w:rsidRPr="00561E5E" w14:paraId="7E5B0A13" w14:textId="77777777" w:rsidTr="006E2F93">
        <w:tc>
          <w:tcPr>
            <w:tcW w:w="9350" w:type="dxa"/>
          </w:tcPr>
          <w:p w14:paraId="7158B869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would you rate your leadership skills on a scale of 1 to 10? What areas could you improve on? </w:t>
            </w:r>
          </w:p>
          <w:p w14:paraId="73A78EB9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7E1B55B3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79B3B606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13BC0032" w14:textId="77777777" w:rsidTr="006E2F93">
        <w:tc>
          <w:tcPr>
            <w:tcW w:w="9350" w:type="dxa"/>
          </w:tcPr>
          <w:p w14:paraId="059E6B86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In what way do you (or will you) regularly communicate with your team? Can you improve at all? </w:t>
            </w:r>
          </w:p>
          <w:p w14:paraId="298FA775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0717FAB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3DF8FAD8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1CC83BC6" w14:textId="77777777" w:rsidTr="006E2F93">
        <w:tc>
          <w:tcPr>
            <w:tcW w:w="9350" w:type="dxa"/>
          </w:tcPr>
          <w:p w14:paraId="2E603BD5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Do you lead with your heart or your mind? How so? What can you do to foster that balance? </w:t>
            </w:r>
          </w:p>
          <w:p w14:paraId="3CE420AA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16C5DBC6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3F8CEF6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5E609269" w14:textId="77777777" w:rsidTr="006E2F93">
        <w:tc>
          <w:tcPr>
            <w:tcW w:w="9350" w:type="dxa"/>
          </w:tcPr>
          <w:p w14:paraId="48A9E51C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soft skills do you need to improve? At which do you excel? </w:t>
            </w:r>
          </w:p>
          <w:p w14:paraId="38C73645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4D79B967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51CA7112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4134E182" w14:textId="77777777" w:rsidTr="006E2F93">
        <w:tc>
          <w:tcPr>
            <w:tcW w:w="9350" w:type="dxa"/>
          </w:tcPr>
          <w:p w14:paraId="39DD9BF0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do you (or will you), put your employees needs above your own? </w:t>
            </w:r>
          </w:p>
          <w:p w14:paraId="05B41F35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6A1DDFA3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17195093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6EC9F10D" w14:textId="77777777" w:rsidTr="006E2F93">
        <w:tc>
          <w:tcPr>
            <w:tcW w:w="9350" w:type="dxa"/>
          </w:tcPr>
          <w:p w14:paraId="24BC045B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well do you delegate your work? What can you do to improve here? </w:t>
            </w:r>
          </w:p>
          <w:p w14:paraId="5BFFDF83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022E973C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506C88D3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3C83FAAA" w14:textId="77777777" w:rsidTr="006E2F93">
        <w:tc>
          <w:tcPr>
            <w:tcW w:w="9350" w:type="dxa"/>
          </w:tcPr>
          <w:p w14:paraId="54316DDE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In what ways do you, or will you, provide guidance to your employees? </w:t>
            </w:r>
          </w:p>
          <w:p w14:paraId="0750B817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3EB3070C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75223624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52FBD06B" w14:textId="77777777" w:rsidTr="006E2F93">
        <w:tc>
          <w:tcPr>
            <w:tcW w:w="9350" w:type="dxa"/>
          </w:tcPr>
          <w:p w14:paraId="2E3421B4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Who is your leadership role model? What do you like most about them? How can you emulate their style? </w:t>
            </w:r>
          </w:p>
          <w:p w14:paraId="20FDB6FB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406184B0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782C350B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01BFDC08" w14:textId="77777777" w:rsidTr="00F52921">
        <w:tc>
          <w:tcPr>
            <w:tcW w:w="9350" w:type="dxa"/>
            <w:shd w:val="clear" w:color="auto" w:fill="1F3864" w:themeFill="accent1" w:themeFillShade="80"/>
          </w:tcPr>
          <w:p w14:paraId="7ECC802A" w14:textId="77777777" w:rsidR="00F52921" w:rsidRDefault="00F52921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t>Staffing and Managing Your Team</w:t>
            </w:r>
          </w:p>
          <w:p w14:paraId="21778897" w14:textId="521EB32C" w:rsidR="00F52921" w:rsidRPr="00561E5E" w:rsidRDefault="00F52921" w:rsidP="006E2F9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52921" w:rsidRPr="00561E5E" w14:paraId="405B458E" w14:textId="77777777" w:rsidTr="006E2F93">
        <w:tc>
          <w:tcPr>
            <w:tcW w:w="9350" w:type="dxa"/>
          </w:tcPr>
          <w:p w14:paraId="3868C3D9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do you, or will you, incorporate flexibility for your staff? </w:t>
            </w:r>
          </w:p>
          <w:p w14:paraId="262E245E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5335EE08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56F99879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7F080EC5" w14:textId="77777777" w:rsidTr="006E2F93">
        <w:tc>
          <w:tcPr>
            <w:tcW w:w="9350" w:type="dxa"/>
          </w:tcPr>
          <w:p w14:paraId="08882C22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Will you, or do you, offer unlimited paid time off? Will you consider it if not? </w:t>
            </w:r>
          </w:p>
          <w:p w14:paraId="6B11DC2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2736DEA4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2954B8C2" w14:textId="77777777" w:rsidTr="006E2F93">
        <w:tc>
          <w:tcPr>
            <w:tcW w:w="9350" w:type="dxa"/>
          </w:tcPr>
          <w:p w14:paraId="732B898F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will you, or do you measure, milestones and productivity for your remote employees? </w:t>
            </w:r>
          </w:p>
          <w:p w14:paraId="684925AA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5936C83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25AAED0C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74ECC051" w14:textId="77777777" w:rsidTr="00F52921">
        <w:tc>
          <w:tcPr>
            <w:tcW w:w="9350" w:type="dxa"/>
            <w:shd w:val="clear" w:color="auto" w:fill="1F3864" w:themeFill="accent1" w:themeFillShade="80"/>
          </w:tcPr>
          <w:p w14:paraId="54F4BAD3" w14:textId="77777777" w:rsidR="00F52921" w:rsidRDefault="00F52921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lastRenderedPageBreak/>
              <w:t>Gratitude and Empathy</w:t>
            </w:r>
          </w:p>
          <w:p w14:paraId="3240A453" w14:textId="065DBBA7" w:rsidR="00F52921" w:rsidRPr="00561E5E" w:rsidRDefault="00F52921" w:rsidP="006E2F9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52921" w:rsidRPr="00561E5E" w14:paraId="19B33766" w14:textId="77777777" w:rsidTr="006E2F93">
        <w:tc>
          <w:tcPr>
            <w:tcW w:w="9350" w:type="dxa"/>
          </w:tcPr>
          <w:p w14:paraId="399ADE29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are you currently doing, or will you do, to incorporate gratitude activities into your day-to- day routine? </w:t>
            </w:r>
          </w:p>
          <w:p w14:paraId="054992C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728FB10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0D866ABA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78B922AE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7174677E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346362C4" w14:textId="77777777" w:rsidTr="006E2F93">
        <w:tc>
          <w:tcPr>
            <w:tcW w:w="9350" w:type="dxa"/>
          </w:tcPr>
          <w:p w14:paraId="0B6109D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Have you started a gratitude journal? If not, will you? Will you encourage your employees to do the same? </w:t>
            </w:r>
          </w:p>
          <w:p w14:paraId="24C24E86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4D4B3BFA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5A48C2BB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200FBF1E" w14:textId="77777777" w:rsidTr="006E2F93">
        <w:tc>
          <w:tcPr>
            <w:tcW w:w="9350" w:type="dxa"/>
          </w:tcPr>
          <w:p w14:paraId="63D0C315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>What type of team-building activities are you using, or will you use, to help your team with bonding?</w:t>
            </w:r>
          </w:p>
          <w:p w14:paraId="5AD8DA37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4C3844CD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25B437A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0DC6D616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136C3D0B" w14:textId="77777777" w:rsidTr="006E2F93">
        <w:tc>
          <w:tcPr>
            <w:tcW w:w="9350" w:type="dxa"/>
          </w:tcPr>
          <w:p w14:paraId="1723B36C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else will you, or do you do already, to foster thankfulness? </w:t>
            </w:r>
          </w:p>
          <w:p w14:paraId="4FA701B0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54F89367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5F3BC7C8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199A8F31" w14:textId="77777777" w:rsidTr="006E2F93">
        <w:tc>
          <w:tcPr>
            <w:tcW w:w="9350" w:type="dxa"/>
          </w:tcPr>
          <w:p w14:paraId="3A6E8C5D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>What example do you, or will you, set for the team?</w:t>
            </w:r>
          </w:p>
          <w:p w14:paraId="3E0B9C8F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5E81EC72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3958AABB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37D45083" w14:textId="77777777" w:rsidTr="006E2F93">
        <w:tc>
          <w:tcPr>
            <w:tcW w:w="9350" w:type="dxa"/>
          </w:tcPr>
          <w:p w14:paraId="59741AAC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do you, or will you, lead with empathy? </w:t>
            </w:r>
          </w:p>
          <w:p w14:paraId="56302A73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10D9622F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7E9867D5" w14:textId="77777777" w:rsidR="00F52921" w:rsidRPr="00561E5E" w:rsidRDefault="00F52921" w:rsidP="006E2F93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F52921" w:rsidRPr="00561E5E" w14:paraId="4FB20C43" w14:textId="77777777" w:rsidTr="006E2F93">
        <w:tc>
          <w:tcPr>
            <w:tcW w:w="9350" w:type="dxa"/>
          </w:tcPr>
          <w:p w14:paraId="67218E6D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In what ways will you, or do you, pay it backward and give it forward? </w:t>
            </w:r>
          </w:p>
          <w:p w14:paraId="0D61C777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7B2DC7DD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26596CDC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52C70C2A" w14:textId="77777777" w:rsidTr="00F52921">
        <w:tc>
          <w:tcPr>
            <w:tcW w:w="9350" w:type="dxa"/>
            <w:shd w:val="clear" w:color="auto" w:fill="1F3864" w:themeFill="accent1" w:themeFillShade="80"/>
          </w:tcPr>
          <w:p w14:paraId="3F524A1F" w14:textId="77777777" w:rsidR="00F52921" w:rsidRDefault="00F52921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t>Patience</w:t>
            </w:r>
          </w:p>
          <w:p w14:paraId="7C8D4618" w14:textId="4BB02398" w:rsidR="00F52921" w:rsidRPr="00561E5E" w:rsidRDefault="00F52921" w:rsidP="006E2F9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52921" w:rsidRPr="00561E5E" w14:paraId="1BB1D050" w14:textId="77777777" w:rsidTr="006E2F93">
        <w:tc>
          <w:tcPr>
            <w:tcW w:w="9350" w:type="dxa"/>
          </w:tcPr>
          <w:p w14:paraId="392A946E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makes you impatient? </w:t>
            </w:r>
          </w:p>
          <w:p w14:paraId="318D0C64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0B21164C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0F611D68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67DD4889" w14:textId="77777777" w:rsidTr="006E2F93">
        <w:tc>
          <w:tcPr>
            <w:tcW w:w="9350" w:type="dxa"/>
          </w:tcPr>
          <w:p w14:paraId="0F914304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will you practice patience? </w:t>
            </w:r>
          </w:p>
          <w:p w14:paraId="52C49B89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5B8FC19E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3503A4FD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12D13AD3" w14:textId="77777777" w:rsidTr="00F52921">
        <w:tc>
          <w:tcPr>
            <w:tcW w:w="9350" w:type="dxa"/>
            <w:shd w:val="clear" w:color="auto" w:fill="002060"/>
          </w:tcPr>
          <w:p w14:paraId="3786D3FD" w14:textId="77777777" w:rsidR="00F52921" w:rsidRDefault="00F52921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t>Increasing Confidence</w:t>
            </w:r>
          </w:p>
          <w:p w14:paraId="2F34ACAD" w14:textId="52F2612D" w:rsidR="00F52921" w:rsidRPr="00561E5E" w:rsidRDefault="00F52921" w:rsidP="006E2F9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52921" w:rsidRPr="00561E5E" w14:paraId="25083AA5" w14:textId="77777777" w:rsidTr="006E2F93">
        <w:tc>
          <w:tcPr>
            <w:tcW w:w="9350" w:type="dxa"/>
          </w:tcPr>
          <w:p w14:paraId="7FCA592F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confident are you? What are some areas that you need to work on? </w:t>
            </w:r>
          </w:p>
          <w:p w14:paraId="10CC6A8B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0D2023C0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54FFF46A" w14:textId="77777777" w:rsidTr="006E2F93">
        <w:tc>
          <w:tcPr>
            <w:tcW w:w="9350" w:type="dxa"/>
          </w:tcPr>
          <w:p w14:paraId="47BE80C4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are you good at and passionate about? What are your strengths? </w:t>
            </w:r>
          </w:p>
          <w:p w14:paraId="725EBB36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374108EB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76C5E3BE" w14:textId="77777777" w:rsidTr="006E2F93">
        <w:tc>
          <w:tcPr>
            <w:tcW w:w="9350" w:type="dxa"/>
          </w:tcPr>
          <w:p w14:paraId="7A506690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lastRenderedPageBreak/>
              <w:t>How will you, or do you, celebrate both your successes and failures?</w:t>
            </w:r>
          </w:p>
          <w:p w14:paraId="797B9D44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164D3CC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2C20861D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09B36292" w14:textId="77777777" w:rsidTr="006E2F93">
        <w:tc>
          <w:tcPr>
            <w:tcW w:w="9350" w:type="dxa"/>
          </w:tcPr>
          <w:p w14:paraId="20BEEEBB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Do you suffer from impostor syndrome or self-sabotage? How so? </w:t>
            </w:r>
          </w:p>
          <w:p w14:paraId="57D93567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42E29678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7A9705DA" w14:textId="77777777" w:rsidTr="006E2F93">
        <w:tc>
          <w:tcPr>
            <w:tcW w:w="9350" w:type="dxa"/>
          </w:tcPr>
          <w:p w14:paraId="41D940DF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affirming mantra will you, or do you say to yourself when negative internal dialogue creeps in? </w:t>
            </w:r>
          </w:p>
          <w:p w14:paraId="469A8FF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3290DDBA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0FAC51E9" w14:textId="77777777" w:rsidTr="006E2F93">
        <w:tc>
          <w:tcPr>
            <w:tcW w:w="9350" w:type="dxa"/>
          </w:tcPr>
          <w:p w14:paraId="0EC881DF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can you or do you already do to pull yourself up when you experience an obstacle or setback? </w:t>
            </w:r>
          </w:p>
          <w:p w14:paraId="3D2AFD49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3543B8FB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021C3866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0462F07D" w14:textId="77777777" w:rsidTr="00F52921">
        <w:tc>
          <w:tcPr>
            <w:tcW w:w="9350" w:type="dxa"/>
            <w:shd w:val="clear" w:color="auto" w:fill="002060"/>
          </w:tcPr>
          <w:p w14:paraId="34A7805C" w14:textId="77777777" w:rsidR="00F52921" w:rsidRDefault="00F52921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t>Continuous Learning &amp; Development</w:t>
            </w:r>
          </w:p>
          <w:p w14:paraId="60CF1B9B" w14:textId="34F84CCF" w:rsidR="00F52921" w:rsidRPr="00561E5E" w:rsidRDefault="00F52921" w:rsidP="006E2F9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52921" w:rsidRPr="00561E5E" w14:paraId="2209CA68" w14:textId="77777777" w:rsidTr="006E2F93">
        <w:tc>
          <w:tcPr>
            <w:tcW w:w="9350" w:type="dxa"/>
          </w:tcPr>
          <w:p w14:paraId="62B0A374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professional associations will you join or do you already belong to? </w:t>
            </w:r>
          </w:p>
          <w:p w14:paraId="2D7B9440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78F31F6E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13DCD23A" w14:textId="77777777" w:rsidTr="006E2F93">
        <w:tc>
          <w:tcPr>
            <w:tcW w:w="9350" w:type="dxa"/>
          </w:tcPr>
          <w:p w14:paraId="6CA6AC9A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methods will you use- or are you using currently- to establish yourself as a thought leader? </w:t>
            </w:r>
          </w:p>
          <w:p w14:paraId="51389252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02522FBB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25FDC78A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28DEAAB0" w14:textId="77777777" w:rsidTr="006E2F93">
        <w:tc>
          <w:tcPr>
            <w:tcW w:w="9350" w:type="dxa"/>
          </w:tcPr>
          <w:p w14:paraId="1979C46E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you do to further develop and hone your entrepreneurial thinking? </w:t>
            </w:r>
          </w:p>
          <w:p w14:paraId="6F715CC4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6B00BCDE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165A7F9F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57971802" w14:textId="77777777" w:rsidTr="006E2F93">
        <w:tc>
          <w:tcPr>
            <w:tcW w:w="9350" w:type="dxa"/>
          </w:tcPr>
          <w:p w14:paraId="0146F70F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additional certificates will you purse? </w:t>
            </w:r>
          </w:p>
          <w:p w14:paraId="1A80BB1D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02005106" w14:textId="77777777" w:rsidTr="006E2F93">
        <w:tc>
          <w:tcPr>
            <w:tcW w:w="9350" w:type="dxa"/>
          </w:tcPr>
          <w:p w14:paraId="5A80ED36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industries books and publications will you keep up with? </w:t>
            </w:r>
          </w:p>
          <w:p w14:paraId="1F19291B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234AA749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60269524" w14:textId="77777777" w:rsidTr="006E2F93">
        <w:tc>
          <w:tcPr>
            <w:tcW w:w="9350" w:type="dxa"/>
          </w:tcPr>
          <w:p w14:paraId="6130FAD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else will you do to keep learning? </w:t>
            </w:r>
          </w:p>
          <w:p w14:paraId="2F130124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071F8B10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  <w:tr w:rsidR="00F52921" w:rsidRPr="00561E5E" w14:paraId="24724F72" w14:textId="77777777" w:rsidTr="006E2F93">
        <w:tc>
          <w:tcPr>
            <w:tcW w:w="9350" w:type="dxa"/>
          </w:tcPr>
          <w:p w14:paraId="433465FD" w14:textId="77777777" w:rsidR="00F52921" w:rsidRPr="00561E5E" w:rsidRDefault="00F52921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Is there anything holding you back? If so, how will you eliminate it and keep moving forward? </w:t>
            </w:r>
          </w:p>
          <w:p w14:paraId="4C396191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5060DC87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  <w:p w14:paraId="2EF9139E" w14:textId="77777777" w:rsidR="00F52921" w:rsidRPr="00561E5E" w:rsidRDefault="00F52921" w:rsidP="006E2F93">
            <w:pPr>
              <w:rPr>
                <w:rFonts w:ascii="Arial" w:hAnsi="Arial" w:cs="Arial"/>
              </w:rPr>
            </w:pPr>
          </w:p>
        </w:tc>
      </w:tr>
    </w:tbl>
    <w:p w14:paraId="505E80FC" w14:textId="77777777" w:rsidR="00F52921" w:rsidRPr="00561E5E" w:rsidRDefault="00F52921" w:rsidP="00F52921">
      <w:pPr>
        <w:rPr>
          <w:rFonts w:ascii="Arial" w:hAnsi="Arial" w:cs="Arial"/>
        </w:rPr>
      </w:pPr>
    </w:p>
    <w:p w14:paraId="548722B4" w14:textId="77777777" w:rsidR="00F52921" w:rsidRPr="00561E5E" w:rsidRDefault="00F52921" w:rsidP="00F52921">
      <w:pPr>
        <w:rPr>
          <w:rFonts w:ascii="Arial" w:hAnsi="Arial" w:cs="Arial"/>
        </w:rPr>
      </w:pPr>
      <w:r w:rsidRPr="00561E5E">
        <w:rPr>
          <w:rFonts w:ascii="Arial" w:hAnsi="Arial" w:cs="Arial"/>
        </w:rPr>
        <w:t xml:space="preserve">Please submit the completed template for this assignment on Blackboard by Sunday midnight of Week </w:t>
      </w:r>
      <w:r>
        <w:rPr>
          <w:rFonts w:ascii="Arial" w:hAnsi="Arial" w:cs="Arial"/>
        </w:rPr>
        <w:t>14</w:t>
      </w:r>
      <w:r w:rsidRPr="00561E5E">
        <w:rPr>
          <w:rFonts w:ascii="Arial" w:hAnsi="Arial" w:cs="Arial"/>
        </w:rPr>
        <w:t xml:space="preserve">. </w:t>
      </w:r>
    </w:p>
    <w:p w14:paraId="5F4B4774" w14:textId="77777777" w:rsidR="00F52921" w:rsidRPr="00561E5E" w:rsidRDefault="00F52921" w:rsidP="00F52921">
      <w:pPr>
        <w:rPr>
          <w:rFonts w:ascii="Arial" w:hAnsi="Arial" w:cs="Arial"/>
        </w:rPr>
      </w:pPr>
    </w:p>
    <w:p w14:paraId="17C86325" w14:textId="77777777" w:rsidR="00F52921" w:rsidRDefault="00F52921"/>
    <w:sectPr w:rsidR="00F5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21"/>
    <w:rsid w:val="00EC6B18"/>
    <w:rsid w:val="00F5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376C"/>
  <w15:chartTrackingRefBased/>
  <w15:docId w15:val="{1F84219A-88CE-4573-BAF9-E766D225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2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92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Walters</dc:creator>
  <cp:keywords/>
  <dc:description/>
  <cp:lastModifiedBy>Charlene Walters</cp:lastModifiedBy>
  <cp:revision>2</cp:revision>
  <dcterms:created xsi:type="dcterms:W3CDTF">2021-08-27T11:46:00Z</dcterms:created>
  <dcterms:modified xsi:type="dcterms:W3CDTF">2021-08-27T11:46:00Z</dcterms:modified>
</cp:coreProperties>
</file>