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07" w:rsidRPr="008B2B07" w:rsidRDefault="008B2B07" w:rsidP="008B2B07">
      <w:pPr>
        <w:spacing w:before="480" w:after="180" w:line="360" w:lineRule="atLeast"/>
        <w:ind w:left="300" w:right="300"/>
        <w:outlineLvl w:val="1"/>
        <w:rPr>
          <w:rFonts w:ascii="Arial" w:eastAsia="Times New Roman" w:hAnsi="Arial" w:cs="Arial"/>
          <w:b/>
          <w:bCs/>
          <w:color w:val="2F729F"/>
          <w:sz w:val="16"/>
          <w:szCs w:val="16"/>
        </w:rPr>
      </w:pPr>
      <w:r w:rsidRPr="008B2B07">
        <w:rPr>
          <w:rFonts w:ascii="Arial" w:eastAsia="Times New Roman" w:hAnsi="Arial" w:cs="Arial"/>
          <w:b/>
          <w:bCs/>
          <w:color w:val="2F729F"/>
          <w:sz w:val="16"/>
          <w:szCs w:val="16"/>
        </w:rPr>
        <w:t>Tables</w:t>
      </w:r>
    </w:p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hyperlink r:id="rId5" w:anchor="product_Team" w:history="1">
        <w:r w:rsidRPr="008B2B07">
          <w:rPr>
            <w:rFonts w:ascii="Arial" w:eastAsia="Times New Roman" w:hAnsi="Arial" w:cs="Arial"/>
            <w:b/>
            <w:bCs/>
            <w:color w:val="13496D"/>
            <w:sz w:val="16"/>
            <w:szCs w:val="16"/>
            <w:u w:val="single"/>
          </w:rPr>
          <w:t>Team</w:t>
        </w:r>
      </w:hyperlink>
    </w:p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hyperlink r:id="rId6" w:anchor="product_Schedule" w:history="1">
        <w:r w:rsidRPr="008B2B07">
          <w:rPr>
            <w:rFonts w:ascii="Arial" w:eastAsia="Times New Roman" w:hAnsi="Arial" w:cs="Arial"/>
            <w:b/>
            <w:bCs/>
            <w:color w:val="13496D"/>
            <w:sz w:val="16"/>
            <w:szCs w:val="16"/>
            <w:u w:val="single"/>
          </w:rPr>
          <w:t>Schedule</w:t>
        </w:r>
      </w:hyperlink>
    </w:p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hyperlink r:id="rId7" w:anchor="product_Game" w:history="1">
        <w:r w:rsidRPr="008B2B07">
          <w:rPr>
            <w:rFonts w:ascii="Arial" w:eastAsia="Times New Roman" w:hAnsi="Arial" w:cs="Arial"/>
            <w:b/>
            <w:bCs/>
            <w:color w:val="13496D"/>
            <w:sz w:val="16"/>
            <w:szCs w:val="16"/>
            <w:u w:val="single"/>
          </w:rPr>
          <w:t>Game</w:t>
        </w:r>
      </w:hyperlink>
    </w:p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hyperlink r:id="rId8" w:anchor="product_TeamGame" w:history="1">
        <w:proofErr w:type="spellStart"/>
        <w:r w:rsidRPr="008B2B07">
          <w:rPr>
            <w:rFonts w:ascii="Arial" w:eastAsia="Times New Roman" w:hAnsi="Arial" w:cs="Arial"/>
            <w:b/>
            <w:bCs/>
            <w:color w:val="13496D"/>
            <w:sz w:val="16"/>
            <w:szCs w:val="16"/>
            <w:u w:val="single"/>
          </w:rPr>
          <w:t>TeamGame</w:t>
        </w:r>
        <w:proofErr w:type="spellEnd"/>
      </w:hyperlink>
    </w:p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hyperlink r:id="rId9" w:anchor="product_TeamSeason" w:history="1">
        <w:proofErr w:type="spellStart"/>
        <w:r w:rsidRPr="008B2B07">
          <w:rPr>
            <w:rFonts w:ascii="Arial" w:eastAsia="Times New Roman" w:hAnsi="Arial" w:cs="Arial"/>
            <w:b/>
            <w:bCs/>
            <w:color w:val="13496D"/>
            <w:sz w:val="16"/>
            <w:szCs w:val="16"/>
            <w:u w:val="single"/>
          </w:rPr>
          <w:t>TeamSeason</w:t>
        </w:r>
        <w:proofErr w:type="spellEnd"/>
      </w:hyperlink>
    </w:p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hyperlink r:id="rId10" w:anchor="product_Standing" w:history="1">
        <w:r w:rsidRPr="008B2B07">
          <w:rPr>
            <w:rFonts w:ascii="Arial" w:eastAsia="Times New Roman" w:hAnsi="Arial" w:cs="Arial"/>
            <w:b/>
            <w:bCs/>
            <w:color w:val="13496D"/>
            <w:sz w:val="16"/>
            <w:szCs w:val="16"/>
            <w:u w:val="single"/>
          </w:rPr>
          <w:t>Standing</w:t>
        </w:r>
      </w:hyperlink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bookmarkStart w:id="0" w:name="product_Team"/>
    <w:bookmarkEnd w:id="0"/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begin"/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instrText xml:space="preserve"> HYPERLINK "https://nfldata.com/data/data-dictionary.aspx" </w:instrTex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separate"/>
      </w:r>
      <w:r w:rsidRPr="008B2B07">
        <w:rPr>
          <w:rFonts w:ascii="Arial" w:eastAsia="Times New Roman" w:hAnsi="Arial" w:cs="Arial"/>
          <w:color w:val="1066A1"/>
          <w:sz w:val="16"/>
          <w:szCs w:val="16"/>
          <w:u w:val="single"/>
        </w:rPr>
        <w:t>Return to top</w: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end"/>
      </w:r>
    </w:p>
    <w:p w:rsidR="008B2B07" w:rsidRPr="008B2B07" w:rsidRDefault="008B2B07" w:rsidP="008B2B07">
      <w:pPr>
        <w:spacing w:before="480" w:after="180" w:line="360" w:lineRule="atLeast"/>
        <w:ind w:left="300" w:right="300"/>
        <w:outlineLvl w:val="1"/>
        <w:rPr>
          <w:rFonts w:ascii="Arial" w:eastAsia="Times New Roman" w:hAnsi="Arial" w:cs="Arial"/>
          <w:b/>
          <w:bCs/>
          <w:color w:val="2F729F"/>
          <w:sz w:val="16"/>
          <w:szCs w:val="16"/>
        </w:rPr>
      </w:pPr>
      <w:r w:rsidRPr="008B2B07">
        <w:rPr>
          <w:rFonts w:ascii="Arial" w:eastAsia="Times New Roman" w:hAnsi="Arial" w:cs="Arial"/>
          <w:b/>
          <w:bCs/>
          <w:color w:val="2F729F"/>
          <w:sz w:val="16"/>
          <w:szCs w:val="16"/>
        </w:rPr>
        <w:t>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Key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Abbreviation of the team (e.g.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sd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, phi, ne,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ind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>, etc.)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City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city/location of the team (e.g.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san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diego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,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philadelphia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, new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england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,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indianapolis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>, etc.)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Name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The mascot of the team (e.g. chargers, eagles, patriots, colts, etc.)</w:t>
      </w:r>
      <w:proofErr w:type="gram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Conference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conference of the team (e.g.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afc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or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nfc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Division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division of the team (e.g. east, north, south, west)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bookmarkStart w:id="1" w:name="product_Schedule"/>
    <w:bookmarkEnd w:id="1"/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begin"/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instrText xml:space="preserve"> HYPERLINK "https://nfldata.com/data/data-dictionary.aspx" </w:instrTex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separate"/>
      </w:r>
      <w:r w:rsidRPr="008B2B07">
        <w:rPr>
          <w:rFonts w:ascii="Arial" w:eastAsia="Times New Roman" w:hAnsi="Arial" w:cs="Arial"/>
          <w:color w:val="1066A1"/>
          <w:sz w:val="16"/>
          <w:szCs w:val="16"/>
          <w:u w:val="single"/>
        </w:rPr>
        <w:t>Return to top</w: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end"/>
      </w:r>
    </w:p>
    <w:p w:rsidR="008B2B07" w:rsidRPr="008B2B07" w:rsidRDefault="008B2B07" w:rsidP="008B2B07">
      <w:pPr>
        <w:spacing w:before="480" w:after="180" w:line="360" w:lineRule="atLeast"/>
        <w:ind w:left="300" w:right="300"/>
        <w:outlineLvl w:val="1"/>
        <w:rPr>
          <w:rFonts w:ascii="Arial" w:eastAsia="Times New Roman" w:hAnsi="Arial" w:cs="Arial"/>
          <w:b/>
          <w:bCs/>
          <w:color w:val="2F729F"/>
          <w:sz w:val="16"/>
          <w:szCs w:val="16"/>
        </w:rPr>
      </w:pPr>
      <w:r w:rsidRPr="008B2B07">
        <w:rPr>
          <w:rFonts w:ascii="Arial" w:eastAsia="Times New Roman" w:hAnsi="Arial" w:cs="Arial"/>
          <w:b/>
          <w:bCs/>
          <w:color w:val="2F729F"/>
          <w:sz w:val="16"/>
          <w:szCs w:val="16"/>
        </w:rPr>
        <w:t>Schedule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Season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season of the 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Week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week of the game (weeks 18-21 denote playoff games)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Date </w:t>
      </w:r>
      <w:proofErr w:type="spellStart"/>
      <w:r w:rsidRPr="008B2B07">
        <w:rPr>
          <w:rFonts w:ascii="Courier" w:eastAsia="Times New Roman" w:hAnsi="Courier" w:cs="Arial"/>
          <w:color w:val="800080"/>
          <w:sz w:val="16"/>
          <w:szCs w:val="16"/>
        </w:rPr>
        <w:t>datetime</w:t>
      </w:r>
      <w:proofErr w:type="spellEnd"/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date/time of the 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AwayTeam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away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HomeTeam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home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Channel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television station broadcasting the 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PointSpread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point spread at game start from the perspective of 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hometeam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(negative numbers indicate 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hometeam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is favored, positive numbers indicate 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awayteam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is favored)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OverUnder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point spread at game start (from the perspective of the home team)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bookmarkStart w:id="2" w:name="product_Game"/>
    <w:bookmarkEnd w:id="2"/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begin"/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instrText xml:space="preserve"> HYPERLINK "https://nfldata.com/data/data-dictionary.aspx" </w:instrTex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separate"/>
      </w:r>
      <w:r w:rsidRPr="008B2B07">
        <w:rPr>
          <w:rFonts w:ascii="Arial" w:eastAsia="Times New Roman" w:hAnsi="Arial" w:cs="Arial"/>
          <w:color w:val="1066A1"/>
          <w:sz w:val="16"/>
          <w:szCs w:val="16"/>
          <w:u w:val="single"/>
        </w:rPr>
        <w:t>Return to top</w: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end"/>
      </w:r>
    </w:p>
    <w:p w:rsidR="008B2B07" w:rsidRPr="008B2B07" w:rsidRDefault="008B2B07" w:rsidP="008B2B07">
      <w:pPr>
        <w:spacing w:before="480" w:after="180" w:line="360" w:lineRule="atLeast"/>
        <w:ind w:left="300" w:right="300"/>
        <w:outlineLvl w:val="1"/>
        <w:rPr>
          <w:rFonts w:ascii="Arial" w:eastAsia="Times New Roman" w:hAnsi="Arial" w:cs="Arial"/>
          <w:b/>
          <w:bCs/>
          <w:color w:val="2F729F"/>
          <w:sz w:val="16"/>
          <w:szCs w:val="16"/>
        </w:rPr>
      </w:pPr>
      <w:r w:rsidRPr="008B2B07">
        <w:rPr>
          <w:rFonts w:ascii="Arial" w:eastAsia="Times New Roman" w:hAnsi="Arial" w:cs="Arial"/>
          <w:b/>
          <w:bCs/>
          <w:color w:val="2F729F"/>
          <w:sz w:val="16"/>
          <w:szCs w:val="16"/>
        </w:rPr>
        <w:t>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Date </w:t>
      </w:r>
      <w:proofErr w:type="spellStart"/>
      <w:r w:rsidRPr="008B2B07">
        <w:rPr>
          <w:rFonts w:ascii="Courier" w:eastAsia="Times New Roman" w:hAnsi="Courier" w:cs="Arial"/>
          <w:color w:val="800080"/>
          <w:sz w:val="16"/>
          <w:szCs w:val="16"/>
        </w:rPr>
        <w:t>datetime</w:t>
      </w:r>
      <w:proofErr w:type="spellEnd"/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date/time of the 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Season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season of the 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Week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week of the game (weeks 18-21 denote playoff games)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Stadium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Stadium of the event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PlayingSurface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Playing surface of the stadium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Temperature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Temperature at game start (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farenheit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Humidity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Humidity at game start (percentage)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WindSpeed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Wind speed at game start (mph)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AwayTeam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away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HomeTeam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home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AwayScore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final score of the away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HomeScore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final score of the home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TotalScore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total score of both teams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OverUnder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over/under at game start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PointSpread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point spread at game start from the perspective of 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hometeam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(negative numbers indicate 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hometeam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is favored, positive numbers indicate 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awayteam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is favored)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AwayScoreQuarter1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points scored during quarter 1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AwayScoreQuarter2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points scored during quarter 2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AwayScoreQuarter3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points scored during quarter 3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AwayScoreQuarter4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points scored during quarter 4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AwayScoreOvertime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points scored during overtime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HomeScoreQuarter1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points scored during quarter 1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HomeScoreQuarter2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points scored during quarter 2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HomeScoreQuarter3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points scored during quarter 3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HomeScoreQuarter4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points scored during quarter 4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HomeScoreOvertime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points scored during overtime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AwayTimeOfPosession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Away team's 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HomeTimeOfPosession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Home team's 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AwayFirstDowns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total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HomeFirstDowns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total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AwayFirstDownsByRushing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rushing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HomeFirstDownsByRushing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rushing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AwayFirstDownsByPassing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passing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HomeFirstDownsByPassing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passing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AwayFirstDownsByPenalty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first downs (via penalty)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HomeFirstDownsByPenalty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first downs (via penalty)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AwayOffensivePlays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Away team's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offensive plays run</w:t>
      </w:r>
      <w:proofErr w:type="gram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HomeOffensivePlays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offensive plays run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AwayOffensiveYards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offensive yards gained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HomeOffensiveYards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offensive yards gained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AwayOffensiveYardsPerPlay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average yards gained per offensive play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HomeOffensiveYardsPerPlay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average yards gained per offensive play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AwayTouchdowns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AwayRushingYards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rushing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HomeRushingYards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rushing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AwayRushingYardsPerAttempt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average rushing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HomeRushingYardsPerAttempt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average rushing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AwayRushingTouchdowns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rushing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HomeRushingTouchdowns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rushing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passes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passes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AwayPassingCompletions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pass completions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HomePassingCompletions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pass completions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AwayPassingYards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passing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passing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AwayPassingTouchdowns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passing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passing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AwayPassingInterceptions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interceptions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HomePassingInterceptions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interceptions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AwayPassingYardsPerAttempt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average passing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average passing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AwayPassingYardsPerCompletion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average passing yards gained per completion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HomePassingYardsPerCompletion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average passing yards gained per completion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AwayCompletionPercentage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percentage of passes that were completed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HomeCompletionPercentage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percentage of passes that were completed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AwayPasserRating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passer rating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HomePasserRating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passer rating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AwayThirdDownAttempts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third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HomeThirdDownAttempts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third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AwayThirdDownConversions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third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HomeThirdDownConversions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third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AwayThirdDownPercentage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percentage of third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HomeThirdDownPercentage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percentage of third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AwayFourthDownAttempts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lastRenderedPageBreak/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fourth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HomeFourthDownAttempts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fourth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AwayFourthDownConversions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fourth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HomeFourthDownConversions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fourth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AwayFourthDownPercentage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percentage of fourth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HomeFourthDownPercentage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percentage of fourth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AwayRedZoneAttempts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red zone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HomeRedZoneAttempts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red zone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AwayRedZoneConversions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red zone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HomeRedZoneConversions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red zone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AwayGoalToGoAttempts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1st &amp; goal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HomeGoalToGoAttempts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1st &amp; goal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AwayGoalToGoConversions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1st &amp; goal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HomeGoalToGoConversions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1st &amp; goal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total punt and defensive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total punt and defensive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AwayPenalties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penalties committed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HomePenalties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penalties committed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AwayPenaltyYards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Penalty yards enforced against the away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HomePenaltyYards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penalty yards enforced against the away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AwayFumbles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fumbles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HomeFumbles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fumbles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AwayFumblesLost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fumbles lost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HomeFumblesLost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fumbles lost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AwayTimesSacked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times the away team was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HomeTimesSacked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times the away team was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AwayTimesSackedYards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yards lost as a result of being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HomeTimesSackedYards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yards lost as a result of being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AwaySafeties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safeties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HomeSafeties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safeties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AwayPunts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punts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HomePunts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punts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AwayPuntYards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total punt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HomePuntYards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total punt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AwayPuntAverage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Away team's average number of yards per punt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HomePuntAverage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average number of yards per punt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AwayGiveaways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HomeGiveaways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AwayTakeaways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takeaways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HomeTakeaways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takeaways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AwayTurnoverDifferential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takeaways minus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HomeTurnoverDifferential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takeaways minus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AwayKickoffs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kickoffs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HomeKickoffs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kickoffs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AwayKickoffsInEndZone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kickoffs that went into the end zone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HomeKickoffsInEndZone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kickoffs that went into the end zone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AwayKickoffTouchbacks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kickoffs that resulted in touchbacks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HomeKickoffTouchbacks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kickoffs that resulted in touchbacks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AwayPuntsHadBlocked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number of punts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HomePuntsHadBlocked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number of punts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AwayPuntNetAverage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net punt average (includes punt return yards as negative)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HomePuntNetAverage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net punt average (includes punt return yards as negative)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AwayExtraPointKickingAttempts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Away team's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HomeExtraPointKickingAttempts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Home team's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AwayExtraPointKickingConversions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Away team's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kicks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HomeExtraPointKickingConversions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Home team's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kicks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AwayExtraPointsHadBlocked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Away team's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HomeExtraPointsHadBlocked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Home team's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AwayExtraPointPassingAttempts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two point conversion passing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HomeExtraPointPassingAttempts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two point conversion passing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AwayExtraPointPassingConversions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two point conversion passing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HomeExtraPointPassingConversions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two point conversion passing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AwayExtraPointRushingAttempts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two point conversion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HomeExtraPointRushingAttempts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two point conversion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AwayExtraPointRushingConversions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two point conversion rushing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HomeExtraPointRushingConversions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two point conversion rushing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AwayFieldGoalAttempts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field goal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HomeFieldGoalAttempts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field goal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AwayFieldGoalsMade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field goals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HomeFieldGoalsMade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field goals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AwayFieldGoalsHadBlocked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field goal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HomeFieldGoalsHadBlocked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field goal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AwayPuntReturns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punt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HomePuntReturns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punt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AwayPuntReturnYards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punt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HomePuntReturnYards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punt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AwayKickReturns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kickoff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HomeKickReturns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kickoff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AwayKickReturnYards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kickoff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HomeKickReturnYards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kickoff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AwayInterceptionReturns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defensive interceptions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HomeInterceptionReturns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defensive interceptions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AwayInterceptionReturnYards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Away team's interception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HomeInterceptionReturnYards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Home team's interception return yards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bookmarkStart w:id="3" w:name="product_TeamGame"/>
    <w:bookmarkEnd w:id="3"/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begin"/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instrText xml:space="preserve"> HYPERLINK "https://nfldata.com/data/data-dictionary.aspx" </w:instrTex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separate"/>
      </w:r>
      <w:r w:rsidRPr="008B2B07">
        <w:rPr>
          <w:rFonts w:ascii="Arial" w:eastAsia="Times New Roman" w:hAnsi="Arial" w:cs="Arial"/>
          <w:color w:val="1066A1"/>
          <w:sz w:val="16"/>
          <w:szCs w:val="16"/>
          <w:u w:val="single"/>
        </w:rPr>
        <w:t>Return to top</w: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end"/>
      </w:r>
    </w:p>
    <w:p w:rsidR="008B2B07" w:rsidRPr="008B2B07" w:rsidRDefault="008B2B07" w:rsidP="008B2B07">
      <w:pPr>
        <w:spacing w:before="480" w:after="180" w:line="360" w:lineRule="atLeast"/>
        <w:ind w:left="300" w:right="300"/>
        <w:outlineLvl w:val="1"/>
        <w:rPr>
          <w:rFonts w:ascii="Arial" w:eastAsia="Times New Roman" w:hAnsi="Arial" w:cs="Arial"/>
          <w:b/>
          <w:bCs/>
          <w:color w:val="2F729F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b/>
          <w:bCs/>
          <w:color w:val="2F729F"/>
          <w:sz w:val="16"/>
          <w:szCs w:val="16"/>
        </w:rPr>
        <w:t>TeamGame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Date </w:t>
      </w:r>
      <w:proofErr w:type="spellStart"/>
      <w:r w:rsidRPr="008B2B07">
        <w:rPr>
          <w:rFonts w:ascii="Courier" w:eastAsia="Times New Roman" w:hAnsi="Courier" w:cs="Arial"/>
          <w:color w:val="800080"/>
          <w:sz w:val="16"/>
          <w:szCs w:val="16"/>
        </w:rPr>
        <w:t>datetime</w:t>
      </w:r>
      <w:proofErr w:type="spellEnd"/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date/time of the 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Season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season of the game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Week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week of the game (weeks 18-21 denote playoff games)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Team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opponent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HomeOrAway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Whether the team is home or away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final score of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final score of the opponent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TotalScore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The total score of both teams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Stadium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Stadium of the event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PlayingSurface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Playing surface of the stadium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Temperature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Temperature at game start (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farenheit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Humidity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Humidity at game start (percentage)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WindSpeed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Wind speed at game start (mph)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OverUnder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over/under at game start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PointSpread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point spread at game start (from the per</w:t>
      </w:r>
      <w:bookmarkStart w:id="4" w:name="_GoBack"/>
      <w:bookmarkEnd w:id="4"/>
      <w:r w:rsidRPr="008B2B07">
        <w:rPr>
          <w:rFonts w:ascii="Arial" w:eastAsia="Times New Roman" w:hAnsi="Arial" w:cs="Arial"/>
          <w:color w:val="444444"/>
          <w:sz w:val="16"/>
          <w:szCs w:val="16"/>
        </w:rPr>
        <w:t>spective of the team)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ScoreQuarter1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1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ScoreQuarter2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2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ScoreQuarter3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3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ScoreQuarter4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4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ScoreOvertime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overtime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TimeOfPosessionMinutes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minutes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TimeOfPosessionSeconds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seconds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TimeOfPosession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FirstDownsByRushing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rushing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FirstDownsByPassing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passing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FirstDownsByPenalty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first downs by opponent's penalty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OffensivePlays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offensive plays run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OffensiveYards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offensive yards gained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OffensiveYardsPerPlay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yards gained per offensive play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Touchdowns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rushing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rushing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Rushing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passes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PassingCompletions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pass completions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passing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Passing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PassingInterceptions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Interceptions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passing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PassingYardsPerCompletion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passing yards gained per completion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CompletionPercentage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passes that were completed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PasserRating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Passer rating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Third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Third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third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Fourth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Fourth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fourth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Red zone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Red zone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1st &amp; goal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1st &amp; goal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punt and defensive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Penalties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Penalties committed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PenaltyYards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Penalty yards enforced against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Fumbles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Fumbles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FumblesLost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Fumbles lost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TimesSacked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sacks allowed by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TimesSackedYards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yards lost as a result of sacks allowed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2006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Number of times the opposing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qb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was hit (includes sacks)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2008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times the opponent was tackled for a loss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Safeties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Safeties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punts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PuntYards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punt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number of yards per punt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Giveaways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Takeaways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takeaways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TurnoverDifferential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takeaways minus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OpponentScoreQuarter1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1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OpponentScoreQuarter2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2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OpponentScoreQuarter3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3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OpponentScoreQuarter4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4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OpponentScoreOvertime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overtime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OpponentTimeOfPosessionMinutes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minutes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OpponentTimeOfPosessionSeconds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seconds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OpponentTimeOfPosession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OpponentFirstDownsByRushing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lastRenderedPageBreak/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rushing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OpponentFirstDownsByPassing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passing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OpponentFirstDownsByPenalty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first downs by opponent's penalty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OpponentOffensivePlays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offensive plays run</w:t>
      </w:r>
      <w:proofErr w:type="gram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OpponentOffensiveYards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offensive yards gained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OpponentOffensiveYardsPerPlay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yards gained per offensive play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rushing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rushing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rushing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Opponent's number of passes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OpponentPassingCompletions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pass completions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passing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passing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OpponentPassingInterceptions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interceptions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passing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OpponentPassingYardsPerCompletion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passing yards gained per completion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OpponentCompletionPercentage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percentage of passes that were completed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OpponentPasserRating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passer rating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OpponentThirdDownAttempts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third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OpponentThirdDownConversions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third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OpponentThirdDownPercentage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Opponent's percentage of third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OpponentFourthDownAttempts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fourth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OpponentFourthDownConversions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fourth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OpponentFourthDownPercentage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percentage of fourth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OpponentRedZoneAttempts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red zone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OpponentRedZoneConversions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red zone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OpponentGoalToGoAttempts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1st &amp; goal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OpponentGoalToGoConversions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1st &amp; goal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punt and defensive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OpponentPenalties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penalties committed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OpponentPenaltyYards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Penalty yards enforced against the opponent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OpponentFumbles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fumbles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OpponentFumblesLost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fumbles lost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OpponentTimesSacked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sacks allowed by opponent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OpponentTimesSackedYards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yards opponent lost as a result of being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OpponentQuarterbackHits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2006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number of times our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qb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was hit but not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OpponentTacklesForLoss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2008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times our ball carrier was tackled for a loss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OpponentSafeties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safeties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punts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punt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number of yards per punt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OpponentGiveaways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OpponentTakeaways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takeaways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OpponentTurnoverDifferential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takeaways minus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red zone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goal-to-go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differential of hits on the opposing quarterback minus hits on own team's quarterback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differential of tackles for loss minus opponent's tackles for loss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QuarterbackSacksDifferential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team's sack differential (similar to a turnover differential)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opponent's running plays that resulted in a loss of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opposing quarterback drop backs that resulted hitting the quarterback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TimesSackedPercentage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quarterback drop backs that resulted in a sack allowed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OpponentRedZonePercentage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lastRenderedPageBreak/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opponent's red zone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OpponentGoalToGoPercentage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opponent's goal-to-go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OpponentQuarterbackHitsDifferential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the inverse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quarterbackhitsdifferential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OpponentTacklesForLossDifferential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the inverse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tacklesforlossdifferential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OpponentQuarterbackSacksDifferential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the inverse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quarterbacksacksdifferential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OpponentTacklesForLossPercentage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own team's running plays that resulted in a loss of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OpponentQuarterbackHitsPercentage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own team's quarterback drop backs that resulted in our quarterback getting hit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OpponentTimesSackedPercentage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percentage of opposing quarterback drop backs that resulted in a sack allowed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KickoffsInEndZone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 that went into the end zone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KickoffTouchbacks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 that resulted in touchbacks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punts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PuntNetAverage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Net punt average (includes punt return yards as negative)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ExtraPointKickingAttempts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 kick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ExtraPointKickingConversions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kicks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passing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ExtraPointPassingConversions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passing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ExtraPointRushingAttempts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ExtraPointRushingConversions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rushing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Field goal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FieldGoalsMade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Field goals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Field goal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Punt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Punt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Kickoff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Kickoff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InterceptionReturns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Defensive interceptions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InterceptionReturnYards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Interception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OpponentKickoffs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kickoffs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OpponentKickoffsInEndZone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kickoffs that went into the end zone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OpponentKickoffTouchbacks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kickoffs that resulted in touchbacks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punts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OpponentPuntNetAverage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net punt average (includes punt return yards as negative)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OpponentExtraPointKickingAttempts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OpponentExtraPointKickingConversions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kicks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OpponentExtraPointsHadBlocked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two point conversion passing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OpponentExtraPointPassingConversions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two point conversion passing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two point conversion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OpponentExtraPointRushingConversions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two point conversion rushing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OpponentFieldGoalAttempts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field goal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OpponentFieldGoalsMade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field goals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OpponentFieldGoalsHadBlocked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field goal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punt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OpponentPuntReturnYards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punt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kickoff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kickoff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OpponentInterceptionReturns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defensive interceptions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OpponentInterceptionReturnYards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interception return yards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bookmarkStart w:id="5" w:name="product_TeamSeason"/>
    <w:bookmarkEnd w:id="5"/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begin"/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instrText xml:space="preserve"> HYPERLINK "https://nfldata.com/data/data-dictionary.aspx" </w:instrTex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separate"/>
      </w:r>
      <w:r w:rsidRPr="008B2B07">
        <w:rPr>
          <w:rFonts w:ascii="Arial" w:eastAsia="Times New Roman" w:hAnsi="Arial" w:cs="Arial"/>
          <w:color w:val="1066A1"/>
          <w:sz w:val="16"/>
          <w:szCs w:val="16"/>
          <w:u w:val="single"/>
        </w:rPr>
        <w:t>Return to top</w: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end"/>
      </w:r>
    </w:p>
    <w:p w:rsidR="008B2B07" w:rsidRPr="008B2B07" w:rsidRDefault="008B2B07" w:rsidP="008B2B07">
      <w:pPr>
        <w:spacing w:before="480" w:after="180" w:line="360" w:lineRule="atLeast"/>
        <w:ind w:left="300" w:right="300"/>
        <w:outlineLvl w:val="1"/>
        <w:rPr>
          <w:rFonts w:ascii="Arial" w:eastAsia="Times New Roman" w:hAnsi="Arial" w:cs="Arial"/>
          <w:b/>
          <w:bCs/>
          <w:color w:val="2F729F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b/>
          <w:bCs/>
          <w:color w:val="2F729F"/>
          <w:sz w:val="16"/>
          <w:szCs w:val="16"/>
        </w:rPr>
        <w:t>TeamSeason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Season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regular season for which these totals apply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Team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points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Total points scored by opponents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TotalScore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points scored by both teams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Temperature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Temperature at game start (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farenheit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Humidity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Humidity at game start (percentage)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WindSpeed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Wind speed at game start (mph)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OverUnder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over/under at game start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PointSpread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oddsmaker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point spread at game start (from the perspective of the team)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ScoreQuarter1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1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ScoreQuarter2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2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ScoreQuarter3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3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ScoreQuarter4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quarter 4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ScoreOvertime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scored during overtime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TimeOfPosession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FirstDowns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FirstDownsByRushing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rushing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FirstDownsByPassing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passing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FirstDownsByPenalty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first downs by opponent's penalty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OffensivePlays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offensive plays run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OffensiveYards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offensive yards gained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OffensiveYardsPerPlay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yards gained per offensive play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Touchdowns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rushing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rushing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RushingTouchdowns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Rushing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passes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PassingCompletions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pass completions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passing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Passing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PassingInterceptions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Interceptions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passing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PassingYardsPerCompletion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passing yards gained per completion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CompletionPercentage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passes that were completed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PasserRating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Passer rating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Third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ThirdDownConversions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Third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ThirdDownPercentage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third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Fourth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Fourth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FourthDownPercentage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fourth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Red zone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Red zone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1st &amp; goal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1st &amp; goal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punt and defensive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Penalties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Penalties committed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PenaltyYards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Penalty yards enforced against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Fumbles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Fumbles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FumblesLost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Fumbles lost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TimesSacked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sacks allowed by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TimesSackedYards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yards lost as a result of sacks allowed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2006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Number of times the opposing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qb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was hit but not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2008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times the opponent was tackled for a loss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Safeties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Safeties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punts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punt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Average number of yards per punt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Giveaways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Takeaways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takeaways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TurnoverDifferential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takeaways minus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OpponentScoreQuarter1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1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OpponentScoreQuarter2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2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OpponentScoreQuarter3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3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OpponentScoreQuarter4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quarter 4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OpponentScoreOvertime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points scored during overtime for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OpponentTimeOfPosession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time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posession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OpponentFirstDownsByRushing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rushing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OpponentFirstDownsByPassing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passing first 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OpponentFirstDownsByPenalty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first downs by opponent's penalty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OpponentOffensivePlays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 xml:space="preserve">Opponent's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offensive plays run</w:t>
      </w:r>
      <w:proofErr w:type="gram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OpponentOffensiveYards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offensive yards gained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OpponentOffensiveYardsPerPlay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yards gained per offensive play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rushing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rushing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OpponentRushingTouchdowns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rushing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passes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OpponentPassingCompletions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pass completions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passing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OpponentPassingTouchdowns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passing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OpponentPassingInterceptions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interceptions thrown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OpponentPassingYardsPerAttempt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passing yards gained per attempt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OpponentPassingYardsPerCompletion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passing yards gained per completion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OpponentCompletionPercentage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percentage of passes that were completed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OpponentPasserRating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passer rating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OpponentThirdDownAttempts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third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OpponentThirdDownConversions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third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OpponentThirdDownPercentage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percentage of third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OpponentFourthDownAttempts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fourth down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OpponentFourthDownConversions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fourth down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OpponentFourthDownPercentage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percentage of fourth downs converted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lastRenderedPageBreak/>
        <w:t>OpponentRedZoneAttempts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red zone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OpponentRedZoneConversions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red zone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OpponentGoalToGoAttempts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1st &amp; goal opportunities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OpponentGoalToGoConversions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1st &amp; goal opportunities converted 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punt and defensive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OpponentPenalties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penalties committed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OpponentPenaltyYards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penalty yards enforced against the away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OpponentFumbles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fumbles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OpponentFumblesLost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fumbles lost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OpponentTimesSacked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sacks allowed by opponent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OpponentTimesSackedYards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yards opponent lost as a result of being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OpponentQuarterbackHits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2006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 xml:space="preserve">Opponent's number of times the opposing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qb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was hit but not sacked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OpponentTacklesForLoss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2008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times the opponent was tackled for a loss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OpponentSafeties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2001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safeties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punts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total punt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average number of yards per punt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OpponentGiveaways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OpponentTakeaways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takeaways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OpponentTurnoverDifferential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takeaways minus giveaways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RedZonePercentage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red zone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GoalToGoPercentage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goal-to-go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The differential of hits on the opposing quarterback minus hits on own team's quarterback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differential of tackles for loss minus opponent's tackles for loss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QuarterbackSacksDifferential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team's sack differential (similar to a turnover differential)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TacklesForLossPercentage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opponent's running plays that resulted in a loss of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QuarterbackHitsPercentage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opposing quarterback drop backs that resulted hitting the quarterback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TimesSackedPercentage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quarterback drop backs that resulted in a sack allowed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OpponentRedZonePercentage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opponent's red zone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OpponentGoalToGoPercentage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Percentage of opponent's goal-to-go opportunities converted into touchdowns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OpponentQuarterbackHitsDifferential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the inverse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quarterbackhitsdifferential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OpponentTacklesForLossDifferential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 xml:space="preserve">Opponent's the inverse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tacklesforlossdifferential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OpponentQuarterbackSacksDifferential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the inverse of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quarterbacksacksdifferential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OpponentTacklesForLossPercentage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own team's running plays that resulted in a loss of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OpponentQuarterbackHitsPercentage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percantage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of own team's quarterback drop backs that resulted in our quarterback getting hit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OpponentTimesSackedPercentage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percentage of opposing quarterback drop backs that resulted in a sack allowed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KickoffsInEndZone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 that went into the end zone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KickoffTouchbacks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kickoffs that resulted in touchbacks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Number of punts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PuntNetAverage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Net punt average (includes punt return yards as negative)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ExtraPointKickingAttempts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 kick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ExtraPointKickingConversions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kicks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passing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ExtraPointPassingConversions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passing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ExtraPointRushingConversions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Two point conversion rushing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Field goal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FieldGoalsMade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Field goals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FieldGoalsHadBlocked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Field goal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Punt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PuntReturnYards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Punt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Kickoff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KickReturnYards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Kickoff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InterceptionReturns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Defensive interceptions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InterceptionReturnYards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Interception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OpponentKickoffs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kickoffs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OpponentKickoffsInEndZone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Opponent's number of kickoffs that went into the end zone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OpponentKickoffTouchbacks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kickoffs that resulted in touchbacks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number of punts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OpponentPuntNetAverage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net punt average (includes punt return yards as negative)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OpponentExtraPointKickingAttempts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OpponentExtraPointKickingConversions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extra point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kicks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Opponent's extra </w:t>
      </w:r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 kick</w:t>
      </w:r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OpponentExtraPointPassingAttempts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two point conversion passing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OpponentExtraPointPassingConversions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two point conversion passing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OpponentExtraPointRushingAttempts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Opponent's two point conversion rushing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OpponentExtraPointRushingConversions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two point conversion rushing conversions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OpponentFieldGoalAttempts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field goal attempts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OpponentFieldGoalsMade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field goals made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OpponentFieldGoalsHadBlocked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field goal attempts that were blocked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punt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OpponentPuntReturnYards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punt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kickoff returns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OpponentKickReturnYards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kickoff return yards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OpponentInterceptionReturns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Opponent's defensive interceptions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OpponentInterceptionReturnYards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Courier" w:eastAsia="Times New Roman" w:hAnsi="Courier" w:cs="Arial"/>
          <w:color w:val="444444"/>
          <w:sz w:val="16"/>
          <w:szCs w:val="16"/>
        </w:rPr>
      </w:pPr>
      <w:proofErr w:type="gramStart"/>
      <w:r w:rsidRPr="008B2B07">
        <w:rPr>
          <w:rFonts w:ascii="Courier" w:eastAsia="Times New Roman" w:hAnsi="Courier" w:cs="Arial"/>
          <w:color w:val="444444"/>
          <w:sz w:val="16"/>
          <w:szCs w:val="16"/>
        </w:rPr>
        <w:t>from</w:t>
      </w:r>
      <w:proofErr w:type="gramEnd"/>
      <w:r w:rsidRPr="008B2B07">
        <w:rPr>
          <w:rFonts w:ascii="Courier" w:eastAsia="Times New Roman" w:hAnsi="Courier" w:cs="Arial"/>
          <w:color w:val="444444"/>
          <w:sz w:val="16"/>
          <w:szCs w:val="16"/>
        </w:rPr>
        <w:t xml:space="preserve"> 2012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Opponent's interception return yards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 </w:t>
      </w:r>
    </w:p>
    <w:bookmarkStart w:id="6" w:name="product_Standing"/>
    <w:bookmarkEnd w:id="6"/>
    <w:p w:rsidR="008B2B07" w:rsidRPr="008B2B07" w:rsidRDefault="008B2B07" w:rsidP="008B2B07">
      <w:pPr>
        <w:spacing w:after="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begin"/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instrText xml:space="preserve"> HYPERLINK "https://nfldata.com/data/data-dictionary.aspx" </w:instrTex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separate"/>
      </w:r>
      <w:r w:rsidRPr="008B2B07">
        <w:rPr>
          <w:rFonts w:ascii="Arial" w:eastAsia="Times New Roman" w:hAnsi="Arial" w:cs="Arial"/>
          <w:color w:val="1066A1"/>
          <w:sz w:val="16"/>
          <w:szCs w:val="16"/>
          <w:u w:val="single"/>
        </w:rPr>
        <w:t>Return to top</w:t>
      </w:r>
      <w:r w:rsidRPr="008B2B07">
        <w:rPr>
          <w:rFonts w:ascii="Arial" w:eastAsia="Times New Roman" w:hAnsi="Arial" w:cs="Arial"/>
          <w:color w:val="444444"/>
          <w:sz w:val="16"/>
          <w:szCs w:val="16"/>
        </w:rPr>
        <w:fldChar w:fldCharType="end"/>
      </w:r>
    </w:p>
    <w:p w:rsidR="008B2B07" w:rsidRPr="008B2B07" w:rsidRDefault="008B2B07" w:rsidP="008B2B07">
      <w:pPr>
        <w:spacing w:before="480" w:after="180" w:line="360" w:lineRule="atLeast"/>
        <w:ind w:left="300" w:right="300"/>
        <w:outlineLvl w:val="1"/>
        <w:rPr>
          <w:rFonts w:ascii="Arial" w:eastAsia="Times New Roman" w:hAnsi="Arial" w:cs="Arial"/>
          <w:b/>
          <w:bCs/>
          <w:color w:val="2F729F"/>
          <w:sz w:val="16"/>
          <w:szCs w:val="16"/>
        </w:rPr>
      </w:pPr>
      <w:r w:rsidRPr="008B2B07">
        <w:rPr>
          <w:rFonts w:ascii="Arial" w:eastAsia="Times New Roman" w:hAnsi="Arial" w:cs="Arial"/>
          <w:b/>
          <w:bCs/>
          <w:color w:val="2F729F"/>
          <w:sz w:val="16"/>
          <w:szCs w:val="16"/>
        </w:rPr>
        <w:t>Standing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Season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nfl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regular season for which these totals apply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Conference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The conference of the team (e.g.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afc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or </w:t>
      </w:r>
      <w:proofErr w:type="spellStart"/>
      <w:proofErr w:type="gram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nfc</w:t>
      </w:r>
      <w:proofErr w:type="spellEnd"/>
      <w:proofErr w:type="gramEnd"/>
      <w:r w:rsidRPr="008B2B07">
        <w:rPr>
          <w:rFonts w:ascii="Arial" w:eastAsia="Times New Roman" w:hAnsi="Arial" w:cs="Arial"/>
          <w:color w:val="444444"/>
          <w:sz w:val="16"/>
          <w:szCs w:val="16"/>
        </w:rPr>
        <w:t>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Division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division of the team (e.g. east, north, south, west)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Team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abbreviation of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Name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string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The full name of the team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Wins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Regular season wins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Losses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Regular season losses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Ties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Regular season ties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Percentage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decimal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Winning percentage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PointsFor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lastRenderedPageBreak/>
        <w:t>Points scored during regular season games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PointsAgainst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Points allowed during regular season games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NetPoints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Difference between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pointsfor</w:t>
      </w:r>
      <w:proofErr w:type="spellEnd"/>
      <w:r w:rsidRPr="008B2B07">
        <w:rPr>
          <w:rFonts w:ascii="Arial" w:eastAsia="Times New Roman" w:hAnsi="Arial" w:cs="Arial"/>
          <w:color w:val="444444"/>
          <w:sz w:val="16"/>
          <w:szCs w:val="16"/>
        </w:rPr>
        <w:t xml:space="preserve"> and </w:t>
      </w:r>
      <w:proofErr w:type="spellStart"/>
      <w:r w:rsidRPr="008B2B07">
        <w:rPr>
          <w:rFonts w:ascii="Arial" w:eastAsia="Times New Roman" w:hAnsi="Arial" w:cs="Arial"/>
          <w:color w:val="444444"/>
          <w:sz w:val="16"/>
          <w:szCs w:val="16"/>
        </w:rPr>
        <w:t>pointsagainst</w:t>
      </w:r>
      <w:proofErr w:type="spellEnd"/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Touchdowns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Total touchdowns scored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DivisionWins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Regular season wins within the division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DivisionLosses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Regular season losses within the division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ConferenceWins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Regular season wins within the conference</w:t>
      </w:r>
    </w:p>
    <w:p w:rsidR="008B2B07" w:rsidRPr="008B2B07" w:rsidRDefault="008B2B07" w:rsidP="008B2B07">
      <w:pPr>
        <w:spacing w:after="0" w:line="312" w:lineRule="atLeast"/>
        <w:ind w:left="300" w:right="300"/>
        <w:outlineLvl w:val="4"/>
        <w:rPr>
          <w:rFonts w:ascii="Courier" w:eastAsia="Times New Roman" w:hAnsi="Courier" w:cs="Arial"/>
          <w:b/>
          <w:bCs/>
          <w:color w:val="13496D"/>
          <w:sz w:val="16"/>
          <w:szCs w:val="16"/>
        </w:rPr>
      </w:pPr>
      <w:proofErr w:type="spellStart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ConferenceLosses</w:t>
      </w:r>
      <w:proofErr w:type="spellEnd"/>
      <w:r w:rsidRPr="008B2B07">
        <w:rPr>
          <w:rFonts w:ascii="Courier" w:eastAsia="Times New Roman" w:hAnsi="Courier" w:cs="Arial"/>
          <w:b/>
          <w:bCs/>
          <w:color w:val="13496D"/>
          <w:sz w:val="16"/>
          <w:szCs w:val="16"/>
        </w:rPr>
        <w:t> </w:t>
      </w:r>
      <w:r w:rsidRPr="008B2B07">
        <w:rPr>
          <w:rFonts w:ascii="Courier" w:eastAsia="Times New Roman" w:hAnsi="Courier" w:cs="Arial"/>
          <w:color w:val="800080"/>
          <w:sz w:val="16"/>
          <w:szCs w:val="16"/>
        </w:rPr>
        <w:t>integer</w:t>
      </w:r>
    </w:p>
    <w:p w:rsidR="008B2B07" w:rsidRPr="008B2B07" w:rsidRDefault="008B2B07" w:rsidP="008B2B07">
      <w:pPr>
        <w:spacing w:after="240" w:line="336" w:lineRule="atLeast"/>
        <w:ind w:left="300" w:right="300"/>
        <w:rPr>
          <w:rFonts w:ascii="Arial" w:eastAsia="Times New Roman" w:hAnsi="Arial" w:cs="Arial"/>
          <w:color w:val="444444"/>
          <w:sz w:val="16"/>
          <w:szCs w:val="16"/>
        </w:rPr>
      </w:pPr>
      <w:r w:rsidRPr="008B2B07">
        <w:rPr>
          <w:rFonts w:ascii="Arial" w:eastAsia="Times New Roman" w:hAnsi="Arial" w:cs="Arial"/>
          <w:color w:val="444444"/>
          <w:sz w:val="16"/>
          <w:szCs w:val="16"/>
        </w:rPr>
        <w:t>Regular season losses within the conference</w:t>
      </w:r>
    </w:p>
    <w:p w:rsidR="00FE6060" w:rsidRPr="008B2B07" w:rsidRDefault="00FE6060">
      <w:pPr>
        <w:rPr>
          <w:sz w:val="16"/>
          <w:szCs w:val="16"/>
        </w:rPr>
      </w:pPr>
    </w:p>
    <w:sectPr w:rsidR="00FE6060" w:rsidRPr="008B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07"/>
    <w:rsid w:val="00002A27"/>
    <w:rsid w:val="000074BB"/>
    <w:rsid w:val="000218F3"/>
    <w:rsid w:val="00051FCF"/>
    <w:rsid w:val="00053263"/>
    <w:rsid w:val="000562AF"/>
    <w:rsid w:val="00070D36"/>
    <w:rsid w:val="000857B7"/>
    <w:rsid w:val="00091CB8"/>
    <w:rsid w:val="0009586C"/>
    <w:rsid w:val="000A011D"/>
    <w:rsid w:val="000A29A7"/>
    <w:rsid w:val="000B188B"/>
    <w:rsid w:val="000C4B70"/>
    <w:rsid w:val="000D48C0"/>
    <w:rsid w:val="00107C9A"/>
    <w:rsid w:val="00125DEB"/>
    <w:rsid w:val="001371AD"/>
    <w:rsid w:val="0014699D"/>
    <w:rsid w:val="00146DDB"/>
    <w:rsid w:val="00174C84"/>
    <w:rsid w:val="00175D3A"/>
    <w:rsid w:val="001764CB"/>
    <w:rsid w:val="00176734"/>
    <w:rsid w:val="001873E4"/>
    <w:rsid w:val="00197128"/>
    <w:rsid w:val="001A6EA5"/>
    <w:rsid w:val="001B7600"/>
    <w:rsid w:val="001D3240"/>
    <w:rsid w:val="001D4D31"/>
    <w:rsid w:val="00226B3B"/>
    <w:rsid w:val="00236A03"/>
    <w:rsid w:val="00252009"/>
    <w:rsid w:val="00261D8C"/>
    <w:rsid w:val="002678E2"/>
    <w:rsid w:val="00281124"/>
    <w:rsid w:val="002B0EFA"/>
    <w:rsid w:val="002B3C56"/>
    <w:rsid w:val="002C4313"/>
    <w:rsid w:val="00305023"/>
    <w:rsid w:val="0031106F"/>
    <w:rsid w:val="00315F92"/>
    <w:rsid w:val="003305DF"/>
    <w:rsid w:val="0033484C"/>
    <w:rsid w:val="003512D6"/>
    <w:rsid w:val="00360A2D"/>
    <w:rsid w:val="0036235B"/>
    <w:rsid w:val="0038580F"/>
    <w:rsid w:val="00390773"/>
    <w:rsid w:val="003A590E"/>
    <w:rsid w:val="003A739D"/>
    <w:rsid w:val="003B5183"/>
    <w:rsid w:val="003D1B21"/>
    <w:rsid w:val="003D636A"/>
    <w:rsid w:val="00413745"/>
    <w:rsid w:val="004146AB"/>
    <w:rsid w:val="004210F1"/>
    <w:rsid w:val="0042299E"/>
    <w:rsid w:val="00435092"/>
    <w:rsid w:val="00441E04"/>
    <w:rsid w:val="004538C6"/>
    <w:rsid w:val="00477CB8"/>
    <w:rsid w:val="0048405C"/>
    <w:rsid w:val="004C6D0B"/>
    <w:rsid w:val="004D63C3"/>
    <w:rsid w:val="004E641D"/>
    <w:rsid w:val="005122E0"/>
    <w:rsid w:val="00522FB8"/>
    <w:rsid w:val="005349A8"/>
    <w:rsid w:val="00534F98"/>
    <w:rsid w:val="005432E6"/>
    <w:rsid w:val="00544C06"/>
    <w:rsid w:val="00552031"/>
    <w:rsid w:val="00560C79"/>
    <w:rsid w:val="00570255"/>
    <w:rsid w:val="00572410"/>
    <w:rsid w:val="00586C8E"/>
    <w:rsid w:val="00593B92"/>
    <w:rsid w:val="00595A5F"/>
    <w:rsid w:val="00597DFA"/>
    <w:rsid w:val="005A59F2"/>
    <w:rsid w:val="005B2B25"/>
    <w:rsid w:val="005B4C39"/>
    <w:rsid w:val="005B5E06"/>
    <w:rsid w:val="005C3406"/>
    <w:rsid w:val="005E1FF0"/>
    <w:rsid w:val="005F2B25"/>
    <w:rsid w:val="006006A5"/>
    <w:rsid w:val="00602742"/>
    <w:rsid w:val="006048F0"/>
    <w:rsid w:val="00616A45"/>
    <w:rsid w:val="0062050A"/>
    <w:rsid w:val="00620662"/>
    <w:rsid w:val="006226E2"/>
    <w:rsid w:val="00626369"/>
    <w:rsid w:val="00641156"/>
    <w:rsid w:val="00650278"/>
    <w:rsid w:val="00675829"/>
    <w:rsid w:val="006834C0"/>
    <w:rsid w:val="0068750E"/>
    <w:rsid w:val="00694EFD"/>
    <w:rsid w:val="006A6AAC"/>
    <w:rsid w:val="006C419F"/>
    <w:rsid w:val="006C46AD"/>
    <w:rsid w:val="006D7E3F"/>
    <w:rsid w:val="006E5BBB"/>
    <w:rsid w:val="006F1773"/>
    <w:rsid w:val="006F1921"/>
    <w:rsid w:val="006F4E6A"/>
    <w:rsid w:val="00701335"/>
    <w:rsid w:val="00722459"/>
    <w:rsid w:val="007253AE"/>
    <w:rsid w:val="0073231D"/>
    <w:rsid w:val="007332EF"/>
    <w:rsid w:val="00733B99"/>
    <w:rsid w:val="007576EF"/>
    <w:rsid w:val="007839F1"/>
    <w:rsid w:val="007A1798"/>
    <w:rsid w:val="007B5C38"/>
    <w:rsid w:val="007C2B23"/>
    <w:rsid w:val="007C71C5"/>
    <w:rsid w:val="007C7806"/>
    <w:rsid w:val="007C7A9F"/>
    <w:rsid w:val="00807972"/>
    <w:rsid w:val="00813DB6"/>
    <w:rsid w:val="008142C3"/>
    <w:rsid w:val="00831182"/>
    <w:rsid w:val="008461B0"/>
    <w:rsid w:val="008500B5"/>
    <w:rsid w:val="00852CC1"/>
    <w:rsid w:val="00860BA5"/>
    <w:rsid w:val="008613F3"/>
    <w:rsid w:val="00871CBC"/>
    <w:rsid w:val="0088309C"/>
    <w:rsid w:val="00883757"/>
    <w:rsid w:val="00892129"/>
    <w:rsid w:val="008A3679"/>
    <w:rsid w:val="008A6BC7"/>
    <w:rsid w:val="008A7FF5"/>
    <w:rsid w:val="008B2B07"/>
    <w:rsid w:val="008C1040"/>
    <w:rsid w:val="008C2B47"/>
    <w:rsid w:val="008F5D30"/>
    <w:rsid w:val="00903068"/>
    <w:rsid w:val="00904A13"/>
    <w:rsid w:val="00911EF8"/>
    <w:rsid w:val="00932790"/>
    <w:rsid w:val="00942EFA"/>
    <w:rsid w:val="009A0F1F"/>
    <w:rsid w:val="009A6670"/>
    <w:rsid w:val="009F115A"/>
    <w:rsid w:val="00A051B3"/>
    <w:rsid w:val="00A163B2"/>
    <w:rsid w:val="00A233AF"/>
    <w:rsid w:val="00A56C72"/>
    <w:rsid w:val="00A7736C"/>
    <w:rsid w:val="00A86A59"/>
    <w:rsid w:val="00AA42F0"/>
    <w:rsid w:val="00AC07EA"/>
    <w:rsid w:val="00AD0FAF"/>
    <w:rsid w:val="00AE477A"/>
    <w:rsid w:val="00AE685F"/>
    <w:rsid w:val="00AE6EAE"/>
    <w:rsid w:val="00AF7ED1"/>
    <w:rsid w:val="00B10F01"/>
    <w:rsid w:val="00B12443"/>
    <w:rsid w:val="00B22DE4"/>
    <w:rsid w:val="00B31486"/>
    <w:rsid w:val="00B34020"/>
    <w:rsid w:val="00B35FC4"/>
    <w:rsid w:val="00B63F10"/>
    <w:rsid w:val="00B64AAD"/>
    <w:rsid w:val="00B8248B"/>
    <w:rsid w:val="00B90F8A"/>
    <w:rsid w:val="00B92D0D"/>
    <w:rsid w:val="00B959AB"/>
    <w:rsid w:val="00B96226"/>
    <w:rsid w:val="00BA7800"/>
    <w:rsid w:val="00BB2F1B"/>
    <w:rsid w:val="00BB51CB"/>
    <w:rsid w:val="00BB5FB3"/>
    <w:rsid w:val="00BC0757"/>
    <w:rsid w:val="00BC5222"/>
    <w:rsid w:val="00BD155C"/>
    <w:rsid w:val="00BE5EBE"/>
    <w:rsid w:val="00C005BF"/>
    <w:rsid w:val="00C03B70"/>
    <w:rsid w:val="00C10EB1"/>
    <w:rsid w:val="00C11A9D"/>
    <w:rsid w:val="00C634AA"/>
    <w:rsid w:val="00C637CC"/>
    <w:rsid w:val="00C704B7"/>
    <w:rsid w:val="00C963A5"/>
    <w:rsid w:val="00CA0023"/>
    <w:rsid w:val="00CA5DF1"/>
    <w:rsid w:val="00CB0D49"/>
    <w:rsid w:val="00CC0D10"/>
    <w:rsid w:val="00CC71C9"/>
    <w:rsid w:val="00CD412C"/>
    <w:rsid w:val="00CE521C"/>
    <w:rsid w:val="00D04D96"/>
    <w:rsid w:val="00D27D87"/>
    <w:rsid w:val="00D40CDB"/>
    <w:rsid w:val="00D56FD5"/>
    <w:rsid w:val="00D63F9A"/>
    <w:rsid w:val="00D6785C"/>
    <w:rsid w:val="00D85A72"/>
    <w:rsid w:val="00D93075"/>
    <w:rsid w:val="00D96F4C"/>
    <w:rsid w:val="00DA26B1"/>
    <w:rsid w:val="00E05183"/>
    <w:rsid w:val="00E053A0"/>
    <w:rsid w:val="00E14BF1"/>
    <w:rsid w:val="00E5742A"/>
    <w:rsid w:val="00E664C0"/>
    <w:rsid w:val="00EA0F0B"/>
    <w:rsid w:val="00EF5B23"/>
    <w:rsid w:val="00EF5D71"/>
    <w:rsid w:val="00F036B6"/>
    <w:rsid w:val="00F1248C"/>
    <w:rsid w:val="00F176A8"/>
    <w:rsid w:val="00F22BBE"/>
    <w:rsid w:val="00F271EE"/>
    <w:rsid w:val="00F676B0"/>
    <w:rsid w:val="00F72781"/>
    <w:rsid w:val="00FA1314"/>
    <w:rsid w:val="00FA75F8"/>
    <w:rsid w:val="00FB78E7"/>
    <w:rsid w:val="00FD1386"/>
    <w:rsid w:val="00FD5ABE"/>
    <w:rsid w:val="00FE0289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B2B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B2B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B2B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B2B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fldata.com/data/data-dictionary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fldata.com/data/data-dictionary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fldata.com/data/data-dictionary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fldata.com/data/data-dictionary.aspx" TargetMode="External"/><Relationship Id="rId10" Type="http://schemas.openxmlformats.org/officeDocument/2006/relationships/hyperlink" Target="https://nfldata.com/data/data-dictionary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fldata.com/data/data-dictionar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52</Pages>
  <Words>6143</Words>
  <Characters>35021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1</cp:revision>
  <dcterms:created xsi:type="dcterms:W3CDTF">2013-01-11T01:44:00Z</dcterms:created>
  <dcterms:modified xsi:type="dcterms:W3CDTF">2013-01-11T04:48:00Z</dcterms:modified>
</cp:coreProperties>
</file>