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9EF2B9" w14:textId="494DF607" w:rsidR="00047886" w:rsidRPr="00167EFC" w:rsidRDefault="00991202" w:rsidP="00167EF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67EFC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3" behindDoc="1" locked="0" layoutInCell="1" allowOverlap="1" wp14:anchorId="71989EC5" wp14:editId="4D6645C5">
                <wp:simplePos x="0" y="0"/>
                <wp:positionH relativeFrom="margin">
                  <wp:posOffset>-748665</wp:posOffset>
                </wp:positionH>
                <wp:positionV relativeFrom="paragraph">
                  <wp:posOffset>431012</wp:posOffset>
                </wp:positionV>
                <wp:extent cx="7047187" cy="677918"/>
                <wp:effectExtent l="0" t="0" r="0" b="0"/>
                <wp:wrapNone/>
                <wp:docPr id="5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47187" cy="67791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3F6BDDC" w14:textId="37620B62" w:rsidR="00991202" w:rsidRPr="00991202" w:rsidRDefault="00991202" w:rsidP="00991202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991202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INSTITUTO TECNOLOGICO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DE ZACATEPEC</w:t>
                            </w:r>
                          </w:p>
                          <w:p w14:paraId="0BDE8E19" w14:textId="77777777" w:rsidR="00991202" w:rsidRPr="00991202" w:rsidRDefault="00991202" w:rsidP="00991202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1989EC5" id="_x0000_t202" coordsize="21600,21600" o:spt="202" path="m,l,21600r21600,l21600,xe">
                <v:stroke joinstyle="miter"/>
                <v:path gradientshapeok="t" o:connecttype="rect"/>
              </v:shapetype>
              <v:shape id="Cuadro de texto 5" o:spid="_x0000_s1026" type="#_x0000_t202" style="position:absolute;margin-left:-58.95pt;margin-top:33.95pt;width:554.9pt;height:53.4pt;z-index:-251658237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" filled="f" stroked="f" strokeweight=".5pt">
                <v:textbox>
                  <w:txbxContent>
                    <w:p w14:paraId="63F6BDDC" w14:textId="37620B62" w:rsidR="00991202" w:rsidRPr="00991202" w:rsidRDefault="00991202" w:rsidP="00991202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</w:pPr>
                      <w:r w:rsidRPr="00991202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 xml:space="preserve">INSTITUTO TECNOLOGICO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DE ZACATEPEC</w:t>
                      </w:r>
                    </w:p>
                    <w:p w14:paraId="0BDE8E19" w14:textId="77777777" w:rsidR="00991202" w:rsidRPr="00991202" w:rsidRDefault="00991202" w:rsidP="00991202">
                      <w:pPr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67EFC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2" behindDoc="1" locked="0" layoutInCell="1" allowOverlap="1" wp14:anchorId="403728B8" wp14:editId="5C22A68D">
                <wp:simplePos x="0" y="0"/>
                <wp:positionH relativeFrom="column">
                  <wp:posOffset>-764825</wp:posOffset>
                </wp:positionH>
                <wp:positionV relativeFrom="paragraph">
                  <wp:posOffset>-694843</wp:posOffset>
                </wp:positionV>
                <wp:extent cx="8781393" cy="1797269"/>
                <wp:effectExtent l="0" t="0" r="0" b="0"/>
                <wp:wrapNone/>
                <wp:docPr id="3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81393" cy="179726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13FE81D" w14:textId="77777777" w:rsidR="00991202" w:rsidRPr="00991202" w:rsidRDefault="00991202" w:rsidP="00991202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2E74B5" w:themeColor="accent5" w:themeShade="BF"/>
                                <w:sz w:val="52"/>
                                <w:szCs w:val="52"/>
                              </w:rPr>
                            </w:pPr>
                            <w:r w:rsidRPr="00991202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2E74B5" w:themeColor="accent5" w:themeShade="BF"/>
                                <w:sz w:val="52"/>
                                <w:szCs w:val="52"/>
                              </w:rPr>
                              <w:t xml:space="preserve">INSTITUTO TECNOLOGICO </w:t>
                            </w:r>
                          </w:p>
                          <w:p w14:paraId="4F84B1DB" w14:textId="31DF5EAD" w:rsidR="00991202" w:rsidRPr="00991202" w:rsidRDefault="00991202" w:rsidP="00991202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2E74B5" w:themeColor="accent5" w:themeShade="BF"/>
                                <w:sz w:val="52"/>
                                <w:szCs w:val="52"/>
                              </w:rPr>
                            </w:pPr>
                            <w:r w:rsidRPr="00991202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2E74B5" w:themeColor="accent5" w:themeShade="BF"/>
                                <w:sz w:val="52"/>
                                <w:szCs w:val="52"/>
                              </w:rPr>
                              <w:t>NACIONAL DE MEXICO</w:t>
                            </w:r>
                          </w:p>
                          <w:p w14:paraId="30A80A62" w14:textId="77777777" w:rsidR="00991202" w:rsidRPr="00991202" w:rsidRDefault="00991202" w:rsidP="00991202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3728B8" id="Cuadro de texto 3" o:spid="_x0000_s1027" type="#_x0000_t202" style="position:absolute;margin-left:-60.2pt;margin-top:-54.7pt;width:691.45pt;height:141.5pt;z-index:-25165823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" filled="f" stroked="f" strokeweight=".5pt">
                <v:textbox>
                  <w:txbxContent>
                    <w:p w14:paraId="613FE81D" w14:textId="77777777" w:rsidR="00991202" w:rsidRPr="00991202" w:rsidRDefault="00991202" w:rsidP="00991202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2E74B5" w:themeColor="accent5" w:themeShade="BF"/>
                          <w:sz w:val="52"/>
                          <w:szCs w:val="52"/>
                        </w:rPr>
                      </w:pPr>
                      <w:r w:rsidRPr="00991202">
                        <w:rPr>
                          <w:rFonts w:ascii="Times New Roman" w:hAnsi="Times New Roman" w:cs="Times New Roman"/>
                          <w:b/>
                          <w:bCs/>
                          <w:color w:val="2E74B5" w:themeColor="accent5" w:themeShade="BF"/>
                          <w:sz w:val="52"/>
                          <w:szCs w:val="52"/>
                        </w:rPr>
                        <w:t xml:space="preserve">INSTITUTO TECNOLOGICO </w:t>
                      </w:r>
                    </w:p>
                    <w:p w14:paraId="4F84B1DB" w14:textId="31DF5EAD" w:rsidR="00991202" w:rsidRPr="00991202" w:rsidRDefault="00991202" w:rsidP="00991202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2E74B5" w:themeColor="accent5" w:themeShade="BF"/>
                          <w:sz w:val="52"/>
                          <w:szCs w:val="52"/>
                        </w:rPr>
                      </w:pPr>
                      <w:r w:rsidRPr="00991202">
                        <w:rPr>
                          <w:rFonts w:ascii="Times New Roman" w:hAnsi="Times New Roman" w:cs="Times New Roman"/>
                          <w:b/>
                          <w:bCs/>
                          <w:color w:val="2E74B5" w:themeColor="accent5" w:themeShade="BF"/>
                          <w:sz w:val="52"/>
                          <w:szCs w:val="52"/>
                        </w:rPr>
                        <w:t>NACIONAL DE MEXICO</w:t>
                      </w:r>
                    </w:p>
                    <w:p w14:paraId="30A80A62" w14:textId="77777777" w:rsidR="00991202" w:rsidRPr="00991202" w:rsidRDefault="00991202" w:rsidP="00991202">
                      <w:pPr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167EFC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1" behindDoc="0" locked="0" layoutInCell="1" allowOverlap="1" wp14:anchorId="270994E5" wp14:editId="43DEA5A0">
            <wp:simplePos x="0" y="0"/>
            <wp:positionH relativeFrom="page">
              <wp:posOffset>5895975</wp:posOffset>
            </wp:positionH>
            <wp:positionV relativeFrom="paragraph">
              <wp:posOffset>-836930</wp:posOffset>
            </wp:positionV>
            <wp:extent cx="1860550" cy="1860550"/>
            <wp:effectExtent l="0" t="0" r="6350" b="6350"/>
            <wp:wrapNone/>
            <wp:docPr id="2" name="Imagen 2" descr="Tecnologico de Zacatepec Logo Download 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5" descr="Tecnologico de Zacatepec Logo Download 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0550" cy="186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736DC80" w14:textId="74A01E70" w:rsidR="00047886" w:rsidRPr="00167EFC" w:rsidRDefault="00047886" w:rsidP="00167EF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4630B2D" w14:textId="43131EBA" w:rsidR="00047886" w:rsidRPr="00167EFC" w:rsidRDefault="00047886" w:rsidP="00167EF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44E19CD" w14:textId="77777777" w:rsidR="00F66F0B" w:rsidRPr="00167EFC" w:rsidRDefault="00F66F0B" w:rsidP="00167EF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E81749F" w14:textId="4CCD2F60" w:rsidR="00F66F0B" w:rsidRPr="00167EFC" w:rsidRDefault="002245AC" w:rsidP="00167EF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67EFC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46109453" wp14:editId="0828EFAB">
                <wp:simplePos x="0" y="0"/>
                <wp:positionH relativeFrom="margin">
                  <wp:posOffset>-749935</wp:posOffset>
                </wp:positionH>
                <wp:positionV relativeFrom="paragraph">
                  <wp:posOffset>354330</wp:posOffset>
                </wp:positionV>
                <wp:extent cx="6921062" cy="7409793"/>
                <wp:effectExtent l="0" t="0" r="0" b="1270"/>
                <wp:wrapNone/>
                <wp:docPr id="6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21062" cy="740979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8CECDB6" w14:textId="035C9720" w:rsidR="00B41752" w:rsidRPr="00B41752" w:rsidRDefault="00970FB4" w:rsidP="00B41752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8"/>
                                <w:szCs w:val="48"/>
                              </w:rPr>
                              <w:t>PRACTICA</w:t>
                            </w:r>
                            <w:r w:rsidR="00954DB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8"/>
                                <w:szCs w:val="48"/>
                              </w:rPr>
                              <w:t xml:space="preserve"> </w:t>
                            </w:r>
                            <w:proofErr w:type="gramStart"/>
                            <w:r w:rsidR="00197763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8"/>
                                <w:szCs w:val="48"/>
                              </w:rPr>
                              <w:t>3.</w:t>
                            </w:r>
                            <w:r w:rsidR="001B3982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8"/>
                                <w:szCs w:val="48"/>
                              </w:rPr>
                              <w:t>3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8"/>
                                <w:szCs w:val="48"/>
                              </w:rPr>
                              <w:t xml:space="preserve"> :</w:t>
                            </w:r>
                            <w:proofErr w:type="gramEnd"/>
                            <w:r w:rsidR="00B41752" w:rsidRPr="00B41752">
                              <w:rPr>
                                <w:rFonts w:ascii="Roboto" w:eastAsia="Times New Roman" w:hAnsi="Roboto" w:cs="Times New Roman"/>
                                <w:b/>
                                <w:bCs/>
                                <w:color w:val="DEE2E6"/>
                                <w:kern w:val="36"/>
                                <w:sz w:val="48"/>
                                <w:szCs w:val="48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r w:rsidR="00B41752" w:rsidRPr="00B41752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8"/>
                                <w:szCs w:val="48"/>
                              </w:rPr>
                              <w:t>Instalación de Jupyter con PySpark</w:t>
                            </w:r>
                          </w:p>
                          <w:p w14:paraId="4E51E49F" w14:textId="50B67969" w:rsidR="003633C3" w:rsidRPr="003633C3" w:rsidRDefault="00197763" w:rsidP="003633C3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 w:rsidRPr="00197763">
                              <w:t xml:space="preserve"> </w:t>
                            </w:r>
                          </w:p>
                          <w:p w14:paraId="64926460" w14:textId="5DA439BE" w:rsidR="00970FB4" w:rsidRDefault="00970FB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4"/>
                                <w:szCs w:val="44"/>
                              </w:rPr>
                              <w:t>NOMBRE</w:t>
                            </w:r>
                            <w:r w:rsidR="00991202" w:rsidRPr="002E3D5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4"/>
                                <w:szCs w:val="44"/>
                              </w:rPr>
                              <w:t>:</w:t>
                            </w:r>
                          </w:p>
                          <w:p w14:paraId="25ED4BD4" w14:textId="56ACF827" w:rsidR="00970FB4" w:rsidRDefault="002245AC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4"/>
                                <w:szCs w:val="44"/>
                              </w:rPr>
                              <w:t>Jareth ivan perez perez</w:t>
                            </w:r>
                          </w:p>
                          <w:p w14:paraId="3D96848A" w14:textId="65D48BEC" w:rsidR="00197763" w:rsidRDefault="00197763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4"/>
                                <w:szCs w:val="44"/>
                              </w:rPr>
                              <w:t>22090087</w:t>
                            </w:r>
                          </w:p>
                          <w:p w14:paraId="3CA5E602" w14:textId="4FDD8257" w:rsidR="00991202" w:rsidRPr="002E3D56" w:rsidRDefault="00991202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 w:rsidRPr="002E3D5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4"/>
                                <w:szCs w:val="44"/>
                              </w:rPr>
                              <w:t>CARRERRA:</w:t>
                            </w:r>
                          </w:p>
                          <w:p w14:paraId="04875859" w14:textId="77777777" w:rsidR="002E3D56" w:rsidRPr="002E3D56" w:rsidRDefault="002E3D56">
                            <w:pPr>
                              <w:rPr>
                                <w:rFonts w:ascii="Times New Roman" w:hAnsi="Times New Roman" w:cs="Times New Roman"/>
                                <w:sz w:val="44"/>
                                <w:szCs w:val="44"/>
                              </w:rPr>
                            </w:pPr>
                            <w:r w:rsidRPr="002E3D56">
                              <w:rPr>
                                <w:rFonts w:ascii="Times New Roman" w:hAnsi="Times New Roman" w:cs="Times New Roman"/>
                                <w:sz w:val="44"/>
                                <w:szCs w:val="44"/>
                              </w:rPr>
                              <w:t>INGENIERÍA EN SISTEMAS COMPUTACIONALES</w:t>
                            </w:r>
                          </w:p>
                          <w:p w14:paraId="46602A96" w14:textId="57550A46" w:rsidR="00991202" w:rsidRPr="002E3D56" w:rsidRDefault="00991202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 w:rsidRPr="002E3D5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4"/>
                                <w:szCs w:val="44"/>
                              </w:rPr>
                              <w:t>ASIGNATURA</w:t>
                            </w:r>
                            <w:r w:rsidR="002E3D56" w:rsidRPr="002E3D5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4"/>
                                <w:szCs w:val="44"/>
                              </w:rPr>
                              <w:t>:</w:t>
                            </w:r>
                          </w:p>
                          <w:p w14:paraId="260DBB58" w14:textId="6CD3702C" w:rsidR="0018631B" w:rsidRDefault="00197763">
                            <w:pPr>
                              <w:rPr>
                                <w:rFonts w:ascii="Times New Roman" w:hAnsi="Times New Roman" w:cs="Times New Roman"/>
                                <w:sz w:val="44"/>
                                <w:szCs w:val="44"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sz w:val="44"/>
                                <w:szCs w:val="44"/>
                              </w:rPr>
                              <w:t>Grandes  datos</w:t>
                            </w:r>
                            <w:proofErr w:type="gramEnd"/>
                          </w:p>
                          <w:p w14:paraId="73314697" w14:textId="35695C7B" w:rsidR="00991202" w:rsidRPr="002E3D56" w:rsidRDefault="00991202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 w:rsidRPr="002E3D5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4"/>
                                <w:szCs w:val="44"/>
                              </w:rPr>
                              <w:t>GRUPO</w:t>
                            </w:r>
                            <w:r w:rsidR="002E3D56" w:rsidRPr="002E3D5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4"/>
                                <w:szCs w:val="44"/>
                              </w:rPr>
                              <w:t>:</w:t>
                            </w:r>
                          </w:p>
                          <w:p w14:paraId="1A8C63B5" w14:textId="2628C793" w:rsidR="002E3D56" w:rsidRPr="002E3D56" w:rsidRDefault="002E3D56">
                            <w:pPr>
                              <w:rPr>
                                <w:rFonts w:ascii="Times New Roman" w:hAnsi="Times New Roman" w:cs="Times New Roman"/>
                                <w:sz w:val="44"/>
                                <w:szCs w:val="44"/>
                              </w:rPr>
                            </w:pPr>
                            <w:r w:rsidRPr="002E3D56">
                              <w:rPr>
                                <w:rFonts w:ascii="Times New Roman" w:hAnsi="Times New Roman" w:cs="Times New Roman"/>
                                <w:sz w:val="44"/>
                                <w:szCs w:val="44"/>
                              </w:rPr>
                              <w:t>X</w:t>
                            </w:r>
                            <w:r w:rsidR="00197763">
                              <w:rPr>
                                <w:rFonts w:ascii="Times New Roman" w:hAnsi="Times New Roman" w:cs="Times New Roman"/>
                                <w:sz w:val="44"/>
                                <w:szCs w:val="44"/>
                              </w:rPr>
                              <w:t>B</w:t>
                            </w:r>
                          </w:p>
                          <w:p w14:paraId="58340712" w14:textId="2813DD28" w:rsidR="00991202" w:rsidRDefault="00991202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 w:rsidRPr="002E3D5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4"/>
                                <w:szCs w:val="44"/>
                              </w:rPr>
                              <w:t>PROFESOR</w:t>
                            </w:r>
                            <w:r w:rsidR="002E3D56" w:rsidRPr="002E3D5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4"/>
                                <w:szCs w:val="44"/>
                              </w:rPr>
                              <w:t>:</w:t>
                            </w:r>
                          </w:p>
                          <w:p w14:paraId="01D300E6" w14:textId="3DD8197C" w:rsidR="002E3D56" w:rsidRDefault="00197763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4"/>
                                <w:szCs w:val="44"/>
                              </w:rPr>
                              <w:t>Cartujano Escobar Francisco Javier</w:t>
                            </w:r>
                          </w:p>
                          <w:p w14:paraId="3EE60469" w14:textId="77777777" w:rsidR="00F8528F" w:rsidRDefault="00F8528F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</w:p>
                          <w:p w14:paraId="0DC47012" w14:textId="77777777" w:rsidR="00D3774A" w:rsidRDefault="00D3774A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</w:p>
                          <w:p w14:paraId="2119AD95" w14:textId="77777777" w:rsidR="00D3774A" w:rsidRDefault="00D3774A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</w:p>
                          <w:p w14:paraId="2E331922" w14:textId="77777777" w:rsidR="00B41752" w:rsidRDefault="00B41752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</w:p>
                          <w:p w14:paraId="3CC8E622" w14:textId="77777777" w:rsidR="00B41752" w:rsidRDefault="00B41752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</w:p>
                          <w:p w14:paraId="41741970" w14:textId="77777777" w:rsidR="00B41752" w:rsidRDefault="00B41752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</w:p>
                          <w:p w14:paraId="1AA4F4B5" w14:textId="77777777" w:rsidR="00B41752" w:rsidRPr="00197763" w:rsidRDefault="00B41752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109453" id="Cuadro de texto 6" o:spid="_x0000_s1028" type="#_x0000_t202" style="position:absolute;margin-left:-59.05pt;margin-top:27.9pt;width:544.95pt;height:583.45pt;z-index:2516582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" filled="f" stroked="f" strokeweight=".5pt">
                <v:textbox>
                  <w:txbxContent>
                    <w:p w14:paraId="18CECDB6" w14:textId="035C9720" w:rsidR="00B41752" w:rsidRPr="00B41752" w:rsidRDefault="00970FB4" w:rsidP="00B41752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48"/>
                          <w:szCs w:val="4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48"/>
                          <w:szCs w:val="48"/>
                        </w:rPr>
                        <w:t>PRACTICA</w:t>
                      </w:r>
                      <w:r w:rsidR="00954DB4">
                        <w:rPr>
                          <w:rFonts w:ascii="Times New Roman" w:hAnsi="Times New Roman" w:cs="Times New Roman"/>
                          <w:b/>
                          <w:bCs/>
                          <w:sz w:val="48"/>
                          <w:szCs w:val="48"/>
                        </w:rPr>
                        <w:t xml:space="preserve"> </w:t>
                      </w:r>
                      <w:proofErr w:type="gramStart"/>
                      <w:r w:rsidR="00197763">
                        <w:rPr>
                          <w:rFonts w:ascii="Times New Roman" w:hAnsi="Times New Roman" w:cs="Times New Roman"/>
                          <w:b/>
                          <w:bCs/>
                          <w:sz w:val="48"/>
                          <w:szCs w:val="48"/>
                        </w:rPr>
                        <w:t>3.</w:t>
                      </w:r>
                      <w:r w:rsidR="001B3982">
                        <w:rPr>
                          <w:rFonts w:ascii="Times New Roman" w:hAnsi="Times New Roman" w:cs="Times New Roman"/>
                          <w:b/>
                          <w:bCs/>
                          <w:sz w:val="48"/>
                          <w:szCs w:val="48"/>
                        </w:rPr>
                        <w:t>3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48"/>
                          <w:szCs w:val="48"/>
                        </w:rPr>
                        <w:t xml:space="preserve"> :</w:t>
                      </w:r>
                      <w:proofErr w:type="gramEnd"/>
                      <w:r w:rsidR="00B41752" w:rsidRPr="00B41752">
                        <w:rPr>
                          <w:rFonts w:ascii="Roboto" w:eastAsia="Times New Roman" w:hAnsi="Roboto" w:cs="Times New Roman"/>
                          <w:b/>
                          <w:bCs/>
                          <w:color w:val="DEE2E6"/>
                          <w:kern w:val="36"/>
                          <w:sz w:val="48"/>
                          <w:szCs w:val="48"/>
                          <w:lang w:eastAsia="es-MX"/>
                          <w14:ligatures w14:val="none"/>
                        </w:rPr>
                        <w:t xml:space="preserve"> </w:t>
                      </w:r>
                      <w:r w:rsidR="00B41752" w:rsidRPr="00B41752">
                        <w:rPr>
                          <w:rFonts w:ascii="Times New Roman" w:hAnsi="Times New Roman" w:cs="Times New Roman"/>
                          <w:b/>
                          <w:bCs/>
                          <w:sz w:val="48"/>
                          <w:szCs w:val="48"/>
                        </w:rPr>
                        <w:t>Instalación de Jupyter con PySpark</w:t>
                      </w:r>
                    </w:p>
                    <w:p w14:paraId="4E51E49F" w14:textId="50B67969" w:rsidR="003633C3" w:rsidRPr="003633C3" w:rsidRDefault="00197763" w:rsidP="003633C3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48"/>
                          <w:szCs w:val="48"/>
                        </w:rPr>
                      </w:pPr>
                      <w:r w:rsidRPr="00197763">
                        <w:t xml:space="preserve"> </w:t>
                      </w:r>
                    </w:p>
                    <w:p w14:paraId="64926460" w14:textId="5DA439BE" w:rsidR="00970FB4" w:rsidRDefault="00970FB4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44"/>
                          <w:szCs w:val="4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44"/>
                          <w:szCs w:val="44"/>
                        </w:rPr>
                        <w:t>NOMBRE</w:t>
                      </w:r>
                      <w:r w:rsidR="00991202" w:rsidRPr="002E3D56">
                        <w:rPr>
                          <w:rFonts w:ascii="Times New Roman" w:hAnsi="Times New Roman" w:cs="Times New Roman"/>
                          <w:b/>
                          <w:bCs/>
                          <w:sz w:val="44"/>
                          <w:szCs w:val="44"/>
                        </w:rPr>
                        <w:t>:</w:t>
                      </w:r>
                    </w:p>
                    <w:p w14:paraId="25ED4BD4" w14:textId="56ACF827" w:rsidR="00970FB4" w:rsidRDefault="002245AC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44"/>
                          <w:szCs w:val="4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44"/>
                          <w:szCs w:val="44"/>
                        </w:rPr>
                        <w:t>Jareth ivan perez perez</w:t>
                      </w:r>
                    </w:p>
                    <w:p w14:paraId="3D96848A" w14:textId="65D48BEC" w:rsidR="00197763" w:rsidRDefault="00197763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44"/>
                          <w:szCs w:val="4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44"/>
                          <w:szCs w:val="44"/>
                        </w:rPr>
                        <w:t>22090087</w:t>
                      </w:r>
                    </w:p>
                    <w:p w14:paraId="3CA5E602" w14:textId="4FDD8257" w:rsidR="00991202" w:rsidRPr="002E3D56" w:rsidRDefault="00991202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44"/>
                          <w:szCs w:val="44"/>
                        </w:rPr>
                      </w:pPr>
                      <w:r w:rsidRPr="002E3D56">
                        <w:rPr>
                          <w:rFonts w:ascii="Times New Roman" w:hAnsi="Times New Roman" w:cs="Times New Roman"/>
                          <w:b/>
                          <w:bCs/>
                          <w:sz w:val="44"/>
                          <w:szCs w:val="44"/>
                        </w:rPr>
                        <w:t>CARRERRA:</w:t>
                      </w:r>
                    </w:p>
                    <w:p w14:paraId="04875859" w14:textId="77777777" w:rsidR="002E3D56" w:rsidRPr="002E3D56" w:rsidRDefault="002E3D56">
                      <w:pPr>
                        <w:rPr>
                          <w:rFonts w:ascii="Times New Roman" w:hAnsi="Times New Roman" w:cs="Times New Roman"/>
                          <w:sz w:val="44"/>
                          <w:szCs w:val="44"/>
                        </w:rPr>
                      </w:pPr>
                      <w:r w:rsidRPr="002E3D56">
                        <w:rPr>
                          <w:rFonts w:ascii="Times New Roman" w:hAnsi="Times New Roman" w:cs="Times New Roman"/>
                          <w:sz w:val="44"/>
                          <w:szCs w:val="44"/>
                        </w:rPr>
                        <w:t>INGENIERÍA EN SISTEMAS COMPUTACIONALES</w:t>
                      </w:r>
                    </w:p>
                    <w:p w14:paraId="46602A96" w14:textId="57550A46" w:rsidR="00991202" w:rsidRPr="002E3D56" w:rsidRDefault="00991202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44"/>
                          <w:szCs w:val="44"/>
                        </w:rPr>
                      </w:pPr>
                      <w:r w:rsidRPr="002E3D56">
                        <w:rPr>
                          <w:rFonts w:ascii="Times New Roman" w:hAnsi="Times New Roman" w:cs="Times New Roman"/>
                          <w:b/>
                          <w:bCs/>
                          <w:sz w:val="44"/>
                          <w:szCs w:val="44"/>
                        </w:rPr>
                        <w:t>ASIGNATURA</w:t>
                      </w:r>
                      <w:r w:rsidR="002E3D56" w:rsidRPr="002E3D56">
                        <w:rPr>
                          <w:rFonts w:ascii="Times New Roman" w:hAnsi="Times New Roman" w:cs="Times New Roman"/>
                          <w:b/>
                          <w:bCs/>
                          <w:sz w:val="44"/>
                          <w:szCs w:val="44"/>
                        </w:rPr>
                        <w:t>:</w:t>
                      </w:r>
                    </w:p>
                    <w:p w14:paraId="260DBB58" w14:textId="6CD3702C" w:rsidR="0018631B" w:rsidRDefault="00197763">
                      <w:pPr>
                        <w:rPr>
                          <w:rFonts w:ascii="Times New Roman" w:hAnsi="Times New Roman" w:cs="Times New Roman"/>
                          <w:sz w:val="44"/>
                          <w:szCs w:val="44"/>
                        </w:rPr>
                      </w:pPr>
                      <w:proofErr w:type="gramStart"/>
                      <w:r>
                        <w:rPr>
                          <w:rFonts w:ascii="Times New Roman" w:hAnsi="Times New Roman" w:cs="Times New Roman"/>
                          <w:sz w:val="44"/>
                          <w:szCs w:val="44"/>
                        </w:rPr>
                        <w:t>Grandes  datos</w:t>
                      </w:r>
                      <w:proofErr w:type="gramEnd"/>
                    </w:p>
                    <w:p w14:paraId="73314697" w14:textId="35695C7B" w:rsidR="00991202" w:rsidRPr="002E3D56" w:rsidRDefault="00991202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44"/>
                          <w:szCs w:val="44"/>
                        </w:rPr>
                      </w:pPr>
                      <w:r w:rsidRPr="002E3D56">
                        <w:rPr>
                          <w:rFonts w:ascii="Times New Roman" w:hAnsi="Times New Roman" w:cs="Times New Roman"/>
                          <w:b/>
                          <w:bCs/>
                          <w:sz w:val="44"/>
                          <w:szCs w:val="44"/>
                        </w:rPr>
                        <w:t>GRUPO</w:t>
                      </w:r>
                      <w:r w:rsidR="002E3D56" w:rsidRPr="002E3D56">
                        <w:rPr>
                          <w:rFonts w:ascii="Times New Roman" w:hAnsi="Times New Roman" w:cs="Times New Roman"/>
                          <w:b/>
                          <w:bCs/>
                          <w:sz w:val="44"/>
                          <w:szCs w:val="44"/>
                        </w:rPr>
                        <w:t>:</w:t>
                      </w:r>
                    </w:p>
                    <w:p w14:paraId="1A8C63B5" w14:textId="2628C793" w:rsidR="002E3D56" w:rsidRPr="002E3D56" w:rsidRDefault="002E3D56">
                      <w:pPr>
                        <w:rPr>
                          <w:rFonts w:ascii="Times New Roman" w:hAnsi="Times New Roman" w:cs="Times New Roman"/>
                          <w:sz w:val="44"/>
                          <w:szCs w:val="44"/>
                        </w:rPr>
                      </w:pPr>
                      <w:r w:rsidRPr="002E3D56">
                        <w:rPr>
                          <w:rFonts w:ascii="Times New Roman" w:hAnsi="Times New Roman" w:cs="Times New Roman"/>
                          <w:sz w:val="44"/>
                          <w:szCs w:val="44"/>
                        </w:rPr>
                        <w:t>X</w:t>
                      </w:r>
                      <w:r w:rsidR="00197763">
                        <w:rPr>
                          <w:rFonts w:ascii="Times New Roman" w:hAnsi="Times New Roman" w:cs="Times New Roman"/>
                          <w:sz w:val="44"/>
                          <w:szCs w:val="44"/>
                        </w:rPr>
                        <w:t>B</w:t>
                      </w:r>
                    </w:p>
                    <w:p w14:paraId="58340712" w14:textId="2813DD28" w:rsidR="00991202" w:rsidRDefault="00991202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44"/>
                          <w:szCs w:val="44"/>
                        </w:rPr>
                      </w:pPr>
                      <w:r w:rsidRPr="002E3D56">
                        <w:rPr>
                          <w:rFonts w:ascii="Times New Roman" w:hAnsi="Times New Roman" w:cs="Times New Roman"/>
                          <w:b/>
                          <w:bCs/>
                          <w:sz w:val="44"/>
                          <w:szCs w:val="44"/>
                        </w:rPr>
                        <w:t>PROFESOR</w:t>
                      </w:r>
                      <w:r w:rsidR="002E3D56" w:rsidRPr="002E3D56">
                        <w:rPr>
                          <w:rFonts w:ascii="Times New Roman" w:hAnsi="Times New Roman" w:cs="Times New Roman"/>
                          <w:b/>
                          <w:bCs/>
                          <w:sz w:val="44"/>
                          <w:szCs w:val="44"/>
                        </w:rPr>
                        <w:t>:</w:t>
                      </w:r>
                    </w:p>
                    <w:p w14:paraId="01D300E6" w14:textId="3DD8197C" w:rsidR="002E3D56" w:rsidRDefault="00197763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44"/>
                          <w:szCs w:val="4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44"/>
                          <w:szCs w:val="44"/>
                        </w:rPr>
                        <w:t>Cartujano Escobar Francisco Javier</w:t>
                      </w:r>
                    </w:p>
                    <w:p w14:paraId="3EE60469" w14:textId="77777777" w:rsidR="00F8528F" w:rsidRDefault="00F8528F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44"/>
                          <w:szCs w:val="44"/>
                        </w:rPr>
                      </w:pPr>
                    </w:p>
                    <w:p w14:paraId="0DC47012" w14:textId="77777777" w:rsidR="00D3774A" w:rsidRDefault="00D3774A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44"/>
                          <w:szCs w:val="44"/>
                        </w:rPr>
                      </w:pPr>
                    </w:p>
                    <w:p w14:paraId="2119AD95" w14:textId="77777777" w:rsidR="00D3774A" w:rsidRDefault="00D3774A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44"/>
                          <w:szCs w:val="44"/>
                        </w:rPr>
                      </w:pPr>
                    </w:p>
                    <w:p w14:paraId="2E331922" w14:textId="77777777" w:rsidR="00B41752" w:rsidRDefault="00B41752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44"/>
                          <w:szCs w:val="44"/>
                        </w:rPr>
                      </w:pPr>
                    </w:p>
                    <w:p w14:paraId="3CC8E622" w14:textId="77777777" w:rsidR="00B41752" w:rsidRDefault="00B41752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44"/>
                          <w:szCs w:val="44"/>
                        </w:rPr>
                      </w:pPr>
                    </w:p>
                    <w:p w14:paraId="41741970" w14:textId="77777777" w:rsidR="00B41752" w:rsidRDefault="00B41752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44"/>
                          <w:szCs w:val="44"/>
                        </w:rPr>
                      </w:pPr>
                    </w:p>
                    <w:p w14:paraId="1AA4F4B5" w14:textId="77777777" w:rsidR="00B41752" w:rsidRPr="00197763" w:rsidRDefault="00B41752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44"/>
                          <w:szCs w:val="4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6F9C997" w14:textId="0433A853" w:rsidR="00057F43" w:rsidRDefault="00057F43" w:rsidP="00167EFC">
      <w:pPr>
        <w:rPr>
          <w:rFonts w:ascii="Times New Roman" w:hAnsi="Times New Roman" w:cs="Times New Roman"/>
          <w:noProof/>
          <w:sz w:val="24"/>
          <w:szCs w:val="24"/>
        </w:rPr>
      </w:pPr>
    </w:p>
    <w:p w14:paraId="10A10229" w14:textId="0704493F" w:rsidR="00047886" w:rsidRPr="00167EFC" w:rsidRDefault="00047886" w:rsidP="00167EF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621EC9E" w14:textId="205FC512" w:rsidR="00047886" w:rsidRPr="00167EFC" w:rsidRDefault="00047886" w:rsidP="00167EF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309CF6A" w14:textId="3A65C15A" w:rsidR="00047886" w:rsidRPr="00167EFC" w:rsidRDefault="00047886" w:rsidP="00167EF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087AF8E" w14:textId="199495CD" w:rsidR="00047886" w:rsidRPr="00167EFC" w:rsidRDefault="00047886" w:rsidP="00167EF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BE5D0A4" w14:textId="488B9227" w:rsidR="00047886" w:rsidRPr="00167EFC" w:rsidRDefault="00047886" w:rsidP="00167EF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DD45F22" w14:textId="6E38C1BE" w:rsidR="00047886" w:rsidRPr="00167EFC" w:rsidRDefault="00047886" w:rsidP="00167EF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C9581F4" w14:textId="01887BEC" w:rsidR="00047886" w:rsidRPr="00167EFC" w:rsidRDefault="00047886" w:rsidP="00167EF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2DB4670" w14:textId="2428FF2A" w:rsidR="00047886" w:rsidRPr="00167EFC" w:rsidRDefault="00047886" w:rsidP="00167EF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AFEA0C9" w14:textId="22273457" w:rsidR="00047886" w:rsidRPr="00167EFC" w:rsidRDefault="00047886" w:rsidP="00167EF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4C5CE35" w14:textId="7ABCA815" w:rsidR="00047886" w:rsidRPr="00167EFC" w:rsidRDefault="00047886" w:rsidP="00167EF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82C81F1" w14:textId="746ACB28" w:rsidR="00047886" w:rsidRPr="00167EFC" w:rsidRDefault="00047886" w:rsidP="00167EF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77B5E1B" w14:textId="77777777" w:rsidR="00047886" w:rsidRPr="00167EFC" w:rsidRDefault="00047886" w:rsidP="00167EF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6D1E4C4" w14:textId="77777777" w:rsidR="00047886" w:rsidRPr="00167EFC" w:rsidRDefault="00047886" w:rsidP="00167EF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6AB36D1" w14:textId="77777777" w:rsidR="00047886" w:rsidRPr="00167EFC" w:rsidRDefault="00047886" w:rsidP="00167EF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9C8A900" w14:textId="77777777" w:rsidR="00047886" w:rsidRPr="00167EFC" w:rsidRDefault="00047886" w:rsidP="00167EF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FB90E40" w14:textId="77777777" w:rsidR="00047886" w:rsidRPr="00167EFC" w:rsidRDefault="00047886" w:rsidP="00167EF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3E6A957" w14:textId="77777777" w:rsidR="00047886" w:rsidRPr="00167EFC" w:rsidRDefault="00047886" w:rsidP="00167EF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BF79C04" w14:textId="77777777" w:rsidR="00047886" w:rsidRPr="00167EFC" w:rsidRDefault="00047886" w:rsidP="00167EF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9D5618C" w14:textId="77777777" w:rsidR="00047886" w:rsidRPr="00167EFC" w:rsidRDefault="00047886" w:rsidP="00167EF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0BB9BE6" w14:textId="77777777" w:rsidR="00047886" w:rsidRPr="00167EFC" w:rsidRDefault="00047886" w:rsidP="00167EF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CC8C086" w14:textId="77777777" w:rsidR="00047886" w:rsidRPr="00167EFC" w:rsidRDefault="00047886" w:rsidP="00167EF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290D388" w14:textId="77777777" w:rsidR="00197763" w:rsidRDefault="00197763" w:rsidP="00197763">
      <w:pPr>
        <w:rPr>
          <w:rFonts w:ascii="Times New Roman" w:hAnsi="Times New Roman" w:cs="Times New Roman"/>
          <w:color w:val="000000" w:themeColor="text1"/>
          <w:sz w:val="40"/>
          <w:szCs w:val="40"/>
          <w:u w:val="single"/>
        </w:rPr>
      </w:pPr>
    </w:p>
    <w:p w14:paraId="091501D7" w14:textId="77777777" w:rsidR="00611625" w:rsidRPr="00611625" w:rsidRDefault="00611625" w:rsidP="00611625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61162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 xml:space="preserve">1. Google Cloud </w:t>
      </w:r>
      <w:proofErr w:type="spellStart"/>
      <w:r w:rsidRPr="0061162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Platform</w:t>
      </w:r>
      <w:proofErr w:type="spellEnd"/>
      <w:r w:rsidRPr="0061162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(GCP)</w:t>
      </w:r>
    </w:p>
    <w:p w14:paraId="05F44FA1" w14:textId="77777777" w:rsidR="00611625" w:rsidRPr="00611625" w:rsidRDefault="00611625" w:rsidP="0061162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1162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a) Nombre de la plataforma:</w:t>
      </w:r>
      <w:r w:rsidRPr="006116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Google Cloud </w:t>
      </w:r>
      <w:proofErr w:type="spellStart"/>
      <w:r w:rsidRPr="00611625">
        <w:rPr>
          <w:rFonts w:ascii="Times New Roman" w:hAnsi="Times New Roman" w:cs="Times New Roman"/>
          <w:color w:val="000000" w:themeColor="text1"/>
          <w:sz w:val="24"/>
          <w:szCs w:val="24"/>
        </w:rPr>
        <w:t>Platform</w:t>
      </w:r>
      <w:proofErr w:type="spellEnd"/>
      <w:r w:rsidRPr="006116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(GCP)</w:t>
      </w:r>
    </w:p>
    <w:p w14:paraId="089F81A6" w14:textId="77777777" w:rsidR="00611625" w:rsidRPr="00611625" w:rsidRDefault="00611625" w:rsidP="0061162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1162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b) Compañía propietaria:</w:t>
      </w:r>
      <w:r w:rsidRPr="006116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11625">
        <w:rPr>
          <w:rFonts w:ascii="Times New Roman" w:hAnsi="Times New Roman" w:cs="Times New Roman"/>
          <w:color w:val="000000" w:themeColor="text1"/>
          <w:sz w:val="24"/>
          <w:szCs w:val="24"/>
        </w:rPr>
        <w:t>Alphabet</w:t>
      </w:r>
      <w:proofErr w:type="spellEnd"/>
      <w:r w:rsidRPr="006116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Inc. (Google)</w:t>
      </w:r>
    </w:p>
    <w:p w14:paraId="6A3D6C95" w14:textId="77777777" w:rsidR="00611625" w:rsidRPr="00611625" w:rsidRDefault="00611625" w:rsidP="0061162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1162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c) Página oficial:</w:t>
      </w:r>
      <w:r w:rsidRPr="006116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cloud.google.com</w:t>
      </w:r>
    </w:p>
    <w:p w14:paraId="517B8192" w14:textId="77777777" w:rsidR="00611625" w:rsidRPr="00611625" w:rsidRDefault="00611625" w:rsidP="00611625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61162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d) Descripción detallada de la plataforma</w:t>
      </w:r>
    </w:p>
    <w:p w14:paraId="0A269808" w14:textId="77777777" w:rsidR="00611625" w:rsidRPr="00611625" w:rsidRDefault="00611625" w:rsidP="0061162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11625">
        <w:rPr>
          <w:rFonts w:ascii="Times New Roman" w:hAnsi="Times New Roman" w:cs="Times New Roman"/>
          <w:color w:val="000000" w:themeColor="text1"/>
          <w:sz w:val="24"/>
          <w:szCs w:val="24"/>
        </w:rPr>
        <w:t>GCP es reconocida por su capacidad de innovación en el procesamiento de datos masivos y su fuerte herencia en proyectos de código abierto.</w:t>
      </w:r>
    </w:p>
    <w:p w14:paraId="05A32428" w14:textId="77777777" w:rsidR="00611625" w:rsidRPr="00611625" w:rsidRDefault="00611625" w:rsidP="00611625">
      <w:pPr>
        <w:numPr>
          <w:ilvl w:val="0"/>
          <w:numId w:val="43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1162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e1) Herramientas SaaS:</w:t>
      </w:r>
      <w:r w:rsidRPr="006116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1162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Looker</w:t>
      </w:r>
      <w:r w:rsidRPr="006116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Es una plataforma empresarial para la inteligencia de negocios (BI) y visualización de datos que permite a los usuarios sin conocimientos técnicos explorar </w:t>
      </w:r>
      <w:proofErr w:type="spellStart"/>
      <w:r w:rsidRPr="00611625">
        <w:rPr>
          <w:rFonts w:ascii="Times New Roman" w:hAnsi="Times New Roman" w:cs="Times New Roman"/>
          <w:color w:val="000000" w:themeColor="text1"/>
          <w:sz w:val="24"/>
          <w:szCs w:val="24"/>
        </w:rPr>
        <w:t>dashboards</w:t>
      </w:r>
      <w:proofErr w:type="spellEnd"/>
      <w:r w:rsidRPr="006116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interactivos.</w:t>
      </w:r>
    </w:p>
    <w:p w14:paraId="5EAEBD50" w14:textId="77777777" w:rsidR="00611625" w:rsidRPr="00611625" w:rsidRDefault="00611625" w:rsidP="00611625">
      <w:pPr>
        <w:numPr>
          <w:ilvl w:val="0"/>
          <w:numId w:val="43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1162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e2) Herramientas PaaS:</w:t>
      </w:r>
      <w:r w:rsidRPr="006116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1162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BigQuery</w:t>
      </w:r>
      <w:proofErr w:type="spellEnd"/>
      <w:r w:rsidRPr="006116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es su producto estrella, un </w:t>
      </w:r>
      <w:r w:rsidRPr="00611625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Data </w:t>
      </w:r>
      <w:proofErr w:type="spellStart"/>
      <w:r w:rsidRPr="00611625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Warehouse</w:t>
      </w:r>
      <w:proofErr w:type="spellEnd"/>
      <w:r w:rsidRPr="006116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(almacén de datos) totalmente </w:t>
      </w:r>
      <w:proofErr w:type="spellStart"/>
      <w:r w:rsidRPr="00611625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serverless</w:t>
      </w:r>
      <w:proofErr w:type="spellEnd"/>
      <w:r w:rsidRPr="006116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(sin gestión de servidores por parte del usuario). También cuentan con </w:t>
      </w:r>
      <w:r w:rsidRPr="0061162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Cloud Dataproc</w:t>
      </w:r>
      <w:r w:rsidRPr="006116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(para ejecutar clústeres gestionados de Apache Spark y Hadoop) y </w:t>
      </w:r>
      <w:r w:rsidRPr="0061162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Cloud Dataflow</w:t>
      </w:r>
      <w:r w:rsidRPr="006116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(para procesamiento de datos en tiempo real y por lotes).</w:t>
      </w:r>
    </w:p>
    <w:p w14:paraId="70A19B66" w14:textId="77777777" w:rsidR="00611625" w:rsidRPr="00611625" w:rsidRDefault="00611625" w:rsidP="00611625">
      <w:pPr>
        <w:numPr>
          <w:ilvl w:val="0"/>
          <w:numId w:val="43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1162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e3) Herramientas IaaS:</w:t>
      </w:r>
      <w:r w:rsidRPr="006116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1162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Compute </w:t>
      </w:r>
      <w:proofErr w:type="spellStart"/>
      <w:r w:rsidRPr="0061162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Engine</w:t>
      </w:r>
      <w:proofErr w:type="spellEnd"/>
      <w:r w:rsidRPr="006116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permite levantar máquinas virtuales de alto rendimiento si necesitas construir tu propio clúster desde cero. </w:t>
      </w:r>
      <w:r w:rsidRPr="0061162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Cloud Storage</w:t>
      </w:r>
      <w:r w:rsidRPr="006116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funciona como el </w:t>
      </w:r>
      <w:r w:rsidRPr="00611625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Data Lake</w:t>
      </w:r>
      <w:r w:rsidRPr="006116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(almacenamiento masivo en formato nativo) ideal para guardar </w:t>
      </w:r>
      <w:proofErr w:type="spellStart"/>
      <w:r w:rsidRPr="00611625">
        <w:rPr>
          <w:rFonts w:ascii="Times New Roman" w:hAnsi="Times New Roman" w:cs="Times New Roman"/>
          <w:color w:val="000000" w:themeColor="text1"/>
          <w:sz w:val="24"/>
          <w:szCs w:val="24"/>
        </w:rPr>
        <w:t>petabytes</w:t>
      </w:r>
      <w:proofErr w:type="spellEnd"/>
      <w:r w:rsidRPr="006116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 información estructurada y no estructurada.</w:t>
      </w:r>
    </w:p>
    <w:p w14:paraId="02D38322" w14:textId="77777777" w:rsidR="00611625" w:rsidRPr="00611625" w:rsidRDefault="00611625" w:rsidP="00611625">
      <w:pPr>
        <w:numPr>
          <w:ilvl w:val="0"/>
          <w:numId w:val="43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1162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e4) Herramientas para Data </w:t>
      </w:r>
      <w:proofErr w:type="spellStart"/>
      <w:r w:rsidRPr="0061162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Science</w:t>
      </w:r>
      <w:proofErr w:type="spellEnd"/>
      <w:r w:rsidRPr="0061162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:</w:t>
      </w:r>
      <w:r w:rsidRPr="006116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1162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Vertex</w:t>
      </w:r>
      <w:proofErr w:type="spellEnd"/>
      <w:r w:rsidRPr="0061162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AI</w:t>
      </w:r>
      <w:r w:rsidRPr="006116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Es una plataforma unificada que permite a los científicos de datos entrenar modelos de Machine </w:t>
      </w:r>
      <w:proofErr w:type="spellStart"/>
      <w:r w:rsidRPr="00611625">
        <w:rPr>
          <w:rFonts w:ascii="Times New Roman" w:hAnsi="Times New Roman" w:cs="Times New Roman"/>
          <w:color w:val="000000" w:themeColor="text1"/>
          <w:sz w:val="24"/>
          <w:szCs w:val="24"/>
        </w:rPr>
        <w:t>Learning</w:t>
      </w:r>
      <w:proofErr w:type="spellEnd"/>
      <w:r w:rsidRPr="006116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(ML) personalizados, automatizar el entrenamiento (</w:t>
      </w:r>
      <w:proofErr w:type="spellStart"/>
      <w:r w:rsidRPr="00611625">
        <w:rPr>
          <w:rFonts w:ascii="Times New Roman" w:hAnsi="Times New Roman" w:cs="Times New Roman"/>
          <w:color w:val="000000" w:themeColor="text1"/>
          <w:sz w:val="24"/>
          <w:szCs w:val="24"/>
        </w:rPr>
        <w:t>AutoML</w:t>
      </w:r>
      <w:proofErr w:type="spellEnd"/>
      <w:r w:rsidRPr="006116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 y desplegarlos en producción. Incluye cuadernos de </w:t>
      </w:r>
      <w:proofErr w:type="spellStart"/>
      <w:r w:rsidRPr="00611625">
        <w:rPr>
          <w:rFonts w:ascii="Times New Roman" w:hAnsi="Times New Roman" w:cs="Times New Roman"/>
          <w:color w:val="000000" w:themeColor="text1"/>
          <w:sz w:val="24"/>
          <w:szCs w:val="24"/>
        </w:rPr>
        <w:t>Jupyter</w:t>
      </w:r>
      <w:proofErr w:type="spellEnd"/>
      <w:r w:rsidRPr="006116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gestionados.</w:t>
      </w:r>
    </w:p>
    <w:p w14:paraId="075A5232" w14:textId="77777777" w:rsidR="00611625" w:rsidRPr="00611625" w:rsidRDefault="00611625" w:rsidP="00611625">
      <w:pPr>
        <w:numPr>
          <w:ilvl w:val="0"/>
          <w:numId w:val="43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1162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e5) Costos:</w:t>
      </w:r>
      <w:r w:rsidRPr="006116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Funciona bajo el modelo de "pago por uso". Por ejemplo, </w:t>
      </w:r>
      <w:proofErr w:type="spellStart"/>
      <w:r w:rsidRPr="00611625">
        <w:rPr>
          <w:rFonts w:ascii="Times New Roman" w:hAnsi="Times New Roman" w:cs="Times New Roman"/>
          <w:color w:val="000000" w:themeColor="text1"/>
          <w:sz w:val="24"/>
          <w:szCs w:val="24"/>
        </w:rPr>
        <w:t>BigQuery</w:t>
      </w:r>
      <w:proofErr w:type="spellEnd"/>
      <w:r w:rsidRPr="006116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cobra por terabyte de datos almacenado y por terabyte de datos escaneado en cada consulta. Ofrecen una capa gratuita con $300 USD de crédito inicial para nuevos usuarios.</w:t>
      </w:r>
    </w:p>
    <w:p w14:paraId="2F100D67" w14:textId="77777777" w:rsidR="00611625" w:rsidRPr="00611625" w:rsidRDefault="00611625" w:rsidP="0061162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1162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e) Ventajas:</w:t>
      </w:r>
    </w:p>
    <w:p w14:paraId="15DEEC99" w14:textId="77777777" w:rsidR="00611625" w:rsidRPr="00611625" w:rsidRDefault="00611625" w:rsidP="00611625">
      <w:pPr>
        <w:numPr>
          <w:ilvl w:val="0"/>
          <w:numId w:val="44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116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Líder indiscutible en herramientas de inteligencia artificial y </w:t>
      </w:r>
      <w:r w:rsidRPr="00611625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Machine </w:t>
      </w:r>
      <w:proofErr w:type="spellStart"/>
      <w:r w:rsidRPr="00611625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Learning</w:t>
      </w:r>
      <w:proofErr w:type="spellEnd"/>
      <w:r w:rsidRPr="006116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integradas.</w:t>
      </w:r>
    </w:p>
    <w:p w14:paraId="2427590D" w14:textId="77777777" w:rsidR="00611625" w:rsidRPr="00611625" w:rsidRDefault="00611625" w:rsidP="00611625">
      <w:pPr>
        <w:numPr>
          <w:ilvl w:val="0"/>
          <w:numId w:val="44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11625">
        <w:rPr>
          <w:rFonts w:ascii="Times New Roman" w:hAnsi="Times New Roman" w:cs="Times New Roman"/>
          <w:color w:val="000000" w:themeColor="text1"/>
          <w:sz w:val="24"/>
          <w:szCs w:val="24"/>
        </w:rPr>
        <w:t>Infraestructura de red global increíblemente rápida (la misma que usa YouTube o Google Search).</w:t>
      </w:r>
    </w:p>
    <w:p w14:paraId="1490110B" w14:textId="77777777" w:rsidR="00611625" w:rsidRPr="00611625" w:rsidRDefault="00611625" w:rsidP="00611625">
      <w:pPr>
        <w:numPr>
          <w:ilvl w:val="0"/>
          <w:numId w:val="44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11625">
        <w:rPr>
          <w:rFonts w:ascii="Times New Roman" w:hAnsi="Times New Roman" w:cs="Times New Roman"/>
          <w:color w:val="000000" w:themeColor="text1"/>
          <w:sz w:val="24"/>
          <w:szCs w:val="24"/>
        </w:rPr>
        <w:t>Modelo de precios transparente e innovador (</w:t>
      </w:r>
      <w:proofErr w:type="spellStart"/>
      <w:r w:rsidRPr="00611625">
        <w:rPr>
          <w:rFonts w:ascii="Times New Roman" w:hAnsi="Times New Roman" w:cs="Times New Roman"/>
          <w:color w:val="000000" w:themeColor="text1"/>
          <w:sz w:val="24"/>
          <w:szCs w:val="24"/>
        </w:rPr>
        <w:t>BigQuery</w:t>
      </w:r>
      <w:proofErr w:type="spellEnd"/>
      <w:r w:rsidRPr="006116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escala automáticamente sin que configures nada).</w:t>
      </w:r>
    </w:p>
    <w:p w14:paraId="75EA8F7F" w14:textId="77777777" w:rsidR="00611625" w:rsidRPr="00611625" w:rsidRDefault="00611625" w:rsidP="0061162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1162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f) Limitantes o desventajas:</w:t>
      </w:r>
    </w:p>
    <w:p w14:paraId="4290020C" w14:textId="77777777" w:rsidR="00611625" w:rsidRPr="00611625" w:rsidRDefault="00611625" w:rsidP="00611625">
      <w:pPr>
        <w:numPr>
          <w:ilvl w:val="0"/>
          <w:numId w:val="45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11625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Menor adopción en empresas tradicionales comparado con Azure o AWS.</w:t>
      </w:r>
    </w:p>
    <w:p w14:paraId="29AB4ED1" w14:textId="77777777" w:rsidR="00611625" w:rsidRPr="00611625" w:rsidRDefault="00611625" w:rsidP="00611625">
      <w:pPr>
        <w:numPr>
          <w:ilvl w:val="0"/>
          <w:numId w:val="45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11625">
        <w:rPr>
          <w:rFonts w:ascii="Times New Roman" w:hAnsi="Times New Roman" w:cs="Times New Roman"/>
          <w:color w:val="000000" w:themeColor="text1"/>
          <w:sz w:val="24"/>
          <w:szCs w:val="24"/>
        </w:rPr>
        <w:t>Su documentación y nombres de productos cambian con mucha frecuencia, lo que puede confundir al principio.</w:t>
      </w:r>
    </w:p>
    <w:p w14:paraId="2BFB7434" w14:textId="77777777" w:rsidR="00611625" w:rsidRPr="00611625" w:rsidRDefault="00611625" w:rsidP="0061162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1162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g) Requerimientos de uso:</w:t>
      </w:r>
    </w:p>
    <w:p w14:paraId="68A5C548" w14:textId="77777777" w:rsidR="00611625" w:rsidRPr="00611625" w:rsidRDefault="00611625" w:rsidP="00611625">
      <w:pPr>
        <w:numPr>
          <w:ilvl w:val="0"/>
          <w:numId w:val="46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11625">
        <w:rPr>
          <w:rFonts w:ascii="Times New Roman" w:hAnsi="Times New Roman" w:cs="Times New Roman"/>
          <w:color w:val="000000" w:themeColor="text1"/>
          <w:sz w:val="24"/>
          <w:szCs w:val="24"/>
        </w:rPr>
        <w:t>Una cuenta de Google activa.</w:t>
      </w:r>
    </w:p>
    <w:p w14:paraId="3A8E458E" w14:textId="77777777" w:rsidR="00611625" w:rsidRPr="00611625" w:rsidRDefault="00611625" w:rsidP="00611625">
      <w:pPr>
        <w:numPr>
          <w:ilvl w:val="0"/>
          <w:numId w:val="46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11625">
        <w:rPr>
          <w:rFonts w:ascii="Times New Roman" w:hAnsi="Times New Roman" w:cs="Times New Roman"/>
          <w:color w:val="000000" w:themeColor="text1"/>
          <w:sz w:val="24"/>
          <w:szCs w:val="24"/>
        </w:rPr>
        <w:t>Una tarjeta de crédito o débito válida (solo para verificación de identidad y establecer el método de pago; no hacen cargos sin autorización explícita al agotar el crédito gratuito).</w:t>
      </w:r>
    </w:p>
    <w:p w14:paraId="7F0F2FB9" w14:textId="77777777" w:rsidR="00611625" w:rsidRPr="00611625" w:rsidRDefault="00611625" w:rsidP="00611625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61162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2. Microsoft Azure</w:t>
      </w:r>
    </w:p>
    <w:p w14:paraId="04A6D5EE" w14:textId="77777777" w:rsidR="00611625" w:rsidRPr="00611625" w:rsidRDefault="00611625" w:rsidP="0061162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1162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a) Nombre de la plataforma:</w:t>
      </w:r>
      <w:r w:rsidRPr="006116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Microsoft Azure</w:t>
      </w:r>
    </w:p>
    <w:p w14:paraId="0F69B98C" w14:textId="77777777" w:rsidR="00611625" w:rsidRPr="00611625" w:rsidRDefault="00611625" w:rsidP="0061162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1162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b) Compañía propietaria:</w:t>
      </w:r>
      <w:r w:rsidRPr="006116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Microsoft </w:t>
      </w:r>
      <w:proofErr w:type="spellStart"/>
      <w:r w:rsidRPr="00611625">
        <w:rPr>
          <w:rFonts w:ascii="Times New Roman" w:hAnsi="Times New Roman" w:cs="Times New Roman"/>
          <w:color w:val="000000" w:themeColor="text1"/>
          <w:sz w:val="24"/>
          <w:szCs w:val="24"/>
        </w:rPr>
        <w:t>Corporation</w:t>
      </w:r>
      <w:proofErr w:type="spellEnd"/>
    </w:p>
    <w:p w14:paraId="65FFD82B" w14:textId="77777777" w:rsidR="00611625" w:rsidRPr="00611625" w:rsidRDefault="00611625" w:rsidP="0061162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1162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c) Página oficial:</w:t>
      </w:r>
      <w:r w:rsidRPr="006116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azure.microsoft.com</w:t>
      </w:r>
    </w:p>
    <w:p w14:paraId="2314DF30" w14:textId="77777777" w:rsidR="00611625" w:rsidRPr="00611625" w:rsidRDefault="00611625" w:rsidP="00611625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61162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d) Descripción detallada de la plataforma</w:t>
      </w:r>
    </w:p>
    <w:p w14:paraId="72C2E7B0" w14:textId="77777777" w:rsidR="00611625" w:rsidRPr="00611625" w:rsidRDefault="00611625" w:rsidP="0061162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11625">
        <w:rPr>
          <w:rFonts w:ascii="Times New Roman" w:hAnsi="Times New Roman" w:cs="Times New Roman"/>
          <w:color w:val="000000" w:themeColor="text1"/>
          <w:sz w:val="24"/>
          <w:szCs w:val="24"/>
        </w:rPr>
        <w:t>Azure es la plataforma predilecta para corporativos, destacando por su integración perfecta con todo el ecosistema de software de Microsoft y sus soluciones de nube híbrida.</w:t>
      </w:r>
    </w:p>
    <w:p w14:paraId="3A3F2E11" w14:textId="77777777" w:rsidR="00611625" w:rsidRPr="00611625" w:rsidRDefault="00611625" w:rsidP="00611625">
      <w:pPr>
        <w:numPr>
          <w:ilvl w:val="0"/>
          <w:numId w:val="47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1162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e1) Herramientas SaaS:</w:t>
      </w:r>
      <w:r w:rsidRPr="006116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1162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Power BI</w:t>
      </w:r>
      <w:r w:rsidRPr="00611625">
        <w:rPr>
          <w:rFonts w:ascii="Times New Roman" w:hAnsi="Times New Roman" w:cs="Times New Roman"/>
          <w:color w:val="000000" w:themeColor="text1"/>
          <w:sz w:val="24"/>
          <w:szCs w:val="24"/>
        </w:rPr>
        <w:t>. Aunque técnicamente puede vivir fuera de Azure, es la herramienta SaaS por excelencia de Microsoft para la analítica de datos interactiva y creación de reportes empresariales.</w:t>
      </w:r>
    </w:p>
    <w:p w14:paraId="24D72801" w14:textId="77777777" w:rsidR="00611625" w:rsidRPr="00611625" w:rsidRDefault="00611625" w:rsidP="00611625">
      <w:pPr>
        <w:numPr>
          <w:ilvl w:val="0"/>
          <w:numId w:val="47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1162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e2) Herramientas PaaS:</w:t>
      </w:r>
      <w:r w:rsidRPr="006116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1162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Azure </w:t>
      </w:r>
      <w:proofErr w:type="spellStart"/>
      <w:r w:rsidRPr="0061162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Synapse</w:t>
      </w:r>
      <w:proofErr w:type="spellEnd"/>
      <w:r w:rsidRPr="0061162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61162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Analytics</w:t>
      </w:r>
      <w:proofErr w:type="spellEnd"/>
      <w:r w:rsidRPr="006116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combina la integración de datos masivos con el almacenamiento de datos empresariales. </w:t>
      </w:r>
      <w:r w:rsidRPr="0061162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Azure </w:t>
      </w:r>
      <w:proofErr w:type="spellStart"/>
      <w:r w:rsidRPr="0061162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Databricks</w:t>
      </w:r>
      <w:proofErr w:type="spellEnd"/>
      <w:r w:rsidRPr="006116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proporciona un entorno colaborativo basado en Apache Spark, muy popular entre ingenieros de datos.</w:t>
      </w:r>
    </w:p>
    <w:p w14:paraId="6D26826E" w14:textId="77777777" w:rsidR="00611625" w:rsidRPr="00611625" w:rsidRDefault="00611625" w:rsidP="00611625">
      <w:pPr>
        <w:numPr>
          <w:ilvl w:val="0"/>
          <w:numId w:val="47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1162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e3) Herramientas IaaS:</w:t>
      </w:r>
      <w:r w:rsidRPr="006116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1162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Azure Virtual Machines</w:t>
      </w:r>
      <w:r w:rsidRPr="006116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para capacidad de cómputo escalable. </w:t>
      </w:r>
      <w:r w:rsidRPr="0061162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Azure Data Lake Storage Gen2</w:t>
      </w:r>
      <w:r w:rsidRPr="006116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proporciona almacenamiento jerárquico optimizado específicamente para cargas de trabajo de análisis masivo.</w:t>
      </w:r>
    </w:p>
    <w:p w14:paraId="7966AE84" w14:textId="77777777" w:rsidR="00611625" w:rsidRPr="00611625" w:rsidRDefault="00611625" w:rsidP="00611625">
      <w:pPr>
        <w:numPr>
          <w:ilvl w:val="0"/>
          <w:numId w:val="47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1162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e4) Herramientas para Data </w:t>
      </w:r>
      <w:proofErr w:type="spellStart"/>
      <w:r w:rsidRPr="0061162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Science</w:t>
      </w:r>
      <w:proofErr w:type="spellEnd"/>
      <w:r w:rsidRPr="0061162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:</w:t>
      </w:r>
      <w:r w:rsidRPr="006116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1162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Azure Machine </w:t>
      </w:r>
      <w:proofErr w:type="spellStart"/>
      <w:r w:rsidRPr="0061162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Learning</w:t>
      </w:r>
      <w:proofErr w:type="spellEnd"/>
      <w:r w:rsidRPr="006116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Proporciona un entorno muy visual ("arrastrar y soltar") para diseñar pipelines de Machine </w:t>
      </w:r>
      <w:proofErr w:type="spellStart"/>
      <w:r w:rsidRPr="00611625">
        <w:rPr>
          <w:rFonts w:ascii="Times New Roman" w:hAnsi="Times New Roman" w:cs="Times New Roman"/>
          <w:color w:val="000000" w:themeColor="text1"/>
          <w:sz w:val="24"/>
          <w:szCs w:val="24"/>
        </w:rPr>
        <w:t>Learning</w:t>
      </w:r>
      <w:proofErr w:type="spellEnd"/>
      <w:r w:rsidRPr="00611625">
        <w:rPr>
          <w:rFonts w:ascii="Times New Roman" w:hAnsi="Times New Roman" w:cs="Times New Roman"/>
          <w:color w:val="000000" w:themeColor="text1"/>
          <w:sz w:val="24"/>
          <w:szCs w:val="24"/>
        </w:rPr>
        <w:t>, además de soporte completo para código avanzado (Python, R) y operaciones de aprendizaje automático (</w:t>
      </w:r>
      <w:proofErr w:type="spellStart"/>
      <w:r w:rsidRPr="00611625">
        <w:rPr>
          <w:rFonts w:ascii="Times New Roman" w:hAnsi="Times New Roman" w:cs="Times New Roman"/>
          <w:color w:val="000000" w:themeColor="text1"/>
          <w:sz w:val="24"/>
          <w:szCs w:val="24"/>
        </w:rPr>
        <w:t>MLOps</w:t>
      </w:r>
      <w:proofErr w:type="spellEnd"/>
      <w:r w:rsidRPr="00611625">
        <w:rPr>
          <w:rFonts w:ascii="Times New Roman" w:hAnsi="Times New Roman" w:cs="Times New Roman"/>
          <w:color w:val="000000" w:themeColor="text1"/>
          <w:sz w:val="24"/>
          <w:szCs w:val="24"/>
        </w:rPr>
        <w:t>).</w:t>
      </w:r>
    </w:p>
    <w:p w14:paraId="73420831" w14:textId="77777777" w:rsidR="00611625" w:rsidRPr="00611625" w:rsidRDefault="00611625" w:rsidP="00611625">
      <w:pPr>
        <w:numPr>
          <w:ilvl w:val="0"/>
          <w:numId w:val="47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1162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e5) Costos:</w:t>
      </w:r>
      <w:r w:rsidRPr="006116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Modelo de pago por uso. Los nuevos usuarios reciben $200 USD de crédito inicial y acceso a servicios populares de forma gratuita por 12 meses. Ofrecen grandes descuentos si la empresa ya tiene licencias locales de Windows Server o SQL Server.</w:t>
      </w:r>
    </w:p>
    <w:p w14:paraId="474144F3" w14:textId="77777777" w:rsidR="00611625" w:rsidRPr="00611625" w:rsidRDefault="00611625" w:rsidP="0061162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1162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e) Ventajas:</w:t>
      </w:r>
    </w:p>
    <w:p w14:paraId="2DFEEF93" w14:textId="77777777" w:rsidR="00611625" w:rsidRPr="00611625" w:rsidRDefault="00611625" w:rsidP="00611625">
      <w:pPr>
        <w:numPr>
          <w:ilvl w:val="0"/>
          <w:numId w:val="48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11625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Integración nativa e impecable con el entorno corporativo de Microsoft (Active </w:t>
      </w:r>
      <w:proofErr w:type="spellStart"/>
      <w:r w:rsidRPr="00611625">
        <w:rPr>
          <w:rFonts w:ascii="Times New Roman" w:hAnsi="Times New Roman" w:cs="Times New Roman"/>
          <w:color w:val="000000" w:themeColor="text1"/>
          <w:sz w:val="24"/>
          <w:szCs w:val="24"/>
        </w:rPr>
        <w:t>Directory</w:t>
      </w:r>
      <w:proofErr w:type="spellEnd"/>
      <w:r w:rsidRPr="00611625">
        <w:rPr>
          <w:rFonts w:ascii="Times New Roman" w:hAnsi="Times New Roman" w:cs="Times New Roman"/>
          <w:color w:val="000000" w:themeColor="text1"/>
          <w:sz w:val="24"/>
          <w:szCs w:val="24"/>
        </w:rPr>
        <w:t>, Office 365, Windows Server).</w:t>
      </w:r>
    </w:p>
    <w:p w14:paraId="2839B751" w14:textId="77777777" w:rsidR="00611625" w:rsidRPr="00611625" w:rsidRDefault="00611625" w:rsidP="00611625">
      <w:pPr>
        <w:numPr>
          <w:ilvl w:val="0"/>
          <w:numId w:val="48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11625">
        <w:rPr>
          <w:rFonts w:ascii="Times New Roman" w:hAnsi="Times New Roman" w:cs="Times New Roman"/>
          <w:color w:val="000000" w:themeColor="text1"/>
          <w:sz w:val="24"/>
          <w:szCs w:val="24"/>
        </w:rPr>
        <w:t>Las mejores capacidades de nube híbrida del mercado (combinar servidores locales con la nube).</w:t>
      </w:r>
    </w:p>
    <w:p w14:paraId="493A5AE5" w14:textId="77777777" w:rsidR="00611625" w:rsidRPr="00611625" w:rsidRDefault="00611625" w:rsidP="00611625">
      <w:pPr>
        <w:numPr>
          <w:ilvl w:val="0"/>
          <w:numId w:val="48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11625">
        <w:rPr>
          <w:rFonts w:ascii="Times New Roman" w:hAnsi="Times New Roman" w:cs="Times New Roman"/>
          <w:color w:val="000000" w:themeColor="text1"/>
          <w:sz w:val="24"/>
          <w:szCs w:val="24"/>
        </w:rPr>
        <w:t>Fuerte enfoque en la seguridad y el cumplimiento normativo empresarial.</w:t>
      </w:r>
    </w:p>
    <w:p w14:paraId="5EBDCD12" w14:textId="77777777" w:rsidR="00611625" w:rsidRPr="00611625" w:rsidRDefault="00611625" w:rsidP="0061162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1162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f) Limitantes o desventajas:</w:t>
      </w:r>
    </w:p>
    <w:p w14:paraId="32710920" w14:textId="77777777" w:rsidR="00611625" w:rsidRPr="00611625" w:rsidRDefault="00611625" w:rsidP="00611625">
      <w:pPr>
        <w:numPr>
          <w:ilvl w:val="0"/>
          <w:numId w:val="49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11625">
        <w:rPr>
          <w:rFonts w:ascii="Times New Roman" w:hAnsi="Times New Roman" w:cs="Times New Roman"/>
          <w:color w:val="000000" w:themeColor="text1"/>
          <w:sz w:val="24"/>
          <w:szCs w:val="24"/>
        </w:rPr>
        <w:t>La interfaz del portal de Azure puede ser bastante abrumadora y compleja de navegar para principiantes.</w:t>
      </w:r>
    </w:p>
    <w:p w14:paraId="3577E572" w14:textId="77777777" w:rsidR="00611625" w:rsidRPr="00611625" w:rsidRDefault="00611625" w:rsidP="00611625">
      <w:pPr>
        <w:numPr>
          <w:ilvl w:val="0"/>
          <w:numId w:val="49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11625">
        <w:rPr>
          <w:rFonts w:ascii="Times New Roman" w:hAnsi="Times New Roman" w:cs="Times New Roman"/>
          <w:color w:val="000000" w:themeColor="text1"/>
          <w:sz w:val="24"/>
          <w:szCs w:val="24"/>
        </w:rPr>
        <w:t>La configuración inicial de redes virtuales y permisos suele ser más engorrosa que en GCP.</w:t>
      </w:r>
    </w:p>
    <w:p w14:paraId="53AA1191" w14:textId="77777777" w:rsidR="00611625" w:rsidRPr="00611625" w:rsidRDefault="00611625" w:rsidP="0061162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1162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g) Requerimientos de uso:</w:t>
      </w:r>
    </w:p>
    <w:p w14:paraId="3E70C8A2" w14:textId="77777777" w:rsidR="00611625" w:rsidRPr="00611625" w:rsidRDefault="00611625" w:rsidP="00611625">
      <w:pPr>
        <w:numPr>
          <w:ilvl w:val="0"/>
          <w:numId w:val="50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11625">
        <w:rPr>
          <w:rFonts w:ascii="Times New Roman" w:hAnsi="Times New Roman" w:cs="Times New Roman"/>
          <w:color w:val="000000" w:themeColor="text1"/>
          <w:sz w:val="24"/>
          <w:szCs w:val="24"/>
        </w:rPr>
        <w:t>Una cuenta de Microsoft (Outlook, Hotmail o cuenta corporativa).</w:t>
      </w:r>
    </w:p>
    <w:p w14:paraId="07CDCA58" w14:textId="77777777" w:rsidR="00611625" w:rsidRPr="00611625" w:rsidRDefault="00611625" w:rsidP="00611625">
      <w:pPr>
        <w:numPr>
          <w:ilvl w:val="0"/>
          <w:numId w:val="50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11625">
        <w:rPr>
          <w:rFonts w:ascii="Times New Roman" w:hAnsi="Times New Roman" w:cs="Times New Roman"/>
          <w:color w:val="000000" w:themeColor="text1"/>
          <w:sz w:val="24"/>
          <w:szCs w:val="24"/>
        </w:rPr>
        <w:t>Tarjeta de crédito para la verificación de identidad y configuración de facturación.</w:t>
      </w:r>
    </w:p>
    <w:p w14:paraId="7CD83D20" w14:textId="77777777" w:rsidR="00611625" w:rsidRPr="00611625" w:rsidRDefault="00611625" w:rsidP="00611625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61162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3. Tabla Comparativa del Ecosistema Big Data</w:t>
      </w:r>
    </w:p>
    <w:p w14:paraId="0EADE672" w14:textId="77777777" w:rsidR="00611625" w:rsidRPr="00611625" w:rsidRDefault="00611625" w:rsidP="0061162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11625">
        <w:rPr>
          <w:rFonts w:ascii="Times New Roman" w:hAnsi="Times New Roman" w:cs="Times New Roman"/>
          <w:color w:val="000000" w:themeColor="text1"/>
          <w:sz w:val="24"/>
          <w:szCs w:val="24"/>
        </w:rPr>
        <w:t>Aquí tienes la tabla comparativa con la información sintetizada. He dejado la última columna completamente vacía para que tú agregues los datos que investigue tu compañera sobre AWS.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1"/>
        <w:gridCol w:w="3041"/>
        <w:gridCol w:w="2054"/>
        <w:gridCol w:w="1766"/>
      </w:tblGrid>
      <w:tr w:rsidR="00611625" w:rsidRPr="00611625" w14:paraId="2A39F69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6E5398" w14:textId="77777777" w:rsidR="00611625" w:rsidRPr="00611625" w:rsidRDefault="00611625" w:rsidP="0061162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1162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Característica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89C030" w14:textId="77777777" w:rsidR="00611625" w:rsidRPr="00611625" w:rsidRDefault="00611625" w:rsidP="0061162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1162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Google Cloud </w:t>
            </w:r>
            <w:proofErr w:type="spellStart"/>
            <w:r w:rsidRPr="0061162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Platform</w:t>
            </w:r>
            <w:proofErr w:type="spellEnd"/>
            <w:r w:rsidRPr="0061162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(GCP)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9EE6B4" w14:textId="77777777" w:rsidR="00611625" w:rsidRPr="00611625" w:rsidRDefault="00611625" w:rsidP="0061162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1162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Microsoft Azure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054523" w14:textId="77777777" w:rsidR="00611625" w:rsidRPr="00611625" w:rsidRDefault="00611625" w:rsidP="0061162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1162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Amazon Web </w:t>
            </w:r>
            <w:proofErr w:type="spellStart"/>
            <w:r w:rsidRPr="0061162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Services</w:t>
            </w:r>
            <w:proofErr w:type="spellEnd"/>
            <w:r w:rsidRPr="0061162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(AWS)</w:t>
            </w:r>
          </w:p>
        </w:tc>
      </w:tr>
      <w:tr w:rsidR="00611625" w:rsidRPr="00611625" w14:paraId="289AFD1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B65634" w14:textId="77777777" w:rsidR="00611625" w:rsidRPr="00611625" w:rsidRDefault="00611625" w:rsidP="0061162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1162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Compañía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15BDB7" w14:textId="77777777" w:rsidR="00611625" w:rsidRPr="00611625" w:rsidRDefault="00611625" w:rsidP="0061162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116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Alphabet</w:t>
            </w:r>
            <w:proofErr w:type="spellEnd"/>
            <w:r w:rsidRPr="006116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Inc. (Google)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1BF17E" w14:textId="77777777" w:rsidR="00611625" w:rsidRPr="00611625" w:rsidRDefault="00611625" w:rsidP="0061162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116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Microsoft </w:t>
            </w:r>
            <w:proofErr w:type="spellStart"/>
            <w:r w:rsidRPr="006116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Corporation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0C4AB6" w14:textId="77777777" w:rsidR="00611625" w:rsidRPr="00611625" w:rsidRDefault="00611625" w:rsidP="0061162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116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[Espacio para tu compañera]</w:t>
            </w:r>
          </w:p>
        </w:tc>
      </w:tr>
      <w:tr w:rsidR="00611625" w:rsidRPr="00611625" w14:paraId="71DBB40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EC0E15" w14:textId="77777777" w:rsidR="00611625" w:rsidRPr="00611625" w:rsidRDefault="00611625" w:rsidP="0061162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1162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Herramienta SaaS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E51458" w14:textId="77777777" w:rsidR="00611625" w:rsidRPr="00611625" w:rsidRDefault="00611625" w:rsidP="0061162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116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Looker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4A5034" w14:textId="77777777" w:rsidR="00611625" w:rsidRPr="00611625" w:rsidRDefault="00611625" w:rsidP="0061162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116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Power BI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F3CBBC" w14:textId="77777777" w:rsidR="00611625" w:rsidRPr="00611625" w:rsidRDefault="00611625" w:rsidP="0061162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116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[Espacio para tu compañera]</w:t>
            </w:r>
          </w:p>
        </w:tc>
      </w:tr>
      <w:tr w:rsidR="00611625" w:rsidRPr="00611625" w14:paraId="16E6343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973EE0" w14:textId="77777777" w:rsidR="00611625" w:rsidRPr="00611625" w:rsidRDefault="00611625" w:rsidP="0061162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1162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Herramientas PaaS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53DD70" w14:textId="77777777" w:rsidR="00611625" w:rsidRPr="00611625" w:rsidRDefault="00611625" w:rsidP="0061162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116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BigQuery</w:t>
            </w:r>
            <w:proofErr w:type="spellEnd"/>
            <w:r w:rsidRPr="006116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6116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Dataproc</w:t>
            </w:r>
            <w:proofErr w:type="spellEnd"/>
            <w:r w:rsidRPr="006116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6116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Dataflow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62BECB" w14:textId="77777777" w:rsidR="00611625" w:rsidRPr="00611625" w:rsidRDefault="00611625" w:rsidP="0061162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116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Synapse</w:t>
            </w:r>
            <w:proofErr w:type="spellEnd"/>
            <w:r w:rsidRPr="006116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116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Analytics</w:t>
            </w:r>
            <w:proofErr w:type="spellEnd"/>
            <w:r w:rsidRPr="006116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6116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Databricks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3E58EB" w14:textId="77777777" w:rsidR="00611625" w:rsidRPr="00611625" w:rsidRDefault="00611625" w:rsidP="0061162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116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[Espacio para tu compañera]</w:t>
            </w:r>
          </w:p>
        </w:tc>
      </w:tr>
      <w:tr w:rsidR="00611625" w:rsidRPr="00611625" w14:paraId="53B4FFD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6E2422" w14:textId="77777777" w:rsidR="00611625" w:rsidRPr="00611625" w:rsidRDefault="00611625" w:rsidP="0061162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1162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>Data Lake (IaaS)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6CF362" w14:textId="77777777" w:rsidR="00611625" w:rsidRPr="00611625" w:rsidRDefault="00611625" w:rsidP="0061162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116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Cloud Storage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C1D7EE" w14:textId="77777777" w:rsidR="00611625" w:rsidRPr="00611625" w:rsidRDefault="00611625" w:rsidP="0061162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116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Data Lake Storage Gen2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85C3CB" w14:textId="77777777" w:rsidR="00611625" w:rsidRPr="00611625" w:rsidRDefault="00611625" w:rsidP="0061162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116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[Espacio para tu compañera]</w:t>
            </w:r>
          </w:p>
        </w:tc>
      </w:tr>
      <w:tr w:rsidR="00611625" w:rsidRPr="00611625" w14:paraId="479537C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C6A9D3" w14:textId="77777777" w:rsidR="00611625" w:rsidRPr="00611625" w:rsidRDefault="00611625" w:rsidP="0061162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1162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Data </w:t>
            </w:r>
            <w:proofErr w:type="spellStart"/>
            <w:r w:rsidRPr="0061162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Science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6DE6A3" w14:textId="77777777" w:rsidR="00611625" w:rsidRPr="00611625" w:rsidRDefault="00611625" w:rsidP="0061162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116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Vertex</w:t>
            </w:r>
            <w:proofErr w:type="spellEnd"/>
            <w:r w:rsidRPr="006116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AI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35ACAC" w14:textId="77777777" w:rsidR="00611625" w:rsidRPr="00611625" w:rsidRDefault="00611625" w:rsidP="0061162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116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Azure Machine </w:t>
            </w:r>
            <w:proofErr w:type="spellStart"/>
            <w:r w:rsidRPr="006116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Learning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2DF177" w14:textId="77777777" w:rsidR="00611625" w:rsidRPr="00611625" w:rsidRDefault="00611625" w:rsidP="0061162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116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[Espacio para tu compañera]</w:t>
            </w:r>
          </w:p>
        </w:tc>
      </w:tr>
      <w:tr w:rsidR="00611625" w:rsidRPr="00611625" w14:paraId="0218E42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8A7795" w14:textId="77777777" w:rsidR="00611625" w:rsidRPr="00611625" w:rsidRDefault="00611625" w:rsidP="0061162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1162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Modelo de Costos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1A6D3D" w14:textId="77777777" w:rsidR="00611625" w:rsidRPr="00611625" w:rsidRDefault="00611625" w:rsidP="0061162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116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Pago por uso ($300 crédito inicial)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DD9C64" w14:textId="77777777" w:rsidR="00611625" w:rsidRPr="00611625" w:rsidRDefault="00611625" w:rsidP="0061162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116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Pago por uso ($200 crédito inicial)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C5A35C" w14:textId="77777777" w:rsidR="00611625" w:rsidRPr="00611625" w:rsidRDefault="00611625" w:rsidP="0061162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116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[Espacio para tu compañera]</w:t>
            </w:r>
          </w:p>
        </w:tc>
      </w:tr>
      <w:tr w:rsidR="00611625" w:rsidRPr="00611625" w14:paraId="7E5CB51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F57CF2" w14:textId="77777777" w:rsidR="00611625" w:rsidRPr="00611625" w:rsidRDefault="00611625" w:rsidP="0061162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1162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Mayor Ventaja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C6FC0C" w14:textId="77777777" w:rsidR="00611625" w:rsidRPr="00611625" w:rsidRDefault="00611625" w:rsidP="0061162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116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Capacidades nativas de IA e innovación </w:t>
            </w:r>
            <w:proofErr w:type="spellStart"/>
            <w:r w:rsidRPr="006116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serverless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C048AE" w14:textId="77777777" w:rsidR="00611625" w:rsidRPr="00611625" w:rsidRDefault="00611625" w:rsidP="0061162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116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Integración perfecta con entornos corporativos híbridos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B0F966" w14:textId="77777777" w:rsidR="00611625" w:rsidRPr="00611625" w:rsidRDefault="00611625" w:rsidP="0061162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116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[Espacio para tu compañera]</w:t>
            </w:r>
          </w:p>
        </w:tc>
      </w:tr>
      <w:tr w:rsidR="00611625" w:rsidRPr="00611625" w14:paraId="10FDD51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9D0B80" w14:textId="77777777" w:rsidR="00611625" w:rsidRPr="00611625" w:rsidRDefault="00611625" w:rsidP="0061162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1162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Principal Desventaja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CF11FB" w14:textId="77777777" w:rsidR="00611625" w:rsidRPr="00611625" w:rsidRDefault="00611625" w:rsidP="0061162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116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Cambios frecuentes en nombres/documentación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F193EB" w14:textId="77777777" w:rsidR="00611625" w:rsidRPr="00611625" w:rsidRDefault="00611625" w:rsidP="0061162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116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Portal complejo e interfaz abrumadora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C447A7" w14:textId="77777777" w:rsidR="00611625" w:rsidRPr="00611625" w:rsidRDefault="00611625" w:rsidP="0061162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116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[Espacio para tu </w:t>
            </w:r>
          </w:p>
        </w:tc>
      </w:tr>
    </w:tbl>
    <w:p w14:paraId="77CD5434" w14:textId="77777777" w:rsidR="00F35B6B" w:rsidRPr="00A656FB" w:rsidRDefault="00F35B6B" w:rsidP="001977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F35B6B" w:rsidRPr="00A656FB" w:rsidSect="003464A8">
      <w:footerReference w:type="default" r:id="rId9"/>
      <w:pgSz w:w="12240" w:h="15840"/>
      <w:pgMar w:top="1417" w:right="1701" w:bottom="1417" w:left="170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327383" w14:textId="77777777" w:rsidR="0080724B" w:rsidRDefault="0080724B" w:rsidP="00F8528F">
      <w:pPr>
        <w:spacing w:after="0" w:line="240" w:lineRule="auto"/>
      </w:pPr>
      <w:r>
        <w:separator/>
      </w:r>
    </w:p>
  </w:endnote>
  <w:endnote w:type="continuationSeparator" w:id="0">
    <w:p w14:paraId="5DD85F5F" w14:textId="77777777" w:rsidR="0080724B" w:rsidRDefault="0080724B" w:rsidP="00F852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70150322"/>
      <w:docPartObj>
        <w:docPartGallery w:val="Page Numbers (Bottom of Page)"/>
        <w:docPartUnique/>
      </w:docPartObj>
    </w:sdtPr>
    <w:sdtContent>
      <w:p w14:paraId="37730A99" w14:textId="574A444C" w:rsidR="00F8528F" w:rsidRDefault="00F8528F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14E0D351" w14:textId="77777777" w:rsidR="00F8528F" w:rsidRDefault="00F8528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F452DD" w14:textId="77777777" w:rsidR="0080724B" w:rsidRDefault="0080724B" w:rsidP="00F8528F">
      <w:pPr>
        <w:spacing w:after="0" w:line="240" w:lineRule="auto"/>
      </w:pPr>
      <w:r>
        <w:separator/>
      </w:r>
    </w:p>
  </w:footnote>
  <w:footnote w:type="continuationSeparator" w:id="0">
    <w:p w14:paraId="2439C392" w14:textId="77777777" w:rsidR="0080724B" w:rsidRDefault="0080724B" w:rsidP="00F8528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80E98"/>
    <w:multiLevelType w:val="multilevel"/>
    <w:tmpl w:val="1B307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112403"/>
    <w:multiLevelType w:val="multilevel"/>
    <w:tmpl w:val="84320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130705"/>
    <w:multiLevelType w:val="multilevel"/>
    <w:tmpl w:val="DABAB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0A22CA"/>
    <w:multiLevelType w:val="multilevel"/>
    <w:tmpl w:val="8DDCD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125786"/>
    <w:multiLevelType w:val="multilevel"/>
    <w:tmpl w:val="EA30E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F43B9E"/>
    <w:multiLevelType w:val="multilevel"/>
    <w:tmpl w:val="BA781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FC070E"/>
    <w:multiLevelType w:val="hybridMultilevel"/>
    <w:tmpl w:val="A368388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BEC15C1"/>
    <w:multiLevelType w:val="hybridMultilevel"/>
    <w:tmpl w:val="9CF6103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CA66D91"/>
    <w:multiLevelType w:val="multilevel"/>
    <w:tmpl w:val="3FE00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530AA6"/>
    <w:multiLevelType w:val="multilevel"/>
    <w:tmpl w:val="6B2AA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7F3F5D"/>
    <w:multiLevelType w:val="multilevel"/>
    <w:tmpl w:val="17187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651FD1"/>
    <w:multiLevelType w:val="multilevel"/>
    <w:tmpl w:val="7B68C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7E6AC1"/>
    <w:multiLevelType w:val="multilevel"/>
    <w:tmpl w:val="922AD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9425B5"/>
    <w:multiLevelType w:val="multilevel"/>
    <w:tmpl w:val="8938B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77530C"/>
    <w:multiLevelType w:val="multilevel"/>
    <w:tmpl w:val="658AB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B64FC6"/>
    <w:multiLevelType w:val="multilevel"/>
    <w:tmpl w:val="55D09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5935F60"/>
    <w:multiLevelType w:val="multilevel"/>
    <w:tmpl w:val="6D9A2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6380A6E"/>
    <w:multiLevelType w:val="hybridMultilevel"/>
    <w:tmpl w:val="4660530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CDE2E9E"/>
    <w:multiLevelType w:val="multilevel"/>
    <w:tmpl w:val="2C482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EB00FF3"/>
    <w:multiLevelType w:val="multilevel"/>
    <w:tmpl w:val="42EA95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F4C5215"/>
    <w:multiLevelType w:val="multilevel"/>
    <w:tmpl w:val="4B1CE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16F61AB"/>
    <w:multiLevelType w:val="multilevel"/>
    <w:tmpl w:val="31E22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34255FF"/>
    <w:multiLevelType w:val="multilevel"/>
    <w:tmpl w:val="DAA48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4C605F5"/>
    <w:multiLevelType w:val="multilevel"/>
    <w:tmpl w:val="74CE7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B7E46F5"/>
    <w:multiLevelType w:val="multilevel"/>
    <w:tmpl w:val="F020B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D1C3470"/>
    <w:multiLevelType w:val="multilevel"/>
    <w:tmpl w:val="B00E8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EA8274B"/>
    <w:multiLevelType w:val="hybridMultilevel"/>
    <w:tmpl w:val="2076A410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62A32DB"/>
    <w:multiLevelType w:val="multilevel"/>
    <w:tmpl w:val="8A0C6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6A768F7"/>
    <w:multiLevelType w:val="hybridMultilevel"/>
    <w:tmpl w:val="112C27C6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71271A2"/>
    <w:multiLevelType w:val="multilevel"/>
    <w:tmpl w:val="592C6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7FD25CF"/>
    <w:multiLevelType w:val="multilevel"/>
    <w:tmpl w:val="43487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2E043F9"/>
    <w:multiLevelType w:val="multilevel"/>
    <w:tmpl w:val="DF3A6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4181DDA"/>
    <w:multiLevelType w:val="multilevel"/>
    <w:tmpl w:val="F6B64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7403148"/>
    <w:multiLevelType w:val="multilevel"/>
    <w:tmpl w:val="9E7A3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9B73D5C"/>
    <w:multiLevelType w:val="hybridMultilevel"/>
    <w:tmpl w:val="5D7CE4A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AE50085"/>
    <w:multiLevelType w:val="multilevel"/>
    <w:tmpl w:val="3D3C6F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EBA09A4"/>
    <w:multiLevelType w:val="multilevel"/>
    <w:tmpl w:val="37F8A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F082BC3"/>
    <w:multiLevelType w:val="multilevel"/>
    <w:tmpl w:val="3D50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84934F8"/>
    <w:multiLevelType w:val="multilevel"/>
    <w:tmpl w:val="B88A2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63A0EB4"/>
    <w:multiLevelType w:val="hybridMultilevel"/>
    <w:tmpl w:val="84A0874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AC96B39"/>
    <w:multiLevelType w:val="hybridMultilevel"/>
    <w:tmpl w:val="8A125F86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B520773"/>
    <w:multiLevelType w:val="multilevel"/>
    <w:tmpl w:val="EC2E2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4122E1C"/>
    <w:multiLevelType w:val="multilevel"/>
    <w:tmpl w:val="64129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42B7779"/>
    <w:multiLevelType w:val="multilevel"/>
    <w:tmpl w:val="3AC85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6AF631D"/>
    <w:multiLevelType w:val="multilevel"/>
    <w:tmpl w:val="3AB49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7344D86"/>
    <w:multiLevelType w:val="multilevel"/>
    <w:tmpl w:val="807A4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9655861"/>
    <w:multiLevelType w:val="multilevel"/>
    <w:tmpl w:val="81287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9AA34F2"/>
    <w:multiLevelType w:val="multilevel"/>
    <w:tmpl w:val="ECFAB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C3F5F99"/>
    <w:multiLevelType w:val="hybridMultilevel"/>
    <w:tmpl w:val="41EEC8E2"/>
    <w:lvl w:ilvl="0" w:tplc="07C21FB2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CE81807"/>
    <w:multiLevelType w:val="multilevel"/>
    <w:tmpl w:val="13AE4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1306948">
    <w:abstractNumId w:val="13"/>
  </w:num>
  <w:num w:numId="2" w16cid:durableId="1735813301">
    <w:abstractNumId w:val="19"/>
  </w:num>
  <w:num w:numId="3" w16cid:durableId="1549757574">
    <w:abstractNumId w:val="8"/>
  </w:num>
  <w:num w:numId="4" w16cid:durableId="1396005413">
    <w:abstractNumId w:val="11"/>
  </w:num>
  <w:num w:numId="5" w16cid:durableId="573275377">
    <w:abstractNumId w:val="9"/>
  </w:num>
  <w:num w:numId="6" w16cid:durableId="422460695">
    <w:abstractNumId w:val="42"/>
  </w:num>
  <w:num w:numId="7" w16cid:durableId="1729643801">
    <w:abstractNumId w:val="38"/>
  </w:num>
  <w:num w:numId="8" w16cid:durableId="967903817">
    <w:abstractNumId w:val="32"/>
  </w:num>
  <w:num w:numId="9" w16cid:durableId="942763780">
    <w:abstractNumId w:val="35"/>
  </w:num>
  <w:num w:numId="10" w16cid:durableId="375203340">
    <w:abstractNumId w:val="33"/>
  </w:num>
  <w:num w:numId="11" w16cid:durableId="1470244509">
    <w:abstractNumId w:val="28"/>
  </w:num>
  <w:num w:numId="12" w16cid:durableId="998582959">
    <w:abstractNumId w:val="47"/>
  </w:num>
  <w:num w:numId="13" w16cid:durableId="2034182658">
    <w:abstractNumId w:val="43"/>
  </w:num>
  <w:num w:numId="14" w16cid:durableId="1533766162">
    <w:abstractNumId w:val="12"/>
  </w:num>
  <w:num w:numId="15" w16cid:durableId="866483514">
    <w:abstractNumId w:val="46"/>
  </w:num>
  <w:num w:numId="16" w16cid:durableId="1274677518">
    <w:abstractNumId w:val="25"/>
  </w:num>
  <w:num w:numId="17" w16cid:durableId="1824851223">
    <w:abstractNumId w:val="49"/>
  </w:num>
  <w:num w:numId="18" w16cid:durableId="175770599">
    <w:abstractNumId w:val="21"/>
  </w:num>
  <w:num w:numId="19" w16cid:durableId="1060321522">
    <w:abstractNumId w:val="23"/>
  </w:num>
  <w:num w:numId="20" w16cid:durableId="1316372522">
    <w:abstractNumId w:val="18"/>
  </w:num>
  <w:num w:numId="21" w16cid:durableId="971668531">
    <w:abstractNumId w:val="45"/>
  </w:num>
  <w:num w:numId="22" w16cid:durableId="831288577">
    <w:abstractNumId w:val="41"/>
  </w:num>
  <w:num w:numId="23" w16cid:durableId="1311710098">
    <w:abstractNumId w:val="2"/>
  </w:num>
  <w:num w:numId="24" w16cid:durableId="1316449644">
    <w:abstractNumId w:val="44"/>
  </w:num>
  <w:num w:numId="25" w16cid:durableId="1051997834">
    <w:abstractNumId w:val="14"/>
  </w:num>
  <w:num w:numId="26" w16cid:durableId="312100438">
    <w:abstractNumId w:val="1"/>
  </w:num>
  <w:num w:numId="27" w16cid:durableId="1912765036">
    <w:abstractNumId w:val="27"/>
  </w:num>
  <w:num w:numId="28" w16cid:durableId="848717624">
    <w:abstractNumId w:val="31"/>
  </w:num>
  <w:num w:numId="29" w16cid:durableId="1760910102">
    <w:abstractNumId w:val="24"/>
  </w:num>
  <w:num w:numId="30" w16cid:durableId="924455635">
    <w:abstractNumId w:val="22"/>
  </w:num>
  <w:num w:numId="31" w16cid:durableId="1715084116">
    <w:abstractNumId w:val="17"/>
  </w:num>
  <w:num w:numId="32" w16cid:durableId="1039205585">
    <w:abstractNumId w:val="34"/>
  </w:num>
  <w:num w:numId="33" w16cid:durableId="444614425">
    <w:abstractNumId w:val="7"/>
  </w:num>
  <w:num w:numId="34" w16cid:durableId="18823448">
    <w:abstractNumId w:val="39"/>
  </w:num>
  <w:num w:numId="35" w16cid:durableId="1996909911">
    <w:abstractNumId w:val="6"/>
  </w:num>
  <w:num w:numId="36" w16cid:durableId="350684343">
    <w:abstractNumId w:val="40"/>
  </w:num>
  <w:num w:numId="37" w16cid:durableId="899704834">
    <w:abstractNumId w:val="26"/>
  </w:num>
  <w:num w:numId="38" w16cid:durableId="1411581761">
    <w:abstractNumId w:val="48"/>
  </w:num>
  <w:num w:numId="39" w16cid:durableId="337974796">
    <w:abstractNumId w:val="0"/>
  </w:num>
  <w:num w:numId="40" w16cid:durableId="146173033">
    <w:abstractNumId w:val="5"/>
  </w:num>
  <w:num w:numId="41" w16cid:durableId="2111050751">
    <w:abstractNumId w:val="37"/>
  </w:num>
  <w:num w:numId="42" w16cid:durableId="423958433">
    <w:abstractNumId w:val="30"/>
  </w:num>
  <w:num w:numId="43" w16cid:durableId="1949317144">
    <w:abstractNumId w:val="15"/>
  </w:num>
  <w:num w:numId="44" w16cid:durableId="1983266336">
    <w:abstractNumId w:val="29"/>
  </w:num>
  <w:num w:numId="45" w16cid:durableId="1877887638">
    <w:abstractNumId w:val="20"/>
  </w:num>
  <w:num w:numId="46" w16cid:durableId="1408109715">
    <w:abstractNumId w:val="16"/>
  </w:num>
  <w:num w:numId="47" w16cid:durableId="477234542">
    <w:abstractNumId w:val="3"/>
  </w:num>
  <w:num w:numId="48" w16cid:durableId="1691955783">
    <w:abstractNumId w:val="10"/>
  </w:num>
  <w:num w:numId="49" w16cid:durableId="1973904475">
    <w:abstractNumId w:val="4"/>
  </w:num>
  <w:num w:numId="50" w16cid:durableId="1569614754">
    <w:abstractNumId w:val="36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926"/>
    <w:rsid w:val="00000586"/>
    <w:rsid w:val="000006C4"/>
    <w:rsid w:val="00000A4F"/>
    <w:rsid w:val="0000128D"/>
    <w:rsid w:val="00001B25"/>
    <w:rsid w:val="00001D47"/>
    <w:rsid w:val="00004B8C"/>
    <w:rsid w:val="00012414"/>
    <w:rsid w:val="00012F1C"/>
    <w:rsid w:val="00016736"/>
    <w:rsid w:val="00020EF6"/>
    <w:rsid w:val="0002118E"/>
    <w:rsid w:val="0002247A"/>
    <w:rsid w:val="0002346E"/>
    <w:rsid w:val="00024B0F"/>
    <w:rsid w:val="00027F8C"/>
    <w:rsid w:val="00032533"/>
    <w:rsid w:val="00033612"/>
    <w:rsid w:val="00034A5B"/>
    <w:rsid w:val="000350AD"/>
    <w:rsid w:val="0003679E"/>
    <w:rsid w:val="00043ECA"/>
    <w:rsid w:val="000463B1"/>
    <w:rsid w:val="00046B70"/>
    <w:rsid w:val="00047886"/>
    <w:rsid w:val="0005094B"/>
    <w:rsid w:val="00051FDE"/>
    <w:rsid w:val="000542DE"/>
    <w:rsid w:val="00054408"/>
    <w:rsid w:val="00056FD2"/>
    <w:rsid w:val="00057F43"/>
    <w:rsid w:val="00061394"/>
    <w:rsid w:val="0006238B"/>
    <w:rsid w:val="0006369B"/>
    <w:rsid w:val="000664EE"/>
    <w:rsid w:val="00073220"/>
    <w:rsid w:val="00074A7A"/>
    <w:rsid w:val="0008046E"/>
    <w:rsid w:val="00082D44"/>
    <w:rsid w:val="00086667"/>
    <w:rsid w:val="00090119"/>
    <w:rsid w:val="000905C5"/>
    <w:rsid w:val="00094F95"/>
    <w:rsid w:val="000952E1"/>
    <w:rsid w:val="000955CA"/>
    <w:rsid w:val="000962F8"/>
    <w:rsid w:val="000A14BD"/>
    <w:rsid w:val="000A1C40"/>
    <w:rsid w:val="000A476D"/>
    <w:rsid w:val="000A68A0"/>
    <w:rsid w:val="000A7345"/>
    <w:rsid w:val="000B4C66"/>
    <w:rsid w:val="000B5A33"/>
    <w:rsid w:val="000C0CC3"/>
    <w:rsid w:val="000C33D2"/>
    <w:rsid w:val="000C36D7"/>
    <w:rsid w:val="000C42B4"/>
    <w:rsid w:val="000C5113"/>
    <w:rsid w:val="000C68FD"/>
    <w:rsid w:val="000C6D4F"/>
    <w:rsid w:val="000D2862"/>
    <w:rsid w:val="000D5772"/>
    <w:rsid w:val="000E2DD1"/>
    <w:rsid w:val="000F0886"/>
    <w:rsid w:val="000F1642"/>
    <w:rsid w:val="000F2197"/>
    <w:rsid w:val="000F78B6"/>
    <w:rsid w:val="00100505"/>
    <w:rsid w:val="001038C1"/>
    <w:rsid w:val="00113A70"/>
    <w:rsid w:val="00116C53"/>
    <w:rsid w:val="00121640"/>
    <w:rsid w:val="00125144"/>
    <w:rsid w:val="00125EF5"/>
    <w:rsid w:val="00127AF9"/>
    <w:rsid w:val="00133149"/>
    <w:rsid w:val="00133A61"/>
    <w:rsid w:val="00134928"/>
    <w:rsid w:val="001359FE"/>
    <w:rsid w:val="00141577"/>
    <w:rsid w:val="001465D2"/>
    <w:rsid w:val="0014683B"/>
    <w:rsid w:val="00153B86"/>
    <w:rsid w:val="00164EF2"/>
    <w:rsid w:val="00165368"/>
    <w:rsid w:val="00167EFC"/>
    <w:rsid w:val="00174751"/>
    <w:rsid w:val="00174C27"/>
    <w:rsid w:val="00177F24"/>
    <w:rsid w:val="00182211"/>
    <w:rsid w:val="001823FE"/>
    <w:rsid w:val="00183601"/>
    <w:rsid w:val="001857F4"/>
    <w:rsid w:val="00185A9D"/>
    <w:rsid w:val="0018631B"/>
    <w:rsid w:val="001924F5"/>
    <w:rsid w:val="00193512"/>
    <w:rsid w:val="00194236"/>
    <w:rsid w:val="00196D04"/>
    <w:rsid w:val="00197763"/>
    <w:rsid w:val="00197783"/>
    <w:rsid w:val="001A099B"/>
    <w:rsid w:val="001A1F77"/>
    <w:rsid w:val="001A4F4B"/>
    <w:rsid w:val="001A5232"/>
    <w:rsid w:val="001A5B5A"/>
    <w:rsid w:val="001B28E0"/>
    <w:rsid w:val="001B3982"/>
    <w:rsid w:val="001B7008"/>
    <w:rsid w:val="001B77FB"/>
    <w:rsid w:val="001C1DD7"/>
    <w:rsid w:val="001C3EF3"/>
    <w:rsid w:val="001D255E"/>
    <w:rsid w:val="001D436A"/>
    <w:rsid w:val="001D7387"/>
    <w:rsid w:val="001D740D"/>
    <w:rsid w:val="001E7BED"/>
    <w:rsid w:val="001F7CC1"/>
    <w:rsid w:val="0020010D"/>
    <w:rsid w:val="002026E2"/>
    <w:rsid w:val="00204962"/>
    <w:rsid w:val="00204CFF"/>
    <w:rsid w:val="00205CD8"/>
    <w:rsid w:val="00214373"/>
    <w:rsid w:val="00214D0F"/>
    <w:rsid w:val="00217355"/>
    <w:rsid w:val="002245AC"/>
    <w:rsid w:val="002301B3"/>
    <w:rsid w:val="0023263F"/>
    <w:rsid w:val="00232DCE"/>
    <w:rsid w:val="002337E6"/>
    <w:rsid w:val="00236770"/>
    <w:rsid w:val="002378CE"/>
    <w:rsid w:val="0024015B"/>
    <w:rsid w:val="00242698"/>
    <w:rsid w:val="00243B33"/>
    <w:rsid w:val="002441F0"/>
    <w:rsid w:val="0024784D"/>
    <w:rsid w:val="002503EA"/>
    <w:rsid w:val="00252E2A"/>
    <w:rsid w:val="00255DDB"/>
    <w:rsid w:val="00262CF2"/>
    <w:rsid w:val="00267D28"/>
    <w:rsid w:val="002711C3"/>
    <w:rsid w:val="00271B95"/>
    <w:rsid w:val="00272607"/>
    <w:rsid w:val="00273C50"/>
    <w:rsid w:val="0027731E"/>
    <w:rsid w:val="00277F53"/>
    <w:rsid w:val="0028378F"/>
    <w:rsid w:val="00283E74"/>
    <w:rsid w:val="00285828"/>
    <w:rsid w:val="00286591"/>
    <w:rsid w:val="00287936"/>
    <w:rsid w:val="00291499"/>
    <w:rsid w:val="00291984"/>
    <w:rsid w:val="00293AB3"/>
    <w:rsid w:val="00294FA8"/>
    <w:rsid w:val="002974D0"/>
    <w:rsid w:val="002A2597"/>
    <w:rsid w:val="002A4E7F"/>
    <w:rsid w:val="002B6733"/>
    <w:rsid w:val="002B673E"/>
    <w:rsid w:val="002C18CD"/>
    <w:rsid w:val="002D07B7"/>
    <w:rsid w:val="002D5837"/>
    <w:rsid w:val="002D6102"/>
    <w:rsid w:val="002D6BA4"/>
    <w:rsid w:val="002E1186"/>
    <w:rsid w:val="002E1C49"/>
    <w:rsid w:val="002E3D56"/>
    <w:rsid w:val="002F1B64"/>
    <w:rsid w:val="002F2F18"/>
    <w:rsid w:val="002F3502"/>
    <w:rsid w:val="002F62A7"/>
    <w:rsid w:val="002F6420"/>
    <w:rsid w:val="00302D3E"/>
    <w:rsid w:val="003058CE"/>
    <w:rsid w:val="003063E1"/>
    <w:rsid w:val="0030726D"/>
    <w:rsid w:val="00307BE5"/>
    <w:rsid w:val="00310339"/>
    <w:rsid w:val="00311A10"/>
    <w:rsid w:val="00311D7E"/>
    <w:rsid w:val="00314844"/>
    <w:rsid w:val="003150F9"/>
    <w:rsid w:val="00316E92"/>
    <w:rsid w:val="00320E14"/>
    <w:rsid w:val="00322317"/>
    <w:rsid w:val="00322DEB"/>
    <w:rsid w:val="0033016D"/>
    <w:rsid w:val="00330678"/>
    <w:rsid w:val="00334AA2"/>
    <w:rsid w:val="003362F6"/>
    <w:rsid w:val="00336439"/>
    <w:rsid w:val="00337657"/>
    <w:rsid w:val="003464A8"/>
    <w:rsid w:val="003522BE"/>
    <w:rsid w:val="003544F1"/>
    <w:rsid w:val="00354839"/>
    <w:rsid w:val="0035746C"/>
    <w:rsid w:val="00357E75"/>
    <w:rsid w:val="00362806"/>
    <w:rsid w:val="0036326D"/>
    <w:rsid w:val="003633C3"/>
    <w:rsid w:val="00370626"/>
    <w:rsid w:val="00370743"/>
    <w:rsid w:val="00372FAA"/>
    <w:rsid w:val="00374088"/>
    <w:rsid w:val="00374303"/>
    <w:rsid w:val="003750FF"/>
    <w:rsid w:val="00375711"/>
    <w:rsid w:val="0037752C"/>
    <w:rsid w:val="003856F8"/>
    <w:rsid w:val="00385DD1"/>
    <w:rsid w:val="0039389C"/>
    <w:rsid w:val="0039485A"/>
    <w:rsid w:val="003A0411"/>
    <w:rsid w:val="003A4C23"/>
    <w:rsid w:val="003A66FA"/>
    <w:rsid w:val="003A6ABC"/>
    <w:rsid w:val="003A7D34"/>
    <w:rsid w:val="003B0894"/>
    <w:rsid w:val="003B1C49"/>
    <w:rsid w:val="003B3F0A"/>
    <w:rsid w:val="003B66FB"/>
    <w:rsid w:val="003B7A55"/>
    <w:rsid w:val="003C0903"/>
    <w:rsid w:val="003C226E"/>
    <w:rsid w:val="003C35E5"/>
    <w:rsid w:val="003C3FE7"/>
    <w:rsid w:val="003C4161"/>
    <w:rsid w:val="003C5B9F"/>
    <w:rsid w:val="003C602B"/>
    <w:rsid w:val="003D50FA"/>
    <w:rsid w:val="003D5555"/>
    <w:rsid w:val="003E1513"/>
    <w:rsid w:val="003E46EB"/>
    <w:rsid w:val="003E520A"/>
    <w:rsid w:val="003E52D2"/>
    <w:rsid w:val="003E7F76"/>
    <w:rsid w:val="003F01F0"/>
    <w:rsid w:val="003F084C"/>
    <w:rsid w:val="003F2A05"/>
    <w:rsid w:val="003F4871"/>
    <w:rsid w:val="003F6498"/>
    <w:rsid w:val="004000D9"/>
    <w:rsid w:val="00404CE8"/>
    <w:rsid w:val="00405614"/>
    <w:rsid w:val="00405AA0"/>
    <w:rsid w:val="004123F9"/>
    <w:rsid w:val="0041307E"/>
    <w:rsid w:val="004152C7"/>
    <w:rsid w:val="00415EA4"/>
    <w:rsid w:val="00424ED3"/>
    <w:rsid w:val="00430E23"/>
    <w:rsid w:val="00431ED3"/>
    <w:rsid w:val="00435771"/>
    <w:rsid w:val="00435CDA"/>
    <w:rsid w:val="0043607D"/>
    <w:rsid w:val="00436AD8"/>
    <w:rsid w:val="0043756A"/>
    <w:rsid w:val="00437F2E"/>
    <w:rsid w:val="00447BAE"/>
    <w:rsid w:val="004501CB"/>
    <w:rsid w:val="00451C9C"/>
    <w:rsid w:val="00451F7B"/>
    <w:rsid w:val="00453124"/>
    <w:rsid w:val="00462BCD"/>
    <w:rsid w:val="004632C3"/>
    <w:rsid w:val="004646FA"/>
    <w:rsid w:val="00465783"/>
    <w:rsid w:val="00467F71"/>
    <w:rsid w:val="0047088B"/>
    <w:rsid w:val="004717DE"/>
    <w:rsid w:val="00471A88"/>
    <w:rsid w:val="004823C4"/>
    <w:rsid w:val="0048363F"/>
    <w:rsid w:val="004840B4"/>
    <w:rsid w:val="00484F30"/>
    <w:rsid w:val="00487B87"/>
    <w:rsid w:val="00492DEC"/>
    <w:rsid w:val="00493669"/>
    <w:rsid w:val="00494030"/>
    <w:rsid w:val="00494899"/>
    <w:rsid w:val="004A590E"/>
    <w:rsid w:val="004A5D4C"/>
    <w:rsid w:val="004A7F47"/>
    <w:rsid w:val="004B2C41"/>
    <w:rsid w:val="004B4F66"/>
    <w:rsid w:val="004C3332"/>
    <w:rsid w:val="004D334A"/>
    <w:rsid w:val="004D6730"/>
    <w:rsid w:val="004D7C51"/>
    <w:rsid w:val="004E14DD"/>
    <w:rsid w:val="004E403E"/>
    <w:rsid w:val="004E6B37"/>
    <w:rsid w:val="004E7504"/>
    <w:rsid w:val="004F0DA4"/>
    <w:rsid w:val="004F5354"/>
    <w:rsid w:val="00500337"/>
    <w:rsid w:val="00502613"/>
    <w:rsid w:val="005039A5"/>
    <w:rsid w:val="0050798B"/>
    <w:rsid w:val="00512281"/>
    <w:rsid w:val="00512292"/>
    <w:rsid w:val="00517400"/>
    <w:rsid w:val="00520C10"/>
    <w:rsid w:val="00521862"/>
    <w:rsid w:val="005218B6"/>
    <w:rsid w:val="00526556"/>
    <w:rsid w:val="00531478"/>
    <w:rsid w:val="00535C3E"/>
    <w:rsid w:val="00540DE2"/>
    <w:rsid w:val="005424C9"/>
    <w:rsid w:val="005436C8"/>
    <w:rsid w:val="0054526D"/>
    <w:rsid w:val="0054739F"/>
    <w:rsid w:val="005508FF"/>
    <w:rsid w:val="005527AD"/>
    <w:rsid w:val="0055467B"/>
    <w:rsid w:val="0055503D"/>
    <w:rsid w:val="00556360"/>
    <w:rsid w:val="005714F8"/>
    <w:rsid w:val="00573EB7"/>
    <w:rsid w:val="00577403"/>
    <w:rsid w:val="00577A4B"/>
    <w:rsid w:val="00584247"/>
    <w:rsid w:val="005906BA"/>
    <w:rsid w:val="0059091B"/>
    <w:rsid w:val="00590BBC"/>
    <w:rsid w:val="005932F6"/>
    <w:rsid w:val="005A7D6E"/>
    <w:rsid w:val="005B1435"/>
    <w:rsid w:val="005B1B23"/>
    <w:rsid w:val="005B6F3D"/>
    <w:rsid w:val="005B777C"/>
    <w:rsid w:val="005C2D29"/>
    <w:rsid w:val="005D6F0F"/>
    <w:rsid w:val="005D78C4"/>
    <w:rsid w:val="005E2DBA"/>
    <w:rsid w:val="005E43E3"/>
    <w:rsid w:val="005F0C3E"/>
    <w:rsid w:val="005F1B11"/>
    <w:rsid w:val="005F4D17"/>
    <w:rsid w:val="005F76EA"/>
    <w:rsid w:val="00611625"/>
    <w:rsid w:val="00614807"/>
    <w:rsid w:val="00617E83"/>
    <w:rsid w:val="006215D6"/>
    <w:rsid w:val="006304B7"/>
    <w:rsid w:val="006313FF"/>
    <w:rsid w:val="0063204D"/>
    <w:rsid w:val="0063286F"/>
    <w:rsid w:val="0063354A"/>
    <w:rsid w:val="00635AD2"/>
    <w:rsid w:val="00643774"/>
    <w:rsid w:val="00643CCB"/>
    <w:rsid w:val="0064493D"/>
    <w:rsid w:val="00645E82"/>
    <w:rsid w:val="006505D5"/>
    <w:rsid w:val="00652257"/>
    <w:rsid w:val="00652741"/>
    <w:rsid w:val="00654473"/>
    <w:rsid w:val="00654C42"/>
    <w:rsid w:val="006603BE"/>
    <w:rsid w:val="006624E8"/>
    <w:rsid w:val="006629ED"/>
    <w:rsid w:val="006638A2"/>
    <w:rsid w:val="00663979"/>
    <w:rsid w:val="0067496E"/>
    <w:rsid w:val="00677671"/>
    <w:rsid w:val="006825DA"/>
    <w:rsid w:val="006848B5"/>
    <w:rsid w:val="00687BAB"/>
    <w:rsid w:val="00692C30"/>
    <w:rsid w:val="006A3503"/>
    <w:rsid w:val="006A4B85"/>
    <w:rsid w:val="006B0EC4"/>
    <w:rsid w:val="006B1264"/>
    <w:rsid w:val="006B7572"/>
    <w:rsid w:val="006C1CF6"/>
    <w:rsid w:val="006C1E68"/>
    <w:rsid w:val="006C355D"/>
    <w:rsid w:val="006C424F"/>
    <w:rsid w:val="006C43D6"/>
    <w:rsid w:val="006C6716"/>
    <w:rsid w:val="006C73CB"/>
    <w:rsid w:val="006C7D70"/>
    <w:rsid w:val="006D52AE"/>
    <w:rsid w:val="006D7839"/>
    <w:rsid w:val="006E0B68"/>
    <w:rsid w:val="006E12CE"/>
    <w:rsid w:val="006E1662"/>
    <w:rsid w:val="006E203D"/>
    <w:rsid w:val="006E3458"/>
    <w:rsid w:val="006E4B39"/>
    <w:rsid w:val="006E617B"/>
    <w:rsid w:val="006F340A"/>
    <w:rsid w:val="006F3E71"/>
    <w:rsid w:val="0070115F"/>
    <w:rsid w:val="00711D61"/>
    <w:rsid w:val="00713E49"/>
    <w:rsid w:val="00715979"/>
    <w:rsid w:val="007179BB"/>
    <w:rsid w:val="00721247"/>
    <w:rsid w:val="00722F1A"/>
    <w:rsid w:val="0072779F"/>
    <w:rsid w:val="007353A6"/>
    <w:rsid w:val="00742546"/>
    <w:rsid w:val="007433AC"/>
    <w:rsid w:val="007448ED"/>
    <w:rsid w:val="00753B05"/>
    <w:rsid w:val="00754C81"/>
    <w:rsid w:val="007557B3"/>
    <w:rsid w:val="00755ABE"/>
    <w:rsid w:val="0076044A"/>
    <w:rsid w:val="0076293F"/>
    <w:rsid w:val="0076571A"/>
    <w:rsid w:val="00767E97"/>
    <w:rsid w:val="007702D4"/>
    <w:rsid w:val="00771072"/>
    <w:rsid w:val="00774049"/>
    <w:rsid w:val="007768D0"/>
    <w:rsid w:val="00776FC7"/>
    <w:rsid w:val="00780B77"/>
    <w:rsid w:val="00780F98"/>
    <w:rsid w:val="00781991"/>
    <w:rsid w:val="00783429"/>
    <w:rsid w:val="00792E82"/>
    <w:rsid w:val="00794880"/>
    <w:rsid w:val="00794A44"/>
    <w:rsid w:val="007960B7"/>
    <w:rsid w:val="007A1CA8"/>
    <w:rsid w:val="007A3F82"/>
    <w:rsid w:val="007A6213"/>
    <w:rsid w:val="007A6F4F"/>
    <w:rsid w:val="007B23F3"/>
    <w:rsid w:val="007B3EA1"/>
    <w:rsid w:val="007B4262"/>
    <w:rsid w:val="007B7826"/>
    <w:rsid w:val="007C1473"/>
    <w:rsid w:val="007C3E1A"/>
    <w:rsid w:val="007C3F7D"/>
    <w:rsid w:val="007C5158"/>
    <w:rsid w:val="007D1E4D"/>
    <w:rsid w:val="007D25C7"/>
    <w:rsid w:val="007D454C"/>
    <w:rsid w:val="007D45B0"/>
    <w:rsid w:val="007D4FD7"/>
    <w:rsid w:val="007D50C1"/>
    <w:rsid w:val="007D5B51"/>
    <w:rsid w:val="007E38A0"/>
    <w:rsid w:val="007E4C5D"/>
    <w:rsid w:val="007E6589"/>
    <w:rsid w:val="007E76BC"/>
    <w:rsid w:val="00800CA3"/>
    <w:rsid w:val="008041C1"/>
    <w:rsid w:val="00804969"/>
    <w:rsid w:val="00804C14"/>
    <w:rsid w:val="00805607"/>
    <w:rsid w:val="00805927"/>
    <w:rsid w:val="008071E8"/>
    <w:rsid w:val="0080724B"/>
    <w:rsid w:val="008104FA"/>
    <w:rsid w:val="008127F8"/>
    <w:rsid w:val="00812D12"/>
    <w:rsid w:val="008164C2"/>
    <w:rsid w:val="00830882"/>
    <w:rsid w:val="00830E46"/>
    <w:rsid w:val="00830E87"/>
    <w:rsid w:val="00831718"/>
    <w:rsid w:val="008324E1"/>
    <w:rsid w:val="008345CB"/>
    <w:rsid w:val="0083575C"/>
    <w:rsid w:val="00835C87"/>
    <w:rsid w:val="00836037"/>
    <w:rsid w:val="008408ED"/>
    <w:rsid w:val="00841325"/>
    <w:rsid w:val="0084256F"/>
    <w:rsid w:val="0085459F"/>
    <w:rsid w:val="0085674E"/>
    <w:rsid w:val="00863B21"/>
    <w:rsid w:val="0086577B"/>
    <w:rsid w:val="008775C5"/>
    <w:rsid w:val="00877D4B"/>
    <w:rsid w:val="00880CCC"/>
    <w:rsid w:val="00886EA6"/>
    <w:rsid w:val="0089032E"/>
    <w:rsid w:val="00891C4E"/>
    <w:rsid w:val="00892969"/>
    <w:rsid w:val="00892F68"/>
    <w:rsid w:val="008A012B"/>
    <w:rsid w:val="008A122C"/>
    <w:rsid w:val="008A242E"/>
    <w:rsid w:val="008A4325"/>
    <w:rsid w:val="008A4F46"/>
    <w:rsid w:val="008A7C06"/>
    <w:rsid w:val="008B0054"/>
    <w:rsid w:val="008B0B6C"/>
    <w:rsid w:val="008B4377"/>
    <w:rsid w:val="008B6926"/>
    <w:rsid w:val="008B74B3"/>
    <w:rsid w:val="008B7803"/>
    <w:rsid w:val="008C6430"/>
    <w:rsid w:val="008D0575"/>
    <w:rsid w:val="008D3CAC"/>
    <w:rsid w:val="008D7810"/>
    <w:rsid w:val="008E11CC"/>
    <w:rsid w:val="008E249D"/>
    <w:rsid w:val="008E2B12"/>
    <w:rsid w:val="008E48E4"/>
    <w:rsid w:val="008F191E"/>
    <w:rsid w:val="008F289E"/>
    <w:rsid w:val="008F461E"/>
    <w:rsid w:val="008F6C02"/>
    <w:rsid w:val="00900D46"/>
    <w:rsid w:val="00901B5A"/>
    <w:rsid w:val="00903BCD"/>
    <w:rsid w:val="00903DF6"/>
    <w:rsid w:val="00904860"/>
    <w:rsid w:val="009053FE"/>
    <w:rsid w:val="00907AD9"/>
    <w:rsid w:val="009151EF"/>
    <w:rsid w:val="0091616A"/>
    <w:rsid w:val="009218C0"/>
    <w:rsid w:val="00923503"/>
    <w:rsid w:val="00923607"/>
    <w:rsid w:val="00924D56"/>
    <w:rsid w:val="00925548"/>
    <w:rsid w:val="00926C3C"/>
    <w:rsid w:val="00926D14"/>
    <w:rsid w:val="00930313"/>
    <w:rsid w:val="00930B77"/>
    <w:rsid w:val="009320E9"/>
    <w:rsid w:val="0093507B"/>
    <w:rsid w:val="00935473"/>
    <w:rsid w:val="00936390"/>
    <w:rsid w:val="00943F25"/>
    <w:rsid w:val="00944997"/>
    <w:rsid w:val="00951DFB"/>
    <w:rsid w:val="00954DB4"/>
    <w:rsid w:val="0096313C"/>
    <w:rsid w:val="00964027"/>
    <w:rsid w:val="009647F2"/>
    <w:rsid w:val="00965D34"/>
    <w:rsid w:val="00967CEC"/>
    <w:rsid w:val="00970FB4"/>
    <w:rsid w:val="00971810"/>
    <w:rsid w:val="009742A0"/>
    <w:rsid w:val="00975DFD"/>
    <w:rsid w:val="00977218"/>
    <w:rsid w:val="009855E1"/>
    <w:rsid w:val="00991202"/>
    <w:rsid w:val="00993788"/>
    <w:rsid w:val="009A2CB1"/>
    <w:rsid w:val="009A5B35"/>
    <w:rsid w:val="009A6BA6"/>
    <w:rsid w:val="009B2023"/>
    <w:rsid w:val="009B27C4"/>
    <w:rsid w:val="009B406E"/>
    <w:rsid w:val="009B42CB"/>
    <w:rsid w:val="009B5ACC"/>
    <w:rsid w:val="009C2F59"/>
    <w:rsid w:val="009C4024"/>
    <w:rsid w:val="009C44F7"/>
    <w:rsid w:val="009D120C"/>
    <w:rsid w:val="009D1447"/>
    <w:rsid w:val="009E1031"/>
    <w:rsid w:val="009E2F95"/>
    <w:rsid w:val="009E5AF2"/>
    <w:rsid w:val="009F104E"/>
    <w:rsid w:val="009F3BD3"/>
    <w:rsid w:val="009F3FE2"/>
    <w:rsid w:val="009F50F4"/>
    <w:rsid w:val="00A00A20"/>
    <w:rsid w:val="00A018EB"/>
    <w:rsid w:val="00A01BA2"/>
    <w:rsid w:val="00A02552"/>
    <w:rsid w:val="00A137F7"/>
    <w:rsid w:val="00A13FC3"/>
    <w:rsid w:val="00A14237"/>
    <w:rsid w:val="00A23AD7"/>
    <w:rsid w:val="00A24052"/>
    <w:rsid w:val="00A26BAA"/>
    <w:rsid w:val="00A26DF0"/>
    <w:rsid w:val="00A37D66"/>
    <w:rsid w:val="00A40CCF"/>
    <w:rsid w:val="00A50032"/>
    <w:rsid w:val="00A50CF5"/>
    <w:rsid w:val="00A53BC9"/>
    <w:rsid w:val="00A5706E"/>
    <w:rsid w:val="00A615A6"/>
    <w:rsid w:val="00A61DC3"/>
    <w:rsid w:val="00A648D2"/>
    <w:rsid w:val="00A656FB"/>
    <w:rsid w:val="00A66388"/>
    <w:rsid w:val="00A72FA6"/>
    <w:rsid w:val="00A739BE"/>
    <w:rsid w:val="00A741CF"/>
    <w:rsid w:val="00A75EE5"/>
    <w:rsid w:val="00A762B2"/>
    <w:rsid w:val="00A76AF4"/>
    <w:rsid w:val="00A8149C"/>
    <w:rsid w:val="00A81870"/>
    <w:rsid w:val="00A87798"/>
    <w:rsid w:val="00A87A16"/>
    <w:rsid w:val="00A92B34"/>
    <w:rsid w:val="00A95E0B"/>
    <w:rsid w:val="00AA0929"/>
    <w:rsid w:val="00AA23DC"/>
    <w:rsid w:val="00AA2F93"/>
    <w:rsid w:val="00AA3259"/>
    <w:rsid w:val="00AA6517"/>
    <w:rsid w:val="00AA6700"/>
    <w:rsid w:val="00AB0454"/>
    <w:rsid w:val="00AB28EC"/>
    <w:rsid w:val="00AB2E01"/>
    <w:rsid w:val="00AB6006"/>
    <w:rsid w:val="00AB7D78"/>
    <w:rsid w:val="00AD0503"/>
    <w:rsid w:val="00AD0C7A"/>
    <w:rsid w:val="00AD19DD"/>
    <w:rsid w:val="00AD78CF"/>
    <w:rsid w:val="00AE1CBB"/>
    <w:rsid w:val="00AE5381"/>
    <w:rsid w:val="00AF4134"/>
    <w:rsid w:val="00AF5C39"/>
    <w:rsid w:val="00B0417A"/>
    <w:rsid w:val="00B07405"/>
    <w:rsid w:val="00B10089"/>
    <w:rsid w:val="00B10DD8"/>
    <w:rsid w:val="00B11EDC"/>
    <w:rsid w:val="00B157D9"/>
    <w:rsid w:val="00B16031"/>
    <w:rsid w:val="00B167B5"/>
    <w:rsid w:val="00B1687F"/>
    <w:rsid w:val="00B23B36"/>
    <w:rsid w:val="00B27E2B"/>
    <w:rsid w:val="00B30F6D"/>
    <w:rsid w:val="00B31BAE"/>
    <w:rsid w:val="00B41752"/>
    <w:rsid w:val="00B47069"/>
    <w:rsid w:val="00B47D80"/>
    <w:rsid w:val="00B500B1"/>
    <w:rsid w:val="00B52049"/>
    <w:rsid w:val="00B53A86"/>
    <w:rsid w:val="00B609B7"/>
    <w:rsid w:val="00B61C20"/>
    <w:rsid w:val="00B62ED0"/>
    <w:rsid w:val="00B71F14"/>
    <w:rsid w:val="00B72861"/>
    <w:rsid w:val="00B73A6C"/>
    <w:rsid w:val="00B75AA4"/>
    <w:rsid w:val="00B761BC"/>
    <w:rsid w:val="00B76D48"/>
    <w:rsid w:val="00B76D9E"/>
    <w:rsid w:val="00B77836"/>
    <w:rsid w:val="00B81B12"/>
    <w:rsid w:val="00B81F71"/>
    <w:rsid w:val="00B8644A"/>
    <w:rsid w:val="00B919C1"/>
    <w:rsid w:val="00B93C1C"/>
    <w:rsid w:val="00B94BAA"/>
    <w:rsid w:val="00B96606"/>
    <w:rsid w:val="00B971B5"/>
    <w:rsid w:val="00B97CFA"/>
    <w:rsid w:val="00BA1A94"/>
    <w:rsid w:val="00BA207E"/>
    <w:rsid w:val="00BA2273"/>
    <w:rsid w:val="00BA414A"/>
    <w:rsid w:val="00BA4BC0"/>
    <w:rsid w:val="00BB1951"/>
    <w:rsid w:val="00BB229F"/>
    <w:rsid w:val="00BB4072"/>
    <w:rsid w:val="00BB5790"/>
    <w:rsid w:val="00BB7167"/>
    <w:rsid w:val="00BC0BBF"/>
    <w:rsid w:val="00BC1382"/>
    <w:rsid w:val="00BC1ECF"/>
    <w:rsid w:val="00BC2117"/>
    <w:rsid w:val="00BD22DC"/>
    <w:rsid w:val="00BE067F"/>
    <w:rsid w:val="00BE1CE0"/>
    <w:rsid w:val="00BE3050"/>
    <w:rsid w:val="00BE7091"/>
    <w:rsid w:val="00BF1DDC"/>
    <w:rsid w:val="00BF24F7"/>
    <w:rsid w:val="00BF2EC9"/>
    <w:rsid w:val="00C02875"/>
    <w:rsid w:val="00C03279"/>
    <w:rsid w:val="00C046D5"/>
    <w:rsid w:val="00C11B69"/>
    <w:rsid w:val="00C135FF"/>
    <w:rsid w:val="00C206B4"/>
    <w:rsid w:val="00C2136B"/>
    <w:rsid w:val="00C229C1"/>
    <w:rsid w:val="00C22D3A"/>
    <w:rsid w:val="00C23D9A"/>
    <w:rsid w:val="00C25D89"/>
    <w:rsid w:val="00C3232E"/>
    <w:rsid w:val="00C32A08"/>
    <w:rsid w:val="00C3557E"/>
    <w:rsid w:val="00C35F14"/>
    <w:rsid w:val="00C42085"/>
    <w:rsid w:val="00C464A3"/>
    <w:rsid w:val="00C50C54"/>
    <w:rsid w:val="00C546B0"/>
    <w:rsid w:val="00C55D22"/>
    <w:rsid w:val="00C56E93"/>
    <w:rsid w:val="00C578BD"/>
    <w:rsid w:val="00C57957"/>
    <w:rsid w:val="00C60E8C"/>
    <w:rsid w:val="00C65963"/>
    <w:rsid w:val="00C67E3A"/>
    <w:rsid w:val="00C74569"/>
    <w:rsid w:val="00C74B44"/>
    <w:rsid w:val="00C8474B"/>
    <w:rsid w:val="00C87967"/>
    <w:rsid w:val="00C94489"/>
    <w:rsid w:val="00CA0F48"/>
    <w:rsid w:val="00CA119A"/>
    <w:rsid w:val="00CA2EF9"/>
    <w:rsid w:val="00CA5D4D"/>
    <w:rsid w:val="00CA5EBF"/>
    <w:rsid w:val="00CA60F6"/>
    <w:rsid w:val="00CA7180"/>
    <w:rsid w:val="00CB2D2B"/>
    <w:rsid w:val="00CB52DF"/>
    <w:rsid w:val="00CB7FF9"/>
    <w:rsid w:val="00CC046A"/>
    <w:rsid w:val="00CC18F5"/>
    <w:rsid w:val="00CC2438"/>
    <w:rsid w:val="00CC3F4A"/>
    <w:rsid w:val="00CC6CEF"/>
    <w:rsid w:val="00CD05B9"/>
    <w:rsid w:val="00CD3722"/>
    <w:rsid w:val="00CD42A0"/>
    <w:rsid w:val="00CD5FFA"/>
    <w:rsid w:val="00CE305B"/>
    <w:rsid w:val="00CE3FA1"/>
    <w:rsid w:val="00CE57DA"/>
    <w:rsid w:val="00CE6869"/>
    <w:rsid w:val="00CE7826"/>
    <w:rsid w:val="00CE7CB4"/>
    <w:rsid w:val="00CE7CE5"/>
    <w:rsid w:val="00CF141B"/>
    <w:rsid w:val="00CF5057"/>
    <w:rsid w:val="00CF7E84"/>
    <w:rsid w:val="00D049C4"/>
    <w:rsid w:val="00D04BD5"/>
    <w:rsid w:val="00D058C6"/>
    <w:rsid w:val="00D12C90"/>
    <w:rsid w:val="00D201D1"/>
    <w:rsid w:val="00D2126F"/>
    <w:rsid w:val="00D21C8D"/>
    <w:rsid w:val="00D23D6B"/>
    <w:rsid w:val="00D25811"/>
    <w:rsid w:val="00D26A96"/>
    <w:rsid w:val="00D27D27"/>
    <w:rsid w:val="00D34647"/>
    <w:rsid w:val="00D352F8"/>
    <w:rsid w:val="00D354B1"/>
    <w:rsid w:val="00D3670A"/>
    <w:rsid w:val="00D36DA7"/>
    <w:rsid w:val="00D3774A"/>
    <w:rsid w:val="00D40793"/>
    <w:rsid w:val="00D41F33"/>
    <w:rsid w:val="00D45FF9"/>
    <w:rsid w:val="00D46F39"/>
    <w:rsid w:val="00D51C97"/>
    <w:rsid w:val="00D52F6C"/>
    <w:rsid w:val="00D538A4"/>
    <w:rsid w:val="00D53BD9"/>
    <w:rsid w:val="00D67577"/>
    <w:rsid w:val="00D676F9"/>
    <w:rsid w:val="00D76CBA"/>
    <w:rsid w:val="00D845C8"/>
    <w:rsid w:val="00D85B3D"/>
    <w:rsid w:val="00D914D3"/>
    <w:rsid w:val="00D92F3F"/>
    <w:rsid w:val="00DA1241"/>
    <w:rsid w:val="00DA3F5B"/>
    <w:rsid w:val="00DA4B91"/>
    <w:rsid w:val="00DA6023"/>
    <w:rsid w:val="00DA69E3"/>
    <w:rsid w:val="00DA6AED"/>
    <w:rsid w:val="00DB1818"/>
    <w:rsid w:val="00DB5A67"/>
    <w:rsid w:val="00DB7698"/>
    <w:rsid w:val="00DC53C5"/>
    <w:rsid w:val="00DC5420"/>
    <w:rsid w:val="00DD0094"/>
    <w:rsid w:val="00DD2D43"/>
    <w:rsid w:val="00DE026C"/>
    <w:rsid w:val="00DE2AC5"/>
    <w:rsid w:val="00DE6D67"/>
    <w:rsid w:val="00DF2440"/>
    <w:rsid w:val="00DF6179"/>
    <w:rsid w:val="00DF7F2A"/>
    <w:rsid w:val="00E019A3"/>
    <w:rsid w:val="00E02A0B"/>
    <w:rsid w:val="00E0667F"/>
    <w:rsid w:val="00E06A78"/>
    <w:rsid w:val="00E115A6"/>
    <w:rsid w:val="00E12984"/>
    <w:rsid w:val="00E1393C"/>
    <w:rsid w:val="00E13D20"/>
    <w:rsid w:val="00E147CB"/>
    <w:rsid w:val="00E14E50"/>
    <w:rsid w:val="00E249C6"/>
    <w:rsid w:val="00E24E63"/>
    <w:rsid w:val="00E279FF"/>
    <w:rsid w:val="00E304B3"/>
    <w:rsid w:val="00E30C19"/>
    <w:rsid w:val="00E31DC4"/>
    <w:rsid w:val="00E33D57"/>
    <w:rsid w:val="00E341D0"/>
    <w:rsid w:val="00E35851"/>
    <w:rsid w:val="00E46997"/>
    <w:rsid w:val="00E57EBB"/>
    <w:rsid w:val="00E6027F"/>
    <w:rsid w:val="00E626FE"/>
    <w:rsid w:val="00E6289D"/>
    <w:rsid w:val="00E632A4"/>
    <w:rsid w:val="00E6416E"/>
    <w:rsid w:val="00E66B99"/>
    <w:rsid w:val="00E7043E"/>
    <w:rsid w:val="00E75252"/>
    <w:rsid w:val="00E75CDA"/>
    <w:rsid w:val="00E77FB3"/>
    <w:rsid w:val="00E83FDE"/>
    <w:rsid w:val="00E84948"/>
    <w:rsid w:val="00E85873"/>
    <w:rsid w:val="00E85FED"/>
    <w:rsid w:val="00E8699D"/>
    <w:rsid w:val="00E86CF7"/>
    <w:rsid w:val="00E92DCB"/>
    <w:rsid w:val="00E94AF2"/>
    <w:rsid w:val="00E94C39"/>
    <w:rsid w:val="00E94EFF"/>
    <w:rsid w:val="00E95462"/>
    <w:rsid w:val="00EA0BD1"/>
    <w:rsid w:val="00EA1E29"/>
    <w:rsid w:val="00EA2B0D"/>
    <w:rsid w:val="00EA784A"/>
    <w:rsid w:val="00EA7B7C"/>
    <w:rsid w:val="00EB04BF"/>
    <w:rsid w:val="00EB36A3"/>
    <w:rsid w:val="00EB4BA6"/>
    <w:rsid w:val="00EB584E"/>
    <w:rsid w:val="00EB61FF"/>
    <w:rsid w:val="00EC0B5E"/>
    <w:rsid w:val="00EC2434"/>
    <w:rsid w:val="00EC3262"/>
    <w:rsid w:val="00EC7016"/>
    <w:rsid w:val="00ED13C4"/>
    <w:rsid w:val="00ED1A18"/>
    <w:rsid w:val="00ED3909"/>
    <w:rsid w:val="00ED3BE1"/>
    <w:rsid w:val="00EE0064"/>
    <w:rsid w:val="00EE0800"/>
    <w:rsid w:val="00EE0D2E"/>
    <w:rsid w:val="00EE47F1"/>
    <w:rsid w:val="00EE7010"/>
    <w:rsid w:val="00EE7894"/>
    <w:rsid w:val="00EF0EBF"/>
    <w:rsid w:val="00EF1FCD"/>
    <w:rsid w:val="00EF34C2"/>
    <w:rsid w:val="00EF4BD4"/>
    <w:rsid w:val="00EF5018"/>
    <w:rsid w:val="00EF5E62"/>
    <w:rsid w:val="00F0024B"/>
    <w:rsid w:val="00F02532"/>
    <w:rsid w:val="00F039A4"/>
    <w:rsid w:val="00F119ED"/>
    <w:rsid w:val="00F1593C"/>
    <w:rsid w:val="00F16471"/>
    <w:rsid w:val="00F20319"/>
    <w:rsid w:val="00F26635"/>
    <w:rsid w:val="00F3103C"/>
    <w:rsid w:val="00F34E51"/>
    <w:rsid w:val="00F35B6B"/>
    <w:rsid w:val="00F3624C"/>
    <w:rsid w:val="00F36FF3"/>
    <w:rsid w:val="00F40076"/>
    <w:rsid w:val="00F42AA0"/>
    <w:rsid w:val="00F431CB"/>
    <w:rsid w:val="00F451CB"/>
    <w:rsid w:val="00F455BB"/>
    <w:rsid w:val="00F45DA5"/>
    <w:rsid w:val="00F476B7"/>
    <w:rsid w:val="00F50A5A"/>
    <w:rsid w:val="00F549E3"/>
    <w:rsid w:val="00F54AD8"/>
    <w:rsid w:val="00F56FC5"/>
    <w:rsid w:val="00F61B9F"/>
    <w:rsid w:val="00F62F9A"/>
    <w:rsid w:val="00F650AA"/>
    <w:rsid w:val="00F66F0B"/>
    <w:rsid w:val="00F73E63"/>
    <w:rsid w:val="00F74ECC"/>
    <w:rsid w:val="00F761EA"/>
    <w:rsid w:val="00F813F9"/>
    <w:rsid w:val="00F833B3"/>
    <w:rsid w:val="00F8528F"/>
    <w:rsid w:val="00F90417"/>
    <w:rsid w:val="00F9304A"/>
    <w:rsid w:val="00F931D8"/>
    <w:rsid w:val="00F933CB"/>
    <w:rsid w:val="00F94E8F"/>
    <w:rsid w:val="00F967C5"/>
    <w:rsid w:val="00FA1BEE"/>
    <w:rsid w:val="00FA6482"/>
    <w:rsid w:val="00FA66E7"/>
    <w:rsid w:val="00FA6948"/>
    <w:rsid w:val="00FB1DB6"/>
    <w:rsid w:val="00FB2EAD"/>
    <w:rsid w:val="00FB33C7"/>
    <w:rsid w:val="00FC358C"/>
    <w:rsid w:val="00FC634C"/>
    <w:rsid w:val="00FD778F"/>
    <w:rsid w:val="00FE3560"/>
    <w:rsid w:val="00FE3C82"/>
    <w:rsid w:val="00FE6EDD"/>
    <w:rsid w:val="00FF19F0"/>
    <w:rsid w:val="00FF3757"/>
    <w:rsid w:val="00FF41AE"/>
    <w:rsid w:val="00FF4948"/>
    <w:rsid w:val="00FF4A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9E4797"/>
  <w15:chartTrackingRefBased/>
  <w15:docId w15:val="{974B8CBA-9E34-4594-88DC-2A22596B77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7430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B692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4499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8B692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923607"/>
    <w:rPr>
      <w:rFonts w:ascii="Times New Roman" w:hAnsi="Times New Roman" w:cs="Times New Roman"/>
      <w:sz w:val="24"/>
      <w:szCs w:val="24"/>
    </w:rPr>
  </w:style>
  <w:style w:type="paragraph" w:styleId="Prrafodelista">
    <w:name w:val="List Paragraph"/>
    <w:basedOn w:val="Normal"/>
    <w:uiPriority w:val="34"/>
    <w:qFormat/>
    <w:rsid w:val="00923607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2441F0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441F0"/>
    <w:rPr>
      <w:color w:val="605E5C"/>
      <w:shd w:val="clear" w:color="auto" w:fill="E1DFDD"/>
    </w:rPr>
  </w:style>
  <w:style w:type="table" w:styleId="Tablaconcuadrcula4-nfasis5">
    <w:name w:val="Grid Table 4 Accent 5"/>
    <w:basedOn w:val="Tablanormal"/>
    <w:uiPriority w:val="49"/>
    <w:rsid w:val="00F56FC5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styleId="Sinespaciado">
    <w:name w:val="No Spacing"/>
    <w:uiPriority w:val="1"/>
    <w:qFormat/>
    <w:rsid w:val="00556360"/>
    <w:pPr>
      <w:spacing w:after="0" w:line="240" w:lineRule="auto"/>
      <w:ind w:left="1426" w:hanging="10"/>
    </w:pPr>
    <w:rPr>
      <w:rFonts w:ascii="Times New Roman" w:eastAsia="Times New Roman" w:hAnsi="Times New Roman" w:cs="Times New Roman"/>
      <w:color w:val="000000"/>
      <w:sz w:val="24"/>
      <w:lang w:eastAsia="es-MX"/>
    </w:rPr>
  </w:style>
  <w:style w:type="character" w:customStyle="1" w:styleId="Ttulo1Car">
    <w:name w:val="Título 1 Car"/>
    <w:basedOn w:val="Fuentedeprrafopredeter"/>
    <w:link w:val="Ttulo1"/>
    <w:uiPriority w:val="9"/>
    <w:rsid w:val="003743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ipervnculovisitado">
    <w:name w:val="FollowedHyperlink"/>
    <w:basedOn w:val="Fuentedeprrafopredeter"/>
    <w:uiPriority w:val="99"/>
    <w:semiHidden/>
    <w:unhideWhenUsed/>
    <w:rsid w:val="00436AD8"/>
    <w:rPr>
      <w:color w:val="954F72" w:themeColor="followed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94499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CdigoHTML">
    <w:name w:val="HTML Code"/>
    <w:basedOn w:val="Fuentedeprrafopredeter"/>
    <w:uiPriority w:val="99"/>
    <w:semiHidden/>
    <w:unhideWhenUsed/>
    <w:rsid w:val="007D1E4D"/>
    <w:rPr>
      <w:rFonts w:ascii="Courier New" w:eastAsia="Times New Roman" w:hAnsi="Courier New" w:cs="Courier New"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F8528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8528F"/>
  </w:style>
  <w:style w:type="paragraph" w:styleId="Piedepgina">
    <w:name w:val="footer"/>
    <w:basedOn w:val="Normal"/>
    <w:link w:val="PiedepginaCar"/>
    <w:uiPriority w:val="99"/>
    <w:unhideWhenUsed/>
    <w:rsid w:val="00F8528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8528F"/>
  </w:style>
  <w:style w:type="paragraph" w:styleId="TtuloTDC">
    <w:name w:val="TOC Heading"/>
    <w:basedOn w:val="Ttulo1"/>
    <w:next w:val="Normal"/>
    <w:uiPriority w:val="39"/>
    <w:unhideWhenUsed/>
    <w:qFormat/>
    <w:rsid w:val="002378CE"/>
    <w:pPr>
      <w:outlineLvl w:val="9"/>
    </w:pPr>
    <w:rPr>
      <w:kern w:val="0"/>
      <w:lang w:eastAsia="es-MX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2378CE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2378CE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2378CE"/>
    <w:pPr>
      <w:spacing w:after="100"/>
      <w:ind w:left="440"/>
    </w:pPr>
  </w:style>
  <w:style w:type="paragraph" w:styleId="Descripcin">
    <w:name w:val="caption"/>
    <w:basedOn w:val="Normal"/>
    <w:next w:val="Normal"/>
    <w:uiPriority w:val="35"/>
    <w:unhideWhenUsed/>
    <w:qFormat/>
    <w:rsid w:val="002378C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abladeilustraciones">
    <w:name w:val="table of figures"/>
    <w:basedOn w:val="Normal"/>
    <w:next w:val="Normal"/>
    <w:uiPriority w:val="99"/>
    <w:unhideWhenUsed/>
    <w:rsid w:val="002378CE"/>
    <w:pPr>
      <w:spacing w:after="0"/>
    </w:pPr>
  </w:style>
  <w:style w:type="paragraph" w:styleId="Subttulo">
    <w:name w:val="Subtitle"/>
    <w:basedOn w:val="Normal"/>
    <w:next w:val="Normal"/>
    <w:link w:val="SubttuloCar"/>
    <w:uiPriority w:val="11"/>
    <w:qFormat/>
    <w:rsid w:val="00133A61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133A61"/>
    <w:rPr>
      <w:rFonts w:eastAsiaTheme="minorEastAsia"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8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7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9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3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3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0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8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85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5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572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123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86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65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24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974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99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2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97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87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944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526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7184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442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4402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0924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5390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5330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2988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5662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5891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45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143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635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8136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8070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5862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397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2675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9913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0643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4287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2767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33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342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215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1449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7069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8887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51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0914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5491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8632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6780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867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83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71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808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3973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3211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7216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3867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2511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9100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3893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67146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012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00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733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393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6437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6781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8165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8487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5796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6666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1248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43938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504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60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9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769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418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0309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3826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4219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2149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156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0040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4037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6075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65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33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3900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9568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7748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0737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8713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1991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9764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9754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8329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211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21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8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003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3736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9623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6112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6538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0518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20882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3769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34537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127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05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943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616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3060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081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4084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5502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4393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9918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523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8768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701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77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160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465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6870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3938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0570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2308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0855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2906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6173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0878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0837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44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958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738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825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1915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9602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7552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0713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4229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82777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1981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128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0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886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354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129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473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3545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4664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1280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684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0386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7486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253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08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947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847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8325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489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8807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5632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2451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1357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6104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0864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883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8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762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369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2976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84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543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0134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6995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10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9197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52983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52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0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04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68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5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1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0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1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26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92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44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64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026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79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0776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3815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9930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4817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5159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1336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8480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3289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345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14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515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853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7677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8004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2565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6160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1753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7325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359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9936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9832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40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216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815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480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1547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7628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627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9625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4001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7967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6318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717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15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602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548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754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4104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92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8485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0919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7059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6446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4577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3069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73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255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358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1280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1053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6926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687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3212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0501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1299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015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1314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1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52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084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143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2056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043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4072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3416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3428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1970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7398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354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40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36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444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402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293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4524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5317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7712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7797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0558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0983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7484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29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985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278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408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6168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3140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858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3737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6661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4008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2064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271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25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02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39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826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043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4420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7533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4179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0462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9331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8438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3560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002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6188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11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048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111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1438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4014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6453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0637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1807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12029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6187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8104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4012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25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009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54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3283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7125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0505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0116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9017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2218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4234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0969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0358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86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692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236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8419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7809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4803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6616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4938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4457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7126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41728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548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54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718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247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935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0657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6319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7277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7543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2583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7193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57996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273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99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29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992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5242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8739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6314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2023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2989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1322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0856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8748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550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55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035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827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5644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6516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6850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5299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0796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8246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7644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6055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326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26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73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32912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7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691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5613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3161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9714020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04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288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8632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999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3176457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49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166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430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4505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5231205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39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137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129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7005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9577317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7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774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087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1326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1604425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00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72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346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8188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4548424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55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536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649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5105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657095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04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895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514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1920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817310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09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757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293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826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1455415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06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047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119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2196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113870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72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016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63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9480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115151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78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320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644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1954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83057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43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43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965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9224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213172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40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02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842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582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0802428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0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656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740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9703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195819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9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948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404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1308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4255128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97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52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710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2327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2457388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186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064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4699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2870025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52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465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765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7067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032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97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83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66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755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03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05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5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359389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02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186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821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2045275">
                          <w:marLeft w:val="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3346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9496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0873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4559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298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0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31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25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90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19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57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07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17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435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396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562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3055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2771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4541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5640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0305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7362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3118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173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06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607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994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6537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8075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3874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2490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0107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3824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662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0125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533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61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703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791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2212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7033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3380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5563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9756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77909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1941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550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3770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02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068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766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0876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7114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5608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6013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4362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5241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6817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8770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089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01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989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638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4616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066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8448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517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9357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27187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1279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0307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560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19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632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336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6621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4575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7789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1846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3215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3528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0669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1944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195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1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884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695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5845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1979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8043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9652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5632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3145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5246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4851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3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00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824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906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4593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569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6669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6530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8155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5333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63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1801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9911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09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569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286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474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1877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3024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2224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3821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7279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9193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90995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1694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90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706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26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4959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3306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2784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8737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3397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8819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512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0809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628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93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330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875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621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5294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2627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4579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5630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73393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3913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7791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049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34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207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326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7737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6323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4203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9966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5500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6310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6244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7400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21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00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421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398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3646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521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0328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0183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7209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530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76792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6510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1506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22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161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311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4582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8664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3776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7327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6028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5969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8934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634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552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89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387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391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9958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7670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1386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986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9134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27166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638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74784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8095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22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68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281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1463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3084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395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0750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6304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8043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3680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1244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893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15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55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345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332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0360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8110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6032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3348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8847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8004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0956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234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99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019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977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1084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3464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6042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0001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7548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4013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5849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87093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0218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05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596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333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3353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3273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9850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6182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8857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3479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3211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3957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6165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88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312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580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4107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7662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747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1663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765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1849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7171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51308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316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15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426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247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6819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7597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1547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673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3287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1251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782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4983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002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2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208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864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096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8216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2316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9373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2247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275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6374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847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1919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9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409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257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44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6827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8988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2172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1920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2160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2007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199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092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53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866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841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2346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0017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0428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8896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2185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5020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3796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4791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210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7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838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17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3518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5904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4604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2533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4425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5824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9452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4789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042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02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934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738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7018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3562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8971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5984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0064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0468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1770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4782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6526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99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969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07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1107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0456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0652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7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7527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7310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378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8709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232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69075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27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649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652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498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594363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21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830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069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234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582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48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63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76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029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9680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7540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0098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3251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2161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1541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9314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7811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946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36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40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60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7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509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35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554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8055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4878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2840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2709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082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9806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9832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21601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2215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42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539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107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398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5857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0867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2422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107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9615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4915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83661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65785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785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60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27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85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93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9984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4269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5188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48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30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2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728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454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057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0908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5937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8987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8660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2435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5640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14335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051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37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494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34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1199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7837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9064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9292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3472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4433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0743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5767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07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98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790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514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0089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1946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5422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194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1034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717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6794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9889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5867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09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236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355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787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56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8175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0022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1289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6276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3756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60964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537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3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386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850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8331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9816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7748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3527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9312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3825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4591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7039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241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78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192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694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8205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7112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4031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8323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1465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623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3399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8880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97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21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43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124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1983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9600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2464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3476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1760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1021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7327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8661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0373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27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132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509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6299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413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3852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1912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7630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5528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9387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7571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509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19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874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720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913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1543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4885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6361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4956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7063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0686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2176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0060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52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217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8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9768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8234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620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1659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8940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3842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8488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7533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9358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03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981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465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0883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3940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2383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0202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5075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5897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7488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89020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794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85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070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444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332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2122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0735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4353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1573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9849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4164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34703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992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75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96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9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09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91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14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97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166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04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416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84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501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73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19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96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3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0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88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6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99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35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443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410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315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916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5353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2770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3598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504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7334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98500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58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38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448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984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5449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2109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2670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3007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1877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4632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2878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0416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250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94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72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565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3693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7740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800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7068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2335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0333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9496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4055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0347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67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520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576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910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3569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948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2806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7865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6115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500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1754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71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93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659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11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3479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2965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7795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0509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684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3638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6050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8524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630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57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804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569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8295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1239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9454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2383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131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452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42284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9238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0635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96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896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723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331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5577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2418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4165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1389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7574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0167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5044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710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46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568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356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966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136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2287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2404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6641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1769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3395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5322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463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95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498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15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179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637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089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7108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0556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413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8149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3989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5477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6828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144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39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066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771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547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7017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5635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838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7477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8587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9166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82261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087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00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344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445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3335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5542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0655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1786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1560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6383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6708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0620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4847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84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469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172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7091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7702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670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0107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7993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4722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2827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0047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474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83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80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091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6198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7990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3881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6338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2072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5666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275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7902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3643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82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975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39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366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1343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1219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6570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3188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774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3387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8370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909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49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565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824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526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8470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0394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9813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775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4810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843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5968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840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4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86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95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43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558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482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6524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682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5993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101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04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19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63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31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89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75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556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105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9681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3085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3321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3959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6892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0584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2867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8155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6226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2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258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884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5379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8721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8450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9810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8489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9707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39093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13703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692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94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22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228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7244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5462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1409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3979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3969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6415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5890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2919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1129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45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274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839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8049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5916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1004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0516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5347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2969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0513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8964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876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90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426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143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5432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9782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5566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8023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4561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8838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7095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8083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901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28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9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64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9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26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06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8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042332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3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068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610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0750734">
                          <w:marLeft w:val="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3899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6522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7178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4348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010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86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47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59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157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342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0724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8370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1023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3271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5988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0240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7227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1928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6813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2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846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185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7131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0552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559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0495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8169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8531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3320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0009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8324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81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292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83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1991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4352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8249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3385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9522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1494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5442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02005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787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59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608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063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3925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2298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5279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8215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1157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2881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4636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6547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767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06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358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465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1059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7652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9753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6229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0179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208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6429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8345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0711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519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502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5293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2898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8557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9013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5146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0903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8184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3597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7567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8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114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820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9032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0035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0865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1084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5451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7626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6071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92331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616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66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35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608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7548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2846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1745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2330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0951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4639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5575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3796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6749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66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374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127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4195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415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562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5151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0700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3443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8638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6170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8684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22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052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040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2176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2558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2154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2213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241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1782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4937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5507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2878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63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408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981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5531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1205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2513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9505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4700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7728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400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7690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760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08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611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157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323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0339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1278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2035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5950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0812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8550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7454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315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20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418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91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6918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1385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0778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4415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2018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8463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9573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2521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71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40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1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985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685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1307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078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6896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3408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11397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1806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50849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0039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36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83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526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8657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3575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0361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7450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250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4936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5944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853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9180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200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840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7010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5607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1511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0033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1254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1335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9774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112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581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70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2947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418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147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4152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923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0343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0495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014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2839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44624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129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32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422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182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4960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770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2749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8407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5106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7319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1990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4528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117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53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558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409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3097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7006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5854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8513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0330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3851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0773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2311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230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4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62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6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056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43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746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459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097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6818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223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7931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8760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4692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190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2152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568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06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85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65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39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24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02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65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88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55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1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75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72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666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55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25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308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382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9968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285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7152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7106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5239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8638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0596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605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92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61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087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786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3968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4625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9619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9643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7456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6572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0761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7420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7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696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579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514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9432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1069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3181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2616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1489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1936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17058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43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66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946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015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4955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0131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2388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8547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4968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5738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7128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4914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600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85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723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967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7462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926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7803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9553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9337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4966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8474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55247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829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88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551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791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3592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8073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1782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0832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2722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7033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3875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6037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372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95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884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462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863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7890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4407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0271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6003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9805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1892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4665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359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9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70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330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7248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1190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5407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5713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3785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8430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3966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243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7701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09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450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001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6104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9946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6238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006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6129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5442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6025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6981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068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54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364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491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536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8223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7910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2988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8143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3855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758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85514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789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47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700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145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1279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2031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5213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5004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4740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4263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7751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3103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818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57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761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503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031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7585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5590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695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7629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6606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5641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71590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577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1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18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03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73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92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78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57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3642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46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305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62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845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67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4055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25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09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55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235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84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447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03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245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67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30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25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7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49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91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05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13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84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6289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45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70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55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568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44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678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57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708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34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4261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380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65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0181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5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323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62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336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95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902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37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599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42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2660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32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510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44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64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73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97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44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318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58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753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29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535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4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9532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28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7023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11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760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04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206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76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058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62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51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36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54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85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766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78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690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76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813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66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63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8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17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79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913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81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3195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36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5575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63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98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97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962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1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418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26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46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38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6383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78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496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0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36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4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1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122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79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16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709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6371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3748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8116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121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8731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1624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0029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4762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1038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01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284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783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2463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8138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540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6448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5357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7503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445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1015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6747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9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842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533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8372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3693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9114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1434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5298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6055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1025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4319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184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40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536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501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636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113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3185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6578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8226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1625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7015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34210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19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61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778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396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723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7390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095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8240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2932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4897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3460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95349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986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98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22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92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97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84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86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84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5976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508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9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62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26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03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426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830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977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7864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4869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0203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6744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2629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8569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1777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243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66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03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0655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4211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2959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8282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5969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5933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23879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3790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2061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922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94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688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995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349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0947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7210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5673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960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3818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98317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9440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9373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74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48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6438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133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4400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0449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5265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4129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8135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7942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3779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466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936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339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9122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2688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8639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6516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1142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4687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7517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002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5512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50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146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66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4603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9293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129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5015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3187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7347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1614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5012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5869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8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611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065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8258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037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7204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8654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4497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8290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9192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37031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7000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575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836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883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1222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8034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7689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091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0259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3963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9184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4086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20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444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978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736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8498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3546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8590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6885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4334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414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21849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115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85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339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496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4934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1824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7711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4924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2457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18407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791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5315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827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46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800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567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496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5115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5157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8891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0396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6758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619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6441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200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0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684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201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4251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3447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1858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7026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2962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226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0337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63535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5109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10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229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379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7592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5373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5372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226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3686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0101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462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491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368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68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968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402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4039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5372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174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735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4437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8848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6900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5669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298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16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618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168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1757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5901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2653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854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0216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2034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38324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4940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2155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14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516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52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8752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5871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5708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1413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0089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8600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4347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9647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4074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59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980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55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6202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8676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2561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1658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6554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5951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021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6833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5017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64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069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83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5828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3050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3815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8892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84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4873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9859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90356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345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43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007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797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6663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1584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3722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0863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9062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1720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7686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46250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049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66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10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84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45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428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07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425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24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7167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24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324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0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6481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54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038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8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228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69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88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49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62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98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062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1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33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85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24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29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59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78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663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04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26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80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6570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73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00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00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4084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9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0210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42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4098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82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447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53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7969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93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016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17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484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32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4936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0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646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37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59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61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039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22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594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01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269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04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80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08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6243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05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944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54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09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84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516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36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182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82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7018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14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706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43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121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26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283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60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106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96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20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73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437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213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20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45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985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805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547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7027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2409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7750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5916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5150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0309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8722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37398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610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23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878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049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6294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6057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9233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3097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0789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9760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7056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6373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42792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238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3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1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70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90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6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1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7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28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5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630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96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1359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17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361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86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33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80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436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33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373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30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668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64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536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85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353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82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267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57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761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53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7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0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78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60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148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285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3546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9543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998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3066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3344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9217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5020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8310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234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75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71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52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94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107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2820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2700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0114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7541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5868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7507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9057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41408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009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58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446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953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1537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4008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3574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9079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6451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2621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5710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54518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7108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7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083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664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738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169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5268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4745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3880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5658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3413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8060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227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36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031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140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5662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9379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2901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9146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3551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1241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6520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1888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662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17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749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192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971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2575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0775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6931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863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5273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3542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4136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472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76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89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2893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503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8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63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300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97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417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348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3474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1348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675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023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4686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3682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0497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8805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220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1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040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57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257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7307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7479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5600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2148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9629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73999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1867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2360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63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527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73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516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6335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6826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3263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0322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8692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935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76929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0927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62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817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260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0195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7270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0263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5820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7625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2531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3402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93890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8876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57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627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09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9563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489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1399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7821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5678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8312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6054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2721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8918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56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624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166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2946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2787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2398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9191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9178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1875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5083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4069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8638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75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698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260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5316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1663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1161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6960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1882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0587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2522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6082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9041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47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822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557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8290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8502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3063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4676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7775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4764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3032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3314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854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34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397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967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7820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1663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2943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133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0914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99011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0048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1549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89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37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862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782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488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6136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4764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2296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7593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148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170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6513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639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59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955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456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896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4499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0500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255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8157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6874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23209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3974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943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37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319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751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5249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1585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8251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4856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3703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4442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7234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16294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8204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74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196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163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8296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6967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078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8548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8169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6490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8875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42657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0176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96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837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801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2514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5357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4053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8455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3304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8155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1240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84726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916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28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410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501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708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131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1728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4613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1240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6648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9980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35355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9403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77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937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919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212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4709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3204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5515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0592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8172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4933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9966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181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66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582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976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7558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2879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8597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3074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2508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116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6554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27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233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59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494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347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2852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0986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3828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7959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9342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7591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9578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7128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6104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60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58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156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2715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7338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2304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2158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1366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180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1771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3290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4391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159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632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7803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2290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3609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1252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8641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5114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0859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4315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106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03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840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033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5938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3170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6218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0479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6077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2630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7532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4164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951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87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109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30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7002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3557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0082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2959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2069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9081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3596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9573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6209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16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143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15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2744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7122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5457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0099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0291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514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3435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88541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32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57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729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182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583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7760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8496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0264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1320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0807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8166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763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3615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49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225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072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9538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8098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5706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054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221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5057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06347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8853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394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44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710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104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8826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8397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619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9757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4076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9392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331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8846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672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89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462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838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7635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937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876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4034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5168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1616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5816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34771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267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4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16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00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36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50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4683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1896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5180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01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03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13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24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97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20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453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56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157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285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6779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9412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2302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5937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038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8344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6886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7994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4242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28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812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027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202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2016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5534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0896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4527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6406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0540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5485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010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09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982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926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142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1776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262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7995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4214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419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750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0338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824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54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436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469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6512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7052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3750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2553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632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9545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6699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90336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6349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46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881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974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6878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2642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4684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1467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9083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8936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9893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0624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329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28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787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499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3727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2239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720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5604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9446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7022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6198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4779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49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91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315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364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9789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5021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3274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9580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7061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4374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3926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1451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81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79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257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371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816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635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6725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0945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2729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8146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0039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6170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539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20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364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731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0915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1199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4013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6307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3343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2951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4282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7872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702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1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603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96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9771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1584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7910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2974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1142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3512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1791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658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9504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08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014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562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525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8323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3088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4114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2455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0487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3829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6117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293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24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829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421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2151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5400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3139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985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0522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6577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9219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3902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335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85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062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153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8544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6986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0152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0532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1351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8358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9177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2956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405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04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339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41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8973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1851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0875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0025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3520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9066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4026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7568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853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43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81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08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00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2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39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1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283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9901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7370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464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1607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2911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7398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0846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1478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836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14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2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80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18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208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25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389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946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8270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7793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1286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447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70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77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79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092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215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992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001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411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582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4723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3057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7001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72930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3591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16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093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665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4672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0795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3829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7879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9908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7822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4569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6568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0022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92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360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504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8583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7736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1035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935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4389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0543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294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9540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853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82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146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829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4429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8526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2391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9031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0069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0120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4929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85783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440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07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95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610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4958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734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199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2243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7066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8353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6306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0618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316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8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11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2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39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6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941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28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719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1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8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6479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26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739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120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1555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186398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14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751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487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010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767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57832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0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482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815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8041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261567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75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911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132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7886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876271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29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569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639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1107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502961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63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547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945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3660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0205347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52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81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989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2480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9832597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2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213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904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6339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589977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52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938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911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7865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527898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66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737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762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1569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801676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38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30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691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8789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442563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85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172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851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2905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8817799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73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030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857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8399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912842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90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733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124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097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116235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92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113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039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216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6133644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39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469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29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1508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0981049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02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362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2715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8102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7455114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66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899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729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6150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8172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45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615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059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9908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9604940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28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972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812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543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176037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25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979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251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0302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C13D5B-2FCC-4A3D-96FA-824C289C76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907</Words>
  <Characters>4991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piedra</dc:creator>
  <cp:keywords/>
  <dc:description/>
  <cp:lastModifiedBy>JARETH IVAN PEREZ PEREZ</cp:lastModifiedBy>
  <cp:revision>2</cp:revision>
  <cp:lastPrinted>2026-05-20T18:08:00Z</cp:lastPrinted>
  <dcterms:created xsi:type="dcterms:W3CDTF">2026-05-23T03:29:00Z</dcterms:created>
  <dcterms:modified xsi:type="dcterms:W3CDTF">2026-05-23T03:29:00Z</dcterms:modified>
</cp:coreProperties>
</file>