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2C3295" w:rsidP="002C3295">
      <w:r>
        <w:t xml:space="preserve">Faktura </w:t>
      </w:r>
      <w:r w:rsidR="00F63404">
        <w:t xml:space="preserve">/ Bilet </w:t>
      </w:r>
      <w:r>
        <w:t xml:space="preserve">za </w:t>
      </w:r>
      <w:r w:rsidR="00F63404">
        <w:t>przejazd koleją na trasie Tampere – Helsinki w dniu 11.08.2022r, dla Pana Tomasza Skoczylasa</w:t>
      </w:r>
      <w:r>
        <w:t>,</w:t>
      </w:r>
      <w:r w:rsidR="00F63404">
        <w:t xml:space="preserve"> w </w:t>
      </w:r>
      <w:bookmarkStart w:id="0" w:name="_GoBack"/>
      <w:bookmarkEnd w:id="0"/>
      <w:r>
        <w:t>związku z udziałem w wyjeździe studyjnym do Finlandii w dniach 8 – 12.08.2022</w:t>
      </w:r>
    </w:p>
    <w:p w:rsidR="002C3295" w:rsidRDefault="002C3295" w:rsidP="002C3295"/>
    <w:p w:rsidR="002C3295" w:rsidRPr="002C3295" w:rsidRDefault="002C3295" w:rsidP="002C32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17.08.2022 r.</w:t>
      </w:r>
    </w:p>
    <w:sectPr w:rsidR="002C3295" w:rsidRPr="002C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95"/>
    <w:rsid w:val="00164EEE"/>
    <w:rsid w:val="002C3295"/>
    <w:rsid w:val="00C2291E"/>
    <w:rsid w:val="00C6070D"/>
    <w:rsid w:val="00C91769"/>
    <w:rsid w:val="00F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A195"/>
  <w15:chartTrackingRefBased/>
  <w15:docId w15:val="{974C6295-5074-4BA1-A4D0-59351E1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2022-08-17T11:44:00Z</dcterms:created>
  <dcterms:modified xsi:type="dcterms:W3CDTF">2022-08-17T11:44:00Z</dcterms:modified>
</cp:coreProperties>
</file>