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80" w:rightFromText="180" w:vertAnchor="page" w:horzAnchor="page" w:tblpX="1009" w:tblpY="901"/>
        <w:tblW w:w="10512" w:type="dxa"/>
        <w:tblLook w:val="04A0" w:firstRow="1" w:lastRow="0" w:firstColumn="1" w:lastColumn="0" w:noHBand="0" w:noVBand="1"/>
      </w:tblPr>
      <w:tblGrid>
        <w:gridCol w:w="1890"/>
        <w:gridCol w:w="2610"/>
        <w:gridCol w:w="6012"/>
      </w:tblGrid>
      <w:tr w:rsidR="00A60BD6" w14:paraId="4DDE924A" w14:textId="77777777" w:rsidTr="006C7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E8D50CE" w14:textId="77777777" w:rsidR="007559E1" w:rsidRPr="007559E1" w:rsidRDefault="007559E1" w:rsidP="006C7662">
            <w:pPr>
              <w:rPr>
                <w:sz w:val="28"/>
                <w:szCs w:val="28"/>
              </w:rPr>
            </w:pPr>
            <w:r w:rsidRPr="007559E1"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14:paraId="4E61B259" w14:textId="77777777" w:rsidR="007559E1" w:rsidRPr="007559E1" w:rsidRDefault="007559E1" w:rsidP="006C7662">
            <w:pPr>
              <w:ind w:hanging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       </w:t>
            </w:r>
            <w:r w:rsidRPr="007559E1">
              <w:rPr>
                <w:sz w:val="28"/>
                <w:szCs w:val="28"/>
              </w:rPr>
              <w:t>Person/Event</w:t>
            </w:r>
          </w:p>
        </w:tc>
        <w:tc>
          <w:tcPr>
            <w:tcW w:w="6012" w:type="dxa"/>
          </w:tcPr>
          <w:p w14:paraId="1503CD10" w14:textId="77777777" w:rsidR="007559E1" w:rsidRPr="007559E1" w:rsidRDefault="007559E1" w:rsidP="006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59E1">
              <w:rPr>
                <w:sz w:val="28"/>
                <w:szCs w:val="28"/>
              </w:rPr>
              <w:t>Description</w:t>
            </w:r>
          </w:p>
        </w:tc>
      </w:tr>
      <w:tr w:rsidR="00A60BD6" w14:paraId="71F7DAD8" w14:textId="77777777" w:rsidTr="006C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9EF28D" w14:textId="77777777" w:rsidR="007559E1" w:rsidRDefault="007559E1" w:rsidP="006C7662">
            <w:pPr>
              <w:jc w:val="center"/>
            </w:pPr>
          </w:p>
          <w:p w14:paraId="4A5D2049" w14:textId="77777777" w:rsidR="000539CA" w:rsidRDefault="000539CA" w:rsidP="006C7662">
            <w:pPr>
              <w:jc w:val="center"/>
            </w:pPr>
          </w:p>
          <w:p w14:paraId="62CC0AF9" w14:textId="77777777" w:rsidR="00A60BD6" w:rsidRPr="000539CA" w:rsidRDefault="00B268CE" w:rsidP="006C7662">
            <w:pPr>
              <w:jc w:val="center"/>
              <w:rPr>
                <w:sz w:val="28"/>
                <w:szCs w:val="28"/>
              </w:rPr>
            </w:pPr>
            <w:r w:rsidRPr="000539CA">
              <w:rPr>
                <w:sz w:val="28"/>
                <w:szCs w:val="28"/>
              </w:rPr>
              <w:t>722 - 721 BC</w:t>
            </w:r>
          </w:p>
        </w:tc>
        <w:tc>
          <w:tcPr>
            <w:tcW w:w="2610" w:type="dxa"/>
          </w:tcPr>
          <w:p w14:paraId="48CDE71F" w14:textId="77777777" w:rsidR="00A60BD6" w:rsidRDefault="00A60BD6" w:rsidP="006C7662">
            <w:pPr>
              <w:ind w:left="-972" w:hanging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Assyrians </w:t>
            </w:r>
          </w:p>
          <w:p w14:paraId="54A3B783" w14:textId="77777777" w:rsidR="000539CA" w:rsidRDefault="000539CA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E2862FC" w14:textId="0C56FF3E" w:rsidR="007559E1" w:rsidRPr="000539CA" w:rsidRDefault="00A60BD6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39CA">
              <w:rPr>
                <w:b/>
                <w:sz w:val="28"/>
                <w:szCs w:val="28"/>
              </w:rPr>
              <w:t>Assy</w:t>
            </w:r>
            <w:r w:rsidR="00836E86" w:rsidRPr="000539CA">
              <w:rPr>
                <w:b/>
                <w:sz w:val="28"/>
                <w:szCs w:val="28"/>
              </w:rPr>
              <w:t>rian</w:t>
            </w:r>
            <w:r w:rsidRPr="000539CA">
              <w:rPr>
                <w:b/>
                <w:sz w:val="28"/>
                <w:szCs w:val="28"/>
              </w:rPr>
              <w:t xml:space="preserve"> exile of Israel</w:t>
            </w:r>
          </w:p>
        </w:tc>
        <w:tc>
          <w:tcPr>
            <w:tcW w:w="6012" w:type="dxa"/>
          </w:tcPr>
          <w:p w14:paraId="0E6A2568" w14:textId="008A9ED5" w:rsidR="007559E1" w:rsidRDefault="00A60BD6" w:rsidP="006C76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Assyrians conquered the Northern Kingdom of Israel and forc</w:t>
            </w:r>
            <w:r w:rsidR="00B268CE">
              <w:t>ed them into exile (2 Kings 17:</w:t>
            </w:r>
            <w:r w:rsidR="00836E86">
              <w:t>6</w:t>
            </w:r>
            <w:r>
              <w:t>)</w:t>
            </w:r>
          </w:p>
          <w:p w14:paraId="1929C1AD" w14:textId="625AEF13" w:rsidR="00A60BD6" w:rsidRDefault="000439C7" w:rsidP="006C76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conquest and exile led to Gentiles being placed in Samaria and intermingling with Jews, which led to the stressed relationships in the NT between Samaritans and Jews.</w:t>
            </w:r>
          </w:p>
        </w:tc>
      </w:tr>
      <w:tr w:rsidR="00A60BD6" w14:paraId="282DBBD8" w14:textId="77777777" w:rsidTr="006C76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7C50E70" w14:textId="77777777" w:rsidR="007559E1" w:rsidRDefault="007559E1" w:rsidP="006C7662">
            <w:pPr>
              <w:jc w:val="center"/>
            </w:pPr>
          </w:p>
          <w:p w14:paraId="71AC5D3E" w14:textId="77777777" w:rsidR="000539CA" w:rsidRDefault="000539CA" w:rsidP="006C7662">
            <w:pPr>
              <w:jc w:val="center"/>
            </w:pPr>
          </w:p>
          <w:p w14:paraId="4C9377DF" w14:textId="6405B77D" w:rsidR="000539CA" w:rsidRPr="000539CA" w:rsidRDefault="000539CA" w:rsidP="006C7662">
            <w:pPr>
              <w:jc w:val="center"/>
              <w:rPr>
                <w:sz w:val="28"/>
                <w:szCs w:val="28"/>
              </w:rPr>
            </w:pPr>
            <w:r w:rsidRPr="000539CA">
              <w:rPr>
                <w:sz w:val="28"/>
                <w:szCs w:val="28"/>
              </w:rPr>
              <w:t>606 – 539 BC</w:t>
            </w:r>
          </w:p>
        </w:tc>
        <w:tc>
          <w:tcPr>
            <w:tcW w:w="2610" w:type="dxa"/>
          </w:tcPr>
          <w:p w14:paraId="506A72F6" w14:textId="7C8213B9" w:rsidR="000539CA" w:rsidRDefault="000539CA" w:rsidP="006C7662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53B9852" w14:textId="7A4F3BDB" w:rsidR="000539CA" w:rsidRDefault="000539CA" w:rsidP="006C76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CB837FE" w14:textId="5248F9CB" w:rsidR="007559E1" w:rsidRPr="000539CA" w:rsidRDefault="000539CA" w:rsidP="006C76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39CA">
              <w:rPr>
                <w:b/>
                <w:sz w:val="28"/>
                <w:szCs w:val="28"/>
              </w:rPr>
              <w:t>Babylonian Period</w:t>
            </w:r>
          </w:p>
        </w:tc>
        <w:tc>
          <w:tcPr>
            <w:tcW w:w="6012" w:type="dxa"/>
          </w:tcPr>
          <w:p w14:paraId="162C695F" w14:textId="77777777" w:rsidR="007559E1" w:rsidRDefault="008D7519" w:rsidP="006C766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Jews were led to focus more on the moral dimension of God’s law because they lost their central place to meet and worship.</w:t>
            </w:r>
          </w:p>
          <w:p w14:paraId="1EC9361D" w14:textId="660F4B0D" w:rsidR="008D7519" w:rsidRDefault="00412A5F" w:rsidP="006C766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Jews learned through this exile and turned from their </w:t>
            </w:r>
            <w:r w:rsidR="00A61E30">
              <w:t>idolatry which they had been an issue in the past</w:t>
            </w:r>
          </w:p>
        </w:tc>
      </w:tr>
      <w:tr w:rsidR="00A60BD6" w14:paraId="006E69D8" w14:textId="77777777" w:rsidTr="006C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7C40378" w14:textId="40D329BE" w:rsidR="007559E1" w:rsidRDefault="007559E1" w:rsidP="006C7662"/>
          <w:p w14:paraId="7D8C27FB" w14:textId="2021F104" w:rsidR="000539CA" w:rsidRPr="000539CA" w:rsidRDefault="000539CA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331 - 320</w:t>
            </w:r>
            <w:r w:rsidRPr="000539CA">
              <w:rPr>
                <w:sz w:val="28"/>
                <w:szCs w:val="28"/>
              </w:rPr>
              <w:t xml:space="preserve"> BC</w:t>
            </w:r>
          </w:p>
        </w:tc>
        <w:tc>
          <w:tcPr>
            <w:tcW w:w="2610" w:type="dxa"/>
          </w:tcPr>
          <w:p w14:paraId="04E6B236" w14:textId="07221756" w:rsidR="007559E1" w:rsidRPr="00A61E30" w:rsidRDefault="00A61E30" w:rsidP="006C7662">
            <w:pPr>
              <w:ind w:hanging="4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Conquest of Alexander the Great</w:t>
            </w:r>
          </w:p>
        </w:tc>
        <w:tc>
          <w:tcPr>
            <w:tcW w:w="6012" w:type="dxa"/>
          </w:tcPr>
          <w:p w14:paraId="1C888A6B" w14:textId="5685E962" w:rsidR="007559E1" w:rsidRDefault="00911332" w:rsidP="006C76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Jewish people were influenced heavily by a series of Greek Kings who believed in cultural superiority</w:t>
            </w:r>
          </w:p>
          <w:p w14:paraId="214F75FF" w14:textId="7BBECD5A" w:rsidR="00911332" w:rsidRDefault="00434154" w:rsidP="006C76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Jewish people had to shift their ways of life and even language</w:t>
            </w:r>
          </w:p>
        </w:tc>
      </w:tr>
      <w:tr w:rsidR="00A60BD6" w14:paraId="22BD5B4A" w14:textId="77777777" w:rsidTr="006C76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127F1E8" w14:textId="3D32E08F" w:rsidR="007559E1" w:rsidRDefault="007559E1" w:rsidP="006C7662">
            <w:pPr>
              <w:jc w:val="center"/>
            </w:pPr>
          </w:p>
          <w:p w14:paraId="26DF2B68" w14:textId="047827C1" w:rsidR="000539CA" w:rsidRPr="000539CA" w:rsidRDefault="000539CA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 BC</w:t>
            </w:r>
          </w:p>
        </w:tc>
        <w:tc>
          <w:tcPr>
            <w:tcW w:w="2610" w:type="dxa"/>
          </w:tcPr>
          <w:p w14:paraId="5A910781" w14:textId="2F3CA5C1" w:rsidR="00EE7184" w:rsidRDefault="00EE7184" w:rsidP="006C7662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501E6C4" w14:textId="34FE9EF5" w:rsidR="007559E1" w:rsidRPr="00EE7184" w:rsidRDefault="00EE7184" w:rsidP="006C76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E7184">
              <w:rPr>
                <w:b/>
                <w:sz w:val="28"/>
                <w:szCs w:val="28"/>
              </w:rPr>
              <w:t>Statue of Zeus in Jerusalem</w:t>
            </w:r>
          </w:p>
        </w:tc>
        <w:tc>
          <w:tcPr>
            <w:tcW w:w="6012" w:type="dxa"/>
          </w:tcPr>
          <w:p w14:paraId="20EED494" w14:textId="77777777" w:rsidR="007559E1" w:rsidRDefault="00EE7184" w:rsidP="006C76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Antiochus tried implying that he was the incarnation of Zeus and became very interested in the temple because of its finances.</w:t>
            </w:r>
          </w:p>
          <w:p w14:paraId="08D9B33A" w14:textId="74EA1846" w:rsidR="00EE7184" w:rsidRDefault="00EE7184" w:rsidP="006C76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Led to a lot of behind the scene deals that put priest</w:t>
            </w:r>
            <w:r w:rsidR="00FD6596">
              <w:t>s</w:t>
            </w:r>
            <w:r>
              <w:t xml:space="preserve"> in the temple </w:t>
            </w:r>
            <w:r w:rsidR="00D04E8A">
              <w:t>that would give money to Antiochus.</w:t>
            </w:r>
          </w:p>
        </w:tc>
      </w:tr>
      <w:tr w:rsidR="00A60BD6" w14:paraId="6C67E0FF" w14:textId="77777777" w:rsidTr="0039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099BBC2" w14:textId="055DE372" w:rsidR="007559E1" w:rsidRDefault="007559E1" w:rsidP="006C7662">
            <w:pPr>
              <w:jc w:val="center"/>
              <w:rPr>
                <w:sz w:val="28"/>
                <w:szCs w:val="28"/>
              </w:rPr>
            </w:pPr>
          </w:p>
          <w:p w14:paraId="5563E798" w14:textId="49BE1C53" w:rsidR="000539CA" w:rsidRPr="000539CA" w:rsidRDefault="000539CA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BC – 14 AD</w:t>
            </w:r>
          </w:p>
        </w:tc>
        <w:tc>
          <w:tcPr>
            <w:tcW w:w="2610" w:type="dxa"/>
          </w:tcPr>
          <w:p w14:paraId="20A8E5C3" w14:textId="77777777" w:rsidR="00A6210F" w:rsidRDefault="00A6210F" w:rsidP="006C7662">
            <w:pPr>
              <w:ind w:hanging="4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5CDFD" w14:textId="77777777" w:rsidR="00A6210F" w:rsidRDefault="00A6210F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89785" w14:textId="59599D40" w:rsidR="00A6210F" w:rsidRPr="00A6210F" w:rsidRDefault="00A6210F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210F">
              <w:rPr>
                <w:b/>
                <w:sz w:val="28"/>
                <w:szCs w:val="28"/>
              </w:rPr>
              <w:t>Rule of Augustus</w:t>
            </w:r>
          </w:p>
          <w:p w14:paraId="03573091" w14:textId="42EEE50C" w:rsidR="00A6210F" w:rsidRDefault="00A6210F" w:rsidP="006C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D5C3F1" w14:textId="42EEE50C" w:rsidR="007559E1" w:rsidRPr="00A6210F" w:rsidRDefault="007559E1" w:rsidP="006C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2" w:type="dxa"/>
          </w:tcPr>
          <w:p w14:paraId="1D847BC5" w14:textId="77777777" w:rsidR="007559E1" w:rsidRDefault="00395C1D" w:rsidP="006C766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Characterized as the “Roman Peace” led to unification of the empire.</w:t>
            </w:r>
          </w:p>
          <w:p w14:paraId="1810645C" w14:textId="77777777" w:rsidR="00395C1D" w:rsidRDefault="00395C1D" w:rsidP="006C766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Ruled during Christ’s Birth, took a census of the Roman world.</w:t>
            </w:r>
          </w:p>
          <w:p w14:paraId="6899B955" w14:textId="47E6E341" w:rsidR="007958E8" w:rsidRDefault="007958E8" w:rsidP="006C766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roads which helped with the spread of the Gospel</w:t>
            </w:r>
          </w:p>
        </w:tc>
      </w:tr>
      <w:tr w:rsidR="00A60BD6" w14:paraId="2E04687F" w14:textId="77777777" w:rsidTr="006C76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D51826F" w14:textId="77777777" w:rsidR="007559E1" w:rsidRDefault="007559E1" w:rsidP="006C7662">
            <w:pPr>
              <w:jc w:val="center"/>
              <w:rPr>
                <w:sz w:val="28"/>
                <w:szCs w:val="28"/>
              </w:rPr>
            </w:pPr>
          </w:p>
          <w:p w14:paraId="682F7EC9" w14:textId="199D5B79" w:rsidR="000539CA" w:rsidRPr="000539CA" w:rsidRDefault="00047F10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– 37 AD</w:t>
            </w:r>
          </w:p>
        </w:tc>
        <w:tc>
          <w:tcPr>
            <w:tcW w:w="2610" w:type="dxa"/>
          </w:tcPr>
          <w:p w14:paraId="5B77B898" w14:textId="77777777" w:rsidR="008314EC" w:rsidRDefault="008314EC" w:rsidP="006C76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4B9CDA83" w14:textId="0DC6ECB6" w:rsidR="008314EC" w:rsidRPr="00A6210F" w:rsidRDefault="008314EC" w:rsidP="006C76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210F">
              <w:rPr>
                <w:b/>
                <w:sz w:val="28"/>
                <w:szCs w:val="28"/>
              </w:rPr>
              <w:t xml:space="preserve">Rule of </w:t>
            </w:r>
            <w:r w:rsidR="00725D85">
              <w:rPr>
                <w:b/>
                <w:sz w:val="28"/>
                <w:szCs w:val="28"/>
              </w:rPr>
              <w:t>Tiberiu</w:t>
            </w:r>
            <w:r>
              <w:rPr>
                <w:b/>
                <w:sz w:val="28"/>
                <w:szCs w:val="28"/>
              </w:rPr>
              <w:t>s</w:t>
            </w:r>
          </w:p>
          <w:p w14:paraId="011FD172" w14:textId="77777777" w:rsidR="007559E1" w:rsidRDefault="007559E1" w:rsidP="006C7662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012" w:type="dxa"/>
          </w:tcPr>
          <w:p w14:paraId="3049F02E" w14:textId="77777777" w:rsidR="007559E1" w:rsidRDefault="00C96A49" w:rsidP="00C96A49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Reigned during the lifetime of John the Baptist and Jesus.</w:t>
            </w:r>
          </w:p>
          <w:p w14:paraId="3CB2AF85" w14:textId="77777777" w:rsidR="00C96A49" w:rsidRDefault="00C96A49" w:rsidP="00C96A49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0BD6" w14:paraId="4001810F" w14:textId="77777777" w:rsidTr="006C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4CAFEF5" w14:textId="1F8FD2C1" w:rsidR="007559E1" w:rsidRDefault="007559E1" w:rsidP="006C7662">
            <w:pPr>
              <w:jc w:val="center"/>
              <w:rPr>
                <w:sz w:val="28"/>
                <w:szCs w:val="28"/>
              </w:rPr>
            </w:pPr>
          </w:p>
          <w:p w14:paraId="7A2993A5" w14:textId="43AB46F2" w:rsidR="00047F10" w:rsidRPr="00047F10" w:rsidRDefault="00047F10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– 68 AD</w:t>
            </w:r>
          </w:p>
        </w:tc>
        <w:tc>
          <w:tcPr>
            <w:tcW w:w="2610" w:type="dxa"/>
          </w:tcPr>
          <w:p w14:paraId="28121408" w14:textId="2373A782" w:rsidR="00725D85" w:rsidRDefault="00725D85" w:rsidP="006C7662">
            <w:pPr>
              <w:ind w:hanging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E156AB" w14:textId="77777777" w:rsidR="00F40260" w:rsidRDefault="00F40260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558C5F" w14:textId="63373DE6" w:rsidR="00F40260" w:rsidRPr="00A6210F" w:rsidRDefault="00F40260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210F">
              <w:rPr>
                <w:b/>
                <w:sz w:val="28"/>
                <w:szCs w:val="28"/>
              </w:rPr>
              <w:t xml:space="preserve">Rule of </w:t>
            </w:r>
            <w:r>
              <w:rPr>
                <w:b/>
                <w:sz w:val="28"/>
                <w:szCs w:val="28"/>
              </w:rPr>
              <w:t>Nero</w:t>
            </w:r>
          </w:p>
          <w:p w14:paraId="4D8BA173" w14:textId="00BD8E6D" w:rsidR="007559E1" w:rsidRPr="00725D85" w:rsidRDefault="007559E1" w:rsidP="006C7662">
            <w:pPr>
              <w:tabs>
                <w:tab w:val="left" w:pos="16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2" w:type="dxa"/>
          </w:tcPr>
          <w:p w14:paraId="2A8CE219" w14:textId="0674E4E1" w:rsidR="007559E1" w:rsidRDefault="007D2984" w:rsidP="007D298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Reigned during the time of the fire in Rome, which devastated many.</w:t>
            </w:r>
          </w:p>
          <w:p w14:paraId="589750BE" w14:textId="331F1439" w:rsidR="007D2984" w:rsidRDefault="002B0112" w:rsidP="007D298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Was responsible for a lot of martyrs </w:t>
            </w:r>
          </w:p>
        </w:tc>
      </w:tr>
      <w:tr w:rsidR="00A60BD6" w14:paraId="618FF9D4" w14:textId="77777777" w:rsidTr="00395C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CD78A6" w14:textId="79CAB40B" w:rsidR="007559E1" w:rsidRDefault="007559E1" w:rsidP="006C7662">
            <w:pPr>
              <w:jc w:val="center"/>
              <w:rPr>
                <w:sz w:val="28"/>
                <w:szCs w:val="28"/>
              </w:rPr>
            </w:pPr>
          </w:p>
          <w:p w14:paraId="14C0F5D7" w14:textId="119A3DC4" w:rsidR="00047F10" w:rsidRPr="00047F10" w:rsidRDefault="00047F10" w:rsidP="006C7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AD</w:t>
            </w:r>
          </w:p>
        </w:tc>
        <w:tc>
          <w:tcPr>
            <w:tcW w:w="2610" w:type="dxa"/>
          </w:tcPr>
          <w:p w14:paraId="49A40755" w14:textId="195B3D5C" w:rsidR="008F3D3A" w:rsidRDefault="008F3D3A" w:rsidP="006C7662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C4DBDE0" w14:textId="2D7A10D8" w:rsidR="008F3D3A" w:rsidRDefault="008F3D3A" w:rsidP="006C76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14369FA" w14:textId="2D0A6078" w:rsidR="008F3D3A" w:rsidRPr="00A6210F" w:rsidRDefault="006C7662" w:rsidP="006C76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Destruction of </w:t>
            </w:r>
            <w:r w:rsidR="008F3D3A">
              <w:rPr>
                <w:b/>
                <w:sz w:val="28"/>
                <w:szCs w:val="28"/>
              </w:rPr>
              <w:t>the Jewish Temple</w:t>
            </w:r>
          </w:p>
          <w:p w14:paraId="3EE4F979" w14:textId="77777777" w:rsidR="007559E1" w:rsidRPr="008F3D3A" w:rsidRDefault="007559E1" w:rsidP="006C7662">
            <w:pPr>
              <w:ind w:firstLine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012" w:type="dxa"/>
          </w:tcPr>
          <w:p w14:paraId="53F0F1F9" w14:textId="77777777" w:rsidR="007559E1" w:rsidRDefault="007C5199" w:rsidP="007C5199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major Jewish sects</w:t>
            </w:r>
          </w:p>
          <w:p w14:paraId="0BBA713C" w14:textId="48998FD9" w:rsidR="00A71121" w:rsidRDefault="00A71121" w:rsidP="00A7112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Sadduce</w:t>
            </w:r>
            <w:r w:rsidR="00AD5CEC">
              <w:t>es</w:t>
            </w:r>
            <w:r w:rsidR="004502FD">
              <w:t xml:space="preserve"> (Wealthy, aligned with the Pharisees)</w:t>
            </w:r>
          </w:p>
          <w:p w14:paraId="5CA61A1E" w14:textId="732ACD29" w:rsidR="00A71121" w:rsidRDefault="00A71121" w:rsidP="00A7112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The Pharisees</w:t>
            </w:r>
            <w:r w:rsidR="004502FD">
              <w:t xml:space="preserve"> (Religious Leader, focused on tradition)</w:t>
            </w:r>
          </w:p>
          <w:p w14:paraId="07A7ED15" w14:textId="4871D15F" w:rsidR="00A71121" w:rsidRDefault="00A71121" w:rsidP="00A7112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Essenes</w:t>
            </w:r>
            <w:r w:rsidR="004502FD">
              <w:t xml:space="preserve"> </w:t>
            </w:r>
          </w:p>
          <w:p w14:paraId="503EE418" w14:textId="77777777" w:rsidR="00A71121" w:rsidRDefault="00A71121" w:rsidP="00A7112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Zealots</w:t>
            </w:r>
          </w:p>
          <w:p w14:paraId="0D67DDBD" w14:textId="77777777" w:rsidR="00A71121" w:rsidRDefault="00A71121" w:rsidP="00A71121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Sanhedrin (Jewish Council)</w:t>
            </w:r>
          </w:p>
          <w:p w14:paraId="51DDD83B" w14:textId="4E4D22FB" w:rsidR="00AD5CEC" w:rsidRDefault="004502FD" w:rsidP="00AD5CEC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They h</w:t>
            </w:r>
            <w:r w:rsidR="00AD5CEC">
              <w:t>ad say over religious and political matters.</w:t>
            </w:r>
          </w:p>
          <w:p w14:paraId="5C1280ED" w14:textId="1B535354" w:rsidR="00AD5CEC" w:rsidRDefault="00AD5CEC" w:rsidP="00AD5CEC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They falsely accused Jesus and put Him to death.</w:t>
            </w:r>
          </w:p>
          <w:p w14:paraId="6CB13883" w14:textId="3F9A3E42" w:rsidR="00AD5CEC" w:rsidRDefault="00AD5CEC" w:rsidP="00AD5CEC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More worried about man than God.</w:t>
            </w:r>
          </w:p>
          <w:p w14:paraId="34BA13A2" w14:textId="29B22B52" w:rsidR="00AD5CEC" w:rsidRDefault="00AD5CEC" w:rsidP="00AD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0BD6" w14:paraId="566729F0" w14:textId="77777777" w:rsidTr="006C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5404A4A" w14:textId="65D1E064" w:rsidR="007559E1" w:rsidRDefault="007559E1" w:rsidP="006C7662"/>
          <w:p w14:paraId="6B701AE5" w14:textId="4B0C16B5" w:rsidR="00047F10" w:rsidRPr="00047F10" w:rsidRDefault="00047F10" w:rsidP="006C7662">
            <w:pPr>
              <w:jc w:val="center"/>
              <w:rPr>
                <w:sz w:val="28"/>
                <w:szCs w:val="28"/>
              </w:rPr>
            </w:pPr>
            <w:r w:rsidRPr="00047F10">
              <w:rPr>
                <w:sz w:val="28"/>
                <w:szCs w:val="28"/>
              </w:rPr>
              <w:t>81 – 96 AD</w:t>
            </w:r>
          </w:p>
        </w:tc>
        <w:tc>
          <w:tcPr>
            <w:tcW w:w="2610" w:type="dxa"/>
          </w:tcPr>
          <w:p w14:paraId="290BD952" w14:textId="77777777" w:rsidR="006C7662" w:rsidRDefault="006C7662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2C8FF08B" w14:textId="1375C222" w:rsidR="006C7662" w:rsidRPr="00A6210F" w:rsidRDefault="006C7662" w:rsidP="006C7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210F">
              <w:rPr>
                <w:b/>
                <w:sz w:val="28"/>
                <w:szCs w:val="28"/>
              </w:rPr>
              <w:t xml:space="preserve">Rule of </w:t>
            </w:r>
            <w:r>
              <w:rPr>
                <w:b/>
                <w:sz w:val="28"/>
                <w:szCs w:val="28"/>
              </w:rPr>
              <w:t>Domitian</w:t>
            </w:r>
          </w:p>
          <w:p w14:paraId="46C4BE13" w14:textId="77777777" w:rsidR="007559E1" w:rsidRPr="006C7662" w:rsidRDefault="007559E1" w:rsidP="006C7662">
            <w:pPr>
              <w:ind w:hanging="43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2" w:type="dxa"/>
          </w:tcPr>
          <w:p w14:paraId="64EC78BE" w14:textId="77777777" w:rsidR="007559E1" w:rsidRDefault="00060011" w:rsidP="0006001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 of himself as divine</w:t>
            </w:r>
          </w:p>
          <w:p w14:paraId="04BCB48D" w14:textId="2BEE2A5D" w:rsidR="00060011" w:rsidRDefault="00060011" w:rsidP="0006001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Responsible for persecution within the early church, did not like other Gods that took over his spotlight</w:t>
            </w:r>
            <w:bookmarkStart w:id="0" w:name="_GoBack"/>
            <w:bookmarkEnd w:id="0"/>
          </w:p>
        </w:tc>
      </w:tr>
    </w:tbl>
    <w:p w14:paraId="4EC0B62D" w14:textId="64E26A11" w:rsidR="003A2FC9" w:rsidRDefault="003A2FC9"/>
    <w:sectPr w:rsidR="003A2FC9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8DA"/>
    <w:multiLevelType w:val="hybridMultilevel"/>
    <w:tmpl w:val="6F6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305A5"/>
    <w:multiLevelType w:val="hybridMultilevel"/>
    <w:tmpl w:val="8DD4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0A0E"/>
    <w:multiLevelType w:val="hybridMultilevel"/>
    <w:tmpl w:val="E46E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44DDF"/>
    <w:multiLevelType w:val="hybridMultilevel"/>
    <w:tmpl w:val="307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40932"/>
    <w:multiLevelType w:val="hybridMultilevel"/>
    <w:tmpl w:val="F304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218"/>
    <w:multiLevelType w:val="hybridMultilevel"/>
    <w:tmpl w:val="411A0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028EE"/>
    <w:multiLevelType w:val="hybridMultilevel"/>
    <w:tmpl w:val="62D0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C65B8"/>
    <w:multiLevelType w:val="hybridMultilevel"/>
    <w:tmpl w:val="29AE6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0215E5"/>
    <w:multiLevelType w:val="hybridMultilevel"/>
    <w:tmpl w:val="65D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655F9"/>
    <w:multiLevelType w:val="hybridMultilevel"/>
    <w:tmpl w:val="DF2295A2"/>
    <w:lvl w:ilvl="0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0">
    <w:nsid w:val="5D7F093F"/>
    <w:multiLevelType w:val="hybridMultilevel"/>
    <w:tmpl w:val="E460D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60819"/>
    <w:multiLevelType w:val="hybridMultilevel"/>
    <w:tmpl w:val="F06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E1"/>
    <w:rsid w:val="000439C7"/>
    <w:rsid w:val="00047F10"/>
    <w:rsid w:val="000539CA"/>
    <w:rsid w:val="00060011"/>
    <w:rsid w:val="00184497"/>
    <w:rsid w:val="002B0112"/>
    <w:rsid w:val="00395C1D"/>
    <w:rsid w:val="003A2FC9"/>
    <w:rsid w:val="00412A5F"/>
    <w:rsid w:val="00434154"/>
    <w:rsid w:val="004502FD"/>
    <w:rsid w:val="00450743"/>
    <w:rsid w:val="005C2741"/>
    <w:rsid w:val="006C7662"/>
    <w:rsid w:val="00725D85"/>
    <w:rsid w:val="007559E1"/>
    <w:rsid w:val="007958E8"/>
    <w:rsid w:val="007C5199"/>
    <w:rsid w:val="007D2984"/>
    <w:rsid w:val="008314EC"/>
    <w:rsid w:val="00836E86"/>
    <w:rsid w:val="008D7519"/>
    <w:rsid w:val="008F2E0B"/>
    <w:rsid w:val="008F3D3A"/>
    <w:rsid w:val="00911332"/>
    <w:rsid w:val="00A60BD6"/>
    <w:rsid w:val="00A61E30"/>
    <w:rsid w:val="00A6210F"/>
    <w:rsid w:val="00A71121"/>
    <w:rsid w:val="00A84378"/>
    <w:rsid w:val="00AD5CEC"/>
    <w:rsid w:val="00B268CE"/>
    <w:rsid w:val="00C40BF4"/>
    <w:rsid w:val="00C96A49"/>
    <w:rsid w:val="00CB7C48"/>
    <w:rsid w:val="00CB7E0E"/>
    <w:rsid w:val="00D04E8A"/>
    <w:rsid w:val="00D056C4"/>
    <w:rsid w:val="00EE7184"/>
    <w:rsid w:val="00F40260"/>
    <w:rsid w:val="00FD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C7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60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6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312</Words>
  <Characters>1780</Characters>
  <Application>Microsoft Macintosh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41</cp:revision>
  <dcterms:created xsi:type="dcterms:W3CDTF">2018-03-19T23:39:00Z</dcterms:created>
  <dcterms:modified xsi:type="dcterms:W3CDTF">2018-03-20T01:47:00Z</dcterms:modified>
</cp:coreProperties>
</file>