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A0" w:rsidRDefault="00E578A0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E578A0">
        <w:rPr>
          <w:rFonts w:ascii="Helvetica" w:hAnsi="Helvetica" w:cs="Helvetica"/>
          <w:b/>
          <w:color w:val="000000"/>
          <w:shd w:val="clear" w:color="auto" w:fill="FFFFFF"/>
        </w:rPr>
        <w:t>AWS</w:t>
      </w:r>
    </w:p>
    <w:p w:rsidR="00004E19" w:rsidRPr="00004E19" w:rsidRDefault="00004E19" w:rsidP="00004E19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E19">
        <w:rPr>
          <w:rFonts w:ascii="Verdana" w:eastAsia="Times New Roman" w:hAnsi="Verdana" w:cs="Times New Roman"/>
          <w:color w:val="000000"/>
          <w:sz w:val="20"/>
          <w:szCs w:val="20"/>
        </w:rPr>
        <w:t>AWS stands for </w:t>
      </w:r>
      <w:r w:rsidRPr="00004E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Amazon Web Services</w:t>
      </w:r>
      <w:r w:rsidRPr="00004E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72130" w:rsidRDefault="00E578A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cloud computing platform to allow the different organizations to take advantage of reliable IT infrastructure.</w:t>
      </w:r>
    </w:p>
    <w:p w:rsidR="009A7F01" w:rsidRDefault="00A460E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4666857" cy="3209925"/>
            <wp:effectExtent l="0" t="0" r="635" b="0"/>
            <wp:docPr id="1" name="Picture 1" descr="C:\Users\1608151\Desktop\My-Workplace\aws-intro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08151\Desktop\My-Workplace\aws-introdu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31" cy="321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E0" w:rsidRPr="00A460E0" w:rsidRDefault="00A460E0" w:rsidP="00A460E0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Pr="00A460E0" w:rsidRDefault="00A460E0" w:rsidP="00A460E0">
      <w:pPr>
        <w:rPr>
          <w:rFonts w:ascii="Verdana" w:hAnsi="Verdana"/>
          <w:sz w:val="20"/>
          <w:szCs w:val="20"/>
          <w:shd w:val="clear" w:color="auto" w:fill="FFFFFF"/>
        </w:rPr>
      </w:pPr>
      <w:r w:rsidRPr="00A460E0">
        <w:rPr>
          <w:rFonts w:ascii="Helvetica" w:eastAsia="Times New Roman" w:hAnsi="Helvetica" w:cs="Helvetica"/>
          <w:kern w:val="36"/>
          <w:sz w:val="44"/>
          <w:szCs w:val="44"/>
        </w:rPr>
        <w:t>Features of AWS</w:t>
      </w:r>
    </w:p>
    <w:p w:rsidR="00A460E0" w:rsidRPr="00A460E0" w:rsidRDefault="00A460E0" w:rsidP="00A460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0E0">
        <w:rPr>
          <w:rFonts w:ascii="Verdana" w:eastAsia="Times New Roman" w:hAnsi="Verdana" w:cs="Times New Roman"/>
          <w:color w:val="000000"/>
          <w:sz w:val="20"/>
          <w:szCs w:val="20"/>
        </w:rPr>
        <w:t>The following are the features of a Computer Network:</w:t>
      </w:r>
    </w:p>
    <w:p w:rsidR="00A460E0" w:rsidRPr="00A460E0" w:rsidRDefault="00A460E0" w:rsidP="00A460E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0E0">
        <w:rPr>
          <w:rFonts w:ascii="Verdana" w:eastAsia="Times New Roman" w:hAnsi="Verdana" w:cs="Times New Roman"/>
          <w:color w:val="000000"/>
          <w:sz w:val="20"/>
          <w:szCs w:val="20"/>
        </w:rPr>
        <w:t>Flexibility</w:t>
      </w:r>
    </w:p>
    <w:p w:rsidR="00A460E0" w:rsidRPr="00A460E0" w:rsidRDefault="00A460E0" w:rsidP="00A460E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0E0">
        <w:rPr>
          <w:rFonts w:ascii="Verdana" w:eastAsia="Times New Roman" w:hAnsi="Verdana" w:cs="Times New Roman"/>
          <w:color w:val="000000"/>
          <w:sz w:val="20"/>
          <w:szCs w:val="20"/>
        </w:rPr>
        <w:t>Cost-effective</w:t>
      </w:r>
    </w:p>
    <w:p w:rsidR="00A460E0" w:rsidRPr="00A460E0" w:rsidRDefault="00A460E0" w:rsidP="00A460E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0E0">
        <w:rPr>
          <w:rFonts w:ascii="Verdana" w:eastAsia="Times New Roman" w:hAnsi="Verdana" w:cs="Times New Roman"/>
          <w:color w:val="000000"/>
          <w:sz w:val="20"/>
          <w:szCs w:val="20"/>
        </w:rPr>
        <w:t>Scalable and elastic</w:t>
      </w:r>
    </w:p>
    <w:p w:rsidR="00A460E0" w:rsidRPr="00A460E0" w:rsidRDefault="00A460E0" w:rsidP="00A460E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0E0">
        <w:rPr>
          <w:rFonts w:ascii="Verdana" w:eastAsia="Times New Roman" w:hAnsi="Verdana" w:cs="Times New Roman"/>
          <w:color w:val="000000"/>
          <w:sz w:val="20"/>
          <w:szCs w:val="20"/>
        </w:rPr>
        <w:t>Secure</w:t>
      </w:r>
    </w:p>
    <w:p w:rsidR="00A460E0" w:rsidRDefault="00A460E0" w:rsidP="00A460E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0E0">
        <w:rPr>
          <w:rFonts w:ascii="Verdana" w:eastAsia="Times New Roman" w:hAnsi="Verdana" w:cs="Times New Roman"/>
          <w:color w:val="000000"/>
          <w:sz w:val="20"/>
          <w:szCs w:val="20"/>
        </w:rPr>
        <w:t>Experienced</w:t>
      </w: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460E0" w:rsidRPr="00A460E0" w:rsidRDefault="00A460E0" w:rsidP="00A460E0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Advantages of Amazon S3</w:t>
      </w:r>
    </w:p>
    <w:p w:rsidR="00A460E0" w:rsidRDefault="00A460E0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733800" cy="3733800"/>
            <wp:effectExtent l="0" t="0" r="0" b="0"/>
            <wp:docPr id="2" name="Picture 2" descr="C:\Users\1608151\Desktop\My-Workplace\advantages-of-aws-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08151\Desktop\My-Workplace\advantages-of-aws-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74" w:rsidRDefault="009D4474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D4474" w:rsidRDefault="009D4474" w:rsidP="009D447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S3 is a simple key-value store</w:t>
      </w:r>
    </w:p>
    <w:p w:rsidR="009D4474" w:rsidRDefault="009D4474" w:rsidP="009D447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S3 is object-based. Objects consist of the following:</w:t>
      </w:r>
    </w:p>
    <w:p w:rsidR="009D4474" w:rsidRDefault="009D4474" w:rsidP="009D447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Key:</w:t>
      </w:r>
      <w:r>
        <w:rPr>
          <w:rFonts w:ascii="Verdana" w:hAnsi="Verdana"/>
          <w:color w:val="000000"/>
          <w:sz w:val="20"/>
          <w:szCs w:val="20"/>
        </w:rPr>
        <w:t> It is simply the name of the object. For example, hello.txt, spreadsheet.xlsx, etc. You can use the key to retrieve the object.</w:t>
      </w:r>
    </w:p>
    <w:p w:rsidR="009D4474" w:rsidRDefault="009D4474" w:rsidP="009D447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Value:</w:t>
      </w:r>
      <w:r>
        <w:rPr>
          <w:rFonts w:ascii="Verdana" w:hAnsi="Verdana"/>
          <w:color w:val="000000"/>
          <w:sz w:val="20"/>
          <w:szCs w:val="20"/>
        </w:rPr>
        <w:t> It is simply the data which is made up of a sequence of bytes. It is actually a data inside the file.</w:t>
      </w:r>
    </w:p>
    <w:p w:rsidR="009D4474" w:rsidRDefault="009D4474" w:rsidP="009D447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Version ID:</w:t>
      </w:r>
      <w:r>
        <w:rPr>
          <w:rFonts w:ascii="Verdana" w:hAnsi="Verdana"/>
          <w:color w:val="000000"/>
          <w:sz w:val="20"/>
          <w:szCs w:val="20"/>
        </w:rPr>
        <w:t> Version ID uniquely identifies the object. It is a string generated by S3 when you add an object to the S3 bucket.</w:t>
      </w:r>
    </w:p>
    <w:p w:rsidR="009D4474" w:rsidRDefault="009D4474" w:rsidP="009D447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Metadata:</w:t>
      </w:r>
      <w:r>
        <w:rPr>
          <w:rFonts w:ascii="Verdana" w:hAnsi="Verdana"/>
          <w:color w:val="000000"/>
          <w:sz w:val="20"/>
          <w:szCs w:val="20"/>
        </w:rPr>
        <w:t> It is the data about data that you are storing. A set of a name-value pair with which you can store the information regarding an object. Metadata can be assigned to the objects in Amazon S3 bucket.</w:t>
      </w:r>
    </w:p>
    <w:p w:rsidR="009D4474" w:rsidRDefault="009D4474" w:rsidP="009D447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Subresources:</w:t>
      </w:r>
      <w:r>
        <w:rPr>
          <w:rFonts w:ascii="Verdana" w:hAnsi="Verdana"/>
          <w:color w:val="000000"/>
          <w:sz w:val="20"/>
          <w:szCs w:val="20"/>
        </w:rPr>
        <w:t> Subresource mechanism is used to store object-specific information.</w:t>
      </w:r>
    </w:p>
    <w:p w:rsidR="009D4474" w:rsidRDefault="009D4474" w:rsidP="009D447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Access control information:</w:t>
      </w:r>
      <w:r>
        <w:rPr>
          <w:rFonts w:ascii="Verdana" w:hAnsi="Verdana"/>
          <w:color w:val="000000"/>
          <w:sz w:val="20"/>
          <w:szCs w:val="20"/>
        </w:rPr>
        <w:t> You can put the permissions individually on your files.</w:t>
      </w:r>
    </w:p>
    <w:p w:rsidR="009D4474" w:rsidRPr="00A460E0" w:rsidRDefault="009D4474" w:rsidP="00A460E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A460E0" w:rsidRDefault="00A460E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578A0" w:rsidRDefault="00E578A0"/>
    <w:sectPr w:rsidR="00E578A0" w:rsidSect="00E578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CB" w:rsidRDefault="004B39CB" w:rsidP="00A460E0">
      <w:pPr>
        <w:spacing w:after="0" w:line="240" w:lineRule="auto"/>
      </w:pPr>
      <w:r>
        <w:separator/>
      </w:r>
    </w:p>
  </w:endnote>
  <w:endnote w:type="continuationSeparator" w:id="0">
    <w:p w:rsidR="004B39CB" w:rsidRDefault="004B39CB" w:rsidP="00A4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CB" w:rsidRDefault="004B39CB" w:rsidP="00A460E0">
      <w:pPr>
        <w:spacing w:after="0" w:line="240" w:lineRule="auto"/>
      </w:pPr>
      <w:r>
        <w:separator/>
      </w:r>
    </w:p>
  </w:footnote>
  <w:footnote w:type="continuationSeparator" w:id="0">
    <w:p w:rsidR="004B39CB" w:rsidRDefault="004B39CB" w:rsidP="00A46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31C5"/>
    <w:multiLevelType w:val="multilevel"/>
    <w:tmpl w:val="20D84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80E3C69"/>
    <w:multiLevelType w:val="multilevel"/>
    <w:tmpl w:val="917E0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F3848E2"/>
    <w:multiLevelType w:val="multilevel"/>
    <w:tmpl w:val="A90CB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A0"/>
    <w:rsid w:val="00004E19"/>
    <w:rsid w:val="004B39CB"/>
    <w:rsid w:val="009A7F01"/>
    <w:rsid w:val="009D4474"/>
    <w:rsid w:val="00A460E0"/>
    <w:rsid w:val="00B72130"/>
    <w:rsid w:val="00E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10C3"/>
  <w15:chartTrackingRefBased/>
  <w15:docId w15:val="{224837C7-8873-4C53-9297-6A4C81CD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4E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6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60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E0"/>
  </w:style>
  <w:style w:type="paragraph" w:styleId="Footer">
    <w:name w:val="footer"/>
    <w:basedOn w:val="Normal"/>
    <w:link w:val="FooterChar"/>
    <w:uiPriority w:val="99"/>
    <w:unhideWhenUsed/>
    <w:rsid w:val="00A4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E0"/>
  </w:style>
  <w:style w:type="character" w:customStyle="1" w:styleId="Heading3Char">
    <w:name w:val="Heading 3 Char"/>
    <w:basedOn w:val="DefaultParagraphFont"/>
    <w:link w:val="Heading3"/>
    <w:uiPriority w:val="9"/>
    <w:rsid w:val="00A460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5</cp:revision>
  <dcterms:created xsi:type="dcterms:W3CDTF">2019-08-07T14:50:00Z</dcterms:created>
  <dcterms:modified xsi:type="dcterms:W3CDTF">2019-08-07T15:03:00Z</dcterms:modified>
</cp:coreProperties>
</file>