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5FA0D159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444BB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MARIO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03155399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444BB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50195143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62B8A5B9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444BB5">
              <w:rPr>
                <w:rFonts w:ascii="Arial" w:eastAsia="Arial" w:hAnsi="Arial" w:cs="Arial"/>
                <w:noProof/>
                <w:color w:val="808080"/>
                <w:sz w:val="27"/>
              </w:rPr>
              <w:t>ROMERO PINTOR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77777777" w:rsidR="00CF1EC8" w:rsidRDefault="00CF1EC8">
            <w:pPr>
              <w:rPr>
                <w:noProof/>
              </w:rPr>
            </w:pP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1ACD80A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77777777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01ACD80C" w14:textId="77777777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01ACD80D" w14:textId="192C11CD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 (Responder en 2 caras) </w:t>
      </w:r>
      <w:r>
        <w:rPr>
          <w:noProof/>
        </w:rPr>
        <w:br/>
      </w:r>
    </w:p>
    <w:p w14:paraId="4AB3AF80" w14:textId="133C7453" w:rsidR="003215AF" w:rsidRDefault="003215AF">
      <w:pPr>
        <w:pStyle w:val="EstiloPreguntas"/>
        <w:divId w:val="1"/>
        <w:rPr>
          <w:noProof/>
        </w:rPr>
      </w:pPr>
      <w:r>
        <w:rPr>
          <w:noProof/>
        </w:rPr>
        <w:t>RESPUESTA EJERCICIO 1</w:t>
      </w:r>
    </w:p>
    <w:p w14:paraId="2AF33B16" w14:textId="77777777" w:rsidR="00FE7097" w:rsidRDefault="00FE7097">
      <w:pPr>
        <w:pStyle w:val="EstiloPreguntas"/>
        <w:divId w:val="1"/>
        <w:rPr>
          <w:noProof/>
        </w:rPr>
      </w:pPr>
      <w:r>
        <w:rPr>
          <w:noProof/>
        </w:rPr>
        <w:tab/>
      </w:r>
    </w:p>
    <w:tbl>
      <w:tblPr>
        <w:tblStyle w:val="Tablaconcuadrcula"/>
        <w:tblW w:w="0" w:type="auto"/>
        <w:tblInd w:w="616" w:type="dxa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1083"/>
      </w:tblGrid>
      <w:tr w:rsidR="00FE7097" w14:paraId="2850375C" w14:textId="77777777" w:rsidTr="00FE7097">
        <w:trPr>
          <w:divId w:val="1"/>
          <w:trHeight w:val="271"/>
        </w:trPr>
        <w:tc>
          <w:tcPr>
            <w:tcW w:w="604" w:type="dxa"/>
            <w:shd w:val="clear" w:color="auto" w:fill="D9E2F3" w:themeFill="accent1" w:themeFillTint="33"/>
          </w:tcPr>
          <w:p w14:paraId="33B7C244" w14:textId="2F61770F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604" w:type="dxa"/>
            <w:shd w:val="clear" w:color="auto" w:fill="D9E2F3" w:themeFill="accent1" w:themeFillTint="33"/>
          </w:tcPr>
          <w:p w14:paraId="2BA472B6" w14:textId="49214DC5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604" w:type="dxa"/>
            <w:shd w:val="clear" w:color="auto" w:fill="D9E2F3" w:themeFill="accent1" w:themeFillTint="33"/>
          </w:tcPr>
          <w:p w14:paraId="5ED178F2" w14:textId="1DB157CF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604" w:type="dxa"/>
            <w:shd w:val="clear" w:color="auto" w:fill="D9E2F3" w:themeFill="accent1" w:themeFillTint="33"/>
          </w:tcPr>
          <w:p w14:paraId="2519CB09" w14:textId="52F51609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604" w:type="dxa"/>
            <w:shd w:val="clear" w:color="auto" w:fill="D9E2F3" w:themeFill="accent1" w:themeFillTint="33"/>
          </w:tcPr>
          <w:p w14:paraId="698EDA0E" w14:textId="78192076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Decimal</w:t>
            </w:r>
          </w:p>
        </w:tc>
      </w:tr>
      <w:tr w:rsidR="00FE7097" w14:paraId="0ABBB956" w14:textId="77777777" w:rsidTr="00FE7097">
        <w:trPr>
          <w:divId w:val="1"/>
          <w:trHeight w:val="262"/>
        </w:trPr>
        <w:tc>
          <w:tcPr>
            <w:tcW w:w="604" w:type="dxa"/>
          </w:tcPr>
          <w:p w14:paraId="286889F5" w14:textId="76FF44F3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4D81450F" w14:textId="0701297C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73432E1B" w14:textId="26708DDD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734CC3F5" w14:textId="689984FF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63067B79" w14:textId="572E76FA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FE7097" w14:paraId="44A4F401" w14:textId="77777777" w:rsidTr="00FE7097">
        <w:trPr>
          <w:divId w:val="1"/>
          <w:trHeight w:val="271"/>
        </w:trPr>
        <w:tc>
          <w:tcPr>
            <w:tcW w:w="604" w:type="dxa"/>
          </w:tcPr>
          <w:p w14:paraId="5EC1CCB1" w14:textId="3A0528AC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4BD681D5" w14:textId="2645D2A7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7F3FB8EB" w14:textId="46FF0D9C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4AA608D4" w14:textId="649019E7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5EAD97C9" w14:textId="2C974763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FE7097" w14:paraId="6F207AFD" w14:textId="77777777" w:rsidTr="00FE7097">
        <w:trPr>
          <w:divId w:val="1"/>
          <w:trHeight w:val="262"/>
        </w:trPr>
        <w:tc>
          <w:tcPr>
            <w:tcW w:w="604" w:type="dxa"/>
          </w:tcPr>
          <w:p w14:paraId="0731991E" w14:textId="72F614D7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14CBC3B5" w14:textId="5FAF29FB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681FA5E2" w14:textId="18D4BF66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212BB29C" w14:textId="073EA902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246FC68B" w14:textId="733F8FD0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FE7097" w14:paraId="5944FF47" w14:textId="77777777" w:rsidTr="00FE7097">
        <w:trPr>
          <w:divId w:val="1"/>
          <w:trHeight w:val="271"/>
        </w:trPr>
        <w:tc>
          <w:tcPr>
            <w:tcW w:w="604" w:type="dxa"/>
          </w:tcPr>
          <w:p w14:paraId="4C1B3A77" w14:textId="658A6B72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4B9EB920" w14:textId="5DEA6FCD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2330EEEC" w14:textId="34BF6719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274A9599" w14:textId="09E66F65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7359DB75" w14:textId="687D0570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FE7097" w14:paraId="1FD7F97A" w14:textId="77777777" w:rsidTr="00FE7097">
        <w:trPr>
          <w:divId w:val="1"/>
          <w:trHeight w:val="271"/>
        </w:trPr>
        <w:tc>
          <w:tcPr>
            <w:tcW w:w="604" w:type="dxa"/>
          </w:tcPr>
          <w:p w14:paraId="470236A9" w14:textId="4D12802E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3AF7D281" w14:textId="05D001B7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505361EC" w14:textId="4ABFFDBC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29E08A61" w14:textId="684C3BF9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26297771" w14:textId="1F4682AA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FE7097" w14:paraId="648BB165" w14:textId="77777777" w:rsidTr="00FE7097">
        <w:trPr>
          <w:divId w:val="1"/>
          <w:trHeight w:val="271"/>
        </w:trPr>
        <w:tc>
          <w:tcPr>
            <w:tcW w:w="604" w:type="dxa"/>
          </w:tcPr>
          <w:p w14:paraId="07F3FF06" w14:textId="59CC4032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368B457F" w14:textId="17DE6EB9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17F5FB72" w14:textId="4275FD13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52BC03E1" w14:textId="4FA5A7D5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</w:tcPr>
          <w:p w14:paraId="11EDA2D0" w14:textId="6F0F7997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FE7097" w14:paraId="3DCA3353" w14:textId="77777777" w:rsidTr="00FE7097">
        <w:trPr>
          <w:divId w:val="1"/>
          <w:trHeight w:val="271"/>
        </w:trPr>
        <w:tc>
          <w:tcPr>
            <w:tcW w:w="604" w:type="dxa"/>
          </w:tcPr>
          <w:p w14:paraId="13BDAA78" w14:textId="0BC7B60E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6E418B11" w14:textId="4B4A6D3F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63810455" w14:textId="437A8B55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67902624" w14:textId="21247132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2014172F" w14:textId="3FB87AC9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FE7097" w14:paraId="25EE968E" w14:textId="77777777" w:rsidTr="00FE7097">
        <w:trPr>
          <w:divId w:val="1"/>
          <w:trHeight w:val="271"/>
        </w:trPr>
        <w:tc>
          <w:tcPr>
            <w:tcW w:w="604" w:type="dxa"/>
          </w:tcPr>
          <w:p w14:paraId="6F754C4C" w14:textId="079FDC2E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01FCE657" w14:textId="014DF304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5E1D4C47" w14:textId="4F401604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2504343C" w14:textId="0E174456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04" w:type="dxa"/>
          </w:tcPr>
          <w:p w14:paraId="2D54B69E" w14:textId="234B3E46" w:rsidR="00FE7097" w:rsidRDefault="00FE709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11474216" w14:textId="4282B1FE" w:rsidR="00FE7097" w:rsidRDefault="00FE7097">
      <w:pPr>
        <w:pStyle w:val="EstiloPreguntas"/>
        <w:divId w:val="1"/>
        <w:rPr>
          <w:noProof/>
        </w:rPr>
      </w:pPr>
    </w:p>
    <w:p w14:paraId="33134041" w14:textId="235E9120" w:rsidR="003215AF" w:rsidRDefault="003215AF">
      <w:pPr>
        <w:pStyle w:val="EstiloPreguntas"/>
        <w:divId w:val="1"/>
        <w:rPr>
          <w:noProof/>
        </w:rPr>
      </w:pPr>
    </w:p>
    <w:p w14:paraId="7DF23FCE" w14:textId="28A3C3C1" w:rsidR="00FE7097" w:rsidRDefault="00FE7097">
      <w:pPr>
        <w:pStyle w:val="EstiloPreguntas"/>
        <w:divId w:val="1"/>
        <w:rPr>
          <w:noProof/>
        </w:rPr>
      </w:pPr>
      <w:r>
        <w:rPr>
          <w:noProof/>
        </w:rPr>
        <w:tab/>
        <w:t xml:space="preserve">NOTA: Considero </w:t>
      </w:r>
      <w:r w:rsidRPr="00B24422">
        <w:rPr>
          <w:b/>
          <w:bCs/>
          <w:noProof/>
        </w:rPr>
        <w:t>A’</w:t>
      </w:r>
      <w:r>
        <w:rPr>
          <w:noProof/>
        </w:rPr>
        <w:t xml:space="preserve"> como A Negado</w:t>
      </w:r>
    </w:p>
    <w:p w14:paraId="2D999490" w14:textId="77777777" w:rsidR="00FE7097" w:rsidRDefault="00FE7097">
      <w:pPr>
        <w:pStyle w:val="EstiloPreguntas"/>
        <w:divId w:val="1"/>
        <w:rPr>
          <w:noProof/>
        </w:rPr>
      </w:pPr>
    </w:p>
    <w:p w14:paraId="5BEF5C43" w14:textId="69D8ED91" w:rsidR="003215AF" w:rsidRDefault="00FE7097" w:rsidP="00FE7097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>FORMA SOP = (</w:t>
      </w:r>
      <w:r w:rsidRPr="00B24422">
        <w:rPr>
          <w:b/>
          <w:bCs/>
          <w:noProof/>
        </w:rPr>
        <w:t>A’</w:t>
      </w:r>
      <w:r>
        <w:rPr>
          <w:noProof/>
        </w:rPr>
        <w:t xml:space="preserve"> B </w:t>
      </w:r>
      <w:r w:rsidRPr="00B24422">
        <w:rPr>
          <w:b/>
          <w:bCs/>
          <w:noProof/>
        </w:rPr>
        <w:t>C’</w:t>
      </w:r>
      <w:r>
        <w:rPr>
          <w:noProof/>
        </w:rPr>
        <w:t>) + (</w:t>
      </w:r>
      <w:r w:rsidRPr="00B24422">
        <w:rPr>
          <w:b/>
          <w:bCs/>
          <w:noProof/>
        </w:rPr>
        <w:t>A’</w:t>
      </w:r>
      <w:r>
        <w:rPr>
          <w:noProof/>
        </w:rPr>
        <w:t xml:space="preserve"> B C) + (A </w:t>
      </w:r>
      <w:r w:rsidRPr="00B24422">
        <w:rPr>
          <w:b/>
          <w:bCs/>
          <w:noProof/>
        </w:rPr>
        <w:t>B’ C’</w:t>
      </w:r>
      <w:r>
        <w:rPr>
          <w:noProof/>
        </w:rPr>
        <w:t xml:space="preserve">) + (A B </w:t>
      </w:r>
      <w:r w:rsidRPr="00B24422">
        <w:rPr>
          <w:b/>
          <w:bCs/>
          <w:noProof/>
        </w:rPr>
        <w:t>C’</w:t>
      </w:r>
      <w:r>
        <w:rPr>
          <w:noProof/>
        </w:rPr>
        <w:t>) + (A B C)</w:t>
      </w:r>
    </w:p>
    <w:p w14:paraId="421EC831" w14:textId="77777777" w:rsidR="00FE7097" w:rsidRDefault="00FE7097" w:rsidP="00FE7097">
      <w:pPr>
        <w:pStyle w:val="EstiloPreguntas"/>
        <w:ind w:left="1080"/>
        <w:divId w:val="1"/>
        <w:rPr>
          <w:noProof/>
        </w:rPr>
      </w:pPr>
    </w:p>
    <w:p w14:paraId="736FB184" w14:textId="0E3A4227" w:rsidR="00FE7097" w:rsidRDefault="00FE7097" w:rsidP="00FE7097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 xml:space="preserve">FOMA POS = (A+B+C) * (A + B + </w:t>
      </w:r>
      <w:r w:rsidRPr="00B24422">
        <w:rPr>
          <w:b/>
          <w:bCs/>
          <w:noProof/>
        </w:rPr>
        <w:t>C’</w:t>
      </w:r>
      <w:r>
        <w:rPr>
          <w:noProof/>
        </w:rPr>
        <w:t>) * (</w:t>
      </w:r>
      <w:r w:rsidRPr="00B24422">
        <w:rPr>
          <w:b/>
          <w:bCs/>
          <w:noProof/>
        </w:rPr>
        <w:t>A’</w:t>
      </w:r>
      <w:r>
        <w:rPr>
          <w:noProof/>
        </w:rPr>
        <w:t xml:space="preserve"> + B + </w:t>
      </w:r>
      <w:r w:rsidRPr="00B24422">
        <w:rPr>
          <w:b/>
          <w:bCs/>
          <w:noProof/>
        </w:rPr>
        <w:t>C’</w:t>
      </w:r>
      <w:r>
        <w:rPr>
          <w:noProof/>
        </w:rPr>
        <w:t>)</w:t>
      </w:r>
    </w:p>
    <w:p w14:paraId="201B242C" w14:textId="77777777" w:rsidR="00FE7097" w:rsidRDefault="00FE7097" w:rsidP="00FE7097">
      <w:pPr>
        <w:pStyle w:val="Prrafodelista"/>
        <w:divId w:val="1"/>
        <w:rPr>
          <w:noProof/>
        </w:rPr>
      </w:pPr>
    </w:p>
    <w:p w14:paraId="6D19D604" w14:textId="681EBF63" w:rsidR="00FE7097" w:rsidRDefault="00FE7097" w:rsidP="00FE7097">
      <w:pPr>
        <w:pStyle w:val="EstiloPreguntas"/>
        <w:ind w:left="720"/>
        <w:divId w:val="1"/>
        <w:rPr>
          <w:noProof/>
        </w:rPr>
      </w:pPr>
      <w:r>
        <w:rPr>
          <w:noProof/>
        </w:rPr>
        <w:t>SIMPLIFICACIÓN: a través de POS</w:t>
      </w:r>
    </w:p>
    <w:p w14:paraId="6C5D2284" w14:textId="77777777" w:rsidR="00FE7097" w:rsidRDefault="00FE7097" w:rsidP="00FE7097">
      <w:pPr>
        <w:pStyle w:val="EstiloPreguntas"/>
        <w:ind w:left="720"/>
        <w:divId w:val="1"/>
        <w:rPr>
          <w:noProof/>
        </w:rPr>
      </w:pPr>
    </w:p>
    <w:tbl>
      <w:tblPr>
        <w:tblStyle w:val="Tablaconcuadrcula"/>
        <w:tblW w:w="0" w:type="auto"/>
        <w:tblInd w:w="1636" w:type="dxa"/>
        <w:tblLook w:val="04A0" w:firstRow="1" w:lastRow="0" w:firstColumn="1" w:lastColumn="0" w:noHBand="0" w:noVBand="1"/>
      </w:tblPr>
      <w:tblGrid>
        <w:gridCol w:w="775"/>
        <w:gridCol w:w="774"/>
        <w:gridCol w:w="774"/>
        <w:gridCol w:w="774"/>
        <w:gridCol w:w="775"/>
      </w:tblGrid>
      <w:tr w:rsidR="00FE7097" w14:paraId="41C62155" w14:textId="77777777" w:rsidTr="00FE7097">
        <w:trPr>
          <w:divId w:val="1"/>
          <w:trHeight w:val="471"/>
        </w:trPr>
        <w:tc>
          <w:tcPr>
            <w:tcW w:w="775" w:type="dxa"/>
            <w:shd w:val="clear" w:color="auto" w:fill="D9E2F3" w:themeFill="accent1" w:themeFillTint="33"/>
          </w:tcPr>
          <w:p w14:paraId="56D611AB" w14:textId="3F84CFEB" w:rsidR="00FE7097" w:rsidRDefault="00FE7097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AB</w:t>
            </w:r>
          </w:p>
          <w:p w14:paraId="65293286" w14:textId="66F30D92" w:rsidR="00FE7097" w:rsidRDefault="00FE7097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----</w:t>
            </w:r>
          </w:p>
          <w:p w14:paraId="28098E73" w14:textId="48033E96" w:rsidR="00FE7097" w:rsidRDefault="00FE7097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774" w:type="dxa"/>
            <w:shd w:val="clear" w:color="auto" w:fill="FFF2CC" w:themeFill="accent4" w:themeFillTint="33"/>
          </w:tcPr>
          <w:p w14:paraId="11AAACF8" w14:textId="07E7DE83" w:rsidR="00FE7097" w:rsidRDefault="00F75520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3CF2F0" wp14:editId="78C3BAF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219710</wp:posOffset>
                      </wp:positionV>
                      <wp:extent cx="431800" cy="958850"/>
                      <wp:effectExtent l="6350" t="12700" r="9525" b="9525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958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1DF96" id="Rectangle 3" o:spid="_x0000_s1026" style="position:absolute;margin-left:-1.25pt;margin-top:17.3pt;width:34pt;height: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" filled="f">
                      <v:stroke dashstyle="dash"/>
                    </v:rect>
                  </w:pict>
                </mc:Fallback>
              </mc:AlternateContent>
            </w:r>
            <w:r w:rsidR="00B24422">
              <w:rPr>
                <w:noProof/>
              </w:rPr>
              <w:t>00</w:t>
            </w:r>
          </w:p>
        </w:tc>
        <w:tc>
          <w:tcPr>
            <w:tcW w:w="774" w:type="dxa"/>
            <w:shd w:val="clear" w:color="auto" w:fill="FFF2CC" w:themeFill="accent4" w:themeFillTint="33"/>
          </w:tcPr>
          <w:p w14:paraId="5BBA5BBE" w14:textId="394928A6" w:rsidR="00FE7097" w:rsidRDefault="00B24422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774" w:type="dxa"/>
            <w:shd w:val="clear" w:color="auto" w:fill="FFF2CC" w:themeFill="accent4" w:themeFillTint="33"/>
          </w:tcPr>
          <w:p w14:paraId="175E63F7" w14:textId="65D9FCEE" w:rsidR="00FE7097" w:rsidRDefault="00B24422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775" w:type="dxa"/>
            <w:shd w:val="clear" w:color="auto" w:fill="FFF2CC" w:themeFill="accent4" w:themeFillTint="33"/>
          </w:tcPr>
          <w:p w14:paraId="1B2DA957" w14:textId="3246F01B" w:rsidR="00FE7097" w:rsidRDefault="00B24422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FE7097" w14:paraId="35F6EAC1" w14:textId="77777777" w:rsidTr="00FE7097">
        <w:trPr>
          <w:divId w:val="1"/>
          <w:trHeight w:val="454"/>
        </w:trPr>
        <w:tc>
          <w:tcPr>
            <w:tcW w:w="775" w:type="dxa"/>
            <w:shd w:val="clear" w:color="auto" w:fill="FFF2CC" w:themeFill="accent4" w:themeFillTint="33"/>
          </w:tcPr>
          <w:p w14:paraId="68F99298" w14:textId="00EAD930" w:rsidR="00FE7097" w:rsidRDefault="00F75520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178A3E" wp14:editId="1B936733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182880</wp:posOffset>
                      </wp:positionV>
                      <wp:extent cx="819150" cy="444500"/>
                      <wp:effectExtent l="6350" t="12700" r="12700" b="9525"/>
                      <wp:wrapNone/>
                      <wp:docPr id="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4445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99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734A3" id="Rectangle 5" o:spid="_x0000_s1026" style="position:absolute;margin-left:22.5pt;margin-top:14.4pt;width:64.5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" filled="f" strokecolor="#009">
                      <v:stroke dashstyle="longDash"/>
                    </v:rect>
                  </w:pict>
                </mc:Fallback>
              </mc:AlternateContent>
            </w:r>
            <w:r w:rsidR="00B24422">
              <w:rPr>
                <w:noProof/>
              </w:rPr>
              <w:t>0</w:t>
            </w:r>
          </w:p>
        </w:tc>
        <w:tc>
          <w:tcPr>
            <w:tcW w:w="774" w:type="dxa"/>
          </w:tcPr>
          <w:p w14:paraId="4979AD75" w14:textId="544897DD" w:rsidR="00FE7097" w:rsidRDefault="00B24422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74" w:type="dxa"/>
          </w:tcPr>
          <w:p w14:paraId="5C002BFB" w14:textId="77777777" w:rsidR="00FE7097" w:rsidRDefault="00FE7097" w:rsidP="00B24422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774" w:type="dxa"/>
          </w:tcPr>
          <w:p w14:paraId="0DA42B28" w14:textId="33C47D16" w:rsidR="00FE7097" w:rsidRDefault="00F75520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178A3E" wp14:editId="7C8FCD50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208280</wp:posOffset>
                      </wp:positionV>
                      <wp:extent cx="819150" cy="444500"/>
                      <wp:effectExtent l="9525" t="9525" r="9525" b="1270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4445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99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04717" id="Rectangle 4" o:spid="_x0000_s1026" style="position:absolute;margin-left:22.85pt;margin-top:16.4pt;width:64.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" filled="f" strokecolor="#009">
                      <v:stroke dashstyle="longDash"/>
                    </v:rect>
                  </w:pict>
                </mc:Fallback>
              </mc:AlternateContent>
            </w:r>
          </w:p>
        </w:tc>
        <w:tc>
          <w:tcPr>
            <w:tcW w:w="775" w:type="dxa"/>
          </w:tcPr>
          <w:p w14:paraId="6E185161" w14:textId="77777777" w:rsidR="00FE7097" w:rsidRDefault="00FE7097" w:rsidP="00B24422">
            <w:pPr>
              <w:pStyle w:val="EstiloPreguntas"/>
              <w:jc w:val="center"/>
              <w:rPr>
                <w:noProof/>
              </w:rPr>
            </w:pPr>
          </w:p>
        </w:tc>
      </w:tr>
      <w:tr w:rsidR="00FE7097" w14:paraId="0B56A48E" w14:textId="77777777" w:rsidTr="00FE7097">
        <w:trPr>
          <w:divId w:val="1"/>
          <w:trHeight w:val="454"/>
        </w:trPr>
        <w:tc>
          <w:tcPr>
            <w:tcW w:w="775" w:type="dxa"/>
            <w:shd w:val="clear" w:color="auto" w:fill="FFF2CC" w:themeFill="accent4" w:themeFillTint="33"/>
          </w:tcPr>
          <w:p w14:paraId="17039598" w14:textId="5923EA41" w:rsidR="00FE7097" w:rsidRDefault="00B24422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74" w:type="dxa"/>
          </w:tcPr>
          <w:p w14:paraId="7F8EB11F" w14:textId="658EF358" w:rsidR="00FE7097" w:rsidRDefault="00B24422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774" w:type="dxa"/>
          </w:tcPr>
          <w:p w14:paraId="202DE85A" w14:textId="77777777" w:rsidR="00FE7097" w:rsidRDefault="00FE7097" w:rsidP="00B24422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774" w:type="dxa"/>
          </w:tcPr>
          <w:p w14:paraId="1C37825D" w14:textId="77777777" w:rsidR="00FE7097" w:rsidRDefault="00FE7097" w:rsidP="00B24422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775" w:type="dxa"/>
          </w:tcPr>
          <w:p w14:paraId="1890F012" w14:textId="60F49F3A" w:rsidR="00FE7097" w:rsidRDefault="00B24422" w:rsidP="00B24422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7CD363CD" w14:textId="77777777" w:rsidR="00FE7097" w:rsidRDefault="00FE7097" w:rsidP="00FE7097">
      <w:pPr>
        <w:pStyle w:val="EstiloPreguntas"/>
        <w:ind w:left="720"/>
        <w:divId w:val="1"/>
        <w:rPr>
          <w:noProof/>
        </w:rPr>
      </w:pPr>
    </w:p>
    <w:p w14:paraId="5F89E7B1" w14:textId="77777777" w:rsidR="00B24422" w:rsidRDefault="00B24422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63037BC7" w14:textId="7F93AE12" w:rsidR="003215AF" w:rsidRDefault="00B24422" w:rsidP="00B24422">
      <w:pPr>
        <w:pStyle w:val="EstiloPreguntas"/>
        <w:ind w:left="720" w:firstLine="720"/>
        <w:divId w:val="1"/>
        <w:rPr>
          <w:noProof/>
        </w:rPr>
      </w:pPr>
      <w:r>
        <w:rPr>
          <w:noProof/>
        </w:rPr>
        <w:t>F(A,B,C) = (A + B) * (B + C’)</w:t>
      </w:r>
    </w:p>
    <w:p w14:paraId="64AD6D20" w14:textId="6C404282" w:rsidR="003215AF" w:rsidRDefault="003215AF">
      <w:pPr>
        <w:pStyle w:val="EstiloPreguntas"/>
        <w:divId w:val="1"/>
        <w:rPr>
          <w:noProof/>
        </w:rPr>
      </w:pPr>
    </w:p>
    <w:p w14:paraId="784465EA" w14:textId="1206339D" w:rsidR="003215AF" w:rsidRDefault="006E5325">
      <w:pPr>
        <w:pStyle w:val="EstiloPreguntas"/>
        <w:divId w:val="1"/>
        <w:rPr>
          <w:noProof/>
        </w:rPr>
      </w:pPr>
      <w:r>
        <w:rPr>
          <w:noProof/>
        </w:rPr>
        <w:drawing>
          <wp:inline distT="0" distB="0" distL="0" distR="0" wp14:anchorId="43AA089E" wp14:editId="6BAF1313">
            <wp:extent cx="2511030" cy="3348040"/>
            <wp:effectExtent l="419100" t="0" r="403860" b="0"/>
            <wp:docPr id="1" name="Imagen 1" descr="Un dibujo de un pizarró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izarrón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16985" cy="33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41EC" w14:textId="488A5495" w:rsidR="003215AF" w:rsidRDefault="003215AF">
      <w:pPr>
        <w:pStyle w:val="EstiloPreguntas"/>
        <w:divId w:val="1"/>
        <w:rPr>
          <w:noProof/>
        </w:rPr>
      </w:pPr>
    </w:p>
    <w:p w14:paraId="7DDBA574" w14:textId="6E673E5C" w:rsidR="00B24422" w:rsidRDefault="00B24422">
      <w:pPr>
        <w:pStyle w:val="EstiloPreguntas"/>
        <w:divId w:val="1"/>
        <w:rPr>
          <w:noProof/>
        </w:rPr>
      </w:pPr>
    </w:p>
    <w:p w14:paraId="09D04CEE" w14:textId="17240388" w:rsidR="00B24422" w:rsidRDefault="00B24422">
      <w:pPr>
        <w:pStyle w:val="EstiloPreguntas"/>
        <w:divId w:val="1"/>
        <w:rPr>
          <w:noProof/>
        </w:rPr>
      </w:pPr>
    </w:p>
    <w:p w14:paraId="5BA82D4E" w14:textId="5DDEEC51" w:rsidR="00B24422" w:rsidRDefault="00B24422">
      <w:pPr>
        <w:pStyle w:val="EstiloPreguntas"/>
        <w:divId w:val="1"/>
        <w:rPr>
          <w:noProof/>
        </w:rPr>
      </w:pPr>
    </w:p>
    <w:p w14:paraId="4C1CB73E" w14:textId="04AE9ADF" w:rsidR="00B24422" w:rsidRDefault="00B24422">
      <w:pPr>
        <w:pStyle w:val="EstiloPreguntas"/>
        <w:divId w:val="1"/>
        <w:rPr>
          <w:noProof/>
        </w:rPr>
      </w:pPr>
    </w:p>
    <w:p w14:paraId="39780C38" w14:textId="4D798474" w:rsidR="00B24422" w:rsidRDefault="00B24422">
      <w:pPr>
        <w:pStyle w:val="EstiloPreguntas"/>
        <w:divId w:val="1"/>
        <w:rPr>
          <w:noProof/>
        </w:rPr>
      </w:pPr>
    </w:p>
    <w:p w14:paraId="49DB3440" w14:textId="77777777" w:rsidR="00B24422" w:rsidRDefault="00B24422">
      <w:pPr>
        <w:pStyle w:val="EstiloPreguntas"/>
        <w:divId w:val="1"/>
        <w:rPr>
          <w:noProof/>
        </w:rPr>
      </w:pPr>
    </w:p>
    <w:p w14:paraId="4932FF37" w14:textId="3E976689" w:rsidR="003215AF" w:rsidRDefault="003215AF">
      <w:pPr>
        <w:pStyle w:val="EstiloPreguntas"/>
        <w:divId w:val="1"/>
        <w:rPr>
          <w:noProof/>
        </w:rPr>
      </w:pPr>
      <w:r>
        <w:rPr>
          <w:noProof/>
        </w:rPr>
        <w:t>RESPUESTA EJERCICIO 2</w:t>
      </w:r>
    </w:p>
    <w:p w14:paraId="514565A4" w14:textId="3E523251" w:rsidR="003215AF" w:rsidRPr="006E4B37" w:rsidRDefault="003215AF" w:rsidP="003215AF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 xml:space="preserve">Teniendo en cuenta el enunciado, tenemos un Bus síncrono  de 100MHz con una transferencia de 64 bits. Para el envío de la dirección a memoría requiere </w:t>
      </w:r>
      <w:r w:rsidRPr="003215AF">
        <w:rPr>
          <w:b/>
          <w:bCs/>
          <w:noProof/>
        </w:rPr>
        <w:t>1 ciclo de reloj</w:t>
      </w:r>
    </w:p>
    <w:p w14:paraId="72611F78" w14:textId="16002F32" w:rsidR="006E4B37" w:rsidRPr="006E4B37" w:rsidRDefault="006E4B37" w:rsidP="003215AF">
      <w:pPr>
        <w:pStyle w:val="EstiloPreguntas"/>
        <w:numPr>
          <w:ilvl w:val="0"/>
          <w:numId w:val="5"/>
        </w:numPr>
        <w:divId w:val="1"/>
        <w:rPr>
          <w:b/>
          <w:bCs/>
          <w:noProof/>
        </w:rPr>
      </w:pPr>
      <w:r>
        <w:rPr>
          <w:noProof/>
        </w:rPr>
        <w:t xml:space="preserve">Se necesitas </w:t>
      </w:r>
      <w:r w:rsidRPr="006E4B37">
        <w:rPr>
          <w:b/>
          <w:bCs/>
          <w:noProof/>
        </w:rPr>
        <w:t>2 ciclos de reloj entre 2 operaciones de reloj</w:t>
      </w:r>
    </w:p>
    <w:p w14:paraId="55AD5762" w14:textId="75FE2E07" w:rsidR="003215AF" w:rsidRDefault="003215AF" w:rsidP="003215AF">
      <w:pPr>
        <w:pStyle w:val="EstiloPreguntas"/>
        <w:ind w:left="720"/>
        <w:divId w:val="1"/>
        <w:rPr>
          <w:noProof/>
        </w:rPr>
      </w:pPr>
    </w:p>
    <w:p w14:paraId="3338C42C" w14:textId="1E6ECD3F" w:rsidR="003215AF" w:rsidRDefault="003215AF" w:rsidP="003215AF">
      <w:pPr>
        <w:pStyle w:val="EstiloPreguntas"/>
        <w:ind w:left="720"/>
        <w:divId w:val="1"/>
        <w:rPr>
          <w:b/>
          <w:bCs/>
          <w:noProof/>
        </w:rPr>
      </w:pPr>
      <w:r w:rsidRPr="003215AF">
        <w:rPr>
          <w:b/>
          <w:bCs/>
          <w:noProof/>
        </w:rPr>
        <w:t xml:space="preserve">Frecuencia = 1/100MHz </w:t>
      </w:r>
      <w:r w:rsidRPr="003215AF">
        <w:rPr>
          <w:b/>
          <w:bCs/>
          <w:noProof/>
        </w:rPr>
        <w:sym w:font="Wingdings" w:char="F0E0"/>
      </w:r>
      <w:r w:rsidRPr="003215AF">
        <w:rPr>
          <w:b/>
          <w:bCs/>
          <w:noProof/>
        </w:rPr>
        <w:t xml:space="preserve"> 10ns/ciclo</w:t>
      </w:r>
    </w:p>
    <w:p w14:paraId="1BC4AEE6" w14:textId="63766C31" w:rsidR="003215AF" w:rsidRDefault="003215AF" w:rsidP="003215AF">
      <w:pPr>
        <w:pStyle w:val="EstiloPreguntas"/>
        <w:ind w:left="720"/>
        <w:divId w:val="1"/>
        <w:rPr>
          <w:noProof/>
        </w:rPr>
      </w:pPr>
    </w:p>
    <w:p w14:paraId="4F65C22D" w14:textId="0B3519FE" w:rsidR="006E4B37" w:rsidRDefault="006E4B37" w:rsidP="006E4B37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 xml:space="preserve">Queremos una lectura de 256 palabras. </w:t>
      </w:r>
    </w:p>
    <w:p w14:paraId="0F32E185" w14:textId="349258AC" w:rsidR="006E4B37" w:rsidRDefault="006E4B37" w:rsidP="006E4B37">
      <w:pPr>
        <w:pStyle w:val="EstiloPreguntas"/>
        <w:numPr>
          <w:ilvl w:val="1"/>
          <w:numId w:val="5"/>
        </w:numPr>
        <w:divId w:val="1"/>
        <w:rPr>
          <w:noProof/>
        </w:rPr>
      </w:pPr>
      <w:r>
        <w:rPr>
          <w:noProof/>
        </w:rPr>
        <w:t>Tenemos que cada ciclo de 32 bits se mandan 4 palabras</w:t>
      </w:r>
    </w:p>
    <w:p w14:paraId="123B4DED" w14:textId="6D608584" w:rsidR="006E4B37" w:rsidRDefault="006E4B37" w:rsidP="006E4B37">
      <w:pPr>
        <w:pStyle w:val="EstiloPreguntas"/>
        <w:ind w:left="1080"/>
        <w:divId w:val="1"/>
        <w:rPr>
          <w:noProof/>
        </w:rPr>
      </w:pPr>
    </w:p>
    <w:p w14:paraId="2AEEFA49" w14:textId="731C70AD" w:rsidR="006E4B37" w:rsidRDefault="006E4B37" w:rsidP="006E4B37">
      <w:pPr>
        <w:pStyle w:val="EstiloPreguntas"/>
        <w:ind w:left="1440"/>
        <w:divId w:val="1"/>
        <w:rPr>
          <w:noProof/>
        </w:rPr>
      </w:pPr>
      <w:r>
        <w:rPr>
          <w:noProof/>
        </w:rPr>
        <w:t>256 / 4 = 64 bloques de envío</w:t>
      </w:r>
    </w:p>
    <w:p w14:paraId="251BA286" w14:textId="3036A3F4" w:rsidR="00847421" w:rsidRDefault="00847421" w:rsidP="006E4B37">
      <w:pPr>
        <w:pStyle w:val="EstiloPreguntas"/>
        <w:ind w:left="1440"/>
        <w:divId w:val="1"/>
        <w:rPr>
          <w:noProof/>
        </w:rPr>
      </w:pPr>
    </w:p>
    <w:p w14:paraId="3B3CA71A" w14:textId="618F2998" w:rsidR="00847421" w:rsidRDefault="00847421" w:rsidP="006E4B37">
      <w:pPr>
        <w:pStyle w:val="EstiloPreguntas"/>
        <w:ind w:left="1440"/>
        <w:divId w:val="1"/>
        <w:rPr>
          <w:noProof/>
        </w:rPr>
      </w:pPr>
      <w:r>
        <w:rPr>
          <w:noProof/>
        </w:rPr>
        <w:t xml:space="preserve">1 palabra = 32 bits </w:t>
      </w:r>
      <w:r>
        <w:rPr>
          <w:noProof/>
        </w:rPr>
        <w:sym w:font="Wingdings" w:char="F0E0"/>
      </w:r>
      <w:r>
        <w:rPr>
          <w:noProof/>
        </w:rPr>
        <w:t xml:space="preserve"> 2 palabras son 64 bits. </w:t>
      </w:r>
    </w:p>
    <w:p w14:paraId="4C3B92E8" w14:textId="39D86915" w:rsidR="00847421" w:rsidRDefault="00847421" w:rsidP="006E4B37">
      <w:pPr>
        <w:pStyle w:val="EstiloPreguntas"/>
        <w:ind w:left="1440"/>
        <w:divId w:val="1"/>
        <w:rPr>
          <w:b/>
          <w:bCs/>
          <w:noProof/>
        </w:rPr>
      </w:pPr>
      <w:r>
        <w:rPr>
          <w:noProof/>
        </w:rPr>
        <w:t xml:space="preserve">Por tanto, en 1 ciclo se tranfieren 2 palabras </w:t>
      </w:r>
      <w:r w:rsidRPr="00847421">
        <w:rPr>
          <w:b/>
          <w:bCs/>
          <w:noProof/>
        </w:rPr>
        <w:t>y en 2 ciclos se transfieren 4 palabras</w:t>
      </w:r>
    </w:p>
    <w:p w14:paraId="3E440B11" w14:textId="6C0CE7E8" w:rsidR="00847421" w:rsidRDefault="00847421" w:rsidP="006E4B37">
      <w:pPr>
        <w:pStyle w:val="EstiloPreguntas"/>
        <w:ind w:left="1440"/>
        <w:divId w:val="1"/>
        <w:rPr>
          <w:noProof/>
        </w:rPr>
      </w:pPr>
      <w:r>
        <w:rPr>
          <w:b/>
          <w:bCs/>
          <w:noProof/>
        </w:rPr>
        <w:t>Se necesitarán 8 ciclos para transferir 16 palabras, pero los 6 ultimos no son tenidos en cuenta porque se solapan con el tiempo de acceso a memoria</w:t>
      </w:r>
    </w:p>
    <w:p w14:paraId="24AA4A33" w14:textId="77777777" w:rsidR="006E4B37" w:rsidRDefault="006E4B37" w:rsidP="006E4B37">
      <w:pPr>
        <w:pStyle w:val="EstiloPreguntas"/>
        <w:ind w:left="1440"/>
        <w:divId w:val="1"/>
        <w:rPr>
          <w:noProof/>
        </w:rPr>
      </w:pPr>
    </w:p>
    <w:p w14:paraId="4F40FD18" w14:textId="44C920EA" w:rsidR="006E4B37" w:rsidRDefault="006E4B37" w:rsidP="006E4B37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Además, el acceso a memoria para las 4 primeras palabras es de 100ns y cada grupo adicional son 50ns</w:t>
      </w:r>
    </w:p>
    <w:p w14:paraId="73007D95" w14:textId="0CB719E9" w:rsidR="006E4B37" w:rsidRDefault="006E4B37" w:rsidP="006E4B37">
      <w:pPr>
        <w:pStyle w:val="EstiloPreguntas"/>
        <w:numPr>
          <w:ilvl w:val="1"/>
          <w:numId w:val="5"/>
        </w:numPr>
        <w:divId w:val="1"/>
        <w:rPr>
          <w:noProof/>
        </w:rPr>
      </w:pPr>
      <w:r>
        <w:rPr>
          <w:noProof/>
        </w:rPr>
        <w:t>100ns  (</w:t>
      </w:r>
      <w:r w:rsidR="00847421">
        <w:rPr>
          <w:noProof/>
        </w:rPr>
        <w:t xml:space="preserve">para </w:t>
      </w:r>
      <w:r>
        <w:rPr>
          <w:noProof/>
        </w:rPr>
        <w:t>las 4 primeras) + 3*50 =</w:t>
      </w:r>
      <w:r w:rsidR="00847421">
        <w:rPr>
          <w:noProof/>
        </w:rPr>
        <w:t xml:space="preserve"> 250 ns</w:t>
      </w:r>
    </w:p>
    <w:p w14:paraId="0A60C11B" w14:textId="190DB25D" w:rsidR="00847421" w:rsidRDefault="00847421" w:rsidP="00847421">
      <w:pPr>
        <w:pStyle w:val="EstiloPreguntas"/>
        <w:numPr>
          <w:ilvl w:val="2"/>
          <w:numId w:val="5"/>
        </w:numPr>
        <w:divId w:val="1"/>
        <w:rPr>
          <w:noProof/>
        </w:rPr>
      </w:pPr>
      <w:r>
        <w:rPr>
          <w:noProof/>
        </w:rPr>
        <w:t xml:space="preserve">Cambiamos las unidades ns </w:t>
      </w:r>
      <w:r>
        <w:rPr>
          <w:noProof/>
        </w:rPr>
        <w:sym w:font="Wingdings" w:char="F0E0"/>
      </w:r>
      <w:r>
        <w:rPr>
          <w:noProof/>
        </w:rPr>
        <w:t>ciclos</w:t>
      </w:r>
    </w:p>
    <w:p w14:paraId="3D805CC6" w14:textId="0073DA3F" w:rsidR="00847421" w:rsidRDefault="00847421" w:rsidP="00847421">
      <w:pPr>
        <w:pStyle w:val="EstiloPreguntas"/>
        <w:ind w:left="1440"/>
        <w:divId w:val="1"/>
        <w:rPr>
          <w:noProof/>
        </w:rPr>
      </w:pPr>
    </w:p>
    <w:p w14:paraId="77884CD8" w14:textId="7107B357" w:rsidR="00847421" w:rsidRDefault="00847421" w:rsidP="00847421">
      <w:pPr>
        <w:pStyle w:val="EstiloPreguntas"/>
        <w:ind w:left="1800"/>
        <w:divId w:val="1"/>
        <w:rPr>
          <w:noProof/>
        </w:rPr>
      </w:pPr>
      <w:r>
        <w:rPr>
          <w:noProof/>
        </w:rPr>
        <w:t>250 ns / 10 ns/ciclo = 25 ciclos</w:t>
      </w:r>
    </w:p>
    <w:p w14:paraId="12D12F8A" w14:textId="7E197428" w:rsidR="00847421" w:rsidRDefault="00847421" w:rsidP="00847421">
      <w:pPr>
        <w:pStyle w:val="EstiloPreguntas"/>
        <w:divId w:val="1"/>
        <w:rPr>
          <w:noProof/>
        </w:rPr>
      </w:pPr>
    </w:p>
    <w:p w14:paraId="6CB90FF4" w14:textId="313B84B6" w:rsidR="00847421" w:rsidRPr="00847421" w:rsidRDefault="00847421" w:rsidP="00847421">
      <w:pPr>
        <w:pStyle w:val="EstiloPreguntas"/>
        <w:divId w:val="1"/>
        <w:rPr>
          <w:b/>
          <w:bCs/>
          <w:noProof/>
        </w:rPr>
      </w:pPr>
      <w:r>
        <w:rPr>
          <w:noProof/>
        </w:rPr>
        <w:tab/>
      </w:r>
      <w:r w:rsidRPr="00847421">
        <w:rPr>
          <w:b/>
          <w:bCs/>
          <w:noProof/>
        </w:rPr>
        <w:t>En total, los ciclos que tenemos son</w:t>
      </w:r>
    </w:p>
    <w:p w14:paraId="1A3D5E8F" w14:textId="7D45D79A" w:rsidR="00847421" w:rsidRDefault="00847421" w:rsidP="00847421">
      <w:pPr>
        <w:pStyle w:val="EstiloPreguntas"/>
        <w:ind w:left="720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  <w:t>1 Ciclo para la dirección</w:t>
      </w:r>
    </w:p>
    <w:p w14:paraId="7B6D2075" w14:textId="46299628" w:rsidR="00847421" w:rsidRDefault="00847421" w:rsidP="00847421">
      <w:pPr>
        <w:pStyle w:val="EstiloPreguntas"/>
        <w:ind w:left="720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  <w:t>25 ciclos para la memoria</w:t>
      </w:r>
    </w:p>
    <w:p w14:paraId="44726581" w14:textId="03A7D057" w:rsidR="00847421" w:rsidRDefault="00847421" w:rsidP="00847421">
      <w:pPr>
        <w:pStyle w:val="EstiloPreguntas"/>
        <w:ind w:left="720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  <w:t>2 ciclos para transferir 16 palabras</w:t>
      </w:r>
    </w:p>
    <w:p w14:paraId="57F038D9" w14:textId="3DE078FB" w:rsidR="00847421" w:rsidRDefault="00847421" w:rsidP="00847421">
      <w:pPr>
        <w:pStyle w:val="EstiloPreguntas"/>
        <w:ind w:left="720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  <w:t>2 ciclos entre operaciones</w:t>
      </w:r>
    </w:p>
    <w:p w14:paraId="678E1970" w14:textId="014D8487" w:rsidR="00847421" w:rsidRDefault="00847421" w:rsidP="00847421">
      <w:pPr>
        <w:pStyle w:val="EstiloPreguntas"/>
        <w:ind w:left="720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  <w:t>---</w:t>
      </w:r>
    </w:p>
    <w:p w14:paraId="392B4563" w14:textId="18AF4024" w:rsidR="00847421" w:rsidRDefault="00847421" w:rsidP="00847421">
      <w:pPr>
        <w:pStyle w:val="EstiloPreguntas"/>
        <w:ind w:left="720"/>
        <w:divId w:val="1"/>
        <w:rPr>
          <w:b/>
          <w:bCs/>
          <w:noProof/>
        </w:rPr>
      </w:pPr>
      <w:r>
        <w:rPr>
          <w:noProof/>
        </w:rPr>
        <w:tab/>
      </w:r>
      <w:r>
        <w:rPr>
          <w:noProof/>
        </w:rPr>
        <w:tab/>
      </w:r>
      <w:r w:rsidRPr="00847421">
        <w:rPr>
          <w:b/>
          <w:bCs/>
          <w:noProof/>
        </w:rPr>
        <w:t>30 Ciclos cada bloque de 4 palabras</w:t>
      </w:r>
    </w:p>
    <w:p w14:paraId="2B3EB91B" w14:textId="77777777" w:rsidR="00847421" w:rsidRDefault="00847421" w:rsidP="00847421">
      <w:pPr>
        <w:pStyle w:val="EstiloPreguntas"/>
        <w:ind w:left="720"/>
        <w:divId w:val="1"/>
        <w:rPr>
          <w:noProof/>
        </w:rPr>
      </w:pPr>
    </w:p>
    <w:p w14:paraId="30ECF42E" w14:textId="253F960A" w:rsidR="00847421" w:rsidRDefault="00FE3009" w:rsidP="00FE3009">
      <w:pPr>
        <w:pStyle w:val="EstiloPreguntas"/>
        <w:divId w:val="1"/>
        <w:rPr>
          <w:noProof/>
        </w:rPr>
      </w:pPr>
      <w:r>
        <w:rPr>
          <w:noProof/>
        </w:rPr>
        <w:tab/>
        <w:t>256 palabras/4palabras/bloque = 16 bloques</w:t>
      </w:r>
    </w:p>
    <w:p w14:paraId="163C59C1" w14:textId="7655EA30" w:rsidR="00847421" w:rsidRDefault="00847421" w:rsidP="00847421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 xml:space="preserve">¿Cuantos ciclos se necesitan para </w:t>
      </w:r>
      <w:r w:rsidR="00FE3009">
        <w:rPr>
          <w:noProof/>
        </w:rPr>
        <w:t>tranferir</w:t>
      </w:r>
      <w:r>
        <w:rPr>
          <w:noProof/>
        </w:rPr>
        <w:t>?</w:t>
      </w:r>
    </w:p>
    <w:p w14:paraId="325B3358" w14:textId="13EC5F86" w:rsidR="00847421" w:rsidRPr="00FE3009" w:rsidRDefault="00FE3009" w:rsidP="00847421">
      <w:pPr>
        <w:pStyle w:val="EstiloPreguntas"/>
        <w:numPr>
          <w:ilvl w:val="2"/>
          <w:numId w:val="5"/>
        </w:numPr>
        <w:divId w:val="1"/>
        <w:rPr>
          <w:b/>
          <w:bCs/>
          <w:noProof/>
        </w:rPr>
      </w:pPr>
      <w:r w:rsidRPr="00FE3009">
        <w:rPr>
          <w:b/>
          <w:bCs/>
          <w:noProof/>
        </w:rPr>
        <w:t>16 bloques * 30 = 480 ciclos</w:t>
      </w:r>
    </w:p>
    <w:p w14:paraId="6E19550B" w14:textId="59C26291" w:rsidR="00FE3009" w:rsidRDefault="00FE3009" w:rsidP="00FE3009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La latencia:</w:t>
      </w:r>
    </w:p>
    <w:p w14:paraId="114C43DF" w14:textId="4D8ACD81" w:rsidR="00FE3009" w:rsidRPr="00FE3009" w:rsidRDefault="00FE3009" w:rsidP="00FE3009">
      <w:pPr>
        <w:pStyle w:val="EstiloPreguntas"/>
        <w:numPr>
          <w:ilvl w:val="2"/>
          <w:numId w:val="5"/>
        </w:numPr>
        <w:divId w:val="1"/>
        <w:rPr>
          <w:b/>
          <w:bCs/>
          <w:noProof/>
        </w:rPr>
      </w:pPr>
      <w:r w:rsidRPr="00FE3009">
        <w:rPr>
          <w:b/>
          <w:bCs/>
          <w:noProof/>
        </w:rPr>
        <w:t>480 ciclos * 10ns/ciclo = 4800ns</w:t>
      </w:r>
    </w:p>
    <w:p w14:paraId="60FA9FE8" w14:textId="1813A557" w:rsidR="00FE3009" w:rsidRDefault="00FE3009" w:rsidP="00FE3009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Las transacciones por segundo</w:t>
      </w:r>
    </w:p>
    <w:p w14:paraId="44BAA6BD" w14:textId="5DC5EE9B" w:rsidR="00FE3009" w:rsidRPr="00FE3009" w:rsidRDefault="00FE3009" w:rsidP="00FE3009">
      <w:pPr>
        <w:pStyle w:val="EstiloPreguntas"/>
        <w:numPr>
          <w:ilvl w:val="2"/>
          <w:numId w:val="5"/>
        </w:numPr>
        <w:divId w:val="1"/>
        <w:rPr>
          <w:b/>
          <w:bCs/>
          <w:noProof/>
        </w:rPr>
      </w:pPr>
      <w:r w:rsidRPr="00FE3009">
        <w:rPr>
          <w:b/>
          <w:bCs/>
          <w:noProof/>
        </w:rPr>
        <w:t>16 transacciones / 4800 = 3,33 Millones de transiciones/s</w:t>
      </w:r>
    </w:p>
    <w:p w14:paraId="0D5FA580" w14:textId="527CB8C2" w:rsidR="00FE3009" w:rsidRDefault="00FE3009" w:rsidP="00FE3009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El ancho de banda:</w:t>
      </w:r>
    </w:p>
    <w:p w14:paraId="15C8BA6E" w14:textId="74089F03" w:rsidR="00FE3009" w:rsidRPr="00FE3009" w:rsidRDefault="00FE3009" w:rsidP="00FE3009">
      <w:pPr>
        <w:pStyle w:val="EstiloPreguntas"/>
        <w:numPr>
          <w:ilvl w:val="1"/>
          <w:numId w:val="5"/>
        </w:numPr>
        <w:divId w:val="1"/>
        <w:rPr>
          <w:b/>
          <w:bCs/>
          <w:noProof/>
        </w:rPr>
      </w:pPr>
      <w:r w:rsidRPr="00FE3009">
        <w:rPr>
          <w:b/>
          <w:bCs/>
          <w:noProof/>
        </w:rPr>
        <w:t>(16 bloques x 16 palabras/bloque * 4 bytes/palabra) / 4800 = 213,33MB/s</w:t>
      </w:r>
    </w:p>
    <w:p w14:paraId="0B59B236" w14:textId="0B16686F" w:rsidR="00701289" w:rsidRDefault="00701289" w:rsidP="00701289">
      <w:pPr>
        <w:pStyle w:val="EstiloPreguntas"/>
        <w:divId w:val="1"/>
        <w:rPr>
          <w:noProof/>
        </w:rPr>
      </w:pPr>
    </w:p>
    <w:p w14:paraId="75B1213E" w14:textId="27554D33" w:rsidR="00701289" w:rsidRDefault="00701289" w:rsidP="00701289">
      <w:pPr>
        <w:pStyle w:val="EstiloPreguntas"/>
        <w:divId w:val="1"/>
        <w:rPr>
          <w:noProof/>
        </w:rPr>
      </w:pPr>
    </w:p>
    <w:p w14:paraId="0E7F52CE" w14:textId="459861EE" w:rsidR="00701289" w:rsidRDefault="00701289" w:rsidP="00701289">
      <w:pPr>
        <w:pStyle w:val="EstiloPreguntas"/>
        <w:divId w:val="1"/>
        <w:rPr>
          <w:noProof/>
        </w:rPr>
      </w:pPr>
    </w:p>
    <w:p w14:paraId="01F1D10A" w14:textId="74588D3C" w:rsidR="00701289" w:rsidRDefault="00701289" w:rsidP="00701289">
      <w:pPr>
        <w:pStyle w:val="EstiloPreguntas"/>
        <w:divId w:val="1"/>
        <w:rPr>
          <w:noProof/>
        </w:rPr>
      </w:pPr>
      <w:r>
        <w:rPr>
          <w:noProof/>
        </w:rPr>
        <w:lastRenderedPageBreak/>
        <w:t>RESPUESTA 3</w:t>
      </w:r>
    </w:p>
    <w:p w14:paraId="042F203A" w14:textId="391E940B" w:rsidR="00701289" w:rsidRDefault="00B24422" w:rsidP="00B24422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 xml:space="preserve">4K bloques = 4096 bloques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6E5325">
        <w:rPr>
          <w:noProof/>
        </w:rPr>
        <w:t>2</w:t>
      </w:r>
      <w:r w:rsidR="006E5325" w:rsidRPr="006E5325">
        <w:rPr>
          <w:noProof/>
          <w:vertAlign w:val="superscript"/>
        </w:rPr>
        <w:t>12</w:t>
      </w:r>
    </w:p>
    <w:p w14:paraId="6522433C" w14:textId="176091BB" w:rsidR="006E5325" w:rsidRDefault="006E5325" w:rsidP="00B24422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128 palabras = 2</w:t>
      </w:r>
      <w:r w:rsidRPr="006E5325">
        <w:rPr>
          <w:noProof/>
          <w:vertAlign w:val="superscript"/>
        </w:rPr>
        <w:t>6</w:t>
      </w:r>
    </w:p>
    <w:p w14:paraId="6EC37CA9" w14:textId="7FC487A5" w:rsidR="006E5325" w:rsidRPr="006E5325" w:rsidRDefault="006E5325" w:rsidP="00B24422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32 conjuntos = 2</w:t>
      </w:r>
      <w:r w:rsidRPr="006E5325">
        <w:rPr>
          <w:noProof/>
          <w:vertAlign w:val="superscript"/>
        </w:rPr>
        <w:t>5</w:t>
      </w:r>
    </w:p>
    <w:p w14:paraId="3194CEA9" w14:textId="41019ADB" w:rsidR="006E5325" w:rsidRDefault="006E5325" w:rsidP="006E5325">
      <w:pPr>
        <w:pStyle w:val="EstiloPreguntas"/>
        <w:ind w:left="360"/>
        <w:divId w:val="1"/>
        <w:rPr>
          <w:noProof/>
        </w:rPr>
      </w:pPr>
    </w:p>
    <w:p w14:paraId="759E9D2B" w14:textId="7FA4BCC7" w:rsidR="006E5325" w:rsidRDefault="006E5325" w:rsidP="006E5325">
      <w:pPr>
        <w:pStyle w:val="EstiloPreguntas"/>
        <w:ind w:left="720"/>
        <w:divId w:val="1"/>
        <w:rPr>
          <w:noProof/>
        </w:rPr>
      </w:pPr>
      <w:r>
        <w:rPr>
          <w:noProof/>
        </w:rPr>
        <w:t>Si el total es 12 y las palabras y el conjunto son 6+5=11</w:t>
      </w:r>
    </w:p>
    <w:p w14:paraId="6DEB2490" w14:textId="2C017586" w:rsidR="006E5325" w:rsidRDefault="006E5325" w:rsidP="006E5325">
      <w:pPr>
        <w:pStyle w:val="EstiloPreguntas"/>
        <w:ind w:left="720"/>
        <w:divId w:val="1"/>
        <w:rPr>
          <w:b/>
          <w:bCs/>
          <w:noProof/>
        </w:rPr>
      </w:pPr>
      <w:r w:rsidRPr="006E5325">
        <w:rPr>
          <w:b/>
          <w:bCs/>
          <w:noProof/>
        </w:rPr>
        <w:t>LA ETIQUETA ES 12-11=1</w:t>
      </w:r>
    </w:p>
    <w:p w14:paraId="4F066A0C" w14:textId="441F3C6E" w:rsidR="006E5325" w:rsidRDefault="006E5325" w:rsidP="006E5325">
      <w:pPr>
        <w:pStyle w:val="EstiloPreguntas"/>
        <w:ind w:left="720"/>
        <w:divId w:val="1"/>
        <w:rPr>
          <w:b/>
          <w:bCs/>
          <w:noProof/>
        </w:rPr>
      </w:pPr>
    </w:p>
    <w:p w14:paraId="7D5E1B47" w14:textId="0AAEFCC5" w:rsidR="006E5325" w:rsidRDefault="006E5325" w:rsidP="006E5325">
      <w:pPr>
        <w:pStyle w:val="EstiloPreguntas"/>
        <w:ind w:left="720"/>
        <w:divId w:val="1"/>
        <w:rPr>
          <w:b/>
          <w:bCs/>
          <w:noProof/>
        </w:rPr>
      </w:pPr>
      <w:r>
        <w:rPr>
          <w:b/>
          <w:bCs/>
          <w:noProof/>
        </w:rPr>
        <w:t>TOTAL DEL FORMATO = 12</w:t>
      </w:r>
    </w:p>
    <w:p w14:paraId="4B2E5FA0" w14:textId="77777777" w:rsidR="006E5325" w:rsidRDefault="006E5325" w:rsidP="006E5325">
      <w:pPr>
        <w:pStyle w:val="EstiloPreguntas"/>
        <w:ind w:left="720"/>
        <w:divId w:val="1"/>
        <w:rPr>
          <w:b/>
          <w:bCs/>
          <w:noProof/>
        </w:rPr>
      </w:pPr>
    </w:p>
    <w:tbl>
      <w:tblPr>
        <w:tblStyle w:val="Tablaconcuadrcula"/>
        <w:tblW w:w="0" w:type="auto"/>
        <w:tblInd w:w="1554" w:type="dxa"/>
        <w:tblLook w:val="04A0" w:firstRow="1" w:lastRow="0" w:firstColumn="1" w:lastColumn="0" w:noHBand="0" w:noVBand="1"/>
      </w:tblPr>
      <w:tblGrid>
        <w:gridCol w:w="2179"/>
        <w:gridCol w:w="2179"/>
        <w:gridCol w:w="2179"/>
      </w:tblGrid>
      <w:tr w:rsidR="006E5325" w14:paraId="2470B223" w14:textId="77777777" w:rsidTr="006E5325">
        <w:trPr>
          <w:divId w:val="1"/>
          <w:trHeight w:val="378"/>
        </w:trPr>
        <w:tc>
          <w:tcPr>
            <w:tcW w:w="2179" w:type="dxa"/>
          </w:tcPr>
          <w:p w14:paraId="18285121" w14:textId="147512F9" w:rsidR="006E5325" w:rsidRDefault="006E5325" w:rsidP="006E5325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ETIQUETA 1bit</w:t>
            </w:r>
          </w:p>
        </w:tc>
        <w:tc>
          <w:tcPr>
            <w:tcW w:w="2179" w:type="dxa"/>
          </w:tcPr>
          <w:p w14:paraId="5DBD2D84" w14:textId="0E2D1B2C" w:rsidR="006E5325" w:rsidRDefault="006E5325" w:rsidP="006E5325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Conjunto 5 bits</w:t>
            </w:r>
          </w:p>
        </w:tc>
        <w:tc>
          <w:tcPr>
            <w:tcW w:w="2179" w:type="dxa"/>
          </w:tcPr>
          <w:p w14:paraId="3D87F938" w14:textId="20D29CC4" w:rsidR="006E5325" w:rsidRDefault="006E5325" w:rsidP="006E5325">
            <w:pPr>
              <w:pStyle w:val="EstiloPreguntas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Palabra 6</w:t>
            </w:r>
          </w:p>
        </w:tc>
      </w:tr>
    </w:tbl>
    <w:p w14:paraId="57A5699C" w14:textId="77777777" w:rsidR="006E5325" w:rsidRPr="006E5325" w:rsidRDefault="006E5325" w:rsidP="006E5325">
      <w:pPr>
        <w:pStyle w:val="EstiloPreguntas"/>
        <w:ind w:left="720"/>
        <w:divId w:val="1"/>
        <w:rPr>
          <w:b/>
          <w:bCs/>
          <w:noProof/>
        </w:rPr>
      </w:pPr>
    </w:p>
    <w:p w14:paraId="0FE6DCFC" w14:textId="26B87ADA" w:rsidR="00701289" w:rsidRDefault="00701289" w:rsidP="00701289">
      <w:pPr>
        <w:pStyle w:val="EstiloPreguntas"/>
        <w:divId w:val="1"/>
        <w:rPr>
          <w:noProof/>
        </w:rPr>
      </w:pPr>
    </w:p>
    <w:p w14:paraId="0E4DC5BB" w14:textId="58A743D1" w:rsidR="00701289" w:rsidRDefault="00701289" w:rsidP="00701289">
      <w:pPr>
        <w:pStyle w:val="EstiloPreguntas"/>
        <w:divId w:val="1"/>
        <w:rPr>
          <w:noProof/>
        </w:rPr>
      </w:pPr>
    </w:p>
    <w:p w14:paraId="23E17B33" w14:textId="290D3FFF" w:rsidR="00701289" w:rsidRDefault="00701289" w:rsidP="00701289">
      <w:pPr>
        <w:pStyle w:val="EstiloPreguntas"/>
        <w:divId w:val="1"/>
        <w:rPr>
          <w:noProof/>
        </w:rPr>
      </w:pPr>
      <w:r>
        <w:rPr>
          <w:noProof/>
        </w:rPr>
        <w:t>RESPUESTA 4</w:t>
      </w:r>
    </w:p>
    <w:p w14:paraId="16C7F987" w14:textId="2D10B842" w:rsidR="00701289" w:rsidRDefault="00701289" w:rsidP="00701289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La CPU es el procesador y se encarga del funcionamiento del computador y de llevar a cabo las funciones de procesamiento de datos.</w:t>
      </w:r>
    </w:p>
    <w:p w14:paraId="7579804F" w14:textId="6A7D9F0D" w:rsidR="00701289" w:rsidRDefault="00701289" w:rsidP="00701289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Los componentes principales de la CPU son:</w:t>
      </w:r>
    </w:p>
    <w:p w14:paraId="704B9627" w14:textId="7FF93247" w:rsidR="00701289" w:rsidRDefault="00701289" w:rsidP="00701289">
      <w:pPr>
        <w:pStyle w:val="EstiloPreguntas"/>
        <w:numPr>
          <w:ilvl w:val="1"/>
          <w:numId w:val="5"/>
        </w:numPr>
        <w:divId w:val="1"/>
        <w:rPr>
          <w:noProof/>
        </w:rPr>
      </w:pPr>
      <w:r>
        <w:rPr>
          <w:noProof/>
        </w:rPr>
        <w:t>Unidad de Control (UC)</w:t>
      </w:r>
    </w:p>
    <w:p w14:paraId="3E21DE9B" w14:textId="7DB03AD5" w:rsidR="00701289" w:rsidRDefault="00701289" w:rsidP="00701289">
      <w:pPr>
        <w:pStyle w:val="EstiloPreguntas"/>
        <w:numPr>
          <w:ilvl w:val="2"/>
          <w:numId w:val="5"/>
        </w:numPr>
        <w:divId w:val="1"/>
        <w:rPr>
          <w:noProof/>
        </w:rPr>
      </w:pPr>
      <w:r>
        <w:rPr>
          <w:noProof/>
        </w:rPr>
        <w:t>Es el cerebro de la CPU, su misión es controlar su funcionamiento y por tanto, también el del ordenador</w:t>
      </w:r>
    </w:p>
    <w:p w14:paraId="0B3E5B4C" w14:textId="6CCDE71A" w:rsidR="00701289" w:rsidRDefault="00701289" w:rsidP="00701289">
      <w:pPr>
        <w:pStyle w:val="EstiloPreguntas"/>
        <w:numPr>
          <w:ilvl w:val="1"/>
          <w:numId w:val="5"/>
        </w:numPr>
        <w:divId w:val="1"/>
        <w:rPr>
          <w:noProof/>
        </w:rPr>
      </w:pPr>
      <w:r>
        <w:rPr>
          <w:noProof/>
        </w:rPr>
        <w:t>ALU o Unidad Aritmético Lógica</w:t>
      </w:r>
    </w:p>
    <w:p w14:paraId="3227B5AD" w14:textId="2C3E6445" w:rsidR="00701289" w:rsidRDefault="00701289" w:rsidP="00701289">
      <w:pPr>
        <w:pStyle w:val="EstiloPreguntas"/>
        <w:numPr>
          <w:ilvl w:val="2"/>
          <w:numId w:val="5"/>
        </w:numPr>
        <w:divId w:val="1"/>
        <w:rPr>
          <w:noProof/>
        </w:rPr>
      </w:pPr>
      <w:r>
        <w:rPr>
          <w:noProof/>
        </w:rPr>
        <w:t>El el componente que lleva a cabo el procesamiento de los datos a través de operaciones aritmético lógicas</w:t>
      </w:r>
    </w:p>
    <w:p w14:paraId="371305EC" w14:textId="70998534" w:rsidR="00701289" w:rsidRDefault="00701289" w:rsidP="00701289">
      <w:pPr>
        <w:pStyle w:val="EstiloPreguntas"/>
        <w:numPr>
          <w:ilvl w:val="1"/>
          <w:numId w:val="5"/>
        </w:numPr>
        <w:divId w:val="1"/>
        <w:rPr>
          <w:noProof/>
        </w:rPr>
      </w:pPr>
      <w:r>
        <w:rPr>
          <w:noProof/>
        </w:rPr>
        <w:t>Registros</w:t>
      </w:r>
    </w:p>
    <w:p w14:paraId="4C98096F" w14:textId="0EA4CEEB" w:rsidR="00701289" w:rsidRDefault="00701289" w:rsidP="00701289">
      <w:pPr>
        <w:pStyle w:val="EstiloPreguntas"/>
        <w:numPr>
          <w:ilvl w:val="2"/>
          <w:numId w:val="5"/>
        </w:numPr>
        <w:divId w:val="1"/>
        <w:rPr>
          <w:noProof/>
        </w:rPr>
      </w:pPr>
      <w:r>
        <w:rPr>
          <w:noProof/>
        </w:rPr>
        <w:t>Son pequeños elementos que hacen la función de memoria interna de la CPU para el almacenamiento de datos</w:t>
      </w:r>
    </w:p>
    <w:p w14:paraId="130906FC" w14:textId="41FE3E0F" w:rsidR="00701289" w:rsidRDefault="00701289" w:rsidP="00701289">
      <w:pPr>
        <w:pStyle w:val="EstiloPreguntas"/>
        <w:numPr>
          <w:ilvl w:val="1"/>
          <w:numId w:val="5"/>
        </w:numPr>
        <w:divId w:val="1"/>
        <w:rPr>
          <w:noProof/>
        </w:rPr>
      </w:pPr>
      <w:r>
        <w:rPr>
          <w:noProof/>
        </w:rPr>
        <w:t xml:space="preserve">Interconexiones con la CPU </w:t>
      </w:r>
    </w:p>
    <w:p w14:paraId="760973C9" w14:textId="160AD438" w:rsidR="00701289" w:rsidRDefault="00701289" w:rsidP="00701289">
      <w:pPr>
        <w:pStyle w:val="EstiloPreguntas"/>
        <w:numPr>
          <w:ilvl w:val="2"/>
          <w:numId w:val="5"/>
        </w:numPr>
        <w:divId w:val="1"/>
        <w:rPr>
          <w:noProof/>
        </w:rPr>
      </w:pPr>
      <w:r>
        <w:rPr>
          <w:noProof/>
        </w:rPr>
        <w:t>Son los componentes que permiten la comunicación entre la CPU y el resto de los componentes de la CPU, es decir con la UC, ALU y Registros</w:t>
      </w:r>
    </w:p>
    <w:p w14:paraId="387C16BA" w14:textId="0B80A1C2" w:rsidR="00701289" w:rsidRDefault="00701289" w:rsidP="00701289">
      <w:pPr>
        <w:pStyle w:val="EstiloPreguntas"/>
        <w:divId w:val="1"/>
        <w:rPr>
          <w:noProof/>
        </w:rPr>
      </w:pPr>
    </w:p>
    <w:p w14:paraId="60CA4E31" w14:textId="4C2688EA" w:rsidR="00701289" w:rsidRDefault="00701289" w:rsidP="00701289">
      <w:pPr>
        <w:pStyle w:val="EstiloPreguntas"/>
        <w:divId w:val="1"/>
        <w:rPr>
          <w:noProof/>
        </w:rPr>
      </w:pPr>
    </w:p>
    <w:p w14:paraId="7D5F4E0C" w14:textId="1DCE51A9" w:rsidR="00701289" w:rsidRDefault="00701289" w:rsidP="00701289">
      <w:pPr>
        <w:pStyle w:val="EstiloPreguntas"/>
        <w:divId w:val="1"/>
        <w:rPr>
          <w:noProof/>
        </w:rPr>
      </w:pPr>
      <w:r>
        <w:rPr>
          <w:noProof/>
        </w:rPr>
        <w:t>RESPUESTA 5</w:t>
      </w:r>
    </w:p>
    <w:p w14:paraId="0F1F8AE0" w14:textId="7D4B9DAC" w:rsidR="00701289" w:rsidRDefault="00083B8D" w:rsidP="00701289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1100</w:t>
      </w:r>
    </w:p>
    <w:p w14:paraId="58ECD468" w14:textId="31A8331D" w:rsidR="00083B8D" w:rsidRDefault="00083B8D" w:rsidP="00701289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1101</w:t>
      </w:r>
    </w:p>
    <w:p w14:paraId="1CBDAB5D" w14:textId="65F1D0D4" w:rsidR="00083B8D" w:rsidRDefault="00083B8D" w:rsidP="00701289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  <w:t>+</w:t>
      </w:r>
      <w:r>
        <w:rPr>
          <w:noProof/>
        </w:rPr>
        <w:tab/>
        <w:t>1100</w:t>
      </w:r>
    </w:p>
    <w:p w14:paraId="08E54377" w14:textId="673C7EF6" w:rsidR="00083B8D" w:rsidRDefault="00083B8D" w:rsidP="00701289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0010</w:t>
      </w:r>
    </w:p>
    <w:p w14:paraId="4BCC6964" w14:textId="77777777" w:rsidR="00083B8D" w:rsidRDefault="00083B8D" w:rsidP="00701289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1100</w:t>
      </w:r>
    </w:p>
    <w:p w14:paraId="02B854D1" w14:textId="77777777" w:rsidR="00083B8D" w:rsidRDefault="00083B8D" w:rsidP="00701289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0110</w:t>
      </w:r>
    </w:p>
    <w:p w14:paraId="6D19A579" w14:textId="77777777" w:rsidR="00083B8D" w:rsidRDefault="00083B8D" w:rsidP="00701289">
      <w:pPr>
        <w:pStyle w:val="EstiloPreguntas"/>
        <w:divId w:val="1"/>
        <w:rPr>
          <w:noProof/>
        </w:rPr>
      </w:pPr>
      <w:r>
        <w:rPr>
          <w:noProof/>
        </w:rPr>
        <w:tab/>
      </w:r>
      <w:r>
        <w:rPr>
          <w:noProof/>
        </w:rPr>
        <w:tab/>
        <w:t>----------------</w:t>
      </w:r>
    </w:p>
    <w:p w14:paraId="16DF9317" w14:textId="7C76C42A" w:rsidR="00083B8D" w:rsidRDefault="00083B8D" w:rsidP="00701289">
      <w:pPr>
        <w:pStyle w:val="EstiloPreguntas"/>
        <w:divId w:val="1"/>
        <w:rPr>
          <w:b/>
          <w:bCs/>
          <w:noProof/>
        </w:rPr>
      </w:pPr>
      <w:r>
        <w:rPr>
          <w:noProof/>
        </w:rPr>
        <w:tab/>
        <w:t xml:space="preserve">  </w:t>
      </w:r>
      <w:r>
        <w:rPr>
          <w:noProof/>
        </w:rPr>
        <w:tab/>
        <w:t xml:space="preserve">       </w:t>
      </w:r>
      <w:r w:rsidRPr="00083B8D">
        <w:rPr>
          <w:b/>
          <w:bCs/>
          <w:noProof/>
        </w:rPr>
        <w:t>111001</w:t>
      </w:r>
      <w:r w:rsidRPr="00083B8D">
        <w:rPr>
          <w:b/>
          <w:bCs/>
          <w:noProof/>
        </w:rPr>
        <w:tab/>
      </w:r>
      <w:r w:rsidRPr="00083B8D">
        <w:rPr>
          <w:b/>
          <w:bCs/>
          <w:noProof/>
        </w:rPr>
        <w:tab/>
      </w:r>
      <w:r w:rsidRPr="00083B8D">
        <w:rPr>
          <w:b/>
          <w:bCs/>
          <w:noProof/>
        </w:rPr>
        <w:tab/>
      </w:r>
    </w:p>
    <w:p w14:paraId="73507711" w14:textId="70F4B219" w:rsidR="00083B8D" w:rsidRDefault="00083B8D" w:rsidP="00701289">
      <w:pPr>
        <w:pStyle w:val="EstiloPreguntas"/>
        <w:divId w:val="1"/>
        <w:rPr>
          <w:b/>
          <w:bCs/>
          <w:noProof/>
        </w:rPr>
      </w:pPr>
    </w:p>
    <w:p w14:paraId="0DCB6FA7" w14:textId="77777777" w:rsidR="00083B8D" w:rsidRDefault="00083B8D" w:rsidP="00701289">
      <w:pPr>
        <w:pStyle w:val="EstiloPreguntas"/>
        <w:divId w:val="1"/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76614AB6" w14:textId="6DEAD28A" w:rsidR="00083B8D" w:rsidRDefault="00083B8D" w:rsidP="00083B8D">
      <w:pPr>
        <w:pStyle w:val="EstiloPreguntas"/>
        <w:ind w:left="720" w:firstLine="720"/>
        <w:divId w:val="1"/>
        <w:rPr>
          <w:noProof/>
        </w:rPr>
      </w:pPr>
      <w:r>
        <w:rPr>
          <w:noProof/>
        </w:rPr>
        <w:t>10 1011</w:t>
      </w:r>
    </w:p>
    <w:p w14:paraId="164DCBD9" w14:textId="2907A0BF" w:rsidR="00083B8D" w:rsidRDefault="00083B8D" w:rsidP="00083B8D">
      <w:pPr>
        <w:pStyle w:val="EstiloPreguntas"/>
        <w:ind w:left="1080"/>
        <w:divId w:val="1"/>
        <w:rPr>
          <w:noProof/>
        </w:rPr>
      </w:pPr>
      <w:r>
        <w:rPr>
          <w:noProof/>
        </w:rPr>
        <w:t>X          110</w:t>
      </w:r>
    </w:p>
    <w:p w14:paraId="2E63F611" w14:textId="77777777" w:rsidR="00083B8D" w:rsidRDefault="00083B8D" w:rsidP="00083B8D">
      <w:pPr>
        <w:pStyle w:val="EstiloPreguntas"/>
        <w:ind w:left="1080"/>
        <w:divId w:val="1"/>
        <w:rPr>
          <w:noProof/>
        </w:rPr>
      </w:pPr>
      <w:r>
        <w:rPr>
          <w:noProof/>
        </w:rPr>
        <w:t>--------------</w:t>
      </w:r>
    </w:p>
    <w:p w14:paraId="5A4E2464" w14:textId="4366D036" w:rsidR="00083B8D" w:rsidRDefault="00083B8D" w:rsidP="00083B8D">
      <w:pPr>
        <w:pStyle w:val="EstiloPreguntas"/>
        <w:ind w:left="1080"/>
        <w:divId w:val="1"/>
        <w:rPr>
          <w:noProof/>
        </w:rPr>
      </w:pPr>
      <w:r>
        <w:rPr>
          <w:noProof/>
        </w:rPr>
        <w:t xml:space="preserve">     000000</w:t>
      </w:r>
    </w:p>
    <w:p w14:paraId="7BEC1FEE" w14:textId="5A4E813B" w:rsidR="00083B8D" w:rsidRDefault="00083B8D" w:rsidP="00083B8D">
      <w:pPr>
        <w:pStyle w:val="EstiloPreguntas"/>
        <w:ind w:left="1080"/>
        <w:divId w:val="1"/>
        <w:rPr>
          <w:noProof/>
        </w:rPr>
      </w:pPr>
      <w:r>
        <w:rPr>
          <w:noProof/>
        </w:rPr>
        <w:t xml:space="preserve">   101011</w:t>
      </w:r>
    </w:p>
    <w:p w14:paraId="53377C35" w14:textId="77777777" w:rsidR="00083B8D" w:rsidRDefault="00083B8D" w:rsidP="00083B8D">
      <w:pPr>
        <w:pStyle w:val="EstiloPreguntas"/>
        <w:ind w:left="1080"/>
        <w:divId w:val="1"/>
        <w:rPr>
          <w:noProof/>
        </w:rPr>
      </w:pPr>
      <w:r>
        <w:rPr>
          <w:noProof/>
        </w:rPr>
        <w:t xml:space="preserve"> 101011</w:t>
      </w:r>
    </w:p>
    <w:p w14:paraId="7B2EF13C" w14:textId="77777777" w:rsidR="00083B8D" w:rsidRDefault="00083B8D" w:rsidP="00083B8D">
      <w:pPr>
        <w:pStyle w:val="EstiloPreguntas"/>
        <w:ind w:left="1080"/>
        <w:divId w:val="1"/>
        <w:rPr>
          <w:noProof/>
        </w:rPr>
      </w:pPr>
      <w:r>
        <w:rPr>
          <w:noProof/>
        </w:rPr>
        <w:t>------------</w:t>
      </w:r>
    </w:p>
    <w:p w14:paraId="6818CCBA" w14:textId="48727576" w:rsidR="00083B8D" w:rsidRPr="00083B8D" w:rsidRDefault="00083B8D" w:rsidP="00083B8D">
      <w:pPr>
        <w:pStyle w:val="EstiloPreguntas"/>
        <w:divId w:val="1"/>
        <w:rPr>
          <w:b/>
          <w:bCs/>
          <w:noProof/>
        </w:rPr>
      </w:pPr>
      <w:r>
        <w:rPr>
          <w:noProof/>
        </w:rPr>
        <w:tab/>
        <w:t xml:space="preserve">    </w:t>
      </w:r>
      <w:r w:rsidRPr="00083B8D">
        <w:rPr>
          <w:b/>
          <w:bCs/>
          <w:noProof/>
        </w:rPr>
        <w:t xml:space="preserve">100000010 </w:t>
      </w:r>
      <w:r w:rsidRPr="00083B8D">
        <w:rPr>
          <w:b/>
          <w:bCs/>
          <w:noProof/>
        </w:rPr>
        <w:tab/>
      </w:r>
    </w:p>
    <w:sectPr w:rsidR="00083B8D" w:rsidRPr="00083B8D">
      <w:footerReference w:type="default" r:id="rId8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A920" w14:textId="77777777" w:rsidR="007F39F7" w:rsidRDefault="007F39F7">
      <w:r>
        <w:separator/>
      </w:r>
    </w:p>
  </w:endnote>
  <w:endnote w:type="continuationSeparator" w:id="0">
    <w:p w14:paraId="27ABE55B" w14:textId="77777777" w:rsidR="007F39F7" w:rsidRDefault="007F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7F39F7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F393" w14:textId="77777777" w:rsidR="007F39F7" w:rsidRDefault="007F39F7">
      <w:r>
        <w:separator/>
      </w:r>
    </w:p>
  </w:footnote>
  <w:footnote w:type="continuationSeparator" w:id="0">
    <w:p w14:paraId="091B544F" w14:textId="77777777" w:rsidR="007F39F7" w:rsidRDefault="007F3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BDD0F75"/>
    <w:multiLevelType w:val="hybridMultilevel"/>
    <w:tmpl w:val="97007D9A"/>
    <w:lvl w:ilvl="0" w:tplc="AA26DD12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9DB7384"/>
    <w:multiLevelType w:val="hybridMultilevel"/>
    <w:tmpl w:val="08C4C7BC"/>
    <w:lvl w:ilvl="0" w:tplc="60FAD2F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characterSpacingControl w:val="doNotCompress"/>
  <w:hdrShapeDefaults>
    <o:shapedefaults v:ext="edit" spidmax="2050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8"/>
    <w:rsid w:val="00083B8D"/>
    <w:rsid w:val="003215AF"/>
    <w:rsid w:val="00444BB5"/>
    <w:rsid w:val="006E4B37"/>
    <w:rsid w:val="006E5325"/>
    <w:rsid w:val="00701289"/>
    <w:rsid w:val="007F39F7"/>
    <w:rsid w:val="00847421"/>
    <w:rsid w:val="00A103F1"/>
    <w:rsid w:val="00B24422"/>
    <w:rsid w:val="00CF1EC8"/>
    <w:rsid w:val="00F6213C"/>
    <w:rsid w:val="00F75520"/>
    <w:rsid w:val="00FE3009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9"/>
    </o:shapedefaults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E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2A804-5593-4338-9EDB-5C28797742DE}"/>
</file>

<file path=customXml/itemProps2.xml><?xml version="1.0" encoding="utf-8"?>
<ds:datastoreItem xmlns:ds="http://schemas.openxmlformats.org/officeDocument/2006/customXml" ds:itemID="{3EE3616D-A99F-41DA-B7C7-E0B2FAFDEA9D}"/>
</file>

<file path=customXml/itemProps3.xml><?xml version="1.0" encoding="utf-8"?>
<ds:datastoreItem xmlns:ds="http://schemas.openxmlformats.org/officeDocument/2006/customXml" ds:itemID="{910D8911-9193-4F68-AD18-838519E2BC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</dc:creator>
  <cp:lastModifiedBy>Mario Romero</cp:lastModifiedBy>
  <cp:revision>2</cp:revision>
  <dcterms:created xsi:type="dcterms:W3CDTF">2022-02-19T09:43:00Z</dcterms:created>
  <dcterms:modified xsi:type="dcterms:W3CDTF">2022-02-19T09:43:00Z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