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8D" w:rsidRPr="005F702E" w:rsidRDefault="00732B8D" w:rsidP="00732B8D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89</w:t>
      </w:r>
      <w:r w:rsidRPr="005F702E">
        <w:rPr>
          <w:lang w:val="hr-BA"/>
        </w:rPr>
        <w:t>:</w:t>
      </w:r>
    </w:p>
    <w:p w:rsidR="00732B8D" w:rsidRPr="005F702E" w:rsidRDefault="00732B8D" w:rsidP="00732B8D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>Koje će poruke ispisati sljedeći program? Zapišite redoslijed poruka i usporedite za rezultatom koji se nalazi na stranici br. 122, npr: b,d,e,c,e,d,a,d,…</w:t>
      </w:r>
    </w:p>
    <w:p w:rsidR="00732B8D" w:rsidRPr="005F702E" w:rsidRDefault="00732B8D" w:rsidP="00732B8D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3"/>
      </w:tblGrid>
      <w:tr w:rsidR="00732B8D" w:rsidRPr="005F702E" w:rsidTr="001F40E5">
        <w:tc>
          <w:tcPr>
            <w:tcW w:w="541" w:type="dxa"/>
            <w:tcBorders>
              <w:right w:val="single" w:sz="4" w:space="0" w:color="FFFFFF"/>
            </w:tcBorders>
          </w:tcPr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732B8D" w:rsidRPr="005F702E" w:rsidRDefault="00732B8D" w:rsidP="001F40E5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ispisi_poruku()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"a: Evo nas u funkciju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"b: Kraj - izlazak iz funkcije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"c: Evo nas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"d: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32B8D" w:rsidRPr="005F702E" w:rsidRDefault="00732B8D" w:rsidP="00732B8D">
      <w:pPr>
        <w:pStyle w:val="BodyText"/>
        <w:rPr>
          <w:b/>
          <w:bCs/>
          <w:lang w:val="hr-BA"/>
        </w:rPr>
      </w:pPr>
    </w:p>
    <w:p w:rsidR="00732B8D" w:rsidRPr="005F702E" w:rsidRDefault="00732B8D" w:rsidP="00732B8D">
      <w:pPr>
        <w:pStyle w:val="BodyText"/>
        <w:rPr>
          <w:b/>
          <w:bCs/>
          <w:lang w:val="hr-BA"/>
        </w:rPr>
      </w:pPr>
    </w:p>
    <w:p w:rsidR="00732B8D" w:rsidRPr="005F702E" w:rsidRDefault="00732B8D" w:rsidP="00732B8D">
      <w:pPr>
        <w:pStyle w:val="BodyText"/>
        <w:rPr>
          <w:b/>
          <w:bCs/>
          <w:lang w:val="hr-BA"/>
        </w:rPr>
      </w:pPr>
    </w:p>
    <w:p w:rsidR="00732B8D" w:rsidRPr="005F702E" w:rsidRDefault="00732B8D" w:rsidP="00732B8D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90</w:t>
      </w:r>
      <w:r w:rsidRPr="005F702E">
        <w:rPr>
          <w:lang w:val="hr-BA"/>
        </w:rPr>
        <w:t>:</w:t>
      </w:r>
    </w:p>
    <w:p w:rsidR="00732B8D" w:rsidRPr="005F702E" w:rsidRDefault="00732B8D" w:rsidP="00732B8D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>Koje će poruke ispisati sljedeći program? Zapišite redoslijed poruka i usporedite za rezultatom koji se nalazi na stranici br. 113, npr: b,d,e,c,e,d,a,d,…</w:t>
      </w:r>
    </w:p>
    <w:p w:rsidR="00732B8D" w:rsidRPr="005F702E" w:rsidRDefault="00732B8D" w:rsidP="00732B8D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3"/>
      </w:tblGrid>
      <w:tr w:rsidR="00732B8D" w:rsidRPr="005F702E" w:rsidTr="001F40E5">
        <w:tc>
          <w:tcPr>
            <w:tcW w:w="541" w:type="dxa"/>
            <w:tcBorders>
              <w:right w:val="single" w:sz="4" w:space="0" w:color="FFFFFF"/>
            </w:tcBorders>
          </w:tcPr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25: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 w:rsidRPr="005F702E">
              <w:rPr>
                <w:noProof w:val="0"/>
                <w:lang w:val="hr-BA"/>
              </w:rPr>
              <w:t>30: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32B8D" w:rsidRPr="005F702E" w:rsidRDefault="00732B8D" w:rsidP="001F40E5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ispisi_poruku1()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"b: Evo nas u funkciju 'ispisi_poruku1'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ispisi_poruku2()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"d: Evo nas u funkciju 'ispisi_poruku2'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"a: Evo nas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"c: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"e: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32B8D" w:rsidRPr="005F702E" w:rsidRDefault="00732B8D" w:rsidP="001F40E5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32B8D" w:rsidRPr="005F702E" w:rsidRDefault="00732B8D" w:rsidP="00732B8D">
      <w:pPr>
        <w:spacing w:after="0" w:line="240" w:lineRule="auto"/>
        <w:rPr>
          <w:rFonts w:ascii="Tahoma" w:hAnsi="Tahoma" w:cs="Tahoma"/>
          <w:lang w:val="hr-BA"/>
        </w:rPr>
      </w:pPr>
    </w:p>
    <w:p w:rsidR="00732B8D" w:rsidRDefault="00732B8D" w:rsidP="00732B8D"/>
    <w:p w:rsidR="00FD117C" w:rsidRDefault="00FD117C">
      <w:pPr>
        <w:spacing w:after="160" w:line="259" w:lineRule="auto"/>
        <w:rPr>
          <w:rFonts w:eastAsia="Times New Roman"/>
          <w:b/>
          <w:szCs w:val="20"/>
          <w:lang w:val="hr-BA"/>
        </w:rPr>
      </w:pPr>
      <w:r>
        <w:rPr>
          <w:lang w:val="hr-BA"/>
        </w:rPr>
        <w:br w:type="page"/>
      </w:r>
    </w:p>
    <w:p w:rsidR="00FD117C" w:rsidRPr="005F702E" w:rsidRDefault="00FD117C" w:rsidP="00FD117C">
      <w:pPr>
        <w:pStyle w:val="Zadatakxx"/>
        <w:rPr>
          <w:lang w:val="hr-BA"/>
        </w:rPr>
      </w:pPr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95</w:t>
      </w:r>
      <w:r w:rsidRPr="005F702E">
        <w:rPr>
          <w:lang w:val="hr-BA"/>
        </w:rPr>
        <w:t>:</w:t>
      </w:r>
    </w:p>
    <w:p w:rsidR="00FD117C" w:rsidRPr="005F702E" w:rsidRDefault="00FD117C" w:rsidP="00FD117C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Prepraviti prethodni program tako da u glavnoj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zahtijevate od korisnika da unese dva cijela broja -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niza, zatim još dva cijela broja -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. Program treba da pomoću funkcije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FD117C" w:rsidRPr="005F702E" w:rsidRDefault="00FD117C" w:rsidP="00FD117C">
      <w:pPr>
        <w:numPr>
          <w:ilvl w:val="0"/>
          <w:numId w:val="7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</w:t>
      </w:r>
    </w:p>
    <w:p w:rsidR="00FD117C" w:rsidRPr="005F702E" w:rsidRDefault="00FD117C" w:rsidP="00FD117C">
      <w:pPr>
        <w:numPr>
          <w:ilvl w:val="0"/>
          <w:numId w:val="7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</w:t>
      </w:r>
    </w:p>
    <w:p w:rsidR="00FD117C" w:rsidRPr="005F702E" w:rsidRDefault="00FD117C" w:rsidP="00FD117C">
      <w:pPr>
        <w:spacing w:after="0" w:line="240" w:lineRule="auto"/>
        <w:rPr>
          <w:rFonts w:cs="Tahoma"/>
          <w:lang w:val="hr-BA"/>
        </w:rPr>
      </w:pPr>
    </w:p>
    <w:p w:rsidR="00FD117C" w:rsidRPr="005F702E" w:rsidRDefault="00FD117C" w:rsidP="00FD117C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FD117C" w:rsidRPr="005F702E" w:rsidRDefault="00FD117C" w:rsidP="00FD117C">
      <w:pPr>
        <w:spacing w:after="0" w:line="240" w:lineRule="auto"/>
        <w:rPr>
          <w:rFonts w:cs="Tahoma"/>
          <w:lang w:val="hr-BA"/>
        </w:rPr>
      </w:pPr>
    </w:p>
    <w:p w:rsidR="00FD117C" w:rsidRPr="005F702E" w:rsidRDefault="00FD117C" w:rsidP="00FD117C">
      <w:pPr>
        <w:pStyle w:val="BodyText2"/>
        <w:rPr>
          <w:i/>
          <w:iCs/>
          <w:lang w:val="hr-BA"/>
        </w:rPr>
      </w:pPr>
      <w:r w:rsidRPr="005F702E">
        <w:rPr>
          <w:i/>
          <w:iCs/>
          <w:lang w:val="hr-BA"/>
        </w:rPr>
        <w:t>Pomoć: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b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(umjesto 8),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(umjesto 7),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kao u prethodnom program, 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-petlju, ali sada ćemo koristiti  varijable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umjesto </w:t>
      </w:r>
      <w:r w:rsidRPr="005F702E">
        <w:rPr>
          <w:rFonts w:cs="Courier New"/>
          <w:lang w:val="hr-BA"/>
        </w:rPr>
        <w:t>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cs="Courier New"/>
          <w:lang w:val="hr-BA"/>
        </w:rPr>
        <w:t>10000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ćemo ispisati vrijednost varijable </w:t>
      </w:r>
      <w:r w:rsidRPr="005F702E">
        <w:rPr>
          <w:rFonts w:ascii="Courier New" w:hAnsi="Courier New" w:cs="Courier New"/>
          <w:lang w:val="hr-BA"/>
        </w:rPr>
        <w:t>brojac</w:t>
      </w:r>
    </w:p>
    <w:p w:rsidR="00FD117C" w:rsidRPr="005F702E" w:rsidRDefault="00FD117C" w:rsidP="00FD117C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proslijediti akuelne parametre redoslijedom: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a primat ćemo ih redoslijedom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što znači da će  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FD117C" w:rsidRPr="005F702E" w:rsidRDefault="00FD117C" w:rsidP="00FD117C">
      <w:pPr>
        <w:numPr>
          <w:ilvl w:val="2"/>
          <w:numId w:val="8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ascii="Courier New" w:hAnsi="Courier New" w:cs="Courier New"/>
          <w:lang w:val="hr-BA"/>
        </w:rPr>
        <w:t>b</w:t>
      </w:r>
    </w:p>
    <w:p w:rsidR="00FD117C" w:rsidRPr="005F702E" w:rsidRDefault="00FD117C" w:rsidP="00FD117C">
      <w:pPr>
        <w:numPr>
          <w:ilvl w:val="2"/>
          <w:numId w:val="8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m</w:t>
      </w:r>
    </w:p>
    <w:p w:rsidR="00FD117C" w:rsidRPr="005F702E" w:rsidRDefault="00FD117C" w:rsidP="00FD117C">
      <w:pPr>
        <w:numPr>
          <w:ilvl w:val="2"/>
          <w:numId w:val="8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n</w:t>
      </w:r>
    </w:p>
    <w:p w:rsidR="00732B8D" w:rsidRDefault="00732B8D" w:rsidP="00732B8D"/>
    <w:p w:rsidR="00FD117C" w:rsidRDefault="00FD117C">
      <w:pPr>
        <w:spacing w:after="160" w:line="259" w:lineRule="auto"/>
        <w:rPr>
          <w:rFonts w:eastAsia="Times New Roman"/>
          <w:b/>
          <w:szCs w:val="20"/>
          <w:lang w:val="hr-BA"/>
        </w:rPr>
      </w:pPr>
      <w:r>
        <w:rPr>
          <w:lang w:val="hr-BA"/>
        </w:rPr>
        <w:br w:type="page"/>
      </w:r>
    </w:p>
    <w:p w:rsidR="00732B8D" w:rsidRPr="005F702E" w:rsidRDefault="00732B8D" w:rsidP="00732B8D">
      <w:pPr>
        <w:pStyle w:val="Zadatakxx"/>
        <w:rPr>
          <w:lang w:val="hr-BA"/>
        </w:rPr>
      </w:pPr>
      <w:bookmarkStart w:id="0" w:name="_GoBack"/>
      <w:bookmarkEnd w:id="0"/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96</w:t>
      </w:r>
      <w:r w:rsidRPr="005F702E">
        <w:rPr>
          <w:lang w:val="hr-BA"/>
        </w:rPr>
        <w:t>:</w:t>
      </w:r>
    </w:p>
    <w:p w:rsidR="00732B8D" w:rsidRPr="005F702E" w:rsidRDefault="00732B8D" w:rsidP="00732B8D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te, pomoću jedne funkcije, ispisati sumu </w:t>
      </w:r>
      <w:r w:rsidRPr="005F702E">
        <w:rPr>
          <w:rFonts w:cs="Tahoma"/>
          <w:i/>
          <w:iCs/>
          <w:lang w:val="hr-BA"/>
        </w:rPr>
        <w:t>parnih brojeva</w:t>
      </w:r>
      <w:r w:rsidRPr="005F702E">
        <w:rPr>
          <w:rFonts w:cs="Tahoma"/>
          <w:lang w:val="hr-BA"/>
        </w:rPr>
        <w:t xml:space="preserve"> i sumu </w:t>
      </w:r>
      <w:r w:rsidRPr="005F702E">
        <w:rPr>
          <w:rFonts w:cs="Tahoma"/>
          <w:i/>
          <w:iCs/>
          <w:lang w:val="hr-BA"/>
        </w:rPr>
        <w:t xml:space="preserve">kvadrata neparnih </w:t>
      </w:r>
      <w:r w:rsidRPr="005F702E">
        <w:rPr>
          <w:rFonts w:cs="Tahoma"/>
          <w:lang w:val="hr-BA"/>
        </w:rPr>
        <w:t xml:space="preserve">brojeva od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. 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ćete od korisnika tražiti da unese cijeli broj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</w:t>
      </w:r>
    </w:p>
    <w:p w:rsidR="00732B8D" w:rsidRPr="005F702E" w:rsidRDefault="00732B8D" w:rsidP="00732B8D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32B8D" w:rsidRPr="005F702E" w:rsidRDefault="00732B8D" w:rsidP="00732B8D">
      <w:pPr>
        <w:pStyle w:val="BodyText"/>
        <w:rPr>
          <w:bCs/>
          <w:lang w:val="hr-BA"/>
        </w:rPr>
      </w:pPr>
    </w:p>
    <w:p w:rsidR="00732B8D" w:rsidRPr="005F702E" w:rsidRDefault="00732B8D" w:rsidP="00732B8D">
      <w:pPr>
        <w:pStyle w:val="BodyText"/>
        <w:rPr>
          <w:bCs/>
          <w:lang w:val="hr-BA"/>
        </w:rPr>
      </w:pPr>
    </w:p>
    <w:p w:rsidR="00732B8D" w:rsidRPr="005F702E" w:rsidRDefault="00732B8D" w:rsidP="00732B8D">
      <w:pPr>
        <w:pStyle w:val="BodyText2"/>
        <w:rPr>
          <w:i/>
          <w:iCs/>
          <w:lang w:val="hr-BA"/>
        </w:rPr>
      </w:pPr>
      <w:r w:rsidRPr="005F702E">
        <w:rPr>
          <w:i/>
          <w:iCs/>
          <w:lang w:val="hr-BA"/>
        </w:rPr>
        <w:t>Pomoć:</w:t>
      </w:r>
    </w:p>
    <w:p w:rsidR="00732B8D" w:rsidRPr="005F702E" w:rsidRDefault="00732B8D" w:rsidP="00732B8D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</w:p>
    <w:p w:rsidR="00732B8D" w:rsidRPr="005F702E" w:rsidRDefault="00732B8D" w:rsidP="00732B8D">
      <w:pPr>
        <w:numPr>
          <w:ilvl w:val="0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proslijediti, kao aktuelne parametre,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732B8D" w:rsidRPr="005F702E" w:rsidRDefault="00732B8D" w:rsidP="00732B8D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integer</w:t>
      </w:r>
    </w:p>
    <w:p w:rsidR="00732B8D" w:rsidRPr="005F702E" w:rsidRDefault="00732B8D" w:rsidP="00732B8D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postaviti ćemo varijable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nulu koje su tipa </w:t>
      </w:r>
      <w:r w:rsidRPr="005F702E">
        <w:rPr>
          <w:rFonts w:cs="Tahoma"/>
          <w:i/>
          <w:iCs/>
          <w:lang w:val="hr-BA"/>
        </w:rPr>
        <w:t xml:space="preserve"> int</w:t>
      </w:r>
      <w:r w:rsidRPr="005F702E">
        <w:rPr>
          <w:rFonts w:cs="Tahoma"/>
          <w:lang w:val="hr-BA"/>
        </w:rPr>
        <w:t xml:space="preserve">, </w:t>
      </w:r>
    </w:p>
    <w:p w:rsidR="00732B8D" w:rsidRPr="005F702E" w:rsidRDefault="00732B8D" w:rsidP="00732B8D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će zbrajati sve parne brojeve</w:t>
      </w:r>
    </w:p>
    <w:p w:rsidR="00732B8D" w:rsidRPr="005F702E" w:rsidRDefault="00732B8D" w:rsidP="00732B8D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će zbrajati sve neparne brojeve</w:t>
      </w:r>
    </w:p>
    <w:p w:rsidR="00732B8D" w:rsidRPr="005F702E" w:rsidRDefault="00732B8D" w:rsidP="00732B8D">
      <w:pPr>
        <w:numPr>
          <w:ilvl w:val="0"/>
          <w:numId w:val="5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 sa brojačem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koji se mijenja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u2</w:t>
      </w:r>
    </w:p>
    <w:p w:rsidR="00732B8D" w:rsidRPr="005F702E" w:rsidRDefault="00732B8D" w:rsidP="00732B8D">
      <w:pPr>
        <w:numPr>
          <w:ilvl w:val="2"/>
          <w:numId w:val="5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provjeriti ćemo da li je broj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paran, tj. da li je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djeljivo sa </w:t>
      </w:r>
      <w:r w:rsidRPr="005F702E">
        <w:rPr>
          <w:rFonts w:cs="Courier New"/>
          <w:lang w:val="hr-BA"/>
        </w:rPr>
        <w:t>2</w:t>
      </w:r>
      <w:r w:rsidRPr="005F702E">
        <w:rPr>
          <w:rFonts w:cs="Tahoma"/>
          <w:lang w:val="hr-BA"/>
        </w:rPr>
        <w:t>:</w:t>
      </w:r>
    </w:p>
    <w:p w:rsidR="00732B8D" w:rsidRPr="005F702E" w:rsidRDefault="00732B8D" w:rsidP="00732B8D">
      <w:pPr>
        <w:spacing w:after="120" w:line="240" w:lineRule="auto"/>
        <w:ind w:left="2124" w:firstLine="708"/>
        <w:rPr>
          <w:rFonts w:cs="Tahoma"/>
          <w:lang w:val="hr-BA"/>
        </w:rPr>
      </w:pPr>
      <w:r w:rsidRPr="005F702E">
        <w:rPr>
          <w:rFonts w:cs="Tahoma"/>
          <w:i/>
          <w:iCs/>
          <w:lang w:val="hr-BA"/>
        </w:rPr>
        <w:t>ako jeste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</w:t>
      </w:r>
    </w:p>
    <w:p w:rsidR="00732B8D" w:rsidRPr="005F702E" w:rsidRDefault="00732B8D" w:rsidP="00732B8D">
      <w:pPr>
        <w:spacing w:after="120" w:line="240" w:lineRule="auto"/>
        <w:ind w:left="2472" w:firstLine="360"/>
        <w:rPr>
          <w:rFonts w:cs="Courier New"/>
          <w:lang w:val="hr-BA"/>
        </w:rPr>
      </w:pPr>
      <w:r w:rsidRPr="005F702E">
        <w:rPr>
          <w:rFonts w:cs="Tahoma"/>
          <w:i/>
          <w:iCs/>
          <w:lang w:val="hr-BA"/>
        </w:rPr>
        <w:t>ako nije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i*i</w:t>
      </w:r>
    </w:p>
    <w:p w:rsidR="00732B8D" w:rsidRPr="005F702E" w:rsidRDefault="00732B8D" w:rsidP="00732B8D">
      <w:pPr>
        <w:numPr>
          <w:ilvl w:val="0"/>
          <w:numId w:val="6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ispisati ćemo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ekran</w:t>
      </w:r>
    </w:p>
    <w:p w:rsidR="00732B8D" w:rsidRPr="00732B8D" w:rsidRDefault="00732B8D" w:rsidP="00732B8D"/>
    <w:sectPr w:rsidR="00732B8D" w:rsidRPr="0073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9AF" w:rsidRDefault="00D679AF" w:rsidP="00420990">
      <w:pPr>
        <w:spacing w:after="0" w:line="240" w:lineRule="auto"/>
      </w:pPr>
      <w:r>
        <w:separator/>
      </w:r>
    </w:p>
  </w:endnote>
  <w:endnote w:type="continuationSeparator" w:id="0">
    <w:p w:rsidR="00D679AF" w:rsidRDefault="00D679AF" w:rsidP="004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9AF" w:rsidRDefault="00D679AF" w:rsidP="00420990">
      <w:pPr>
        <w:spacing w:after="0" w:line="240" w:lineRule="auto"/>
      </w:pPr>
      <w:r>
        <w:separator/>
      </w:r>
    </w:p>
  </w:footnote>
  <w:footnote w:type="continuationSeparator" w:id="0">
    <w:p w:rsidR="00D679AF" w:rsidRDefault="00D679AF" w:rsidP="0042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CCC"/>
    <w:multiLevelType w:val="hybridMultilevel"/>
    <w:tmpl w:val="AAE4A298"/>
    <w:lvl w:ilvl="0" w:tplc="6672C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2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C13A6"/>
    <w:multiLevelType w:val="hybridMultilevel"/>
    <w:tmpl w:val="AAE4A2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8B2E7B"/>
    <w:multiLevelType w:val="hybridMultilevel"/>
    <w:tmpl w:val="CBA4E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BC"/>
    <w:rsid w:val="002F2331"/>
    <w:rsid w:val="00402AC9"/>
    <w:rsid w:val="00420990"/>
    <w:rsid w:val="004C2348"/>
    <w:rsid w:val="004C3957"/>
    <w:rsid w:val="00565E47"/>
    <w:rsid w:val="005E00F2"/>
    <w:rsid w:val="00732B8D"/>
    <w:rsid w:val="007F5160"/>
    <w:rsid w:val="0085591B"/>
    <w:rsid w:val="009D713E"/>
    <w:rsid w:val="00B567BC"/>
    <w:rsid w:val="00B8655F"/>
    <w:rsid w:val="00C03CEF"/>
    <w:rsid w:val="00D679AF"/>
    <w:rsid w:val="00E277C3"/>
    <w:rsid w:val="00E47630"/>
    <w:rsid w:val="00F841FA"/>
    <w:rsid w:val="00F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D7CA"/>
  <w15:chartTrackingRefBased/>
  <w15:docId w15:val="{52FE1D11-7272-465B-BE85-872C320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2B8D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90"/>
  </w:style>
  <w:style w:type="paragraph" w:styleId="Footer">
    <w:name w:val="footer"/>
    <w:basedOn w:val="Normal"/>
    <w:link w:val="Foot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90"/>
  </w:style>
  <w:style w:type="paragraph" w:styleId="BodyText">
    <w:name w:val="Body Text"/>
    <w:basedOn w:val="Normal"/>
    <w:link w:val="BodyTextChar"/>
    <w:rsid w:val="00402AC9"/>
    <w:pPr>
      <w:spacing w:after="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02AC9"/>
    <w:rPr>
      <w:rFonts w:ascii="Verdana" w:eastAsia="Times New Roman" w:hAnsi="Verdana" w:cs="Times New Roman"/>
      <w:sz w:val="20"/>
      <w:szCs w:val="20"/>
    </w:rPr>
  </w:style>
  <w:style w:type="paragraph" w:customStyle="1" w:styleId="Zadatakxx">
    <w:name w:val="Zadatak xx:"/>
    <w:basedOn w:val="BodyText"/>
    <w:link w:val="ZadatakxxChar"/>
    <w:qFormat/>
    <w:rsid w:val="00402AC9"/>
    <w:pPr>
      <w:spacing w:after="60"/>
    </w:pPr>
    <w:rPr>
      <w:b/>
    </w:rPr>
  </w:style>
  <w:style w:type="character" w:customStyle="1" w:styleId="ZadatakxxChar">
    <w:name w:val="Zadatak xx: Char"/>
    <w:link w:val="Zadatakxx"/>
    <w:rsid w:val="00402AC9"/>
    <w:rPr>
      <w:rFonts w:ascii="Verdana" w:eastAsia="Times New Roman" w:hAnsi="Verdana" w:cs="Times New Roman"/>
      <w:b/>
      <w:sz w:val="20"/>
      <w:szCs w:val="20"/>
    </w:rPr>
  </w:style>
  <w:style w:type="paragraph" w:customStyle="1" w:styleId="kd">
    <w:name w:val="kôd"/>
    <w:basedOn w:val="Normal"/>
    <w:qFormat/>
    <w:rsid w:val="00402AC9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32B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2B8D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12</cp:revision>
  <dcterms:created xsi:type="dcterms:W3CDTF">2016-12-16T13:21:00Z</dcterms:created>
  <dcterms:modified xsi:type="dcterms:W3CDTF">2016-12-23T16:13:00Z</dcterms:modified>
</cp:coreProperties>
</file>