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0DFC" w:rsidRDefault="00AB675F" w:rsidP="00990DFC">
      <w:r>
        <w:t>User Manual</w:t>
      </w:r>
    </w:p>
    <w:p w:rsidR="00AB675F" w:rsidRDefault="00AB675F" w:rsidP="00990DFC">
      <w:r>
        <w:tab/>
      </w:r>
    </w:p>
    <w:p w:rsidR="00AB675F" w:rsidRDefault="00AB675F" w:rsidP="00990DFC">
      <w:r>
        <w:tab/>
      </w:r>
      <w:r w:rsidR="00C02C0F">
        <w:t xml:space="preserve">This program </w:t>
      </w:r>
      <w:r w:rsidR="00217DA0">
        <w:t xml:space="preserve">lets a user use a text file to input data into a program. </w:t>
      </w:r>
      <w:r w:rsidR="00891A60">
        <w:t>That program then reads the data and creates two output files, statistics to be shown on screen and even fixes a few entries. There is a very nice introduction when you open the program of what will happen. The only thing the user needs to provide is the file that they would like the program to read. Then they can sit back with their cup of coffee and watch the computer do its work.</w:t>
      </w:r>
      <w:r w:rsidR="00DB7CE0">
        <w:t xml:space="preserve"> </w:t>
      </w:r>
    </w:p>
    <w:p w:rsidR="00DB7CE0" w:rsidRDefault="00DB7CE0" w:rsidP="00990DFC"/>
    <w:p w:rsidR="00AB675F" w:rsidRDefault="00AB675F" w:rsidP="00990DFC">
      <w:r>
        <w:t xml:space="preserve">System Manual </w:t>
      </w:r>
    </w:p>
    <w:p w:rsidR="00AB675F" w:rsidRDefault="00AB675F" w:rsidP="00990DFC"/>
    <w:p w:rsidR="00217DA0" w:rsidRDefault="00AB5660" w:rsidP="00891A60">
      <w:r>
        <w:tab/>
      </w:r>
      <w:r w:rsidR="00891A60">
        <w:t xml:space="preserve">After a input file is specified the program checks  to make sure that the zip codes are formatted properly and also takes a few statistics for the user to see at the end of the program. This program uses multiple functions to get the job done. Three functions in all. One prints a nice introduction for the end user so he/she will be informed of what is going on in the program. Another function checks the validity of the zip code string in the input files. The last function is a simple time saver, instead of having to prompt the user for input and then retrieving that input every time a promptForString function was created which pretty much does exactly what the name entails. The program then checks to see if the file can be opened, if not the user will be prompt again for the input file. The promptForString function has an exit clause, basically if the user gets fed up with the program or simply cannot remember what the input file’s name was, he/she can type “QUIT” into the program and </w:t>
      </w:r>
      <w:r w:rsidR="00BB21D9">
        <w:t xml:space="preserve">the program will end. </w:t>
      </w:r>
      <w:r w:rsidR="00891A60">
        <w:t>The program uses multiple if statements, mainly to gather the statistics of how many times something occurs.</w:t>
      </w:r>
      <w:r w:rsidR="00BB21D9">
        <w:t xml:space="preserve"> I honestly cannot think of any improvements that can be made to this program at this time. </w:t>
      </w:r>
      <w:r w:rsidR="00891A60">
        <w:t xml:space="preserve"> </w:t>
      </w:r>
    </w:p>
    <w:p w:rsidR="004D2972" w:rsidRDefault="004D2972" w:rsidP="00990DFC"/>
    <w:p w:rsidR="00AB675F" w:rsidRDefault="00AB675F" w:rsidP="00990DFC">
      <w:r>
        <w:t>Test Log</w:t>
      </w:r>
    </w:p>
    <w:p w:rsidR="00AB675F" w:rsidRDefault="00AB675F" w:rsidP="00990DFC"/>
    <w:p w:rsidR="00BE4905" w:rsidRDefault="00AB675F" w:rsidP="00990DFC">
      <w:r>
        <w:tab/>
      </w:r>
      <w:r w:rsidR="00891A60">
        <w:t>Believe it or not I encountered no strenuous problems in the making of this program. It took me a long time to get the loops to work correctly and everything to work the way it should but there was no one problem that I was completely stumped on. Things came to me eventually, luckily.</w:t>
      </w:r>
    </w:p>
    <w:sectPr w:rsidR="00BE4905" w:rsidSect="0083230C">
      <w:headerReference w:type="default" r:id="rId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670D6" w:rsidRDefault="006670D6" w:rsidP="00990DFC">
      <w:r>
        <w:separator/>
      </w:r>
    </w:p>
  </w:endnote>
  <w:endnote w:type="continuationSeparator" w:id="0">
    <w:p w:rsidR="006670D6" w:rsidRDefault="006670D6" w:rsidP="00990DFC">
      <w:r>
        <w:continuationSeparator/>
      </w:r>
    </w:p>
  </w:endnote>
</w:endnotes>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670D6" w:rsidRDefault="006670D6" w:rsidP="00990DFC">
      <w:r>
        <w:separator/>
      </w:r>
    </w:p>
  </w:footnote>
  <w:footnote w:type="continuationSeparator" w:id="0">
    <w:p w:rsidR="006670D6" w:rsidRDefault="006670D6" w:rsidP="00990DF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90DFC" w:rsidRDefault="00990DFC">
    <w:pPr>
      <w:pStyle w:val="Header"/>
    </w:pPr>
    <w:r>
      <w:tab/>
    </w:r>
    <w:r w:rsidR="00BB63F6">
      <w:t>Zip It!</w:t>
    </w:r>
    <w:r w:rsidR="00AB675F">
      <w:tab/>
      <w:t>Jasen Carroll</w:t>
    </w:r>
  </w:p>
  <w:p w:rsidR="00AB675F" w:rsidRDefault="00AB675F">
    <w:pPr>
      <w:pStyle w:val="Header"/>
    </w:pPr>
    <w:r>
      <w:tab/>
    </w:r>
    <w:r>
      <w:tab/>
      <w:t>CS171-064</w:t>
    </w:r>
  </w:p>
  <w:p w:rsidR="00AB675F" w:rsidRDefault="00AB675F">
    <w:pPr>
      <w:pStyle w:val="Header"/>
    </w:pPr>
    <w:r>
      <w:tab/>
    </w:r>
    <w:r>
      <w:tab/>
    </w:r>
    <w:fldSimple w:instr=" DATE \@ &quot;M/d/yyyy&quot; ">
      <w:r w:rsidR="00BB63F6">
        <w:rPr>
          <w:noProof/>
        </w:rPr>
        <w:t>2/14/2010</w:t>
      </w:r>
    </w:fldSimple>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990DFC"/>
    <w:rsid w:val="00020798"/>
    <w:rsid w:val="00090679"/>
    <w:rsid w:val="00122593"/>
    <w:rsid w:val="001E6B62"/>
    <w:rsid w:val="00217DA0"/>
    <w:rsid w:val="002C2CFA"/>
    <w:rsid w:val="00452B41"/>
    <w:rsid w:val="00487473"/>
    <w:rsid w:val="004D2972"/>
    <w:rsid w:val="006235EA"/>
    <w:rsid w:val="006670D6"/>
    <w:rsid w:val="00677BE8"/>
    <w:rsid w:val="006D3710"/>
    <w:rsid w:val="006D741A"/>
    <w:rsid w:val="00756309"/>
    <w:rsid w:val="0083230C"/>
    <w:rsid w:val="00891A60"/>
    <w:rsid w:val="00894550"/>
    <w:rsid w:val="00943635"/>
    <w:rsid w:val="00990DFC"/>
    <w:rsid w:val="009E51C6"/>
    <w:rsid w:val="00A37688"/>
    <w:rsid w:val="00AB5660"/>
    <w:rsid w:val="00AB675F"/>
    <w:rsid w:val="00B84B1D"/>
    <w:rsid w:val="00BB21D9"/>
    <w:rsid w:val="00BB63F6"/>
    <w:rsid w:val="00BE0F52"/>
    <w:rsid w:val="00BE4905"/>
    <w:rsid w:val="00C02C0F"/>
    <w:rsid w:val="00CE0A28"/>
    <w:rsid w:val="00D158E5"/>
    <w:rsid w:val="00DB7CE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Calibri" w:hAnsi="Cambria"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230C"/>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990DFC"/>
    <w:pPr>
      <w:tabs>
        <w:tab w:val="center" w:pos="4680"/>
        <w:tab w:val="right" w:pos="9360"/>
      </w:tabs>
    </w:pPr>
  </w:style>
  <w:style w:type="character" w:customStyle="1" w:styleId="HeaderChar">
    <w:name w:val="Header Char"/>
    <w:basedOn w:val="DefaultParagraphFont"/>
    <w:link w:val="Header"/>
    <w:uiPriority w:val="99"/>
    <w:semiHidden/>
    <w:rsid w:val="00990DFC"/>
  </w:style>
  <w:style w:type="paragraph" w:styleId="Footer">
    <w:name w:val="footer"/>
    <w:basedOn w:val="Normal"/>
    <w:link w:val="FooterChar"/>
    <w:uiPriority w:val="99"/>
    <w:semiHidden/>
    <w:unhideWhenUsed/>
    <w:rsid w:val="00990DFC"/>
    <w:pPr>
      <w:tabs>
        <w:tab w:val="center" w:pos="4680"/>
        <w:tab w:val="right" w:pos="9360"/>
      </w:tabs>
    </w:pPr>
  </w:style>
  <w:style w:type="character" w:customStyle="1" w:styleId="FooterChar">
    <w:name w:val="Footer Char"/>
    <w:basedOn w:val="DefaultParagraphFont"/>
    <w:link w:val="Footer"/>
    <w:uiPriority w:val="99"/>
    <w:semiHidden/>
    <w:rsid w:val="00990DFC"/>
  </w:style>
  <w:style w:type="paragraph" w:styleId="BalloonText">
    <w:name w:val="Balloon Text"/>
    <w:basedOn w:val="Normal"/>
    <w:link w:val="BalloonTextChar"/>
    <w:uiPriority w:val="99"/>
    <w:semiHidden/>
    <w:unhideWhenUsed/>
    <w:rsid w:val="00BB63F6"/>
    <w:rPr>
      <w:rFonts w:ascii="Tahoma" w:hAnsi="Tahoma" w:cs="Tahoma"/>
      <w:sz w:val="16"/>
      <w:szCs w:val="16"/>
    </w:rPr>
  </w:style>
  <w:style w:type="character" w:customStyle="1" w:styleId="BalloonTextChar">
    <w:name w:val="Balloon Text Char"/>
    <w:basedOn w:val="DefaultParagraphFont"/>
    <w:link w:val="BalloonText"/>
    <w:uiPriority w:val="99"/>
    <w:semiHidden/>
    <w:rsid w:val="00BB63F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Pages>
  <Words>300</Words>
  <Characters>1713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Jasen</dc:creator>
  <cp:lastModifiedBy>Jasen</cp:lastModifiedBy>
  <cp:revision>3</cp:revision>
  <dcterms:created xsi:type="dcterms:W3CDTF">2010-02-14T18:41:00Z</dcterms:created>
  <dcterms:modified xsi:type="dcterms:W3CDTF">2010-02-14T18:53:00Z</dcterms:modified>
</cp:coreProperties>
</file>