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Zero-axis group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0" cy="914400"/>
            <wp:effectExtent l="0" t="0" r="0" b="0"/>
            <wp:wrapNone/>
            <wp:docPr id="1" name="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B42030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914400</wp:posOffset>
            </wp:positionV>
            <wp:extent cx="914400" cy="0"/>
            <wp:effectExtent l="0" t="0" r="0" b="0"/>
            <wp:wrapNone/>
            <wp:docPr id="2" name="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B92435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914400</wp:posOffset>
            </wp:positionV>
            <wp:extent cx="0" cy="1828800"/>
            <wp:effectExtent l="0" t="0" r="0" b="0"/>
            <wp:wrapNone/>
            <wp:docPr id="3" name="scaled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18288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BE283A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2946400</wp:posOffset>
            </wp:positionV>
            <wp:extent cx="1828800" cy="0"/>
            <wp:effectExtent l="0" t="0" r="0" b="0"/>
            <wp:wrapNone/>
            <wp:docPr id="4" name="scaled-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828800" cy="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0"/>
                        <a:ext cx="914400" cy="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C32C3F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2946400</wp:posOffset>
            </wp:positionV>
            <wp:extent cx="457200" cy="914400"/>
            <wp:effectExtent l="0" t="0" r="0" b="0"/>
            <wp:wrapNone/>
            <wp:docPr id="5" name="zero-child-wid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5720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C83044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2946400</wp:posOffset>
            </wp:positionV>
            <wp:extent cx="914400" cy="457200"/>
            <wp:effectExtent l="0" t="0" r="0" b="0"/>
            <wp:wrapNone/>
            <wp:docPr id="6" name="zero-child-height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457200"/>
                      <a:chOff x="0" y="0"/>
                      <a:chExt cx="914400" cy="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CD3449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7" name="collapsed-width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0" y="0"/>
                      <a:chExt cx="457200" cy="914400"/>
                    </a:xfrm>
                  </wpg:grpSpPr>
                  <wps:wsp>
                    <wps:cNvCnPr/>
                    <wps:spPr>
                      <a:xfrm>
                        <a:off x="152400" y="0"/>
                        <a:ext cx="0" cy="9144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D2384E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4978400</wp:posOffset>
            </wp:positionV>
            <wp:extent cx="914400" cy="0"/>
            <wp:effectExtent l="0" t="0" r="0" b="0"/>
            <wp:wrapNone/>
            <wp:docPr id="8" name="collapsed-height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0" y="0"/>
                      <a:chExt cx="914400" cy="457200"/>
                    </a:xfrm>
                  </wpg:grpSpPr>
                  <wps:wsp>
                    <wps:cNvCnPr/>
                    <wps:spPr>
                      <a:xfrm>
                        <a:off x="0" y="152400"/>
                        <a:ext cx="914400" cy="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D73C53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4978400</wp:posOffset>
            </wp:positionV>
            <wp:extent cx="0" cy="914400"/>
            <wp:effectExtent l="0" t="0" r="0" b="0"/>
            <wp:wrapNone/>
            <wp:docPr id="9" name="offset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0" cy="914400"/>
                      <a:chOff x="127000" y="254000"/>
                      <a:chExt cx="0" cy="914400"/>
                    </a:xfrm>
                  </wpg:grpSpPr>
                  <wps:wsp>
                    <wps:cNvCnPr/>
                    <wps:spPr>
                      <a:xfrm>
                        <a:off x="177800" y="330200"/>
                        <a:ext cx="0" cy="6096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DC4058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7010400</wp:posOffset>
            </wp:positionV>
            <wp:extent cx="914400" cy="0"/>
            <wp:effectExtent l="0" t="0" r="0" b="0"/>
            <wp:wrapNone/>
            <wp:docPr id="10" name="offset-horizont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914400" cy="0"/>
                      <a:chOff x="254000" y="127000"/>
                      <a:chExt cx="914400" cy="0"/>
                    </a:xfrm>
                  </wpg:grpSpPr>
                  <wps:wsp>
                    <wps:cNvCnPr/>
                    <wps:spPr>
                      <a:xfrm>
                        <a:off x="330200" y="177800"/>
                        <a:ext cx="609600" cy="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E1445D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7010400</wp:posOffset>
            </wp:positionV>
            <wp:extent cx="1219200" cy="1219200"/>
            <wp:effectExtent l="0" t="0" r="0" b="0"/>
            <wp:wrapNone/>
            <wp:docPr id="11" name="nested-vertical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19200" cy="1219200"/>
                      <a:chOff x="0" y="0"/>
                      <a:chExt cx="1219200" cy="1219200"/>
                    </a:xfrm>
                  </wpg:grpSpPr>
                  <wpg:grpSp>
                    <wpg:cNvGrpSpPr/>
                    <wpg:grpSpPr>
                      <a:xfrm>
                        <a:off x="228600" y="152400"/>
                        <a:ext cx="0" cy="914400"/>
                        <a:chOff x="0" y="0"/>
                        <a:chExt cx="0" cy="914400"/>
                      </a:xfrm>
                    </wpg:grpSpPr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E64862"/>
                          </a:solidFill>
                        </a:ln>
                      </wps:spPr>
                      <wps:bodyPr/>
                    </wps:wsp>
                  </wpg:grpSp>
                </wpg:wg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7010400</wp:posOffset>
            </wp:positionV>
            <wp:extent cx="0" cy="914400"/>
            <wp:effectExtent l="0" t="0" r="0" b="0"/>
            <wp:wrapNone/>
            <wp:docPr id="12" name="rotated-vertical"/>
            <a:graphic>
              <a:graphicData uri="http://schemas.microsoft.com/office/word/2010/wordprocessingGroup">
                <wpg:wgp>
                  <wpg:cNvGrpSpPr/>
                  <wpg:grpSpPr>
                    <a:xfrm rot="5400000">
                      <a:off x="0" y="0"/>
                      <a:ext cx="0" cy="914400"/>
                      <a:chOff x="0" y="0"/>
                      <a:chExt cx="0" cy="914400"/>
                    </a:xfrm>
                  </wpg:grpSpPr>
                  <wps:wsp>
                    <wps:cNvCnPr/>
                    <wps:spPr>
                      <a:xfrm>
                        <a:off x="0" y="0"/>
                        <a:ext cx="0" cy="914400"/>
                      </a:xfrm>
                      <a:prstGeom prst="straightConnector1">
                        <a:avLst/>
                      </a:prstGeom>
                      <a:noFill/>
                      <a:ln w="25400" cap="flat">
                        <a:solidFill>
                          <a:srgbClr val="EB4C67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