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6e5ff755a3403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bcn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bcn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055a374c76c4b62" /></Relationships>
</file>