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ef61786cf94fb4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DrmvIr Swrd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blvIr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mihMdr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2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q`gV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q`gV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DrmvIr Swrd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blvIr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mihMdr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2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q`gV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q`gV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3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88c82cc3c2a74160" /></Relationships>
</file>