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6fdd2c195f40b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pMkj Srmw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krm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 lwl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qwjpur klW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qwjpur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pMkj Srmw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krm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 lwl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qwjpur klW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qwjpur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da8128ee5024858" /></Relationships>
</file>