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#橫排版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簡單購物網站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for product in products %}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{{ product.name }}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價格：{{ product.price }} 元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加入購物車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endfor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