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F7740" w14:textId="77777777" w:rsidR="00FB35FB" w:rsidRPr="000F233C" w:rsidRDefault="000F233C" w:rsidP="00FB35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 xml:space="preserve">CS698 </w:t>
      </w:r>
      <w:r w:rsidR="00555065" w:rsidRPr="000F233C">
        <w:rPr>
          <w:rFonts w:ascii="Times New Roman" w:hAnsi="Times New Roman" w:cs="Times New Roman"/>
          <w:b/>
          <w:bCs/>
          <w:sz w:val="32"/>
          <w:szCs w:val="20"/>
        </w:rPr>
        <w:t>Homework</w:t>
      </w:r>
      <w:r w:rsidR="00FB35FB" w:rsidRPr="000F233C">
        <w:rPr>
          <w:rFonts w:ascii="Times New Roman" w:hAnsi="Times New Roman" w:cs="Times New Roman"/>
          <w:b/>
          <w:bCs/>
          <w:sz w:val="32"/>
          <w:szCs w:val="20"/>
        </w:rPr>
        <w:t xml:space="preserve"> 1</w:t>
      </w:r>
    </w:p>
    <w:p w14:paraId="67EE9F59" w14:textId="53575DAF" w:rsidR="00D73612" w:rsidRDefault="00D73612" w:rsidP="00D736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D73612">
        <w:rPr>
          <w:rFonts w:ascii="Times New Roman" w:hAnsi="Times New Roman" w:cs="Times New Roman"/>
          <w:bCs/>
          <w:sz w:val="28"/>
          <w:szCs w:val="20"/>
        </w:rPr>
        <w:t>Due on F</w:t>
      </w:r>
      <w:r w:rsidR="00BF7494">
        <w:rPr>
          <w:rFonts w:ascii="Times New Roman" w:hAnsi="Times New Roman" w:cs="Times New Roman"/>
          <w:bCs/>
          <w:sz w:val="28"/>
          <w:szCs w:val="20"/>
        </w:rPr>
        <w:t>eb 6</w:t>
      </w:r>
      <w:r w:rsidR="00572843">
        <w:rPr>
          <w:rFonts w:ascii="Times New Roman" w:hAnsi="Times New Roman" w:cs="Times New Roman"/>
          <w:bCs/>
          <w:sz w:val="28"/>
          <w:szCs w:val="20"/>
        </w:rPr>
        <w:t>,</w:t>
      </w:r>
      <w:r w:rsidRPr="00D73612">
        <w:rPr>
          <w:rFonts w:ascii="Times New Roman" w:hAnsi="Times New Roman" w:cs="Times New Roman"/>
          <w:bCs/>
          <w:sz w:val="28"/>
          <w:szCs w:val="20"/>
        </w:rPr>
        <w:t xml:space="preserve"> 20</w:t>
      </w:r>
      <w:r w:rsidR="00BF7494">
        <w:rPr>
          <w:rFonts w:ascii="Times New Roman" w:hAnsi="Times New Roman" w:cs="Times New Roman"/>
          <w:bCs/>
          <w:sz w:val="28"/>
          <w:szCs w:val="20"/>
        </w:rPr>
        <w:t>20</w:t>
      </w:r>
    </w:p>
    <w:p w14:paraId="42AD5485" w14:textId="59B1EFD2" w:rsidR="00D73612" w:rsidRDefault="00D73612" w:rsidP="00D736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Submit electronic copy in </w:t>
      </w:r>
      <w:r w:rsidR="00BF7494">
        <w:rPr>
          <w:rFonts w:ascii="Times New Roman" w:hAnsi="Times New Roman" w:cs="Times New Roman"/>
          <w:bCs/>
          <w:sz w:val="28"/>
          <w:szCs w:val="20"/>
        </w:rPr>
        <w:t>Canvas (both R commands and results)</w:t>
      </w:r>
    </w:p>
    <w:p w14:paraId="1A4A1EB0" w14:textId="06053C1B" w:rsidR="00572843" w:rsidRDefault="00572843" w:rsidP="00D736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Name the file as “initials_hw1”</w:t>
      </w:r>
      <w:bookmarkStart w:id="0" w:name="_GoBack"/>
      <w:bookmarkEnd w:id="0"/>
    </w:p>
    <w:p w14:paraId="0E904D95" w14:textId="77777777" w:rsidR="00D73612" w:rsidRPr="00D73612" w:rsidRDefault="00D73612" w:rsidP="00D7361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0"/>
        </w:rPr>
      </w:pPr>
    </w:p>
    <w:p w14:paraId="50FD09BF" w14:textId="77777777" w:rsidR="00555065" w:rsidRDefault="00555065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For the following questions, please use R commands to find solutions</w:t>
      </w:r>
      <w:r w:rsidR="00C70D54">
        <w:rPr>
          <w:rFonts w:ascii="Times New Roman" w:hAnsi="Times New Roman" w:cs="Times New Roman"/>
          <w:b/>
          <w:bCs/>
          <w:sz w:val="28"/>
          <w:szCs w:val="20"/>
        </w:rPr>
        <w:t xml:space="preserve"> when applicable</w:t>
      </w:r>
      <w:r>
        <w:rPr>
          <w:rFonts w:ascii="Times New Roman" w:hAnsi="Times New Roman" w:cs="Times New Roman"/>
          <w:b/>
          <w:bCs/>
          <w:sz w:val="28"/>
          <w:szCs w:val="20"/>
        </w:rPr>
        <w:t>. Please provide the commands you use and the values (solution) returned by R.</w:t>
      </w:r>
    </w:p>
    <w:p w14:paraId="166BBC35" w14:textId="77777777" w:rsidR="00555065" w:rsidRDefault="00555065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0"/>
        </w:rPr>
      </w:pPr>
    </w:p>
    <w:p w14:paraId="3E1FEC3C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1.20 </w:t>
      </w:r>
      <w:r w:rsidRPr="00FB35FB">
        <w:rPr>
          <w:rFonts w:ascii="Times New Roman" w:hAnsi="Times New Roman" w:cs="Times New Roman"/>
          <w:sz w:val="28"/>
          <w:szCs w:val="20"/>
        </w:rPr>
        <w:t>The built-in data set islands contains the size of the world’s land masses that exceed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 xml:space="preserve">10,000 square miles. Use </w:t>
      </w:r>
      <w:proofErr w:type="gramStart"/>
      <w:r w:rsidRPr="00FB35FB">
        <w:rPr>
          <w:rFonts w:ascii="Times New Roman" w:hAnsi="Times New Roman" w:cs="Times New Roman"/>
          <w:sz w:val="28"/>
          <w:szCs w:val="20"/>
        </w:rPr>
        <w:t>sort(</w:t>
      </w:r>
      <w:proofErr w:type="gramEnd"/>
      <w:r w:rsidRPr="00FB35FB">
        <w:rPr>
          <w:rFonts w:ascii="Times New Roman" w:hAnsi="Times New Roman" w:cs="Times New Roman"/>
          <w:sz w:val="28"/>
          <w:szCs w:val="20"/>
        </w:rPr>
        <w:t>) with the argument decreasing=TRUE to find the seven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>largest land masses.</w:t>
      </w:r>
    </w:p>
    <w:p w14:paraId="69B68F5D" w14:textId="77777777" w:rsidR="00555065" w:rsidRDefault="00555065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For Example, the expected solution is</w:t>
      </w:r>
    </w:p>
    <w:p w14:paraId="1BA6CD43" w14:textId="77777777" w:rsidR="00555065" w:rsidRPr="00555065" w:rsidRDefault="00555065" w:rsidP="0055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55065">
        <w:rPr>
          <w:rFonts w:ascii="Times New Roman" w:hAnsi="Times New Roman" w:cs="Times New Roman"/>
          <w:bCs/>
          <w:sz w:val="20"/>
          <w:szCs w:val="20"/>
        </w:rPr>
        <w:t xml:space="preserve">&gt; </w:t>
      </w:r>
      <w:proofErr w:type="gramStart"/>
      <w:r w:rsidRPr="00555065">
        <w:rPr>
          <w:rFonts w:ascii="Times New Roman" w:hAnsi="Times New Roman" w:cs="Times New Roman"/>
          <w:bCs/>
          <w:sz w:val="20"/>
          <w:szCs w:val="20"/>
        </w:rPr>
        <w:t>sort(</w:t>
      </w:r>
      <w:proofErr w:type="gramEnd"/>
      <w:r w:rsidRPr="00555065">
        <w:rPr>
          <w:rFonts w:ascii="Times New Roman" w:hAnsi="Times New Roman" w:cs="Times New Roman"/>
          <w:bCs/>
          <w:sz w:val="20"/>
          <w:szCs w:val="20"/>
        </w:rPr>
        <w:t>islands, decreasing=TRUE)[1:7]</w:t>
      </w:r>
    </w:p>
    <w:p w14:paraId="691D3B16" w14:textId="77777777" w:rsidR="00555065" w:rsidRPr="00555065" w:rsidRDefault="00555065" w:rsidP="0055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55065">
        <w:rPr>
          <w:rFonts w:ascii="Times New Roman" w:hAnsi="Times New Roman" w:cs="Times New Roman"/>
          <w:bCs/>
          <w:sz w:val="20"/>
          <w:szCs w:val="20"/>
        </w:rPr>
        <w:t xml:space="preserve">         Asia        Africa North America South America    Antarctica        Europe     Australia </w:t>
      </w:r>
    </w:p>
    <w:p w14:paraId="21709A3A" w14:textId="77777777" w:rsidR="00555065" w:rsidRPr="00555065" w:rsidRDefault="00555065" w:rsidP="0055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55065">
        <w:rPr>
          <w:rFonts w:ascii="Times New Roman" w:hAnsi="Times New Roman" w:cs="Times New Roman"/>
          <w:bCs/>
          <w:sz w:val="20"/>
          <w:szCs w:val="20"/>
        </w:rPr>
        <w:t xml:space="preserve">        16988         11506          9390          6795          5500          3745          2968</w:t>
      </w:r>
    </w:p>
    <w:p w14:paraId="77D977BC" w14:textId="77777777" w:rsidR="00555065" w:rsidRDefault="00555065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6CD3713D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1.21 </w:t>
      </w:r>
      <w:r w:rsidRPr="00FB35FB">
        <w:rPr>
          <w:rFonts w:ascii="Times New Roman" w:hAnsi="Times New Roman" w:cs="Times New Roman"/>
          <w:sz w:val="28"/>
          <w:szCs w:val="20"/>
        </w:rPr>
        <w:t>Load the data set primes (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UsingR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>). This is the set of prime numbers in [1,2003].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>How many are there? How many in the range [1,100]? [100,1000]?</w:t>
      </w:r>
    </w:p>
    <w:p w14:paraId="06AC1A70" w14:textId="77777777" w:rsidR="00224611" w:rsidRPr="00FB35FB" w:rsidRDefault="00224611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137EF61C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1.22 </w:t>
      </w:r>
      <w:r w:rsidRPr="00FB35FB">
        <w:rPr>
          <w:rFonts w:ascii="Times New Roman" w:hAnsi="Times New Roman" w:cs="Times New Roman"/>
          <w:sz w:val="28"/>
          <w:szCs w:val="20"/>
        </w:rPr>
        <w:t>Load the data set primes (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UsingR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>). We wish to find all the twin primes. These are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 xml:space="preserve">numbers </w:t>
      </w:r>
      <w:r w:rsidRPr="00FB35FB">
        <w:rPr>
          <w:rFonts w:ascii="Times New Roman" w:hAnsi="Times New Roman" w:cs="Times New Roman"/>
          <w:i/>
          <w:iCs/>
          <w:sz w:val="28"/>
          <w:szCs w:val="20"/>
        </w:rPr>
        <w:t xml:space="preserve">p </w:t>
      </w:r>
      <w:r w:rsidRPr="00FB35FB">
        <w:rPr>
          <w:rFonts w:ascii="Times New Roman" w:hAnsi="Times New Roman" w:cs="Times New Roman"/>
          <w:sz w:val="28"/>
          <w:szCs w:val="20"/>
        </w:rPr>
        <w:t xml:space="preserve">and </w:t>
      </w:r>
      <w:r w:rsidRPr="00FB35FB">
        <w:rPr>
          <w:rFonts w:ascii="Times New Roman" w:hAnsi="Times New Roman" w:cs="Times New Roman"/>
          <w:i/>
          <w:iCs/>
          <w:sz w:val="28"/>
          <w:szCs w:val="20"/>
        </w:rPr>
        <w:t>p</w:t>
      </w:r>
      <w:r w:rsidRPr="00FB35FB">
        <w:rPr>
          <w:rFonts w:ascii="Times New Roman" w:hAnsi="Times New Roman" w:cs="Times New Roman"/>
          <w:sz w:val="28"/>
          <w:szCs w:val="20"/>
        </w:rPr>
        <w:t>+2, where both are prime.</w:t>
      </w:r>
    </w:p>
    <w:p w14:paraId="08B4453A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 xml:space="preserve">1. Explain what </w:t>
      </w:r>
      <w:proofErr w:type="gramStart"/>
      <w:r w:rsidRPr="00FB35FB">
        <w:rPr>
          <w:rFonts w:ascii="Times New Roman" w:hAnsi="Times New Roman" w:cs="Times New Roman"/>
          <w:sz w:val="28"/>
          <w:szCs w:val="20"/>
        </w:rPr>
        <w:t>primes[</w:t>
      </w:r>
      <w:proofErr w:type="gramEnd"/>
      <w:r w:rsidRPr="00FB35FB">
        <w:rPr>
          <w:rFonts w:ascii="MS Mincho" w:eastAsia="MS Mincho" w:hAnsi="MS Mincho" w:cs="MS Mincho" w:hint="eastAsia"/>
          <w:sz w:val="28"/>
          <w:szCs w:val="20"/>
        </w:rPr>
        <w:t>−</w:t>
      </w:r>
      <w:r w:rsidRPr="00FB35FB">
        <w:rPr>
          <w:rFonts w:ascii="Times New Roman" w:hAnsi="Times New Roman" w:cs="Times New Roman"/>
          <w:sz w:val="28"/>
          <w:szCs w:val="20"/>
        </w:rPr>
        <w:t>1] returns.</w:t>
      </w:r>
    </w:p>
    <w:p w14:paraId="06D06644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2. If you set n=length (primes), explain what primes[</w:t>
      </w:r>
      <w:r w:rsidRPr="00FB35FB">
        <w:rPr>
          <w:rFonts w:ascii="MS Mincho" w:eastAsia="MS Mincho" w:hAnsi="MS Mincho" w:cs="MS Mincho" w:hint="eastAsia"/>
          <w:sz w:val="28"/>
          <w:szCs w:val="20"/>
        </w:rPr>
        <w:t>−</w:t>
      </w:r>
      <w:r w:rsidRPr="00FB35FB">
        <w:rPr>
          <w:rFonts w:ascii="Times New Roman" w:hAnsi="Times New Roman" w:cs="Times New Roman"/>
          <w:sz w:val="28"/>
          <w:szCs w:val="20"/>
        </w:rPr>
        <w:t>n] returns.</w:t>
      </w:r>
    </w:p>
    <w:p w14:paraId="03EFE7EB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3. Why might primes [</w:t>
      </w:r>
      <w:r w:rsidRPr="00FB35FB">
        <w:rPr>
          <w:rFonts w:ascii="MS Mincho" w:eastAsia="MS Mincho" w:hAnsi="MS Mincho" w:cs="MS Mincho" w:hint="eastAsia"/>
          <w:sz w:val="28"/>
          <w:szCs w:val="20"/>
        </w:rPr>
        <w:t>−</w:t>
      </w:r>
      <w:r w:rsidRPr="00FB35FB">
        <w:rPr>
          <w:rFonts w:ascii="Times New Roman" w:hAnsi="Times New Roman" w:cs="Times New Roman"/>
          <w:sz w:val="28"/>
          <w:szCs w:val="20"/>
        </w:rPr>
        <w:t>1]—primes [</w:t>
      </w:r>
      <w:r w:rsidRPr="00FB35FB">
        <w:rPr>
          <w:rFonts w:ascii="MS Mincho" w:eastAsia="MS Mincho" w:hAnsi="MS Mincho" w:cs="MS Mincho" w:hint="eastAsia"/>
          <w:sz w:val="28"/>
          <w:szCs w:val="20"/>
        </w:rPr>
        <w:t>−</w:t>
      </w:r>
      <w:r w:rsidRPr="00FB35FB">
        <w:rPr>
          <w:rFonts w:ascii="Times New Roman" w:hAnsi="Times New Roman" w:cs="Times New Roman"/>
          <w:sz w:val="28"/>
          <w:szCs w:val="20"/>
        </w:rPr>
        <w:t>n] give clues as to what the twin primes are?</w:t>
      </w:r>
    </w:p>
    <w:p w14:paraId="25A0D21A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How many twin primes are there in the data set?</w:t>
      </w:r>
    </w:p>
    <w:p w14:paraId="25A8FDF9" w14:textId="77777777" w:rsidR="00C70D54" w:rsidRPr="00FB35FB" w:rsidRDefault="00C70D54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5F23FAB8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1.23 </w:t>
      </w:r>
      <w:r w:rsidRPr="00FB35FB">
        <w:rPr>
          <w:rFonts w:ascii="Times New Roman" w:hAnsi="Times New Roman" w:cs="Times New Roman"/>
          <w:sz w:val="28"/>
          <w:szCs w:val="20"/>
        </w:rPr>
        <w:t xml:space="preserve">For the data set 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treering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 xml:space="preserve">, which contains 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tree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>-ring widths in dimension-less units,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>use an R function to answer the following:</w:t>
      </w:r>
    </w:p>
    <w:p w14:paraId="025646B4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1. How many observations are there?</w:t>
      </w:r>
    </w:p>
    <w:p w14:paraId="42E32369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2. Find the smallest observation.</w:t>
      </w:r>
    </w:p>
    <w:p w14:paraId="1ED23995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3. Find the largest observation.</w:t>
      </w:r>
    </w:p>
    <w:p w14:paraId="01F7C9B9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4. How many are bigger than 1.5?</w:t>
      </w:r>
    </w:p>
    <w:p w14:paraId="1A02615A" w14:textId="77777777" w:rsidR="009D44DA" w:rsidRPr="00FB35FB" w:rsidRDefault="009D44DA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685D7470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1.24 </w:t>
      </w:r>
      <w:r w:rsidRPr="00FB35FB">
        <w:rPr>
          <w:rFonts w:ascii="Times New Roman" w:hAnsi="Times New Roman" w:cs="Times New Roman"/>
          <w:sz w:val="28"/>
          <w:szCs w:val="20"/>
        </w:rPr>
        <w:t xml:space="preserve">The data set 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mandms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 xml:space="preserve"> (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UsingR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>) contains the targeted color distribution in a bag of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>M&amp;Ms as percentages for varies types of packaging. Answer these questions.</w:t>
      </w:r>
    </w:p>
    <w:p w14:paraId="6448ED1D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1. Which packaging is missing one of the six colors?</w:t>
      </w:r>
    </w:p>
    <w:p w14:paraId="5CBD581C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2. Which types of packaging have an equal distribution of colors?</w:t>
      </w:r>
    </w:p>
    <w:p w14:paraId="66EA1D8F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lastRenderedPageBreak/>
        <w:t>3. Which packaging has a single color that is more likely than all the others? What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>color is this?</w:t>
      </w:r>
    </w:p>
    <w:p w14:paraId="3E7CECA9" w14:textId="77777777" w:rsidR="009D44DA" w:rsidRPr="00FB35FB" w:rsidRDefault="009D44DA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598FF6F2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1.25 </w:t>
      </w:r>
      <w:r w:rsidRPr="00FB35FB">
        <w:rPr>
          <w:rFonts w:ascii="Times New Roman" w:hAnsi="Times New Roman" w:cs="Times New Roman"/>
          <w:sz w:val="28"/>
          <w:szCs w:val="20"/>
        </w:rPr>
        <w:t xml:space="preserve">The t 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imes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 xml:space="preserve"> variable in the data set 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nym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>. 2002 (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UsingR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>) contains the time to finish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>for several participants in the 2002 New York City Marathon. Answer these questions.</w:t>
      </w:r>
    </w:p>
    <w:p w14:paraId="03017CCE" w14:textId="77777777" w:rsidR="00FB35FB" w:rsidRPr="00745362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45362">
        <w:rPr>
          <w:rFonts w:ascii="Times New Roman" w:hAnsi="Times New Roman" w:cs="Times New Roman"/>
          <w:sz w:val="24"/>
          <w:szCs w:val="20"/>
        </w:rPr>
        <w:t>1. How many times are stored in the data set?</w:t>
      </w:r>
    </w:p>
    <w:p w14:paraId="6B1DAAF9" w14:textId="77777777" w:rsidR="00FB35FB" w:rsidRPr="00745362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45362">
        <w:rPr>
          <w:rFonts w:ascii="Times New Roman" w:hAnsi="Times New Roman" w:cs="Times New Roman"/>
          <w:sz w:val="24"/>
          <w:szCs w:val="20"/>
        </w:rPr>
        <w:t>2. What was the fastest time in minutes? Convert this into hours and minutes using R.</w:t>
      </w:r>
    </w:p>
    <w:p w14:paraId="6C34FEE1" w14:textId="77777777" w:rsidR="00FB35FB" w:rsidRPr="00745362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45362">
        <w:rPr>
          <w:rFonts w:ascii="Times New Roman" w:hAnsi="Times New Roman" w:cs="Times New Roman"/>
          <w:sz w:val="24"/>
          <w:szCs w:val="20"/>
        </w:rPr>
        <w:t>3. What was the slowest time in minutes? Convert this into hours and minutes using R.</w:t>
      </w:r>
    </w:p>
    <w:p w14:paraId="4822E836" w14:textId="77777777" w:rsidR="009D44DA" w:rsidRPr="00FB35FB" w:rsidRDefault="009D44DA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7E333DCC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1.26 </w:t>
      </w:r>
      <w:r w:rsidRPr="00FB35FB">
        <w:rPr>
          <w:rFonts w:ascii="Times New Roman" w:hAnsi="Times New Roman" w:cs="Times New Roman"/>
          <w:sz w:val="28"/>
          <w:szCs w:val="20"/>
        </w:rPr>
        <w:t>For the data set rivers, which is the longest river? The shortest?</w:t>
      </w:r>
    </w:p>
    <w:p w14:paraId="0ED6C7AE" w14:textId="77777777" w:rsidR="00745362" w:rsidRPr="00FB35FB" w:rsidRDefault="00745362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60B70865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1.27 </w:t>
      </w:r>
      <w:r w:rsidRPr="00FB35FB">
        <w:rPr>
          <w:rFonts w:ascii="Times New Roman" w:hAnsi="Times New Roman" w:cs="Times New Roman"/>
          <w:sz w:val="28"/>
          <w:szCs w:val="20"/>
        </w:rPr>
        <w:t xml:space="preserve">The data set 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uspop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 xml:space="preserve"> contains decade-by-decade population figures for the United</w:t>
      </w:r>
      <w:r w:rsidR="00467FEC"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>States from 1790 to 1970.</w:t>
      </w:r>
    </w:p>
    <w:p w14:paraId="68C9EEA5" w14:textId="77777777" w:rsidR="00FB35FB" w:rsidRPr="00745362" w:rsidRDefault="00FB35FB" w:rsidP="00745362">
      <w:pPr>
        <w:adjustRightInd w:val="0"/>
        <w:snapToGrid w:val="0"/>
        <w:spacing w:after="0"/>
        <w:rPr>
          <w:rFonts w:ascii="Times New Roman" w:hAnsi="Times New Roman" w:cs="Times New Roman"/>
          <w:sz w:val="24"/>
          <w:szCs w:val="20"/>
        </w:rPr>
      </w:pPr>
      <w:r w:rsidRPr="00745362">
        <w:rPr>
          <w:rFonts w:ascii="Times New Roman" w:hAnsi="Times New Roman" w:cs="Times New Roman"/>
          <w:sz w:val="24"/>
          <w:szCs w:val="20"/>
        </w:rPr>
        <w:t xml:space="preserve">1. Use </w:t>
      </w:r>
      <w:proofErr w:type="gramStart"/>
      <w:r w:rsidRPr="00745362">
        <w:rPr>
          <w:rFonts w:ascii="Times New Roman" w:hAnsi="Times New Roman" w:cs="Times New Roman"/>
          <w:sz w:val="24"/>
          <w:szCs w:val="20"/>
        </w:rPr>
        <w:t>names(</w:t>
      </w:r>
      <w:proofErr w:type="gramEnd"/>
      <w:r w:rsidRPr="00745362">
        <w:rPr>
          <w:rFonts w:ascii="Times New Roman" w:hAnsi="Times New Roman" w:cs="Times New Roman"/>
          <w:sz w:val="24"/>
          <w:szCs w:val="20"/>
        </w:rPr>
        <w:t>) and seq() to add the year names to the data vector.</w:t>
      </w:r>
    </w:p>
    <w:p w14:paraId="25D5159F" w14:textId="77777777" w:rsidR="00FB35FB" w:rsidRPr="00745362" w:rsidRDefault="00FB35FB" w:rsidP="00745362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45362">
        <w:rPr>
          <w:rFonts w:ascii="Times New Roman" w:hAnsi="Times New Roman" w:cs="Times New Roman"/>
          <w:sz w:val="24"/>
          <w:szCs w:val="20"/>
        </w:rPr>
        <w:t xml:space="preserve">2. Use </w:t>
      </w:r>
      <w:proofErr w:type="gramStart"/>
      <w:r w:rsidRPr="00745362">
        <w:rPr>
          <w:rFonts w:ascii="Times New Roman" w:hAnsi="Times New Roman" w:cs="Times New Roman"/>
          <w:sz w:val="24"/>
          <w:szCs w:val="20"/>
        </w:rPr>
        <w:t>diff(</w:t>
      </w:r>
      <w:proofErr w:type="gramEnd"/>
      <w:r w:rsidRPr="00745362">
        <w:rPr>
          <w:rFonts w:ascii="Times New Roman" w:hAnsi="Times New Roman" w:cs="Times New Roman"/>
          <w:sz w:val="24"/>
          <w:szCs w:val="20"/>
        </w:rPr>
        <w:t>) to find the inter-decade differences. Which decade had the greatest</w:t>
      </w:r>
      <w:r w:rsidR="00745362">
        <w:rPr>
          <w:rFonts w:ascii="Times New Roman" w:hAnsi="Times New Roman" w:cs="Times New Roman"/>
          <w:sz w:val="24"/>
          <w:szCs w:val="20"/>
        </w:rPr>
        <w:t xml:space="preserve"> </w:t>
      </w:r>
      <w:r w:rsidRPr="00745362">
        <w:rPr>
          <w:rFonts w:ascii="Times New Roman" w:hAnsi="Times New Roman" w:cs="Times New Roman"/>
          <w:sz w:val="24"/>
          <w:szCs w:val="20"/>
        </w:rPr>
        <w:t>increase?</w:t>
      </w:r>
    </w:p>
    <w:p w14:paraId="7AAB3AE4" w14:textId="77777777" w:rsidR="00FB35FB" w:rsidRPr="00745362" w:rsidRDefault="00FB35FB" w:rsidP="00745362">
      <w:pPr>
        <w:autoSpaceDE w:val="0"/>
        <w:autoSpaceDN w:val="0"/>
        <w:adjustRightInd w:val="0"/>
        <w:snapToGrid w:val="0"/>
        <w:spacing w:after="0" w:line="240" w:lineRule="auto"/>
        <w:rPr>
          <w:sz w:val="40"/>
        </w:rPr>
      </w:pPr>
      <w:r w:rsidRPr="00745362">
        <w:rPr>
          <w:rFonts w:ascii="Times New Roman" w:hAnsi="Times New Roman" w:cs="Times New Roman"/>
          <w:sz w:val="24"/>
          <w:szCs w:val="20"/>
        </w:rPr>
        <w:t>3. Explain why you could reasonably expect that the difference will always increase with each decade. Is this the case with the data?</w:t>
      </w:r>
    </w:p>
    <w:sectPr w:rsidR="00FB35FB" w:rsidRPr="0074536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56802" w14:textId="77777777" w:rsidR="00345A33" w:rsidRDefault="00345A33" w:rsidP="00816503">
      <w:pPr>
        <w:spacing w:after="0" w:line="240" w:lineRule="auto"/>
      </w:pPr>
      <w:r>
        <w:separator/>
      </w:r>
    </w:p>
  </w:endnote>
  <w:endnote w:type="continuationSeparator" w:id="0">
    <w:p w14:paraId="62603A45" w14:textId="77777777" w:rsidR="00345A33" w:rsidRDefault="00345A33" w:rsidP="00816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2973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9A47A6" w14:textId="77777777" w:rsidR="00816503" w:rsidRDefault="008165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BB8B5D" w14:textId="77777777" w:rsidR="00816503" w:rsidRDefault="00816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6B63D" w14:textId="77777777" w:rsidR="00345A33" w:rsidRDefault="00345A33" w:rsidP="00816503">
      <w:pPr>
        <w:spacing w:after="0" w:line="240" w:lineRule="auto"/>
      </w:pPr>
      <w:r>
        <w:separator/>
      </w:r>
    </w:p>
  </w:footnote>
  <w:footnote w:type="continuationSeparator" w:id="0">
    <w:p w14:paraId="6D9A6647" w14:textId="77777777" w:rsidR="00345A33" w:rsidRDefault="00345A33" w:rsidP="00816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67E4"/>
    <w:multiLevelType w:val="hybridMultilevel"/>
    <w:tmpl w:val="DA408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FB"/>
    <w:rsid w:val="000F233C"/>
    <w:rsid w:val="00224611"/>
    <w:rsid w:val="00345A33"/>
    <w:rsid w:val="00454AC2"/>
    <w:rsid w:val="00467FEC"/>
    <w:rsid w:val="00555065"/>
    <w:rsid w:val="00572843"/>
    <w:rsid w:val="00745362"/>
    <w:rsid w:val="00806A76"/>
    <w:rsid w:val="00816503"/>
    <w:rsid w:val="00861BD0"/>
    <w:rsid w:val="008B303E"/>
    <w:rsid w:val="009D44DA"/>
    <w:rsid w:val="009F1AC9"/>
    <w:rsid w:val="00AD742A"/>
    <w:rsid w:val="00B1463B"/>
    <w:rsid w:val="00BF7494"/>
    <w:rsid w:val="00C70D54"/>
    <w:rsid w:val="00D73612"/>
    <w:rsid w:val="00FB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18AD"/>
  <w15:chartTrackingRefBased/>
  <w15:docId w15:val="{5D1034EC-3A93-4364-978B-518D508F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5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503"/>
  </w:style>
  <w:style w:type="paragraph" w:styleId="Footer">
    <w:name w:val="footer"/>
    <w:basedOn w:val="Normal"/>
    <w:link w:val="FooterChar"/>
    <w:uiPriority w:val="99"/>
    <w:unhideWhenUsed/>
    <w:rsid w:val="008165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</dc:creator>
  <cp:keywords/>
  <dc:description/>
  <cp:lastModifiedBy>Microsoft Office User</cp:lastModifiedBy>
  <cp:revision>4</cp:revision>
  <dcterms:created xsi:type="dcterms:W3CDTF">2020-01-31T02:03:00Z</dcterms:created>
  <dcterms:modified xsi:type="dcterms:W3CDTF">2020-01-31T02:04:00Z</dcterms:modified>
</cp:coreProperties>
</file>