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55AB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Advantages of NoSQL Databases</w:t>
      </w:r>
    </w:p>
    <w:p w14:paraId="44FE4AED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1. Flexible Data Model</w:t>
      </w:r>
    </w:p>
    <w:p w14:paraId="6A8D3CB6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One of the most important advantages of NoSQL databases is their flexibility. Unlike traditional databases, they do not require a fixed schema. This means you can store data in different formats within the same database.</w:t>
      </w:r>
    </w:p>
    <w:p w14:paraId="475F116C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For example, in a shopping application, one product may have details like size and color, while another product may have technical specifications. NoSQL databases can store both without any issues.</w:t>
      </w:r>
    </w:p>
    <w:p w14:paraId="252C2704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This flexibility is especially useful in real-world applications where requirements change frequently.</w:t>
      </w:r>
    </w:p>
    <w:p w14:paraId="29E18292" w14:textId="013BB617" w:rsidR="000A4D52" w:rsidRPr="000A4D52" w:rsidRDefault="000A4D52" w:rsidP="000A4D52">
      <w:pPr>
        <w:rPr>
          <w:b/>
          <w:bCs/>
        </w:rPr>
      </w:pPr>
    </w:p>
    <w:p w14:paraId="4B5AE4C5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2. Horizontal Scalability</w:t>
      </w:r>
    </w:p>
    <w:p w14:paraId="79072936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are designed to scale horizontally, meaning we can increase capacity by adding more servers instead of upgrading a single machine.</w:t>
      </w:r>
    </w:p>
    <w:p w14:paraId="22C5000B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This makes them highly suitable for large-scale applications such as:</w:t>
      </w:r>
    </w:p>
    <w:p w14:paraId="7A9F708C" w14:textId="77777777" w:rsidR="000A4D52" w:rsidRPr="000A4D52" w:rsidRDefault="000A4D52" w:rsidP="000A4D52">
      <w:pPr>
        <w:numPr>
          <w:ilvl w:val="0"/>
          <w:numId w:val="1"/>
        </w:numPr>
        <w:rPr>
          <w:b/>
          <w:bCs/>
        </w:rPr>
      </w:pPr>
      <w:r w:rsidRPr="000A4D52">
        <w:rPr>
          <w:b/>
          <w:bCs/>
        </w:rPr>
        <w:t xml:space="preserve">E-commerce websites </w:t>
      </w:r>
    </w:p>
    <w:p w14:paraId="51ADA0CC" w14:textId="77777777" w:rsidR="000A4D52" w:rsidRPr="000A4D52" w:rsidRDefault="000A4D52" w:rsidP="000A4D52">
      <w:pPr>
        <w:numPr>
          <w:ilvl w:val="0"/>
          <w:numId w:val="1"/>
        </w:numPr>
        <w:rPr>
          <w:b/>
          <w:bCs/>
        </w:rPr>
      </w:pPr>
      <w:r w:rsidRPr="000A4D52">
        <w:rPr>
          <w:b/>
          <w:bCs/>
        </w:rPr>
        <w:t xml:space="preserve">Social media platforms </w:t>
      </w:r>
    </w:p>
    <w:p w14:paraId="0CFE885B" w14:textId="77777777" w:rsidR="000A4D52" w:rsidRPr="000A4D52" w:rsidRDefault="000A4D52" w:rsidP="000A4D52">
      <w:pPr>
        <w:numPr>
          <w:ilvl w:val="0"/>
          <w:numId w:val="1"/>
        </w:numPr>
        <w:rPr>
          <w:b/>
          <w:bCs/>
        </w:rPr>
      </w:pPr>
      <w:r w:rsidRPr="000A4D52">
        <w:rPr>
          <w:b/>
          <w:bCs/>
        </w:rPr>
        <w:t xml:space="preserve">Streaming services </w:t>
      </w:r>
    </w:p>
    <w:p w14:paraId="1BC1C129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As the number of users grows, the system can easily expand without major changes.</w:t>
      </w:r>
    </w:p>
    <w:p w14:paraId="731BFAEA" w14:textId="236BFFA9" w:rsidR="000A4D52" w:rsidRPr="000A4D52" w:rsidRDefault="000A4D52" w:rsidP="000A4D52">
      <w:pPr>
        <w:rPr>
          <w:b/>
          <w:bCs/>
        </w:rPr>
      </w:pPr>
    </w:p>
    <w:p w14:paraId="1375C59E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3. High Performance</w:t>
      </w:r>
    </w:p>
    <w:p w14:paraId="282AF360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are optimized for fast data access. Since they avoid complex operations like joins, they can retrieve and store data quickly.</w:t>
      </w:r>
    </w:p>
    <w:p w14:paraId="12C76D77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This results in:</w:t>
      </w:r>
    </w:p>
    <w:p w14:paraId="07BF1B91" w14:textId="77777777" w:rsidR="000A4D52" w:rsidRPr="000A4D52" w:rsidRDefault="000A4D52" w:rsidP="000A4D52">
      <w:pPr>
        <w:numPr>
          <w:ilvl w:val="0"/>
          <w:numId w:val="2"/>
        </w:numPr>
        <w:rPr>
          <w:b/>
          <w:bCs/>
        </w:rPr>
      </w:pPr>
      <w:r w:rsidRPr="000A4D52">
        <w:rPr>
          <w:b/>
          <w:bCs/>
        </w:rPr>
        <w:t xml:space="preserve">Faster response time </w:t>
      </w:r>
    </w:p>
    <w:p w14:paraId="49913908" w14:textId="77777777" w:rsidR="000A4D52" w:rsidRPr="000A4D52" w:rsidRDefault="000A4D52" w:rsidP="000A4D52">
      <w:pPr>
        <w:numPr>
          <w:ilvl w:val="0"/>
          <w:numId w:val="2"/>
        </w:numPr>
        <w:rPr>
          <w:b/>
          <w:bCs/>
        </w:rPr>
      </w:pPr>
      <w:r w:rsidRPr="000A4D52">
        <w:rPr>
          <w:b/>
          <w:bCs/>
        </w:rPr>
        <w:t xml:space="preserve">Better user experience </w:t>
      </w:r>
    </w:p>
    <w:p w14:paraId="6345B9F3" w14:textId="77777777" w:rsidR="000A4D52" w:rsidRPr="000A4D52" w:rsidRDefault="000A4D52" w:rsidP="000A4D52">
      <w:pPr>
        <w:numPr>
          <w:ilvl w:val="0"/>
          <w:numId w:val="2"/>
        </w:numPr>
        <w:rPr>
          <w:b/>
          <w:bCs/>
        </w:rPr>
      </w:pPr>
      <w:r w:rsidRPr="000A4D52">
        <w:rPr>
          <w:b/>
          <w:bCs/>
        </w:rPr>
        <w:t xml:space="preserve">Efficient handling of large workloads </w:t>
      </w:r>
    </w:p>
    <w:p w14:paraId="04FB9B83" w14:textId="02F59BF0" w:rsidR="000A4D52" w:rsidRPr="000A4D52" w:rsidRDefault="000A4D52" w:rsidP="000A4D52">
      <w:pPr>
        <w:rPr>
          <w:b/>
          <w:bCs/>
        </w:rPr>
      </w:pPr>
    </w:p>
    <w:p w14:paraId="4389AA36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lastRenderedPageBreak/>
        <w:t>4. Efficient Handling of Big Data</w:t>
      </w:r>
    </w:p>
    <w:p w14:paraId="1353A73F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Modern applications generate huge volumes of data, often referred to as big data. NoSQL databases are built to handle such large datasets efficiently.</w:t>
      </w:r>
    </w:p>
    <w:p w14:paraId="0B43D642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They can process:</w:t>
      </w:r>
    </w:p>
    <w:p w14:paraId="447F688F" w14:textId="77777777" w:rsidR="000A4D52" w:rsidRPr="000A4D52" w:rsidRDefault="000A4D52" w:rsidP="000A4D52">
      <w:pPr>
        <w:numPr>
          <w:ilvl w:val="0"/>
          <w:numId w:val="3"/>
        </w:numPr>
        <w:rPr>
          <w:b/>
          <w:bCs/>
        </w:rPr>
      </w:pPr>
      <w:r w:rsidRPr="000A4D52">
        <w:rPr>
          <w:b/>
          <w:bCs/>
        </w:rPr>
        <w:t xml:space="preserve">Structured data (tables) </w:t>
      </w:r>
    </w:p>
    <w:p w14:paraId="66DB13D5" w14:textId="77777777" w:rsidR="000A4D52" w:rsidRPr="000A4D52" w:rsidRDefault="000A4D52" w:rsidP="000A4D52">
      <w:pPr>
        <w:numPr>
          <w:ilvl w:val="0"/>
          <w:numId w:val="3"/>
        </w:numPr>
        <w:rPr>
          <w:b/>
          <w:bCs/>
        </w:rPr>
      </w:pPr>
      <w:r w:rsidRPr="000A4D52">
        <w:rPr>
          <w:b/>
          <w:bCs/>
        </w:rPr>
        <w:t xml:space="preserve">Semi-structured data (JSON/XML) </w:t>
      </w:r>
    </w:p>
    <w:p w14:paraId="7D94C311" w14:textId="77777777" w:rsidR="000A4D52" w:rsidRPr="000A4D52" w:rsidRDefault="000A4D52" w:rsidP="000A4D52">
      <w:pPr>
        <w:numPr>
          <w:ilvl w:val="0"/>
          <w:numId w:val="3"/>
        </w:numPr>
        <w:rPr>
          <w:b/>
          <w:bCs/>
        </w:rPr>
      </w:pPr>
      <w:r w:rsidRPr="000A4D52">
        <w:rPr>
          <w:b/>
          <w:bCs/>
        </w:rPr>
        <w:t xml:space="preserve">Unstructured data (images, videos) </w:t>
      </w:r>
    </w:p>
    <w:p w14:paraId="4F0C6A92" w14:textId="700B7788" w:rsidR="000A4D52" w:rsidRPr="000A4D52" w:rsidRDefault="000A4D52" w:rsidP="000A4D52">
      <w:pPr>
        <w:rPr>
          <w:b/>
          <w:bCs/>
        </w:rPr>
      </w:pPr>
    </w:p>
    <w:p w14:paraId="2A614592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5. High Availability and Reliability</w:t>
      </w:r>
    </w:p>
    <w:p w14:paraId="70B6C668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ensure that data is always available. They achieve this by storing data across multiple servers.</w:t>
      </w:r>
    </w:p>
    <w:p w14:paraId="2EE671DA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If one server fails:</w:t>
      </w:r>
    </w:p>
    <w:p w14:paraId="59AA8B97" w14:textId="77777777" w:rsidR="000A4D52" w:rsidRPr="000A4D52" w:rsidRDefault="000A4D52" w:rsidP="000A4D52">
      <w:pPr>
        <w:numPr>
          <w:ilvl w:val="0"/>
          <w:numId w:val="4"/>
        </w:numPr>
        <w:rPr>
          <w:b/>
          <w:bCs/>
        </w:rPr>
      </w:pPr>
      <w:r w:rsidRPr="000A4D52">
        <w:rPr>
          <w:b/>
          <w:bCs/>
        </w:rPr>
        <w:t xml:space="preserve">Another server automatically takes over </w:t>
      </w:r>
    </w:p>
    <w:p w14:paraId="7EBA000F" w14:textId="77777777" w:rsidR="000A4D52" w:rsidRPr="000A4D52" w:rsidRDefault="000A4D52" w:rsidP="000A4D52">
      <w:pPr>
        <w:numPr>
          <w:ilvl w:val="0"/>
          <w:numId w:val="4"/>
        </w:numPr>
        <w:rPr>
          <w:b/>
          <w:bCs/>
        </w:rPr>
      </w:pPr>
      <w:r w:rsidRPr="000A4D52">
        <w:rPr>
          <w:b/>
          <w:bCs/>
        </w:rPr>
        <w:t xml:space="preserve">Data is not lost </w:t>
      </w:r>
    </w:p>
    <w:p w14:paraId="40A14858" w14:textId="77777777" w:rsidR="000A4D52" w:rsidRPr="000A4D52" w:rsidRDefault="000A4D52" w:rsidP="000A4D52">
      <w:pPr>
        <w:numPr>
          <w:ilvl w:val="0"/>
          <w:numId w:val="4"/>
        </w:numPr>
        <w:rPr>
          <w:b/>
          <w:bCs/>
        </w:rPr>
      </w:pPr>
      <w:r w:rsidRPr="000A4D52">
        <w:rPr>
          <w:b/>
          <w:bCs/>
        </w:rPr>
        <w:t xml:space="preserve">System continues to function </w:t>
      </w:r>
    </w:p>
    <w:p w14:paraId="06612C6B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This is very important for applications like online banking or ticket booking systems.</w:t>
      </w:r>
    </w:p>
    <w:p w14:paraId="58F1AD2E" w14:textId="31A3B2B4" w:rsidR="000A4D52" w:rsidRPr="000A4D52" w:rsidRDefault="000A4D52" w:rsidP="000A4D52">
      <w:pPr>
        <w:rPr>
          <w:b/>
          <w:bCs/>
        </w:rPr>
      </w:pPr>
    </w:p>
    <w:p w14:paraId="4A8DB346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6. Distributed Architecture</w:t>
      </w:r>
    </w:p>
    <w:p w14:paraId="39235E0B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follow a distributed architecture, where data is spread across multiple locations.</w:t>
      </w:r>
    </w:p>
    <w:p w14:paraId="1CDBAF21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This provides:</w:t>
      </w:r>
    </w:p>
    <w:p w14:paraId="32DA4461" w14:textId="77777777" w:rsidR="000A4D52" w:rsidRPr="000A4D52" w:rsidRDefault="000A4D52" w:rsidP="000A4D52">
      <w:pPr>
        <w:numPr>
          <w:ilvl w:val="0"/>
          <w:numId w:val="5"/>
        </w:numPr>
        <w:rPr>
          <w:b/>
          <w:bCs/>
        </w:rPr>
      </w:pPr>
      <w:r w:rsidRPr="000A4D52">
        <w:rPr>
          <w:b/>
          <w:bCs/>
        </w:rPr>
        <w:t xml:space="preserve">Better performance </w:t>
      </w:r>
    </w:p>
    <w:p w14:paraId="7A7E0A56" w14:textId="77777777" w:rsidR="000A4D52" w:rsidRPr="000A4D52" w:rsidRDefault="000A4D52" w:rsidP="000A4D52">
      <w:pPr>
        <w:numPr>
          <w:ilvl w:val="0"/>
          <w:numId w:val="5"/>
        </w:numPr>
        <w:rPr>
          <w:b/>
          <w:bCs/>
        </w:rPr>
      </w:pPr>
      <w:r w:rsidRPr="000A4D52">
        <w:rPr>
          <w:b/>
          <w:bCs/>
        </w:rPr>
        <w:t xml:space="preserve">Load balancing </w:t>
      </w:r>
    </w:p>
    <w:p w14:paraId="505F81EC" w14:textId="77777777" w:rsidR="000A4D52" w:rsidRPr="000A4D52" w:rsidRDefault="000A4D52" w:rsidP="000A4D52">
      <w:pPr>
        <w:numPr>
          <w:ilvl w:val="0"/>
          <w:numId w:val="5"/>
        </w:numPr>
        <w:rPr>
          <w:b/>
          <w:bCs/>
        </w:rPr>
      </w:pPr>
      <w:r w:rsidRPr="000A4D52">
        <w:rPr>
          <w:b/>
          <w:bCs/>
        </w:rPr>
        <w:t xml:space="preserve">Reduced risk of system failure </w:t>
      </w:r>
    </w:p>
    <w:p w14:paraId="7B081E29" w14:textId="21396350" w:rsidR="000A4D52" w:rsidRPr="000A4D52" w:rsidRDefault="000A4D52" w:rsidP="000A4D52">
      <w:pPr>
        <w:rPr>
          <w:b/>
          <w:bCs/>
        </w:rPr>
      </w:pPr>
    </w:p>
    <w:p w14:paraId="017A0C86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7. Support for Multiple Data Models</w:t>
      </w:r>
    </w:p>
    <w:p w14:paraId="423F2D72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support various data models such as:</w:t>
      </w:r>
    </w:p>
    <w:p w14:paraId="0CBF542C" w14:textId="77777777" w:rsidR="000A4D52" w:rsidRPr="000A4D52" w:rsidRDefault="000A4D52" w:rsidP="000A4D52">
      <w:pPr>
        <w:numPr>
          <w:ilvl w:val="0"/>
          <w:numId w:val="6"/>
        </w:numPr>
        <w:rPr>
          <w:b/>
          <w:bCs/>
        </w:rPr>
      </w:pPr>
      <w:r w:rsidRPr="000A4D52">
        <w:rPr>
          <w:b/>
          <w:bCs/>
        </w:rPr>
        <w:lastRenderedPageBreak/>
        <w:t xml:space="preserve">Document-based </w:t>
      </w:r>
    </w:p>
    <w:p w14:paraId="230CCE30" w14:textId="77777777" w:rsidR="000A4D52" w:rsidRPr="000A4D52" w:rsidRDefault="000A4D52" w:rsidP="000A4D52">
      <w:pPr>
        <w:numPr>
          <w:ilvl w:val="0"/>
          <w:numId w:val="6"/>
        </w:numPr>
        <w:rPr>
          <w:b/>
          <w:bCs/>
        </w:rPr>
      </w:pPr>
      <w:r w:rsidRPr="000A4D52">
        <w:rPr>
          <w:b/>
          <w:bCs/>
        </w:rPr>
        <w:t xml:space="preserve">Key-value pairs </w:t>
      </w:r>
    </w:p>
    <w:p w14:paraId="3D4ED5BD" w14:textId="77777777" w:rsidR="000A4D52" w:rsidRPr="000A4D52" w:rsidRDefault="000A4D52" w:rsidP="000A4D52">
      <w:pPr>
        <w:numPr>
          <w:ilvl w:val="0"/>
          <w:numId w:val="6"/>
        </w:numPr>
        <w:rPr>
          <w:b/>
          <w:bCs/>
        </w:rPr>
      </w:pPr>
      <w:r w:rsidRPr="000A4D52">
        <w:rPr>
          <w:b/>
          <w:bCs/>
        </w:rPr>
        <w:t xml:space="preserve">Column-based </w:t>
      </w:r>
    </w:p>
    <w:p w14:paraId="146A8662" w14:textId="77777777" w:rsidR="000A4D52" w:rsidRPr="000A4D52" w:rsidRDefault="000A4D52" w:rsidP="000A4D52">
      <w:pPr>
        <w:numPr>
          <w:ilvl w:val="0"/>
          <w:numId w:val="6"/>
        </w:numPr>
        <w:rPr>
          <w:b/>
          <w:bCs/>
        </w:rPr>
      </w:pPr>
      <w:r w:rsidRPr="000A4D52">
        <w:rPr>
          <w:b/>
          <w:bCs/>
        </w:rPr>
        <w:t xml:space="preserve">Graph-based </w:t>
      </w:r>
    </w:p>
    <w:p w14:paraId="55B22575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This allows developers to choose the most suitable approach based on the application requirements.</w:t>
      </w:r>
    </w:p>
    <w:p w14:paraId="2E53DAC3" w14:textId="0608F8B1" w:rsidR="000A4D52" w:rsidRPr="000A4D52" w:rsidRDefault="000A4D52" w:rsidP="000A4D52">
      <w:pPr>
        <w:rPr>
          <w:b/>
          <w:bCs/>
        </w:rPr>
      </w:pPr>
    </w:p>
    <w:p w14:paraId="61FC3BD6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8. Faster Development Cycle</w:t>
      </w:r>
    </w:p>
    <w:p w14:paraId="24906825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Since NoSQL databases do not require complex schema design, developers can focus more on building the application.</w:t>
      </w:r>
    </w:p>
    <w:p w14:paraId="52F82064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This leads to:</w:t>
      </w:r>
    </w:p>
    <w:p w14:paraId="13FF8B13" w14:textId="77777777" w:rsidR="000A4D52" w:rsidRPr="000A4D52" w:rsidRDefault="000A4D52" w:rsidP="000A4D52">
      <w:pPr>
        <w:numPr>
          <w:ilvl w:val="0"/>
          <w:numId w:val="7"/>
        </w:numPr>
        <w:rPr>
          <w:b/>
          <w:bCs/>
        </w:rPr>
      </w:pPr>
      <w:r w:rsidRPr="000A4D52">
        <w:rPr>
          <w:b/>
          <w:bCs/>
        </w:rPr>
        <w:t xml:space="preserve">Faster development </w:t>
      </w:r>
    </w:p>
    <w:p w14:paraId="4D871D36" w14:textId="77777777" w:rsidR="000A4D52" w:rsidRPr="000A4D52" w:rsidRDefault="000A4D52" w:rsidP="000A4D52">
      <w:pPr>
        <w:numPr>
          <w:ilvl w:val="0"/>
          <w:numId w:val="7"/>
        </w:numPr>
        <w:rPr>
          <w:b/>
          <w:bCs/>
        </w:rPr>
      </w:pPr>
      <w:r w:rsidRPr="000A4D52">
        <w:rPr>
          <w:b/>
          <w:bCs/>
        </w:rPr>
        <w:t xml:space="preserve">Easy modifications </w:t>
      </w:r>
    </w:p>
    <w:p w14:paraId="53787B21" w14:textId="77777777" w:rsidR="000A4D52" w:rsidRPr="000A4D52" w:rsidRDefault="000A4D52" w:rsidP="000A4D52">
      <w:pPr>
        <w:numPr>
          <w:ilvl w:val="0"/>
          <w:numId w:val="7"/>
        </w:numPr>
        <w:rPr>
          <w:b/>
          <w:bCs/>
        </w:rPr>
      </w:pPr>
      <w:r w:rsidRPr="000A4D52">
        <w:rPr>
          <w:b/>
          <w:bCs/>
        </w:rPr>
        <w:t xml:space="preserve">Reduced time to market </w:t>
      </w:r>
    </w:p>
    <w:p w14:paraId="50188B03" w14:textId="7BABB9EF" w:rsidR="000A4D52" w:rsidRPr="000A4D52" w:rsidRDefault="000A4D52" w:rsidP="000A4D52">
      <w:pPr>
        <w:rPr>
          <w:b/>
          <w:bCs/>
        </w:rPr>
      </w:pPr>
    </w:p>
    <w:p w14:paraId="5899CCC0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9. Cost-Effective</w:t>
      </w:r>
    </w:p>
    <w:p w14:paraId="1F50D9B6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can run on standard hardware and support horizontal scaling. This reduces the need for expensive high-performance servers.</w:t>
      </w:r>
    </w:p>
    <w:p w14:paraId="7BBCED89" w14:textId="362D1C84" w:rsidR="000A4D52" w:rsidRPr="000A4D52" w:rsidRDefault="000A4D52" w:rsidP="000A4D52">
      <w:pPr>
        <w:rPr>
          <w:b/>
          <w:bCs/>
        </w:rPr>
      </w:pPr>
    </w:p>
    <w:p w14:paraId="19F1997B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Advantages of MongoDB</w:t>
      </w:r>
    </w:p>
    <w:p w14:paraId="6499CF22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1. Easy-to-Understand Data Format</w:t>
      </w:r>
    </w:p>
    <w:p w14:paraId="7BAC482E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MongoDB stores data in a format similar to JSON, which is simple and readable. Developers can easily understand and work with this format.</w:t>
      </w:r>
    </w:p>
    <w:p w14:paraId="1B59FE14" w14:textId="12ED56F1" w:rsidR="000A4D52" w:rsidRPr="000A4D52" w:rsidRDefault="000A4D52" w:rsidP="000A4D52">
      <w:pPr>
        <w:rPr>
          <w:b/>
          <w:bCs/>
        </w:rPr>
      </w:pPr>
    </w:p>
    <w:p w14:paraId="6675185C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2. Schema-less Design</w:t>
      </w:r>
    </w:p>
    <w:p w14:paraId="35346C1F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MongoDB does not require a fixed structure. Fields can be added or removed anytime without affecting existing data.</w:t>
      </w:r>
    </w:p>
    <w:p w14:paraId="3724ADEA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lastRenderedPageBreak/>
        <w:t>This makes it highly adaptable to changing requirements.</w:t>
      </w:r>
    </w:p>
    <w:p w14:paraId="1530BCE2" w14:textId="46284BB6" w:rsidR="000A4D52" w:rsidRPr="000A4D52" w:rsidRDefault="000A4D52" w:rsidP="000A4D52">
      <w:pPr>
        <w:rPr>
          <w:b/>
          <w:bCs/>
        </w:rPr>
      </w:pPr>
    </w:p>
    <w:p w14:paraId="09CAD989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3. Faster Application Development</w:t>
      </w:r>
    </w:p>
    <w:p w14:paraId="46080F6C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MongoDB allows quick development and testing. Developers can easily modify data structures without redesigning the database.</w:t>
      </w:r>
    </w:p>
    <w:p w14:paraId="3E4473FB" w14:textId="1AE45F4A" w:rsidR="000A4D52" w:rsidRPr="000A4D52" w:rsidRDefault="000A4D52" w:rsidP="000A4D52">
      <w:pPr>
        <w:rPr>
          <w:b/>
          <w:bCs/>
        </w:rPr>
      </w:pPr>
    </w:p>
    <w:p w14:paraId="6322448A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4. High Availability with Replication</w:t>
      </w:r>
    </w:p>
    <w:p w14:paraId="34AC529A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MongoDB uses replication to store multiple copies of data across different servers.</w:t>
      </w:r>
    </w:p>
    <w:p w14:paraId="51E9AA12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Benefits include:</w:t>
      </w:r>
    </w:p>
    <w:p w14:paraId="0C2E635D" w14:textId="77777777" w:rsidR="000A4D52" w:rsidRPr="000A4D52" w:rsidRDefault="000A4D52" w:rsidP="000A4D52">
      <w:pPr>
        <w:numPr>
          <w:ilvl w:val="0"/>
          <w:numId w:val="8"/>
        </w:numPr>
        <w:rPr>
          <w:b/>
          <w:bCs/>
        </w:rPr>
      </w:pPr>
      <w:r w:rsidRPr="000A4D52">
        <w:rPr>
          <w:b/>
          <w:bCs/>
        </w:rPr>
        <w:t xml:space="preserve">Automatic backup </w:t>
      </w:r>
    </w:p>
    <w:p w14:paraId="6AA68CB2" w14:textId="77777777" w:rsidR="000A4D52" w:rsidRPr="000A4D52" w:rsidRDefault="000A4D52" w:rsidP="000A4D52">
      <w:pPr>
        <w:numPr>
          <w:ilvl w:val="0"/>
          <w:numId w:val="8"/>
        </w:numPr>
        <w:rPr>
          <w:b/>
          <w:bCs/>
        </w:rPr>
      </w:pPr>
      <w:r w:rsidRPr="000A4D52">
        <w:rPr>
          <w:b/>
          <w:bCs/>
        </w:rPr>
        <w:t xml:space="preserve">Fault tolerance </w:t>
      </w:r>
    </w:p>
    <w:p w14:paraId="1270856C" w14:textId="77777777" w:rsidR="000A4D52" w:rsidRPr="000A4D52" w:rsidRDefault="000A4D52" w:rsidP="000A4D52">
      <w:pPr>
        <w:numPr>
          <w:ilvl w:val="0"/>
          <w:numId w:val="8"/>
        </w:numPr>
        <w:rPr>
          <w:b/>
          <w:bCs/>
        </w:rPr>
      </w:pPr>
      <w:r w:rsidRPr="000A4D52">
        <w:rPr>
          <w:b/>
          <w:bCs/>
        </w:rPr>
        <w:t xml:space="preserve">Continuous availability </w:t>
      </w:r>
    </w:p>
    <w:p w14:paraId="01BB4446" w14:textId="76BF1061" w:rsidR="000A4D52" w:rsidRPr="000A4D52" w:rsidRDefault="000A4D52" w:rsidP="000A4D52">
      <w:pPr>
        <w:rPr>
          <w:b/>
          <w:bCs/>
        </w:rPr>
      </w:pPr>
    </w:p>
    <w:p w14:paraId="0836E236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5. Scalability through Sharding</w:t>
      </w:r>
    </w:p>
    <w:p w14:paraId="3C90EE9D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MongoDB uses sharding to distribute data across multiple servers. This ensures smooth performance even with large datasets.</w:t>
      </w:r>
    </w:p>
    <w:p w14:paraId="1F1EC1F6" w14:textId="4B723098" w:rsidR="000A4D52" w:rsidRPr="000A4D52" w:rsidRDefault="000A4D52" w:rsidP="000A4D52">
      <w:pPr>
        <w:rPr>
          <w:b/>
          <w:bCs/>
        </w:rPr>
      </w:pPr>
    </w:p>
    <w:p w14:paraId="7A03C91D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6. Powerful Query System</w:t>
      </w:r>
    </w:p>
    <w:p w14:paraId="7E475A10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MongoDB supports advanced queries that allow efficient searching and filtering of data.</w:t>
      </w:r>
    </w:p>
    <w:p w14:paraId="125713D2" w14:textId="5BE3C10F" w:rsidR="000A4D52" w:rsidRPr="000A4D52" w:rsidRDefault="000A4D52" w:rsidP="000A4D52">
      <w:pPr>
        <w:rPr>
          <w:b/>
          <w:bCs/>
        </w:rPr>
      </w:pPr>
    </w:p>
    <w:p w14:paraId="31A02A71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7. Real-Time Data Processing</w:t>
      </w:r>
    </w:p>
    <w:p w14:paraId="68891201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MongoDB is widely used in applications that require real-time updates such as:</w:t>
      </w:r>
    </w:p>
    <w:p w14:paraId="6D84B236" w14:textId="77777777" w:rsidR="000A4D52" w:rsidRPr="000A4D52" w:rsidRDefault="000A4D52" w:rsidP="000A4D52">
      <w:pPr>
        <w:numPr>
          <w:ilvl w:val="0"/>
          <w:numId w:val="9"/>
        </w:numPr>
        <w:rPr>
          <w:b/>
          <w:bCs/>
        </w:rPr>
      </w:pPr>
      <w:r w:rsidRPr="000A4D52">
        <w:rPr>
          <w:b/>
          <w:bCs/>
        </w:rPr>
        <w:t xml:space="preserve">Live tracking systems </w:t>
      </w:r>
    </w:p>
    <w:p w14:paraId="16B5B981" w14:textId="77777777" w:rsidR="000A4D52" w:rsidRPr="000A4D52" w:rsidRDefault="000A4D52" w:rsidP="000A4D52">
      <w:pPr>
        <w:numPr>
          <w:ilvl w:val="0"/>
          <w:numId w:val="9"/>
        </w:numPr>
        <w:rPr>
          <w:b/>
          <w:bCs/>
        </w:rPr>
      </w:pPr>
      <w:r w:rsidRPr="000A4D52">
        <w:rPr>
          <w:b/>
          <w:bCs/>
        </w:rPr>
        <w:t xml:space="preserve">Chat applications </w:t>
      </w:r>
    </w:p>
    <w:p w14:paraId="549A5551" w14:textId="77777777" w:rsidR="000A4D52" w:rsidRPr="000A4D52" w:rsidRDefault="000A4D52" w:rsidP="000A4D52">
      <w:pPr>
        <w:numPr>
          <w:ilvl w:val="0"/>
          <w:numId w:val="9"/>
        </w:numPr>
        <w:rPr>
          <w:b/>
          <w:bCs/>
        </w:rPr>
      </w:pPr>
      <w:r w:rsidRPr="000A4D52">
        <w:rPr>
          <w:b/>
          <w:bCs/>
        </w:rPr>
        <w:t xml:space="preserve">Real-time dashboards </w:t>
      </w:r>
    </w:p>
    <w:p w14:paraId="3FC7DAE5" w14:textId="7BE6AF65" w:rsidR="000A4D52" w:rsidRPr="000A4D52" w:rsidRDefault="000A4D52" w:rsidP="000A4D52">
      <w:pPr>
        <w:rPr>
          <w:b/>
          <w:bCs/>
        </w:rPr>
      </w:pPr>
    </w:p>
    <w:p w14:paraId="71254E31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8. Strong Community and Support</w:t>
      </w:r>
    </w:p>
    <w:p w14:paraId="3F35A72F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lastRenderedPageBreak/>
        <w:t>MongoDB has a large community and extensive documentation. This makes learning and troubleshooting easier.</w:t>
      </w:r>
    </w:p>
    <w:p w14:paraId="085B99CF" w14:textId="3DC9A5B4" w:rsidR="000A4D52" w:rsidRPr="000A4D52" w:rsidRDefault="000A4D52" w:rsidP="000A4D52">
      <w:pPr>
        <w:rPr>
          <w:b/>
          <w:bCs/>
        </w:rPr>
      </w:pPr>
    </w:p>
    <w:p w14:paraId="3D28449C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9. Integration with Modern Technologies</w:t>
      </w:r>
    </w:p>
    <w:p w14:paraId="4CDCE72B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MongoDB works well with modern programming languages and frameworks like Python, Java, and Node.js.</w:t>
      </w:r>
    </w:p>
    <w:p w14:paraId="519D35EF" w14:textId="5839D5BD" w:rsidR="000A4D52" w:rsidRPr="000A4D52" w:rsidRDefault="000A4D52" w:rsidP="000A4D52">
      <w:pPr>
        <w:rPr>
          <w:b/>
          <w:bCs/>
        </w:rPr>
      </w:pPr>
    </w:p>
    <w:p w14:paraId="172AFF72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10. Improved Productivity</w:t>
      </w:r>
    </w:p>
    <w:p w14:paraId="67968849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Due to its simplicity and flexibility, developers can work more efficiently and complete projects faster.</w:t>
      </w:r>
    </w:p>
    <w:p w14:paraId="14F74A7D" w14:textId="2F6F3465" w:rsidR="000A4D52" w:rsidRPr="000A4D52" w:rsidRDefault="000A4D52" w:rsidP="000A4D52">
      <w:pPr>
        <w:rPr>
          <w:b/>
          <w:bCs/>
        </w:rPr>
      </w:pPr>
    </w:p>
    <w:p w14:paraId="6DF15B73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2. Real-Time Use Cases of NoSQL Databases</w:t>
      </w:r>
    </w:p>
    <w:p w14:paraId="5F4E33E6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1. E-Commerce Platforms</w:t>
      </w:r>
    </w:p>
    <w:p w14:paraId="5629F8C3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E-commerce websites handle a wide range of products with different attributes. Managing such diverse data in a fixed schema is difficult.</w:t>
      </w:r>
    </w:p>
    <w:p w14:paraId="2339347F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allow flexible storage of product details and provide fast search results. They also support recommendation systems, improving customer experience.</w:t>
      </w:r>
    </w:p>
    <w:p w14:paraId="649FB5F0" w14:textId="760B6D5B" w:rsidR="000A4D52" w:rsidRPr="000A4D52" w:rsidRDefault="000A4D52" w:rsidP="000A4D52">
      <w:pPr>
        <w:rPr>
          <w:b/>
          <w:bCs/>
        </w:rPr>
      </w:pPr>
    </w:p>
    <w:p w14:paraId="5E13B52B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2. Social Media Applications</w:t>
      </w:r>
    </w:p>
    <w:p w14:paraId="351A0B90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Social media platforms deal with massive amounts of user-generated content such as posts, comments, likes, and messages.</w:t>
      </w:r>
    </w:p>
    <w:p w14:paraId="433A5E17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help in:</w:t>
      </w:r>
    </w:p>
    <w:p w14:paraId="31387CD6" w14:textId="77777777" w:rsidR="000A4D52" w:rsidRPr="000A4D52" w:rsidRDefault="000A4D52" w:rsidP="000A4D52">
      <w:pPr>
        <w:numPr>
          <w:ilvl w:val="0"/>
          <w:numId w:val="10"/>
        </w:numPr>
        <w:rPr>
          <w:b/>
          <w:bCs/>
        </w:rPr>
      </w:pPr>
      <w:r w:rsidRPr="000A4D52">
        <w:rPr>
          <w:b/>
          <w:bCs/>
        </w:rPr>
        <w:t xml:space="preserve">Managing large data </w:t>
      </w:r>
    </w:p>
    <w:p w14:paraId="5F19E778" w14:textId="77777777" w:rsidR="000A4D52" w:rsidRPr="000A4D52" w:rsidRDefault="000A4D52" w:rsidP="000A4D52">
      <w:pPr>
        <w:numPr>
          <w:ilvl w:val="0"/>
          <w:numId w:val="10"/>
        </w:numPr>
        <w:rPr>
          <w:b/>
          <w:bCs/>
        </w:rPr>
      </w:pPr>
      <w:r w:rsidRPr="000A4D52">
        <w:rPr>
          <w:b/>
          <w:bCs/>
        </w:rPr>
        <w:t xml:space="preserve">Providing real-time updates </w:t>
      </w:r>
    </w:p>
    <w:p w14:paraId="7FD1DC9A" w14:textId="77777777" w:rsidR="000A4D52" w:rsidRPr="000A4D52" w:rsidRDefault="000A4D52" w:rsidP="000A4D52">
      <w:pPr>
        <w:numPr>
          <w:ilvl w:val="0"/>
          <w:numId w:val="10"/>
        </w:numPr>
        <w:rPr>
          <w:b/>
          <w:bCs/>
        </w:rPr>
      </w:pPr>
      <w:r w:rsidRPr="000A4D52">
        <w:rPr>
          <w:b/>
          <w:bCs/>
        </w:rPr>
        <w:t xml:space="preserve">Supporting millions of users simultaneously </w:t>
      </w:r>
    </w:p>
    <w:p w14:paraId="3109035F" w14:textId="2E89C305" w:rsidR="000A4D52" w:rsidRPr="000A4D52" w:rsidRDefault="000A4D52" w:rsidP="000A4D52">
      <w:pPr>
        <w:rPr>
          <w:b/>
          <w:bCs/>
        </w:rPr>
      </w:pPr>
    </w:p>
    <w:p w14:paraId="41D31E11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3. Real-Time Analytics Systems</w:t>
      </w:r>
    </w:p>
    <w:p w14:paraId="5B3541C0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lastRenderedPageBreak/>
        <w:t>Businesses use analytics systems to track performance and user behavior. These systems require fast data processing.</w:t>
      </w:r>
    </w:p>
    <w:p w14:paraId="252838D8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allow:</w:t>
      </w:r>
    </w:p>
    <w:p w14:paraId="131984FF" w14:textId="77777777" w:rsidR="000A4D52" w:rsidRPr="000A4D52" w:rsidRDefault="000A4D52" w:rsidP="000A4D52">
      <w:pPr>
        <w:numPr>
          <w:ilvl w:val="0"/>
          <w:numId w:val="11"/>
        </w:numPr>
        <w:rPr>
          <w:b/>
          <w:bCs/>
        </w:rPr>
      </w:pPr>
      <w:r w:rsidRPr="000A4D52">
        <w:rPr>
          <w:b/>
          <w:bCs/>
        </w:rPr>
        <w:t xml:space="preserve">Storage of large datasets </w:t>
      </w:r>
    </w:p>
    <w:p w14:paraId="550FEBE6" w14:textId="77777777" w:rsidR="000A4D52" w:rsidRPr="000A4D52" w:rsidRDefault="000A4D52" w:rsidP="000A4D52">
      <w:pPr>
        <w:numPr>
          <w:ilvl w:val="0"/>
          <w:numId w:val="11"/>
        </w:numPr>
        <w:rPr>
          <w:b/>
          <w:bCs/>
        </w:rPr>
      </w:pPr>
      <w:r w:rsidRPr="000A4D52">
        <w:rPr>
          <w:b/>
          <w:bCs/>
        </w:rPr>
        <w:t xml:space="preserve">Quick analysis </w:t>
      </w:r>
    </w:p>
    <w:p w14:paraId="5ED9B869" w14:textId="77777777" w:rsidR="000A4D52" w:rsidRPr="000A4D52" w:rsidRDefault="000A4D52" w:rsidP="000A4D52">
      <w:pPr>
        <w:numPr>
          <w:ilvl w:val="0"/>
          <w:numId w:val="11"/>
        </w:numPr>
        <w:rPr>
          <w:b/>
          <w:bCs/>
        </w:rPr>
      </w:pPr>
      <w:r w:rsidRPr="000A4D52">
        <w:rPr>
          <w:b/>
          <w:bCs/>
        </w:rPr>
        <w:t xml:space="preserve">Real-time reporting </w:t>
      </w:r>
    </w:p>
    <w:p w14:paraId="61847686" w14:textId="44EC0BB4" w:rsidR="000A4D52" w:rsidRPr="000A4D52" w:rsidRDefault="000A4D52" w:rsidP="000A4D52">
      <w:pPr>
        <w:rPr>
          <w:b/>
          <w:bCs/>
        </w:rPr>
      </w:pPr>
    </w:p>
    <w:p w14:paraId="31C3DF7A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4. Internet of Things (IoT) Applications</w:t>
      </w:r>
    </w:p>
    <w:p w14:paraId="42611B45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IoT devices continuously generate data. This data is large in volume and varies in structure.</w:t>
      </w:r>
    </w:p>
    <w:p w14:paraId="225FF8A4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can:</w:t>
      </w:r>
    </w:p>
    <w:p w14:paraId="56D2657F" w14:textId="77777777" w:rsidR="000A4D52" w:rsidRPr="000A4D52" w:rsidRDefault="000A4D52" w:rsidP="000A4D52">
      <w:pPr>
        <w:numPr>
          <w:ilvl w:val="0"/>
          <w:numId w:val="12"/>
        </w:numPr>
        <w:rPr>
          <w:b/>
          <w:bCs/>
        </w:rPr>
      </w:pPr>
      <w:r w:rsidRPr="000A4D52">
        <w:rPr>
          <w:b/>
          <w:bCs/>
        </w:rPr>
        <w:t xml:space="preserve">Handle continuous data flow </w:t>
      </w:r>
    </w:p>
    <w:p w14:paraId="608CA2A2" w14:textId="77777777" w:rsidR="000A4D52" w:rsidRPr="000A4D52" w:rsidRDefault="000A4D52" w:rsidP="000A4D52">
      <w:pPr>
        <w:numPr>
          <w:ilvl w:val="0"/>
          <w:numId w:val="12"/>
        </w:numPr>
        <w:rPr>
          <w:b/>
          <w:bCs/>
        </w:rPr>
      </w:pPr>
      <w:r w:rsidRPr="000A4D52">
        <w:rPr>
          <w:b/>
          <w:bCs/>
        </w:rPr>
        <w:t xml:space="preserve">Scale with increasing devices </w:t>
      </w:r>
    </w:p>
    <w:p w14:paraId="0E481777" w14:textId="77777777" w:rsidR="000A4D52" w:rsidRPr="000A4D52" w:rsidRDefault="000A4D52" w:rsidP="000A4D52">
      <w:pPr>
        <w:numPr>
          <w:ilvl w:val="0"/>
          <w:numId w:val="12"/>
        </w:numPr>
        <w:rPr>
          <w:b/>
          <w:bCs/>
        </w:rPr>
      </w:pPr>
      <w:r w:rsidRPr="000A4D52">
        <w:rPr>
          <w:b/>
          <w:bCs/>
        </w:rPr>
        <w:t xml:space="preserve">Store time-based data efficiently </w:t>
      </w:r>
    </w:p>
    <w:p w14:paraId="7EB8F84F" w14:textId="517D09C1" w:rsidR="000A4D52" w:rsidRPr="000A4D52" w:rsidRDefault="000A4D52" w:rsidP="000A4D52">
      <w:pPr>
        <w:rPr>
          <w:b/>
          <w:bCs/>
        </w:rPr>
      </w:pPr>
    </w:p>
    <w:p w14:paraId="191AE4DD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5. Content Management Systems (CMS)</w:t>
      </w:r>
    </w:p>
    <w:p w14:paraId="37CAB6FF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Websites like blogs and news portals manage different types of content such as text, images, and videos.</w:t>
      </w:r>
    </w:p>
    <w:p w14:paraId="76DB1DC4" w14:textId="77777777" w:rsidR="000A4D52" w:rsidRPr="000A4D52" w:rsidRDefault="000A4D52" w:rsidP="000A4D52">
      <w:pPr>
        <w:rPr>
          <w:b/>
          <w:bCs/>
        </w:rPr>
      </w:pPr>
      <w:r w:rsidRPr="000A4D52">
        <w:rPr>
          <w:b/>
          <w:bCs/>
        </w:rPr>
        <w:t>NoSQL databases provide:</w:t>
      </w:r>
    </w:p>
    <w:p w14:paraId="4F11CCD5" w14:textId="77777777" w:rsidR="000A4D52" w:rsidRPr="000A4D52" w:rsidRDefault="000A4D52" w:rsidP="000A4D52">
      <w:pPr>
        <w:numPr>
          <w:ilvl w:val="0"/>
          <w:numId w:val="13"/>
        </w:numPr>
        <w:rPr>
          <w:b/>
          <w:bCs/>
        </w:rPr>
      </w:pPr>
      <w:r w:rsidRPr="000A4D52">
        <w:rPr>
          <w:b/>
          <w:bCs/>
        </w:rPr>
        <w:t xml:space="preserve">Flexible content storage </w:t>
      </w:r>
    </w:p>
    <w:p w14:paraId="78EBDF1E" w14:textId="77777777" w:rsidR="000A4D52" w:rsidRPr="000A4D52" w:rsidRDefault="000A4D52" w:rsidP="000A4D52">
      <w:pPr>
        <w:numPr>
          <w:ilvl w:val="0"/>
          <w:numId w:val="13"/>
        </w:numPr>
        <w:rPr>
          <w:b/>
          <w:bCs/>
        </w:rPr>
      </w:pPr>
      <w:r w:rsidRPr="000A4D52">
        <w:rPr>
          <w:b/>
          <w:bCs/>
        </w:rPr>
        <w:t xml:space="preserve">Faster content delivery </w:t>
      </w:r>
    </w:p>
    <w:p w14:paraId="0BDB76A4" w14:textId="77777777" w:rsidR="000A4D52" w:rsidRPr="000A4D52" w:rsidRDefault="000A4D52" w:rsidP="000A4D52">
      <w:pPr>
        <w:numPr>
          <w:ilvl w:val="0"/>
          <w:numId w:val="13"/>
        </w:numPr>
        <w:rPr>
          <w:b/>
          <w:bCs/>
        </w:rPr>
      </w:pPr>
      <w:r w:rsidRPr="000A4D52">
        <w:rPr>
          <w:b/>
          <w:bCs/>
        </w:rPr>
        <w:t xml:space="preserve">Easy updates </w:t>
      </w:r>
    </w:p>
    <w:p w14:paraId="7D63250D" w14:textId="6039AB63" w:rsidR="000A4D52" w:rsidRPr="000A4D52" w:rsidRDefault="000A4D52" w:rsidP="000A4D52">
      <w:pPr>
        <w:rPr>
          <w:b/>
          <w:bCs/>
        </w:rPr>
      </w:pPr>
    </w:p>
    <w:p w14:paraId="1C219BF0" w14:textId="45E3DC08" w:rsidR="0087320F" w:rsidRPr="000A4D52" w:rsidRDefault="0087320F" w:rsidP="000A4D52"/>
    <w:sectPr w:rsidR="0087320F" w:rsidRPr="000A4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6B5"/>
    <w:multiLevelType w:val="multilevel"/>
    <w:tmpl w:val="F5BC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5032"/>
    <w:multiLevelType w:val="multilevel"/>
    <w:tmpl w:val="979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64DE7"/>
    <w:multiLevelType w:val="multilevel"/>
    <w:tmpl w:val="9472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B5E94"/>
    <w:multiLevelType w:val="multilevel"/>
    <w:tmpl w:val="2706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D2C30"/>
    <w:multiLevelType w:val="multilevel"/>
    <w:tmpl w:val="D19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F36F1"/>
    <w:multiLevelType w:val="multilevel"/>
    <w:tmpl w:val="06A8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2034F"/>
    <w:multiLevelType w:val="multilevel"/>
    <w:tmpl w:val="49F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03EB0"/>
    <w:multiLevelType w:val="multilevel"/>
    <w:tmpl w:val="650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AF7B99"/>
    <w:multiLevelType w:val="multilevel"/>
    <w:tmpl w:val="E63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F3F5C"/>
    <w:multiLevelType w:val="multilevel"/>
    <w:tmpl w:val="C882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4235E"/>
    <w:multiLevelType w:val="multilevel"/>
    <w:tmpl w:val="2C4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37C64"/>
    <w:multiLevelType w:val="multilevel"/>
    <w:tmpl w:val="CF3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C01A9"/>
    <w:multiLevelType w:val="multilevel"/>
    <w:tmpl w:val="D73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796333">
    <w:abstractNumId w:val="2"/>
  </w:num>
  <w:num w:numId="2" w16cid:durableId="1818179725">
    <w:abstractNumId w:val="12"/>
  </w:num>
  <w:num w:numId="3" w16cid:durableId="2075159011">
    <w:abstractNumId w:val="8"/>
  </w:num>
  <w:num w:numId="4" w16cid:durableId="1520125709">
    <w:abstractNumId w:val="0"/>
  </w:num>
  <w:num w:numId="5" w16cid:durableId="1226842463">
    <w:abstractNumId w:val="11"/>
  </w:num>
  <w:num w:numId="6" w16cid:durableId="1727530355">
    <w:abstractNumId w:val="10"/>
  </w:num>
  <w:num w:numId="7" w16cid:durableId="1471706004">
    <w:abstractNumId w:val="3"/>
  </w:num>
  <w:num w:numId="8" w16cid:durableId="565264799">
    <w:abstractNumId w:val="5"/>
  </w:num>
  <w:num w:numId="9" w16cid:durableId="80686579">
    <w:abstractNumId w:val="6"/>
  </w:num>
  <w:num w:numId="10" w16cid:durableId="255722106">
    <w:abstractNumId w:val="1"/>
  </w:num>
  <w:num w:numId="11" w16cid:durableId="279802325">
    <w:abstractNumId w:val="4"/>
  </w:num>
  <w:num w:numId="12" w16cid:durableId="2074544897">
    <w:abstractNumId w:val="7"/>
  </w:num>
  <w:num w:numId="13" w16cid:durableId="488134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AA"/>
    <w:rsid w:val="000A4D52"/>
    <w:rsid w:val="000F654E"/>
    <w:rsid w:val="0012050B"/>
    <w:rsid w:val="001A1041"/>
    <w:rsid w:val="00207C80"/>
    <w:rsid w:val="0043505B"/>
    <w:rsid w:val="0087320F"/>
    <w:rsid w:val="00AB572F"/>
    <w:rsid w:val="00B02D16"/>
    <w:rsid w:val="00DB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D5DD3"/>
  <w15:chartTrackingRefBased/>
  <w15:docId w15:val="{473336E6-1DBD-43C7-A5C6-E6F85555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F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F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F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F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F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Rajasingh</dc:creator>
  <cp:keywords/>
  <dc:description/>
  <cp:lastModifiedBy>Jason Rajasingh</cp:lastModifiedBy>
  <cp:revision>4</cp:revision>
  <dcterms:created xsi:type="dcterms:W3CDTF">2026-04-13T03:56:00Z</dcterms:created>
  <dcterms:modified xsi:type="dcterms:W3CDTF">2026-04-13T04:05:00Z</dcterms:modified>
</cp:coreProperties>
</file>