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E42" w:rsidRDefault="00B85AA7">
      <w:proofErr w:type="spellStart"/>
      <w:r>
        <w:t>Namuli</w:t>
      </w:r>
      <w:proofErr w:type="spellEnd"/>
      <w:r>
        <w:t xml:space="preserve"> </w:t>
      </w:r>
      <w:proofErr w:type="spellStart"/>
      <w:r>
        <w:t>Zaliya</w:t>
      </w:r>
      <w:proofErr w:type="spellEnd"/>
      <w:r w:rsidR="00926E42">
        <w:t>.</w:t>
      </w:r>
    </w:p>
    <w:p w:rsidR="006D1862" w:rsidRDefault="00B85AA7">
      <w:r>
        <w:t xml:space="preserve"> </w:t>
      </w:r>
      <w:proofErr w:type="spellStart"/>
      <w:r w:rsidR="00926E42">
        <w:t>Namuli</w:t>
      </w:r>
      <w:proofErr w:type="spellEnd"/>
      <w:r w:rsidR="00926E42">
        <w:t xml:space="preserve"> </w:t>
      </w:r>
      <w:proofErr w:type="spellStart"/>
      <w:r w:rsidR="00926E42">
        <w:t>Zaliya</w:t>
      </w:r>
      <w:proofErr w:type="spellEnd"/>
      <w:r>
        <w:t>,</w:t>
      </w:r>
      <w:r w:rsidR="00926E42">
        <w:t xml:space="preserve"> 94 years old woman </w:t>
      </w:r>
      <w:r>
        <w:t xml:space="preserve">says </w:t>
      </w:r>
      <w:r w:rsidR="00926E42">
        <w:t>lived a miserable life</w:t>
      </w:r>
      <w:r w:rsidR="00C56888">
        <w:t xml:space="preserve"> during her marriage</w:t>
      </w:r>
      <w:r w:rsidR="009D7ACC">
        <w:t xml:space="preserve"> after realizing</w:t>
      </w:r>
      <w:r w:rsidR="001477A7">
        <w:t xml:space="preserve"> that</w:t>
      </w:r>
      <w:r w:rsidR="00926E42">
        <w:t xml:space="preserve"> she </w:t>
      </w:r>
      <w:r>
        <w:t>was barren</w:t>
      </w:r>
      <w:r w:rsidR="00C56888">
        <w:t xml:space="preserve">. She got married </w:t>
      </w:r>
      <w:r>
        <w:t>twice.</w:t>
      </w:r>
    </w:p>
    <w:p w:rsidR="00B85AA7" w:rsidRDefault="00B85AA7">
      <w:r>
        <w:t xml:space="preserve"> Being of Musli</w:t>
      </w:r>
      <w:r w:rsidR="00B972AA">
        <w:t>m faith, Namuli says she was so proud being a moslem and she enjoyed her teenager times so much as she</w:t>
      </w:r>
      <w:r w:rsidR="00112F52">
        <w:t xml:space="preserve"> was</w:t>
      </w:r>
      <w:r w:rsidR="00B972AA">
        <w:t xml:space="preserve"> on</w:t>
      </w:r>
      <w:r w:rsidR="001477A7">
        <w:t>e of the best performers(dancer in Islamic culture) always repr</w:t>
      </w:r>
      <w:r>
        <w:t xml:space="preserve">esenting their Mosque during </w:t>
      </w:r>
      <w:r w:rsidR="001477A7">
        <w:t xml:space="preserve"> competitions</w:t>
      </w:r>
      <w:r>
        <w:t>.  S</w:t>
      </w:r>
      <w:r w:rsidR="00112F52">
        <w:t xml:space="preserve">he </w:t>
      </w:r>
      <w:r>
        <w:t>loves giving   stories</w:t>
      </w:r>
      <w:r w:rsidR="00112F52">
        <w:t xml:space="preserve"> about dancing competitions</w:t>
      </w:r>
      <w:proofErr w:type="gramStart"/>
      <w:r w:rsidR="00112F52">
        <w:t>,Namuli</w:t>
      </w:r>
      <w:proofErr w:type="gramEnd"/>
      <w:r w:rsidR="00112F52">
        <w:t xml:space="preserve"> wears an over whelming smile and remembers everything </w:t>
      </w:r>
      <w:r>
        <w:t xml:space="preserve"> about her child , teenage and adult life.</w:t>
      </w:r>
    </w:p>
    <w:p w:rsidR="00CE2DE3" w:rsidRDefault="00B85AA7">
      <w:r>
        <w:t xml:space="preserve"> </w:t>
      </w:r>
      <w:proofErr w:type="spellStart"/>
      <w:r w:rsidR="00966EF6">
        <w:t>Namuli</w:t>
      </w:r>
      <w:proofErr w:type="spellEnd"/>
      <w:r w:rsidR="00966EF6">
        <w:t xml:space="preserve"> finally,</w:t>
      </w:r>
      <w:r w:rsidR="00CE2DE3">
        <w:t xml:space="preserve"> settled in the land that her mother bought for her because here in African if you </w:t>
      </w:r>
      <w:r w:rsidR="00E533B8">
        <w:t>do not</w:t>
      </w:r>
      <w:r w:rsidR="00CE2DE3">
        <w:t xml:space="preserve"> bear children in marriage, a woman is not entitled to her husband’s share so</w:t>
      </w:r>
      <w:r w:rsidR="008E46F7">
        <w:t>,</w:t>
      </w:r>
      <w:r w:rsidR="00CE2DE3">
        <w:t xml:space="preserve"> the mother knew it and planned for </w:t>
      </w:r>
      <w:r w:rsidR="000E1C1B">
        <w:t>her. She used that land to grow crops for both home use and sold some for survival</w:t>
      </w:r>
      <w:r w:rsidR="00966EF6">
        <w:t xml:space="preserve">, </w:t>
      </w:r>
      <w:r>
        <w:t xml:space="preserve">she </w:t>
      </w:r>
      <w:r w:rsidR="00966EF6">
        <w:t>used to rea</w:t>
      </w:r>
      <w:r w:rsidR="000E1C1B">
        <w:t>r some cows</w:t>
      </w:r>
      <w:r w:rsidR="008E46F7">
        <w:t xml:space="preserve"> too</w:t>
      </w:r>
      <w:r w:rsidR="000E1C1B">
        <w:t xml:space="preserve">. As she grew </w:t>
      </w:r>
      <w:r w:rsidR="00C81CA8">
        <w:t>older, she</w:t>
      </w:r>
      <w:r w:rsidR="000E1C1B">
        <w:t xml:space="preserve"> weakened and could not continue to use the land as </w:t>
      </w:r>
      <w:r w:rsidR="008E46F7">
        <w:t>she could</w:t>
      </w:r>
      <w:r w:rsidR="000E1C1B">
        <w:t xml:space="preserve"> before. She could no longer grow crops and rear </w:t>
      </w:r>
      <w:r w:rsidR="00C81CA8">
        <w:t xml:space="preserve">animals and since she did not have anyone near to support her financially, she resorted to selling off small portions of her land to survive </w:t>
      </w:r>
      <w:r w:rsidR="00966EF6">
        <w:t>.All the</w:t>
      </w:r>
      <w:r w:rsidR="000E1C1B">
        <w:t xml:space="preserve"> </w:t>
      </w:r>
      <w:r w:rsidR="00966EF6">
        <w:t>land was</w:t>
      </w:r>
      <w:r w:rsidR="000609C1">
        <w:t xml:space="preserve"> almost sold out and she was selling it</w:t>
      </w:r>
      <w:r w:rsidR="008E46F7">
        <w:t xml:space="preserve"> cheaply</w:t>
      </w:r>
      <w:r w:rsidR="000609C1">
        <w:t xml:space="preserve"> because she thought that we</w:t>
      </w:r>
      <w:r w:rsidR="008E46F7">
        <w:t>lcoming them on her</w:t>
      </w:r>
      <w:r w:rsidR="000609C1">
        <w:t xml:space="preserve"> land, they would be helpful to her in the time of need which is not as she thought.</w:t>
      </w:r>
      <w:r w:rsidR="00C81CA8">
        <w:t xml:space="preserve"> </w:t>
      </w:r>
      <w:r>
        <w:t xml:space="preserve">She says she only has one </w:t>
      </w:r>
      <w:r w:rsidR="00E533B8">
        <w:t>one-neighbor</w:t>
      </w:r>
      <w:r w:rsidR="008E46F7">
        <w:t xml:space="preserve"> </w:t>
      </w:r>
      <w:r w:rsidR="00F96FFF">
        <w:t>checks on her</w:t>
      </w:r>
      <w:r>
        <w:t xml:space="preserve"> </w:t>
      </w:r>
      <w:r w:rsidR="00E533B8">
        <w:t>occasionally</w:t>
      </w:r>
      <w:r w:rsidR="00F96FFF">
        <w:t>.</w:t>
      </w:r>
      <w:r w:rsidR="00C41EDA">
        <w:t xml:space="preserve"> </w:t>
      </w:r>
      <w:proofErr w:type="gramStart"/>
      <w:r w:rsidR="00C41EDA">
        <w:t>She’s</w:t>
      </w:r>
      <w:proofErr w:type="gramEnd"/>
      <w:r w:rsidR="00C41EDA">
        <w:t xml:space="preserve"> currently struggling to meet her basic needs </w:t>
      </w:r>
      <w:r>
        <w:t xml:space="preserve">of daily leaving as she leaves </w:t>
      </w:r>
      <w:r w:rsidR="00C41EDA">
        <w:t xml:space="preserve">alone, </w:t>
      </w:r>
      <w:r>
        <w:t xml:space="preserve">has swollen bilateral lower </w:t>
      </w:r>
      <w:r w:rsidR="00E533B8">
        <w:t>legs. She</w:t>
      </w:r>
      <w:bookmarkStart w:id="0" w:name="_GoBack"/>
      <w:bookmarkEnd w:id="0"/>
      <w:r w:rsidR="00E533B8">
        <w:t xml:space="preserve"> leaves alone, with her cat.</w:t>
      </w:r>
    </w:p>
    <w:p w:rsidR="00E533B8" w:rsidRDefault="00E533B8">
      <w:r>
        <w:t xml:space="preserve">SCFRE team tries to visit </w:t>
      </w:r>
      <w:proofErr w:type="spellStart"/>
      <w:r>
        <w:t>Namuli</w:t>
      </w:r>
      <w:proofErr w:type="spellEnd"/>
      <w:r>
        <w:t xml:space="preserve"> once a week. We help her with her daily activities of living and just sit with her giving her company. We recently put sola for her so that she could have power at night.  </w:t>
      </w:r>
      <w:proofErr w:type="gramStart"/>
      <w:r>
        <w:t>we</w:t>
      </w:r>
      <w:proofErr w:type="gramEnd"/>
      <w:r>
        <w:t xml:space="preserve"> recently discovered that she has no proper toilet facilities and are trying to collect funds to build her a toilet .</w:t>
      </w:r>
    </w:p>
    <w:p w:rsidR="00926E42" w:rsidRDefault="00926E42">
      <w:r>
        <w:t xml:space="preserve">      </w:t>
      </w:r>
    </w:p>
    <w:sectPr w:rsidR="0092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42"/>
    <w:rsid w:val="000609C1"/>
    <w:rsid w:val="000E1C1B"/>
    <w:rsid w:val="00112F52"/>
    <w:rsid w:val="00145C4D"/>
    <w:rsid w:val="001477A7"/>
    <w:rsid w:val="001D73FF"/>
    <w:rsid w:val="00406E4F"/>
    <w:rsid w:val="006D1862"/>
    <w:rsid w:val="008E46F7"/>
    <w:rsid w:val="00926E42"/>
    <w:rsid w:val="00966EF6"/>
    <w:rsid w:val="009D7ACC"/>
    <w:rsid w:val="00A047AA"/>
    <w:rsid w:val="00AF3F96"/>
    <w:rsid w:val="00B85AA7"/>
    <w:rsid w:val="00B972AA"/>
    <w:rsid w:val="00C41EDA"/>
    <w:rsid w:val="00C56888"/>
    <w:rsid w:val="00C81CA8"/>
    <w:rsid w:val="00CE2DE3"/>
    <w:rsid w:val="00E533B8"/>
    <w:rsid w:val="00EF446C"/>
    <w:rsid w:val="00F9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3FCD"/>
  <w15:chartTrackingRefBased/>
  <w15:docId w15:val="{0F6EA256-E4C9-4678-A9C2-C24D3D1A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</dc:creator>
  <cp:keywords/>
  <dc:description/>
  <cp:lastModifiedBy>Salma Hassan</cp:lastModifiedBy>
  <cp:revision>2</cp:revision>
  <dcterms:created xsi:type="dcterms:W3CDTF">2026-05-05T13:56:00Z</dcterms:created>
  <dcterms:modified xsi:type="dcterms:W3CDTF">2026-05-05T13:56:00Z</dcterms:modified>
</cp:coreProperties>
</file>