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E4F3" w14:textId="0D8A5616" w:rsidR="00253C6D" w:rsidRPr="00253C6D" w:rsidRDefault="00253C6D" w:rsidP="00253C6D">
      <w:pPr>
        <w:pStyle w:val="1"/>
        <w:rPr>
          <w:rFonts w:ascii="黑体" w:eastAsia="黑体" w:hAnsi="黑体" w:cs="Times New Roman"/>
        </w:rPr>
      </w:pPr>
      <w:bookmarkStart w:id="0" w:name="_Toc73127789"/>
      <w:r w:rsidRPr="00253C6D">
        <w:rPr>
          <w:rFonts w:ascii="黑体" w:eastAsia="黑体" w:hAnsi="黑体" w:cs="Times New Roman" w:hint="eastAsia"/>
        </w:rPr>
        <w:t>主干代码</w:t>
      </w:r>
      <w:bookmarkEnd w:id="0"/>
    </w:p>
    <w:sdt>
      <w:sdtPr>
        <w:rPr>
          <w:lang w:val="zh-CN"/>
        </w:rPr>
        <w:id w:val="202829622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kern w:val="2"/>
          <w:sz w:val="21"/>
          <w:szCs w:val="22"/>
        </w:rPr>
      </w:sdtEndPr>
      <w:sdtContent>
        <w:p w14:paraId="55711A23" w14:textId="13DFA6B5" w:rsidR="00253C6D" w:rsidRPr="00253C6D" w:rsidRDefault="00253C6D">
          <w:pPr>
            <w:pStyle w:val="TOC"/>
            <w:rPr>
              <w:rFonts w:ascii="Times New Roman" w:hAnsi="Times New Roman" w:cs="Times New Roman"/>
              <w:b/>
              <w:bCs/>
            </w:rPr>
          </w:pPr>
          <w:r w:rsidRPr="00253C6D">
            <w:rPr>
              <w:rFonts w:ascii="Times New Roman" w:hAnsi="Times New Roman" w:cs="Times New Roman"/>
              <w:b/>
              <w:bCs/>
              <w:lang w:val="zh-CN"/>
            </w:rPr>
            <w:t>目录</w:t>
          </w:r>
        </w:p>
        <w:p w14:paraId="2BBAF708" w14:textId="41E598C6" w:rsidR="00253C6D" w:rsidRPr="00253C6D" w:rsidRDefault="00253C6D">
          <w:pPr>
            <w:pStyle w:val="TOC1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r w:rsidRPr="00253C6D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253C6D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253C6D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73127789" w:history="1">
            <w:r w:rsidRPr="00253C6D">
              <w:rPr>
                <w:rStyle w:val="a7"/>
                <w:rFonts w:ascii="Times New Roman" w:eastAsia="黑体" w:hAnsi="Times New Roman" w:cs="Times New Roman"/>
                <w:b/>
                <w:bCs/>
                <w:noProof/>
              </w:rPr>
              <w:t>主干代码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_Toc73127789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1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3EA3AF2B" w14:textId="58EBFD63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0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Disk.java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_Toc73127790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2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883E67B" w14:textId="610CE890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1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Postion.java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_Toc73127791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3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72DB8B3" w14:textId="67F36993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2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FCFS.java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_Toc73127792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4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01397D2" w14:textId="52AF91CF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3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SSTF.java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_Toc73127793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AB44999" w14:textId="36DE719B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4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SCAN.java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_Toc73127794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1786B85" w14:textId="6C42A29E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5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C_SCAN.java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_Toc73127795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11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3C1873D" w14:textId="754FDBE2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6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Out.java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_Toc73127796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526DF24C" w14:textId="65BCF7C6" w:rsidR="00253C6D" w:rsidRPr="00253C6D" w:rsidRDefault="00253C6D">
          <w:pPr>
            <w:pStyle w:val="TOC2"/>
            <w:tabs>
              <w:tab w:val="right" w:leader="dot" w:pos="8302"/>
            </w:tabs>
            <w:rPr>
              <w:rFonts w:ascii="Times New Roman" w:hAnsi="Times New Roman" w:cs="Times New Roman"/>
              <w:b/>
              <w:bCs/>
              <w:noProof/>
            </w:rPr>
          </w:pPr>
          <w:hyperlink w:anchor="_Toc73127797" w:history="1">
            <w:r w:rsidRPr="00253C6D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Main.java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_Toc73127797 \h </w:instrTex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webHidden/>
              </w:rPr>
              <w:t>18</w:t>
            </w:r>
            <w:r w:rsidRPr="00253C6D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F04A513" w14:textId="5EF51DDB" w:rsidR="00253C6D" w:rsidRPr="00253C6D" w:rsidRDefault="00253C6D">
          <w:pPr>
            <w:rPr>
              <w:rFonts w:ascii="Times New Roman" w:hAnsi="Times New Roman" w:cs="Times New Roman"/>
              <w:b/>
              <w:bCs/>
            </w:rPr>
          </w:pPr>
          <w:r w:rsidRPr="00253C6D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73F487BF" w14:textId="6A13EA6F" w:rsidR="00253C6D" w:rsidRPr="00253C6D" w:rsidRDefault="00253C6D">
      <w:pPr>
        <w:widowControl/>
        <w:jc w:val="left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253C6D">
        <w:rPr>
          <w:rFonts w:ascii="Times New Roman" w:eastAsiaTheme="majorEastAsia" w:hAnsi="Times New Roman" w:cs="Times New Roman"/>
          <w:b/>
          <w:bCs/>
          <w:sz w:val="36"/>
          <w:szCs w:val="36"/>
        </w:rPr>
        <w:br w:type="page"/>
      </w:r>
    </w:p>
    <w:p w14:paraId="60196797" w14:textId="10CBC295" w:rsidR="00553E75" w:rsidRPr="00253C6D" w:rsidRDefault="00253C6D" w:rsidP="00253C6D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1" w:name="_Toc73127790"/>
      <w:r w:rsidRPr="00253C6D">
        <w:rPr>
          <w:rFonts w:ascii="Times New Roman" w:hAnsi="Times New Roman" w:cs="Times New Roman"/>
          <w:sz w:val="36"/>
          <w:szCs w:val="36"/>
        </w:rPr>
        <w:lastRenderedPageBreak/>
        <w:t>Disk.java</w:t>
      </w:r>
      <w:bookmarkEnd w:id="1"/>
    </w:p>
    <w:p w14:paraId="7C7CB6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76618D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2D4D6C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A40CA9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2A7E5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abstract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5E1F6BD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6798B8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FEA5AC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drawFlow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4CA9B96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63A328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21B05E6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设置初始点</w:t>
      </w:r>
    </w:p>
    <w:p w14:paraId="062239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currentPostion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9FA85E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4AEF668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D3D15B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B76208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设置寻道初始长度</w:t>
      </w:r>
    </w:p>
    <w:p w14:paraId="4DCAFD9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length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F6E565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6F2A64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5E138C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0C4BD50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length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4374F5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8ECB857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C68D0B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----------  getter and setter  ------------ //</w:t>
      </w:r>
    </w:p>
    <w:p w14:paraId="3C1C315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09E5C5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7648EE6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6EF219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EE76F0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F9C021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6F09FBF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currentPostion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D13D5A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CF80DA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(){</w:t>
      </w:r>
    </w:p>
    <w:p w14:paraId="4330C37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0C7997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457B0B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3233CB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abstract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29DC0E7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abstract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7A23E60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E3CDC4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17C45F8" w14:textId="77FB2E1B" w:rsidR="00253C6D" w:rsidRPr="00253C6D" w:rsidRDefault="00253C6D" w:rsidP="00253C6D">
      <w:pPr>
        <w:pStyle w:val="2"/>
        <w:rPr>
          <w:rFonts w:ascii="Times New Roman" w:hAnsi="Times New Roman" w:cs="Times New Roman" w:hint="eastAsia"/>
          <w:sz w:val="36"/>
          <w:szCs w:val="36"/>
        </w:rPr>
      </w:pPr>
      <w:bookmarkStart w:id="2" w:name="_Toc73127791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P</w:t>
      </w:r>
      <w:r w:rsidRPr="00253C6D">
        <w:rPr>
          <w:rFonts w:ascii="Times New Roman" w:hAnsi="Times New Roman" w:cs="Times New Roman"/>
          <w:sz w:val="36"/>
          <w:szCs w:val="36"/>
        </w:rPr>
        <w:t>ostion.java</w:t>
      </w:r>
      <w:bookmarkEnd w:id="2"/>
    </w:p>
    <w:p w14:paraId="3C9DBAC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A1353F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287EA6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implements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Cloneable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Comparable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&gt;{</w:t>
      </w:r>
    </w:p>
    <w:p w14:paraId="5337CDC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EDD2D4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boolean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visited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false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61E86D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C27804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270268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location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38254D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9FCBEF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03749C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(){</w:t>
      </w:r>
    </w:p>
    <w:p w14:paraId="0415F95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A0A375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4FB120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EEF5A3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7F64578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location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77FB4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930419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B50575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boolean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(){</w:t>
      </w:r>
    </w:p>
    <w:p w14:paraId="7434055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ABCC44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6C389B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687708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(){</w:t>
      </w:r>
    </w:p>
    <w:p w14:paraId="64F58BB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visited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AFECC8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BF9C62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8331E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7C18BE8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String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toString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5C51D3E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return "Postion{" +</w:t>
      </w:r>
    </w:p>
    <w:p w14:paraId="4A3BFC3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    "location=" + location +</w:t>
      </w:r>
    </w:p>
    <w:p w14:paraId="7A48CBD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    ", visited=" + visited +</w:t>
      </w:r>
    </w:p>
    <w:p w14:paraId="55C1A1F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    '}';</w:t>
      </w:r>
    </w:p>
    <w:p w14:paraId="00707CD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String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valueOf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6722FB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159CDFF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E47CD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63A6AD5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compareTo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o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0C549EC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Integer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compare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o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255BE64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6F7E988" w14:textId="7A14A3D5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 w:hint="eastAsia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93692F6" w14:textId="3BFF8BD0" w:rsidR="00253C6D" w:rsidRPr="00253C6D" w:rsidRDefault="00253C6D" w:rsidP="00253C6D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3" w:name="_Toc73127792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F</w:t>
      </w:r>
      <w:r w:rsidRPr="00253C6D">
        <w:rPr>
          <w:rFonts w:ascii="Times New Roman" w:hAnsi="Times New Roman" w:cs="Times New Roman"/>
          <w:sz w:val="36"/>
          <w:szCs w:val="36"/>
        </w:rPr>
        <w:t>CFS.java</w:t>
      </w:r>
      <w:bookmarkEnd w:id="3"/>
    </w:p>
    <w:p w14:paraId="1FA2C56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27C640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91719D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64651A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2B633C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2ED2C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FC41D0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extends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719B54C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6F11884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0EA5E80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super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DC3457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: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74C8F7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6F27B82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1D031F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B19B85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4C25CE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5F735F6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681F45D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2C6F9A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&amp;&amp;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766496D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BFBBD2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3935AC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70D67B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postionArrayList.get(i).isVisited() == false || i&gt;=postionArrayList.size()</w:t>
      </w:r>
    </w:p>
    <w:p w14:paraId="384FD96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&gt;=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6A531D2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193375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7BFD9D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6147B3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0AC71D8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3C5BC1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23CE4AC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3C1673A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45FA7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4ACD7C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15DE75D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(){</w:t>
      </w:r>
    </w:p>
    <w:p w14:paraId="125B615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56B2353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0DAFC34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2AE2C41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889B5F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617B2F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63A1BA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E42BE2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186207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5A3781D" w14:textId="2CBE1E4C" w:rsidR="00253C6D" w:rsidRDefault="00253C6D"/>
    <w:p w14:paraId="149D16B7" w14:textId="697D1A6F" w:rsidR="00253C6D" w:rsidRDefault="00253C6D"/>
    <w:p w14:paraId="7E764EFB" w14:textId="77777777" w:rsidR="00253C6D" w:rsidRDefault="00253C6D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F6BF7C0" w14:textId="45BCFE58" w:rsidR="00253C6D" w:rsidRPr="00253C6D" w:rsidRDefault="00253C6D" w:rsidP="00253C6D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4" w:name="_Toc73127793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S</w:t>
      </w:r>
      <w:r w:rsidRPr="00253C6D">
        <w:rPr>
          <w:rFonts w:ascii="Times New Roman" w:hAnsi="Times New Roman" w:cs="Times New Roman"/>
          <w:sz w:val="36"/>
          <w:szCs w:val="36"/>
        </w:rPr>
        <w:t>STF.java</w:t>
      </w:r>
      <w:bookmarkEnd w:id="4"/>
    </w:p>
    <w:p w14:paraId="603B7B5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4F869C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8FF3D6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2E37C2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C1E8E9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B50964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DA161A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32C314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extends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316BB3D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0BDEC4F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7C367E8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super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1A21D7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: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5350950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5571F59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FE8CAE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0BDAAB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74BB07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6DBD615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154BB1C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3EFE64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7560FF9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253B062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466B6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36A405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E331EF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A3725D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0B3B9F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79F130B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34E7828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min_location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Integer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MAX_VALUE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086390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min_index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28476551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60693B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555EA62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System.out.println(!postionArrayList.get(i).isVisited());</w:t>
      </w:r>
    </w:p>
    <w:p w14:paraId="2B1926F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System.out.println(Math.abs(getCurrentPostion().getLocation() - postionArrayList.get(i).getLocation()) &lt; min_location);</w:t>
      </w:r>
    </w:p>
    <w:p w14:paraId="7EF8DB2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&amp;&amp;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min_location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)){</w:t>
      </w:r>
    </w:p>
    <w:p w14:paraId="2BFC1F9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min_index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254B52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min_location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06B6761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0DCC01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FC25FF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EE7FF4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min_index = postionArrayList.size();</w:t>
      </w:r>
    </w:p>
    <w:p w14:paraId="55390AA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min_index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085B7E9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91353D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584772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5DB423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min_location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37893E2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min_index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272170A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min_index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48EA6E8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649F516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min_index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F02381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32E2D6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D91D0D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6EF4588" w14:textId="62E309A8" w:rsidR="00253C6D" w:rsidRDefault="00253C6D"/>
    <w:p w14:paraId="3AF67096" w14:textId="77777777" w:rsidR="00253C6D" w:rsidRDefault="00253C6D">
      <w:pPr>
        <w:rPr>
          <w:rFonts w:hint="eastAsia"/>
        </w:rPr>
      </w:pPr>
    </w:p>
    <w:p w14:paraId="67C4E886" w14:textId="77777777" w:rsidR="00253C6D" w:rsidRDefault="00253C6D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6F28002" w14:textId="142EF049" w:rsidR="00253C6D" w:rsidRPr="00253C6D" w:rsidRDefault="00253C6D" w:rsidP="00253C6D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5" w:name="_Toc73127794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S</w:t>
      </w:r>
      <w:r w:rsidRPr="00253C6D">
        <w:rPr>
          <w:rFonts w:ascii="Times New Roman" w:hAnsi="Times New Roman" w:cs="Times New Roman"/>
          <w:sz w:val="36"/>
          <w:szCs w:val="36"/>
        </w:rPr>
        <w:t>CAN.java</w:t>
      </w:r>
      <w:bookmarkEnd w:id="5"/>
    </w:p>
    <w:p w14:paraId="4454CA5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3E3A4F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F3CF33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04A9FF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9E8195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821825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891113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Collections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04DBF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1A804D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extends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75CD48E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5F7369C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 1: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 0: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</w:p>
    <w:p w14:paraId="69AD4A8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flag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8123F4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flag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2F12F6F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super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598351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flag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B39C6B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: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328A258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78CDFF2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11C2A94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Collections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sort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3E5CDE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排序后的序列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小到大</w:t>
      </w:r>
    </w:p>
    <w:p w14:paraId="52191C7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864E8E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247B53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53FEF96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77B2039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03415DC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7DB84B2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2226F9A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C450D6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101F308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1795B9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最小的没有被访问过</w:t>
      </w:r>
    </w:p>
    <w:p w14:paraId="65FF48B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if(!this.postionArrayList.get(0).isVisited()){</w:t>
      </w:r>
    </w:p>
    <w:p w14:paraId="0D95EF5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this.addLength(Math.abs(postionArrayList.get(0).getLocation() - getCurrentPostion().getLocation()));</w:t>
      </w:r>
    </w:p>
    <w:p w14:paraId="4C0BF2C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postionArrayList.get(0).toVisited();</w:t>
      </w:r>
    </w:p>
    <w:p w14:paraId="016CFCF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this.setCurrentPostion(postionArrayList.get(0));</w:t>
      </w:r>
    </w:p>
    <w:p w14:paraId="4D31F05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    this.drawFlow.add(this.getCurrentPostion());</w:t>
      </w:r>
    </w:p>
    <w:p w14:paraId="0FDF0F0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lastRenderedPageBreak/>
        <w:t>//            while()</w:t>
      </w:r>
    </w:p>
    <w:p w14:paraId="7B51674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}</w:t>
      </w:r>
    </w:p>
    <w:p w14:paraId="7CF3C47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?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: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EC3FEF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301A04F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713CE4B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481E7B9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4795F7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F4F8CB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9D5AB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526425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7CAD67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7B91B60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2000B92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56CBF73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</w:p>
    <w:p w14:paraId="69D6ED7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560BFD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BABFA7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&amp;&amp;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&gt;=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2FB36D0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16ABDA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6FA58C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D2DA5F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B44A10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i = postionArrayList.size();</w:t>
      </w:r>
    </w:p>
    <w:p w14:paraId="02E1D75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2D0F09F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4FED92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FDE488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D91FB5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6464730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7C9DAA6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479E5F7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21C07D5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095662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else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2E7C76B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</w:p>
    <w:p w14:paraId="77E39CF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2091F3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&gt;=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63008F3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&amp;&amp;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278367B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72F4B9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C73FE2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8EAFD3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A00B3A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i = -1;</w:t>
      </w:r>
    </w:p>
    <w:p w14:paraId="77F88F2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599306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0E19EE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A9AD1F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07527A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297FEDD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2BD5253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2B01332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6813B5D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73405C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else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01CEB7C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26E0DC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312C6F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267A31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CE9378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2ADAAB4" w14:textId="017EFF8E" w:rsidR="00253C6D" w:rsidRDefault="00253C6D">
      <w:pPr>
        <w:rPr>
          <w:b/>
          <w:bCs/>
        </w:rPr>
      </w:pPr>
    </w:p>
    <w:p w14:paraId="001E96F3" w14:textId="309189C6" w:rsidR="00253C6D" w:rsidRDefault="00253C6D">
      <w:pPr>
        <w:rPr>
          <w:b/>
          <w:bCs/>
        </w:rPr>
      </w:pPr>
    </w:p>
    <w:p w14:paraId="08D77DFD" w14:textId="77777777" w:rsidR="00253C6D" w:rsidRDefault="00253C6D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A5F3752" w14:textId="597F6F23" w:rsidR="00253C6D" w:rsidRPr="00253C6D" w:rsidRDefault="00253C6D" w:rsidP="00253C6D">
      <w:pPr>
        <w:pStyle w:val="2"/>
        <w:rPr>
          <w:rFonts w:ascii="Times New Roman" w:hAnsi="Times New Roman" w:cs="Times New Roman"/>
          <w:sz w:val="36"/>
          <w:szCs w:val="36"/>
        </w:rPr>
      </w:pPr>
      <w:bookmarkStart w:id="6" w:name="_Toc73127795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C</w:t>
      </w:r>
      <w:r w:rsidRPr="00253C6D">
        <w:rPr>
          <w:rFonts w:ascii="Times New Roman" w:hAnsi="Times New Roman" w:cs="Times New Roman"/>
          <w:sz w:val="36"/>
          <w:szCs w:val="36"/>
        </w:rPr>
        <w:t>_SCAN.java</w:t>
      </w:r>
      <w:bookmarkEnd w:id="6"/>
    </w:p>
    <w:p w14:paraId="1A7201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2B56CD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51CFE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44BD87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CBB7A6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F54D92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51C7FE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Collections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1643BC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D56203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extends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Disk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1C1F303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738A154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 1: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 0: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</w:p>
    <w:p w14:paraId="135F60C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private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flag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D112C7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flag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26E4314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super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B42DB9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flag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EEEFA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: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6100BE1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7489F45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B6F81F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Collections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sort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FDA1BA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排序后的序列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小到大</w:t>
      </w:r>
    </w:p>
    <w:p w14:paraId="5D649D2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7EEC5A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E22612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27F4FC6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7C83542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5540557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</w:p>
    <w:p w14:paraId="201C06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6E25086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1DBFD8B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63E8DB9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73CE8C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6BBDC1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1FF7FDB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最小的没有被访问过</w:t>
      </w:r>
    </w:p>
    <w:p w14:paraId="07CCD30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57C7CDC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272EA4F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437B3E6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6A15780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54AAFF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3F0C88F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5EEF2BD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1872D0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7A5160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34A31E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069495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22EF04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else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6DC3FE8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</w:p>
    <w:p w14:paraId="13083FC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3E82D0A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3B8BE5C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00FA928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7D333D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C784B7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DF41EC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最大的没有被访问过</w:t>
      </w:r>
    </w:p>
    <w:p w14:paraId="794ED61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607944D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2751F2F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0DE212C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34F6D5C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7C73EE5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while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068B382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//System.out.println(drawFlow);</w:t>
      </w:r>
    </w:p>
    <w:p w14:paraId="25F6F5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0E3829C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BA85AB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4ABFB2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4CE487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8BE62B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ADD883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FBF138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05DC7D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18C83EC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getNext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551C15B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31797EF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</w:p>
    <w:p w14:paraId="1D07DA9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15A849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89C65C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&amp;&amp;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&gt;=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42F83D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861433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65DA81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206833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EE6029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i = postionArrayList.size();</w:t>
      </w:r>
    </w:p>
    <w:p w14:paraId="48FF557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067EAFE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52F7D3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9E4C08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7BB422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15E4B73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0255A0E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2A0ABBA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78CDA13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3AE26D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else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flag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4B144BE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</w:p>
    <w:p w14:paraId="64B0182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29AB3E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&gt;=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13F59AA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!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isVisited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&amp;&amp;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()){</w:t>
      </w:r>
    </w:p>
    <w:p w14:paraId="503B202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break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74C90E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DC37A34" w14:textId="06B4CDF2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 w:hint="eastAsia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F340B1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i = -1;</w:t>
      </w:r>
    </w:p>
    <w:p w14:paraId="6A9B126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if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5A1ED6F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C295C6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9CACEB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469CAC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abs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()));</w:t>
      </w:r>
    </w:p>
    <w:p w14:paraId="29941A6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toVisited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31C544B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77EA31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this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getCurrentPostion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6E6FEEA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723D33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else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1469B3C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null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6229CE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8E9376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A8F1A72" w14:textId="614D7961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FEEFCD" w14:textId="6BC83466" w:rsidR="00253C6D" w:rsidRPr="00253C6D" w:rsidRDefault="00253C6D" w:rsidP="00253C6D">
      <w:pPr>
        <w:pStyle w:val="2"/>
        <w:rPr>
          <w:rFonts w:ascii="Times New Roman" w:hAnsi="Times New Roman" w:cs="Times New Roman" w:hint="eastAsia"/>
          <w:sz w:val="36"/>
          <w:szCs w:val="36"/>
        </w:rPr>
      </w:pPr>
      <w:bookmarkStart w:id="7" w:name="_Toc73127796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O</w:t>
      </w:r>
      <w:r w:rsidRPr="00253C6D">
        <w:rPr>
          <w:rFonts w:ascii="Times New Roman" w:hAnsi="Times New Roman" w:cs="Times New Roman"/>
          <w:sz w:val="36"/>
          <w:szCs w:val="36"/>
        </w:rPr>
        <w:t>ut</w:t>
      </w:r>
      <w:r w:rsidRPr="00253C6D">
        <w:rPr>
          <w:rFonts w:ascii="Times New Roman" w:hAnsi="Times New Roman" w:cs="Times New Roman" w:hint="eastAsia"/>
          <w:sz w:val="36"/>
          <w:szCs w:val="36"/>
        </w:rPr>
        <w:t>.</w:t>
      </w:r>
      <w:r w:rsidRPr="00253C6D">
        <w:rPr>
          <w:rFonts w:ascii="Times New Roman" w:hAnsi="Times New Roman" w:cs="Times New Roman"/>
          <w:sz w:val="36"/>
          <w:szCs w:val="36"/>
        </w:rPr>
        <w:t>java</w:t>
      </w:r>
      <w:bookmarkEnd w:id="7"/>
    </w:p>
    <w:p w14:paraId="47B5120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main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881326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F77FC3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914103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1BFE5D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9E0BE8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DFAD41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AA7E21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599040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A3CC74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8B4D75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5CB6E0F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400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EE0C62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01DE9D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56A158C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//----------------------------------------------------------------------- FCFS</w:t>
      </w:r>
    </w:p>
    <w:p w14:paraId="06D81C3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("\n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-------------  FCFS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  -------------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2BC04EB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B98944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77E354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FCFS run start ************* //");</w:t>
      </w:r>
    </w:p>
    <w:p w14:paraId="3FCF90F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8F8D3A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FCFS run end ************* //\n");</w:t>
      </w:r>
    </w:p>
    <w:p w14:paraId="1CDCA6E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7FBC1B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绘图序列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0433C2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5E66B61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平均寻道长度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564BD8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4C7420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B3CCE8D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6CCC00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67F0A1D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//--------------------------------------------------------------------- SSTF</w:t>
      </w:r>
    </w:p>
    <w:p w14:paraId="157D9D4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("\n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-------------  SSTF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  -------------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0F06B2E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F09740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8B3ED0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SSTF run start ************* //");</w:t>
      </w:r>
    </w:p>
    <w:p w14:paraId="299A0FB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65AEE5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SSTF run end ************* //\n");</w:t>
      </w:r>
    </w:p>
    <w:p w14:paraId="3975BB1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4986D5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绘图序列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6A7EE6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43720E6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平均寻道长度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99E901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30A3E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B025E02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4DD673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3CCE7A4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//----------------------------------------------------------------------- SCAN -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1</w:t>
      </w:r>
    </w:p>
    <w:p w14:paraId="5836F8C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("\n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-------------  SCAN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增大方向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  -------------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4FF38A9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D19A77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C395DE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SCAN-1 run start ************* //");</w:t>
      </w:r>
    </w:p>
    <w:p w14:paraId="6FD5896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6E04ACF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SCAN-1 run end ************* //\n");</w:t>
      </w:r>
    </w:p>
    <w:p w14:paraId="446DB39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F8F728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绘图序列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D2AB57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6A803DB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平均寻道长度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4CC8B3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604BE5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F075D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89E03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00FE23E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//------------------------------------------------------------------------ SCAN -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0</w:t>
      </w:r>
    </w:p>
    <w:p w14:paraId="30B4751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("\n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-------------  SCAN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减小方向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  -------------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15FDC0B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2D6F00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AC31FE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lastRenderedPageBreak/>
        <w:t>//        System.out.println("// ************* SCAN-0 run start ************* //");</w:t>
      </w:r>
    </w:p>
    <w:p w14:paraId="3AACFED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9B8A6D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SCAN-0 run end ************* //\n");</w:t>
      </w:r>
    </w:p>
    <w:p w14:paraId="5BE4625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39C6E5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绘图序列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34263F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2502ACF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平均寻道长度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2B2413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B7CE8B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1F9B45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38835F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3B8BF03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//------------------------------------------------------------------------ C-SCAN -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增大方向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1</w:t>
      </w:r>
    </w:p>
    <w:p w14:paraId="028B6ED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("\n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-------------  C-SCAN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增大方向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  -------------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3A28B1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6317BC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367035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C-SCAN-0 run start ************* //");</w:t>
      </w:r>
    </w:p>
    <w:p w14:paraId="51F836B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3A56D1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C-SCAN-0 run end ************* //\n");</w:t>
      </w:r>
    </w:p>
    <w:p w14:paraId="2FA3CA5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9967CB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绘图序列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D3C58A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6F2180B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平均寻道长度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352DC7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CE0BD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4C8985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E88160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45C1994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//------------------------------------------------------------------------ C-SCAN -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减小方向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0</w:t>
      </w:r>
    </w:p>
    <w:p w14:paraId="2F2316E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("\n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-------------  C-SCAN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减小方向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  -------------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7033A13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7BDC0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584894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lastRenderedPageBreak/>
        <w:t>//        System.out.println("// ************* C-SCAN-0 run start ************* //");</w:t>
      </w:r>
    </w:p>
    <w:p w14:paraId="189232B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run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3BB087D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       System.out.println("// ************* C-SCAN-0 run end ************* //\n");</w:t>
      </w:r>
    </w:p>
    <w:p w14:paraId="7E5862D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FD528E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绘图序列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F8FDCF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5D1C096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平均寻道长度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7A0A36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8AAA0F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4EDA35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BA0B76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FA96A2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BC7969B" w14:textId="5C76ABB4" w:rsidR="00253C6D" w:rsidRDefault="00253C6D"/>
    <w:p w14:paraId="4FA60D5A" w14:textId="305B244A" w:rsidR="00253C6D" w:rsidRDefault="00253C6D"/>
    <w:p w14:paraId="050A09CC" w14:textId="77777777" w:rsidR="00253C6D" w:rsidRDefault="00253C6D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44B112" w14:textId="32410FDB" w:rsidR="00253C6D" w:rsidRPr="00253C6D" w:rsidRDefault="00253C6D" w:rsidP="00253C6D">
      <w:pPr>
        <w:pStyle w:val="2"/>
        <w:rPr>
          <w:rFonts w:ascii="Times New Roman" w:hAnsi="Times New Roman" w:cs="Times New Roman" w:hint="eastAsia"/>
          <w:sz w:val="36"/>
          <w:szCs w:val="36"/>
        </w:rPr>
      </w:pPr>
      <w:bookmarkStart w:id="8" w:name="_Toc73127797"/>
      <w:r w:rsidRPr="00253C6D">
        <w:rPr>
          <w:rFonts w:ascii="Times New Roman" w:hAnsi="Times New Roman" w:cs="Times New Roman" w:hint="eastAsia"/>
          <w:sz w:val="36"/>
          <w:szCs w:val="36"/>
        </w:rPr>
        <w:lastRenderedPageBreak/>
        <w:t>M</w:t>
      </w:r>
      <w:r w:rsidRPr="00253C6D">
        <w:rPr>
          <w:rFonts w:ascii="Times New Roman" w:hAnsi="Times New Roman" w:cs="Times New Roman"/>
          <w:sz w:val="36"/>
          <w:szCs w:val="36"/>
        </w:rPr>
        <w:t>ain.java</w:t>
      </w:r>
      <w:bookmarkEnd w:id="8"/>
    </w:p>
    <w:p w14:paraId="6EF2A12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package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fxui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D1CCDE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513D91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57BBD1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711F99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7A1E93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97C62A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application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Application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3E2918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event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ActionEvent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5F63D4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event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EventHandler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29A17C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geometry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C8EE33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0B092F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1031EF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NumberAxis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FC6DE4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B4A957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control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Button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7542B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layout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AnchorPane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7305710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layout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2CF41B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javafx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418C74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main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5A282D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model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681DF2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F5A905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60613EA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java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util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DACE0E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C3D217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main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i/>
          <w:iCs/>
          <w:color w:val="FF5370"/>
          <w:kern w:val="0"/>
          <w:szCs w:val="21"/>
        </w:rPr>
        <w:t>*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103A7FE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F78C6C"/>
          <w:kern w:val="0"/>
          <w:szCs w:val="21"/>
        </w:rPr>
        <w:t>import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main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outC_SCAN0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2F49329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62749E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class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CB6B"/>
          <w:kern w:val="0"/>
          <w:szCs w:val="21"/>
        </w:rPr>
        <w:t>Main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extends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Application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4C4B552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10F578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49E522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08C36AA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BDF79F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57569E6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C_SCAN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10856B9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7F3C79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static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main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String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[]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args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4E3D5B5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launch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args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2E56D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56963749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BD3CD0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676C5EE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start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Stage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throws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Exception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43819EF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lineChart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getView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5EBBEB1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setPrefWidth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6A36427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setPrefHeight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1000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3E9FE3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图形化界面</w:t>
      </w:r>
    </w:p>
    <w:p w14:paraId="16EC9DF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Button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button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Button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刷新数据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0E75A81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2BF12A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VBox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vBox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073BCB1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setAlignment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CENTER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BEB083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getChildren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addAll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button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2A6540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1F1B58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AnchorPane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root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AnchorPane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0CCFB7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root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getChildren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addAll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2D7E9C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02F960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scene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root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C9BB9F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scene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D39819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setWidth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1600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22D16F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setHeight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1055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6D689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setAlwaysOnTop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true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F55704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setTitle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磁盘调度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-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算法比较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7BC012A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stage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show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29779F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82FAE1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button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setOnAction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EventHandler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ActionEvent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383741C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@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Override</w:t>
      </w:r>
    </w:p>
    <w:p w14:paraId="3AE39F2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void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handle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ActionEvent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FF5370"/>
          <w:kern w:val="0"/>
          <w:szCs w:val="21"/>
        </w:rPr>
        <w:t>actionEvent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{</w:t>
      </w:r>
    </w:p>
    <w:p w14:paraId="495D5A8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new_lineChart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getView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1D67ED0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new_lineChart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setPrefWidth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36FDE20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new_lineChart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setPrefHeight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1000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4D57D1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getChildren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remove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D2BAA1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    vBox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getChildren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new_lineChart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F287DE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F721EE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818F2B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});</w:t>
      </w:r>
    </w:p>
    <w:p w14:paraId="40242C2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6BD92B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1B1DD6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public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getView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(){</w:t>
      </w:r>
    </w:p>
    <w:p w14:paraId="4F86B1D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7D61A2F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生成数据</w:t>
      </w:r>
    </w:p>
    <w:p w14:paraId="25B646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random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5CAE57C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initPostion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nextInt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27695E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104EE71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3E04827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50% -&gt; 0~499</w:t>
      </w:r>
    </w:p>
    <w:p w14:paraId="4E0F28D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n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2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369F814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nextInt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202E3B5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8A7FA5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4F3C6F4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25% -&gt; 500,999</w:t>
      </w:r>
    </w:p>
    <w:p w14:paraId="5C85675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n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4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04DAFE3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nextInt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6057CDB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37AB1E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3506CF8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25% -&gt; 1000,1500</w:t>
      </w:r>
    </w:p>
    <w:p w14:paraId="6153DF6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n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/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4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69AF6F0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nextInt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1000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A443BB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6B4785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047A2BD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DF025B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洗牌算法</w:t>
      </w:r>
    </w:p>
    <w:p w14:paraId="60E435D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length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size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();</w:t>
      </w:r>
    </w:p>
    <w:p w14:paraId="2DF39C0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75B5A7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iRandNum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Math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random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*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length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4EB06A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Postion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iRandNum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76BE4F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iRandNum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));</w:t>
      </w:r>
    </w:p>
    <w:p w14:paraId="613B30C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36CABE0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1AE8B87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CF936E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初始点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FBBD99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System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out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println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创建的序列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: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54974CF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B71B5F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fcfs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645FA59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sstf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45F92C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scan1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18EB3B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scan0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A920C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c_scan1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FE96B1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c_scan0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outC_SCAN0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initPostion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postionArrayList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8BD53DA" w14:textId="77777777" w:rsidR="00253C6D" w:rsidRPr="00253C6D" w:rsidRDefault="00253C6D" w:rsidP="00253C6D">
      <w:pPr>
        <w:widowControl/>
        <w:shd w:val="clear" w:color="auto" w:fill="292D3E"/>
        <w:spacing w:after="240"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246A28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绘图</w:t>
      </w:r>
    </w:p>
    <w:p w14:paraId="0AD5975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NumberAxis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x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NumberAxis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index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",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// 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间距为</w:t>
      </w:r>
      <w:r w:rsidRPr="00253C6D">
        <w:rPr>
          <w:rFonts w:ascii="Fira Code" w:eastAsia="宋体" w:hAnsi="Fira Code" w:cs="宋体"/>
          <w:i/>
          <w:iCs/>
          <w:color w:val="676E95"/>
          <w:kern w:val="0"/>
          <w:szCs w:val="21"/>
        </w:rPr>
        <w:t>20</w:t>
      </w:r>
    </w:p>
    <w:p w14:paraId="3F1CBCD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NumberAxis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y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NumberAxis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道数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",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1500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10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C84D60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F13892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lineChart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x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y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4B82A43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DE2D18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lastRenderedPageBreak/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fcfs_line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318C47E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fcfs_line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setName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6DAF8DD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2E11C9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scan1_line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1111A7A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scan1_line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setName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SCAN[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增大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6D59049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B10EBD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scan0_line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233393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scan0_line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setName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SCAN[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减小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0CA1446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21C9888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c_scan1_line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4B872823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c_scan1_line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setName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C-SCAN[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增大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1B1BAE0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FF0A1FB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c_scan0_line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1D82E6B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c_scan0_line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setName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C-SCAN[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减小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]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41D8B2D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152F30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sstf_line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Series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&lt;&gt;();</w:t>
      </w:r>
    </w:p>
    <w:p w14:paraId="5642EBA0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sstf_line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setName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("</w:t>
      </w:r>
      <w:r w:rsidRPr="00253C6D">
        <w:rPr>
          <w:rFonts w:ascii="Fira Code" w:eastAsia="宋体" w:hAnsi="Fira Code" w:cs="宋体"/>
          <w:color w:val="C3E88D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");</w:t>
      </w:r>
    </w:p>
    <w:p w14:paraId="605631E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65C5C13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for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int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F78C6C"/>
          <w:kern w:val="0"/>
          <w:szCs w:val="21"/>
        </w:rPr>
        <w:t>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i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++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){</w:t>
      </w:r>
    </w:p>
    <w:p w14:paraId="6E92215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temp0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fcfs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7715CF9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fcfs_line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AC9845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3FE69ECD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temp2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0D66E3D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scan1_line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temp2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3F402A0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B99A78A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temp3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70BD0DC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scan0_line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temp3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FC78C4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55D3DC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temp4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c_scan1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25171DA2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c_scan1_line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temp4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2D8A7BF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CA8005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temp5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c_scan0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6421B4B1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c_scan0_line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temp5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C1DC5C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1D39A7E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Number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&gt;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temp1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=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new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XYChart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C792EA"/>
          <w:kern w:val="0"/>
          <w:szCs w:val="21"/>
        </w:rPr>
        <w:t>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&lt;&gt;(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,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sstf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drawFlow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i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getLocation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());</w:t>
      </w:r>
    </w:p>
    <w:p w14:paraId="47EB3AB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    sstf_line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temp1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63914C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76DE6E3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4E36BA4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fcfs_line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2494F329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scan1_line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01413CAC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scan0_line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3EC13E9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c_scan1_line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68C0CB8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c_scan0_line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15D09B34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getData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().</w:t>
      </w:r>
      <w:r w:rsidRPr="00253C6D">
        <w:rPr>
          <w:rFonts w:ascii="Fira Code" w:eastAsia="宋体" w:hAnsi="Fira Code" w:cs="宋体"/>
          <w:color w:val="82AAFF"/>
          <w:kern w:val="0"/>
          <w:szCs w:val="21"/>
        </w:rPr>
        <w:t>add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(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sstf_line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);</w:t>
      </w:r>
    </w:p>
    <w:p w14:paraId="7EDEE1BE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    </w:t>
      </w:r>
      <w:r w:rsidRPr="00253C6D">
        <w:rPr>
          <w:rFonts w:ascii="Fira Code" w:eastAsia="宋体" w:hAnsi="Fira Code" w:cs="宋体"/>
          <w:i/>
          <w:iCs/>
          <w:color w:val="89DDFF"/>
          <w:kern w:val="0"/>
          <w:szCs w:val="21"/>
        </w:rPr>
        <w:t>return</w:t>
      </w:r>
      <w:r w:rsidRPr="00253C6D">
        <w:rPr>
          <w:rFonts w:ascii="Fira Code" w:eastAsia="宋体" w:hAnsi="Fira Code" w:cs="宋体"/>
          <w:color w:val="A6ACCD"/>
          <w:kern w:val="0"/>
          <w:szCs w:val="21"/>
        </w:rPr>
        <w:t> lineChart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;</w:t>
      </w:r>
    </w:p>
    <w:p w14:paraId="47873DA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A6ACCD"/>
          <w:kern w:val="0"/>
          <w:szCs w:val="21"/>
        </w:rPr>
        <w:t>    </w:t>
      </w: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2A54B417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0E8DA555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  <w:r w:rsidRPr="00253C6D">
        <w:rPr>
          <w:rFonts w:ascii="Fira Code" w:eastAsia="宋体" w:hAnsi="Fira Code" w:cs="宋体"/>
          <w:color w:val="89DDFF"/>
          <w:kern w:val="0"/>
          <w:szCs w:val="21"/>
        </w:rPr>
        <w:t>}</w:t>
      </w:r>
    </w:p>
    <w:p w14:paraId="6B0C7296" w14:textId="77777777" w:rsidR="00253C6D" w:rsidRPr="00253C6D" w:rsidRDefault="00253C6D" w:rsidP="00253C6D">
      <w:pPr>
        <w:widowControl/>
        <w:shd w:val="clear" w:color="auto" w:fill="292D3E"/>
        <w:spacing w:line="285" w:lineRule="atLeast"/>
        <w:jc w:val="left"/>
        <w:rPr>
          <w:rFonts w:ascii="Fira Code" w:eastAsia="宋体" w:hAnsi="Fira Code" w:cs="宋体"/>
          <w:color w:val="A6ACCD"/>
          <w:kern w:val="0"/>
          <w:szCs w:val="21"/>
        </w:rPr>
      </w:pPr>
    </w:p>
    <w:p w14:paraId="546F8105" w14:textId="77777777" w:rsidR="00253C6D" w:rsidRPr="00253C6D" w:rsidRDefault="00253C6D">
      <w:pPr>
        <w:rPr>
          <w:rFonts w:hint="eastAsia"/>
        </w:rPr>
      </w:pPr>
    </w:p>
    <w:sectPr w:rsidR="00253C6D" w:rsidRPr="00253C6D" w:rsidSect="00C22B20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BE98" w14:textId="77777777" w:rsidR="00B44FEA" w:rsidRDefault="00B44FEA" w:rsidP="00253C6D">
      <w:r>
        <w:separator/>
      </w:r>
    </w:p>
  </w:endnote>
  <w:endnote w:type="continuationSeparator" w:id="0">
    <w:p w14:paraId="70C0882A" w14:textId="77777777" w:rsidR="00B44FEA" w:rsidRDefault="00B44FEA" w:rsidP="0025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C36E" w14:textId="77777777" w:rsidR="00B44FEA" w:rsidRDefault="00B44FEA" w:rsidP="00253C6D">
      <w:r>
        <w:separator/>
      </w:r>
    </w:p>
  </w:footnote>
  <w:footnote w:type="continuationSeparator" w:id="0">
    <w:p w14:paraId="3E4FDAFC" w14:textId="77777777" w:rsidR="00B44FEA" w:rsidRDefault="00B44FEA" w:rsidP="00253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B6D"/>
    <w:rsid w:val="00253C6D"/>
    <w:rsid w:val="00553E75"/>
    <w:rsid w:val="00A74B6D"/>
    <w:rsid w:val="00AE3D85"/>
    <w:rsid w:val="00B44FEA"/>
    <w:rsid w:val="00C2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785B1"/>
  <w15:chartTrackingRefBased/>
  <w15:docId w15:val="{E38E32AA-1E61-4603-9C98-04FBC482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3C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3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3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3C6D"/>
    <w:rPr>
      <w:sz w:val="18"/>
      <w:szCs w:val="18"/>
    </w:rPr>
  </w:style>
  <w:style w:type="paragraph" w:customStyle="1" w:styleId="msonormal0">
    <w:name w:val="msonormal"/>
    <w:basedOn w:val="a"/>
    <w:rsid w:val="00253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253C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53C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3C6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53C6D"/>
    <w:pPr>
      <w:ind w:leftChars="200" w:left="420"/>
    </w:pPr>
  </w:style>
  <w:style w:type="character" w:styleId="a7">
    <w:name w:val="Hyperlink"/>
    <w:basedOn w:val="a0"/>
    <w:uiPriority w:val="99"/>
    <w:unhideWhenUsed/>
    <w:rsid w:val="00253C6D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53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3449</Words>
  <Characters>19665</Characters>
  <Application>Microsoft Office Word</Application>
  <DocSecurity>0</DocSecurity>
  <Lines>163</Lines>
  <Paragraphs>46</Paragraphs>
  <ScaleCrop>false</ScaleCrop>
  <Company/>
  <LinksUpToDate>false</LinksUpToDate>
  <CharactersWithSpaces>23068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 邦霆</dc:creator>
  <cp:keywords/>
  <dc:description/>
  <cp:lastModifiedBy>于 邦霆</cp:lastModifiedBy>
  <cp:revision>2</cp:revision>
  <cp:lastPrinted>2021-05-28T12:57:00Z</cp:lastPrinted>
  <dcterms:created xsi:type="dcterms:W3CDTF">2021-05-28T12:47:00Z</dcterms:created>
  <dcterms:modified xsi:type="dcterms:W3CDTF">2021-05-28T12:58:00Z</dcterms:modified>
</cp:coreProperties>
</file>