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E0537" w14:textId="466587B5" w:rsidR="00976D2D" w:rsidRDefault="00976D2D">
      <w:r>
        <w:rPr>
          <w:noProof/>
        </w:rPr>
        <w:drawing>
          <wp:anchor distT="0" distB="0" distL="114300" distR="114300" simplePos="0" relativeHeight="251658240" behindDoc="0" locked="0" layoutInCell="1" allowOverlap="1" wp14:anchorId="510530B9" wp14:editId="76B1C454">
            <wp:simplePos x="0" y="0"/>
            <wp:positionH relativeFrom="column">
              <wp:posOffset>67733</wp:posOffset>
            </wp:positionH>
            <wp:positionV relativeFrom="paragraph">
              <wp:posOffset>254000</wp:posOffset>
            </wp:positionV>
            <wp:extent cx="5731510" cy="8597265"/>
            <wp:effectExtent l="0" t="0" r="2540" b="0"/>
            <wp:wrapNone/>
            <wp:docPr id="612659432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76D2D" w:rsidSect="00976D2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2D"/>
    <w:rsid w:val="008A7532"/>
    <w:rsid w:val="0097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706B"/>
  <w15:chartTrackingRefBased/>
  <w15:docId w15:val="{9A0F2048-04E4-4899-8CA3-9AC3A79D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D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D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D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fannyling555@gmail.com</dc:creator>
  <cp:keywords/>
  <dc:description/>
  <cp:lastModifiedBy>fannyling555@gmail.com</cp:lastModifiedBy>
  <cp:revision>1</cp:revision>
  <dcterms:created xsi:type="dcterms:W3CDTF">2025-05-02T14:22:00Z</dcterms:created>
  <dcterms:modified xsi:type="dcterms:W3CDTF">2025-05-02T14:24:00Z</dcterms:modified>
</cp:coreProperties>
</file>