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43" w:rsidRPr="00AD231B" w:rsidRDefault="00AD231B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>You can bind all the events using angular which are made available by HTML attributes.</w:t>
      </w:r>
    </w:p>
    <w:p w:rsidR="00AD231B" w:rsidRDefault="00AD231B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251700" cy="1752600"/>
            <wp:effectExtent l="19050" t="0" r="635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B" w:rsidRPr="00BB086D" w:rsidRDefault="00213B67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286500" cy="32194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67">
        <w:t xml:space="preserve"> </w:t>
      </w:r>
      <w:r>
        <w:rPr>
          <w:noProof/>
        </w:rPr>
        <w:drawing>
          <wp:inline distT="0" distB="0" distL="0" distR="0">
            <wp:extent cx="6394450" cy="1905000"/>
            <wp:effectExtent l="1905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67">
        <w:t xml:space="preserve"> </w:t>
      </w:r>
      <w:r>
        <w:rPr>
          <w:noProof/>
        </w:rPr>
        <w:drawing>
          <wp:inline distT="0" distB="0" distL="0" distR="0">
            <wp:extent cx="5219700" cy="160020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31B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A011A"/>
    <w:rsid w:val="00213B67"/>
    <w:rsid w:val="002554BA"/>
    <w:rsid w:val="00257BCD"/>
    <w:rsid w:val="00293243"/>
    <w:rsid w:val="002B5B3D"/>
    <w:rsid w:val="002B6440"/>
    <w:rsid w:val="002C0D6B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76F4"/>
    <w:rsid w:val="00675AD1"/>
    <w:rsid w:val="00687D4F"/>
    <w:rsid w:val="006C2AB8"/>
    <w:rsid w:val="006D0655"/>
    <w:rsid w:val="006E6399"/>
    <w:rsid w:val="006F1DC0"/>
    <w:rsid w:val="007116FC"/>
    <w:rsid w:val="00730653"/>
    <w:rsid w:val="00733518"/>
    <w:rsid w:val="00754967"/>
    <w:rsid w:val="008036C0"/>
    <w:rsid w:val="00852C1F"/>
    <w:rsid w:val="00852FE3"/>
    <w:rsid w:val="008A6B51"/>
    <w:rsid w:val="00906C2B"/>
    <w:rsid w:val="0098273C"/>
    <w:rsid w:val="009A1130"/>
    <w:rsid w:val="009B3E11"/>
    <w:rsid w:val="009C575D"/>
    <w:rsid w:val="009D3C4E"/>
    <w:rsid w:val="009D6375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AC2CE2"/>
    <w:rsid w:val="00AC40C2"/>
    <w:rsid w:val="00AD231B"/>
    <w:rsid w:val="00B07E50"/>
    <w:rsid w:val="00B10D15"/>
    <w:rsid w:val="00BB086D"/>
    <w:rsid w:val="00C1538E"/>
    <w:rsid w:val="00C32C28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2020-06-23T20:02:00Z</dcterms:created>
  <dcterms:modified xsi:type="dcterms:W3CDTF">2020-06-23T20:09:00Z</dcterms:modified>
</cp:coreProperties>
</file>