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E927" w14:textId="4BAE7448" w:rsidR="007275DA" w:rsidRDefault="00D2506C" w:rsidP="002C4793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59A196C0" wp14:editId="01FFC17C">
            <wp:extent cx="7650159" cy="2231679"/>
            <wp:effectExtent l="0" t="0" r="8255" b="0"/>
            <wp:docPr id="23697894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7894" name="Picture 1" descr="A graph on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1624" cy="22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BDFC48D" w14:textId="4061D283" w:rsidR="00D2506C" w:rsidRDefault="00BE4AA4" w:rsidP="002C4793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6477B7D7" wp14:editId="2A56009A">
            <wp:extent cx="7650186" cy="2244945"/>
            <wp:effectExtent l="0" t="0" r="8255" b="3175"/>
            <wp:docPr id="15286299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2996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7162" cy="22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1E147D" w14:textId="5E806DE4" w:rsidR="00BE4AA4" w:rsidRDefault="001A1F57" w:rsidP="002C4793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03D137C" wp14:editId="70A0A901">
            <wp:extent cx="7651115" cy="1720159"/>
            <wp:effectExtent l="0" t="0" r="0" b="0"/>
            <wp:docPr id="55640649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06491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4067" cy="17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1241E4" w14:textId="3B28F07D" w:rsidR="001A1F57" w:rsidRPr="00D00200" w:rsidRDefault="001A1F57" w:rsidP="002C4793">
      <w:pPr>
        <w:pStyle w:val="ListParagraph"/>
        <w:numPr>
          <w:ilvl w:val="0"/>
          <w:numId w:val="25"/>
        </w:numPr>
      </w:pPr>
      <w:r>
        <w:t>Basically, MA provides support and resistance for price action.</w:t>
      </w:r>
    </w:p>
    <w:sectPr w:rsidR="001A1F57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B42D0"/>
    <w:multiLevelType w:val="hybridMultilevel"/>
    <w:tmpl w:val="A98CF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3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5944801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66EA0"/>
    <w:rsid w:val="00070282"/>
    <w:rsid w:val="000741E8"/>
    <w:rsid w:val="00074391"/>
    <w:rsid w:val="000768C5"/>
    <w:rsid w:val="00083793"/>
    <w:rsid w:val="0008637B"/>
    <w:rsid w:val="000921E8"/>
    <w:rsid w:val="00092E7C"/>
    <w:rsid w:val="00092E8C"/>
    <w:rsid w:val="00094072"/>
    <w:rsid w:val="00094514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23A66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1F57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E7F3D"/>
    <w:rsid w:val="001F2A9B"/>
    <w:rsid w:val="001F3AE9"/>
    <w:rsid w:val="001F45B2"/>
    <w:rsid w:val="00203487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81E"/>
    <w:rsid w:val="002A7CC3"/>
    <w:rsid w:val="002B031A"/>
    <w:rsid w:val="002B2446"/>
    <w:rsid w:val="002C4793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8236F"/>
    <w:rsid w:val="00391724"/>
    <w:rsid w:val="00391B70"/>
    <w:rsid w:val="003928CB"/>
    <w:rsid w:val="003970AD"/>
    <w:rsid w:val="003A2583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47680"/>
    <w:rsid w:val="00553C27"/>
    <w:rsid w:val="00554E30"/>
    <w:rsid w:val="00556AE2"/>
    <w:rsid w:val="00557D5E"/>
    <w:rsid w:val="005606B1"/>
    <w:rsid w:val="00560A70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3534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275DA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4FB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3856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B5FF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978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4AA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555DC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6010"/>
    <w:rsid w:val="00D17E89"/>
    <w:rsid w:val="00D22226"/>
    <w:rsid w:val="00D23787"/>
    <w:rsid w:val="00D2506C"/>
    <w:rsid w:val="00D25DDE"/>
    <w:rsid w:val="00D315A7"/>
    <w:rsid w:val="00D3330F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39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2023-12-10T17:56:00Z</dcterms:created>
  <dcterms:modified xsi:type="dcterms:W3CDTF">2023-12-10T18:04:00Z</dcterms:modified>
</cp:coreProperties>
</file>