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62502" w14:textId="0BCCCB56" w:rsidR="005F3947" w:rsidRDefault="00245C6A" w:rsidP="00C96F71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lang w:val="en-IN"/>
        </w:rPr>
        <w:t>We can provide API Information in two ways.</w:t>
      </w:r>
    </w:p>
    <w:p w14:paraId="2CC3AA1A" w14:textId="43816D59" w:rsidR="00245C6A" w:rsidRDefault="00245C6A" w:rsidP="00245C6A">
      <w:pPr>
        <w:pStyle w:val="ListParagraph"/>
        <w:numPr>
          <w:ilvl w:val="1"/>
          <w:numId w:val="31"/>
        </w:numPr>
        <w:tabs>
          <w:tab w:val="left" w:pos="3065"/>
        </w:tabs>
        <w:rPr>
          <w:lang w:val="en-IN"/>
        </w:rPr>
      </w:pPr>
      <w:r>
        <w:rPr>
          <w:lang w:val="en-IN"/>
        </w:rPr>
        <w:t>Using Annotations which is much simpler way.</w:t>
      </w:r>
    </w:p>
    <w:p w14:paraId="75EF108B" w14:textId="2C56EF18" w:rsidR="00245C6A" w:rsidRDefault="00245C6A" w:rsidP="00245C6A">
      <w:pPr>
        <w:pStyle w:val="ListParagraph"/>
        <w:numPr>
          <w:ilvl w:val="1"/>
          <w:numId w:val="31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Programmatically. </w:t>
      </w:r>
    </w:p>
    <w:p w14:paraId="302C9717" w14:textId="5B7E2CAB" w:rsidR="00245C6A" w:rsidRDefault="00D82F05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3F2F72D" wp14:editId="1F1B3604">
            <wp:extent cx="7207495" cy="1993265"/>
            <wp:effectExtent l="19050" t="19050" r="12700" b="26035"/>
            <wp:docPr id="1353906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6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2407" cy="1994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F29CA79" w14:textId="6C610258" w:rsidR="00D82F05" w:rsidRDefault="005D2D17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FF8904A" wp14:editId="22E80EE4">
            <wp:extent cx="7222018" cy="1463040"/>
            <wp:effectExtent l="19050" t="19050" r="17145" b="22860"/>
            <wp:docPr id="1307439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3946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2326" cy="1465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63A9B">
        <w:rPr>
          <w:noProof/>
        </w:rPr>
        <w:drawing>
          <wp:inline distT="0" distB="0" distL="0" distR="0" wp14:anchorId="3352DB1A" wp14:editId="25082530">
            <wp:extent cx="7256000" cy="2226768"/>
            <wp:effectExtent l="19050" t="19050" r="21590" b="21590"/>
            <wp:docPr id="64407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764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2516" cy="2237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3CF3">
        <w:rPr>
          <w:lang w:val="en-IN"/>
        </w:rPr>
        <w:br/>
      </w:r>
    </w:p>
    <w:p w14:paraId="0816F14B" w14:textId="00FCAE41" w:rsidR="00153CF3" w:rsidRPr="00C96F71" w:rsidRDefault="00153CF3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8B5AD4E" wp14:editId="0D04205C">
            <wp:extent cx="7265406" cy="2340610"/>
            <wp:effectExtent l="0" t="0" r="0" b="2540"/>
            <wp:docPr id="745296290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6290" name="Picture 1" descr="A black and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89638" cy="23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F3" w:rsidRPr="00C96F71" w:rsidSect="00D0454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49A63" w14:textId="77777777" w:rsidR="00D04543" w:rsidRDefault="00D04543" w:rsidP="00B718EC">
      <w:pPr>
        <w:spacing w:line="240" w:lineRule="auto"/>
      </w:pPr>
      <w:r>
        <w:separator/>
      </w:r>
    </w:p>
  </w:endnote>
  <w:endnote w:type="continuationSeparator" w:id="0">
    <w:p w14:paraId="6CCFA17F" w14:textId="77777777" w:rsidR="00D04543" w:rsidRDefault="00D04543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344C6" w14:textId="77777777" w:rsidR="00D04543" w:rsidRDefault="00D04543" w:rsidP="00B718EC">
      <w:pPr>
        <w:spacing w:line="240" w:lineRule="auto"/>
      </w:pPr>
      <w:r>
        <w:separator/>
      </w:r>
    </w:p>
  </w:footnote>
  <w:footnote w:type="continuationSeparator" w:id="0">
    <w:p w14:paraId="223BA9D7" w14:textId="77777777" w:rsidR="00D04543" w:rsidRDefault="00D04543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165F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3CF3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3D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0CD"/>
    <w:rsid w:val="00240867"/>
    <w:rsid w:val="00244512"/>
    <w:rsid w:val="00245C6A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6481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7A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3A51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1731E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3734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4DEA"/>
    <w:rsid w:val="00445C8E"/>
    <w:rsid w:val="00450799"/>
    <w:rsid w:val="004527C5"/>
    <w:rsid w:val="00452A4D"/>
    <w:rsid w:val="00452DD8"/>
    <w:rsid w:val="00454D8E"/>
    <w:rsid w:val="00454DBA"/>
    <w:rsid w:val="004565B7"/>
    <w:rsid w:val="004611B6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0B24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AA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2D17"/>
    <w:rsid w:val="005D451C"/>
    <w:rsid w:val="005D583B"/>
    <w:rsid w:val="005D59C7"/>
    <w:rsid w:val="005D6C7B"/>
    <w:rsid w:val="005E2133"/>
    <w:rsid w:val="005E3BC0"/>
    <w:rsid w:val="005F26AA"/>
    <w:rsid w:val="005F3947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03F7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A24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C7FD6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6B35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535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1340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D79A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0CBA"/>
    <w:rsid w:val="00D02003"/>
    <w:rsid w:val="00D0454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3A9B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2F05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A761C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2024-03-23T03:29:00Z</dcterms:created>
  <dcterms:modified xsi:type="dcterms:W3CDTF">2024-03-23T03:43:00Z</dcterms:modified>
</cp:coreProperties>
</file>