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301EA9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69280" cy="2428875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6B1" w:rsidRDefault="00AB0779" w:rsidP="008471E9">
      <w:pPr>
        <w:pStyle w:val="normal0"/>
        <w:numPr>
          <w:ilvl w:val="0"/>
          <w:numId w:val="1"/>
        </w:numPr>
        <w:ind w:left="426"/>
      </w:pPr>
      <w:r>
        <w:t>Write</w:t>
      </w:r>
      <w:r w:rsidR="00E364B4">
        <w:t xml:space="preserve"> code yourself from lecture 339.</w:t>
      </w:r>
    </w:p>
    <w:sectPr w:rsidR="00A746B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301EA9"/>
    <w:rsid w:val="003571FE"/>
    <w:rsid w:val="003D0398"/>
    <w:rsid w:val="00413C81"/>
    <w:rsid w:val="00465D51"/>
    <w:rsid w:val="00486CB7"/>
    <w:rsid w:val="005B5E86"/>
    <w:rsid w:val="006C5A2C"/>
    <w:rsid w:val="00711CA1"/>
    <w:rsid w:val="0072526C"/>
    <w:rsid w:val="008471E9"/>
    <w:rsid w:val="008F231F"/>
    <w:rsid w:val="009D6375"/>
    <w:rsid w:val="009E3FC6"/>
    <w:rsid w:val="009F68FB"/>
    <w:rsid w:val="00A6781B"/>
    <w:rsid w:val="00A746B1"/>
    <w:rsid w:val="00A91A32"/>
    <w:rsid w:val="00AB0779"/>
    <w:rsid w:val="00AC1754"/>
    <w:rsid w:val="00AE272B"/>
    <w:rsid w:val="00C2221B"/>
    <w:rsid w:val="00CB4E80"/>
    <w:rsid w:val="00CD170F"/>
    <w:rsid w:val="00CD6961"/>
    <w:rsid w:val="00CF48EE"/>
    <w:rsid w:val="00D264DF"/>
    <w:rsid w:val="00D7319F"/>
    <w:rsid w:val="00DC2D9C"/>
    <w:rsid w:val="00DC415D"/>
    <w:rsid w:val="00DD5136"/>
    <w:rsid w:val="00DF5966"/>
    <w:rsid w:val="00E11FC7"/>
    <w:rsid w:val="00E364B4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2020-05-22T22:12:00Z</dcterms:created>
  <dcterms:modified xsi:type="dcterms:W3CDTF">2020-05-22T22:12:00Z</dcterms:modified>
</cp:coreProperties>
</file>