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888E" w14:textId="704482E6" w:rsidR="00876DD4" w:rsidRPr="007C45AE" w:rsidRDefault="00876DD4" w:rsidP="00876DD4">
      <w:pPr>
        <w:jc w:val="center"/>
        <w:rPr>
          <w:b/>
          <w:bCs/>
          <w:color w:val="1F4E79"/>
          <w:sz w:val="48"/>
          <w:szCs w:val="48"/>
        </w:rPr>
      </w:pPr>
      <w:r w:rsidRPr="00A251D2">
        <w:rPr>
          <w:b/>
          <w:bCs/>
          <w:color w:val="1F4E79"/>
          <w:sz w:val="48"/>
          <w:szCs w:val="48"/>
        </w:rPr>
        <w:t>Advertising and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7CA74D8A" w14:textId="77777777" w:rsidTr="00012D8C">
        <w:tc>
          <w:tcPr>
            <w:tcW w:w="9016" w:type="dxa"/>
          </w:tcPr>
          <w:p w14:paraId="06EE3D03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4BB1E7C0" w14:textId="77777777" w:rsidTr="00012D8C">
        <w:tc>
          <w:tcPr>
            <w:tcW w:w="9016" w:type="dxa"/>
          </w:tcPr>
          <w:p w14:paraId="7948C7CA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(Degree Route)</w:t>
            </w:r>
          </w:p>
          <w:p w14:paraId="782585A4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(Arts preferred).</w:t>
            </w:r>
          </w:p>
          <w:p w14:paraId="5284EF1F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for IIMC, Symbiosis, or Xavier's.</w:t>
            </w:r>
          </w:p>
          <w:p w14:paraId="50D64C8E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BA/BMM in Advertising or Mass Communication.</w:t>
            </w:r>
          </w:p>
          <w:p w14:paraId="4843CAB0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copywriting, media planning, and digital marketing tools.</w:t>
            </w:r>
          </w:p>
          <w:p w14:paraId="6BC39960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advertising agency or media house.</w:t>
            </w:r>
          </w:p>
          <w:p w14:paraId="49DFF71A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Copywriter, Media Planner, or Account Executive.</w:t>
            </w:r>
          </w:p>
          <w:p w14:paraId="30178AC5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MBA/PG Diploma Route</w:t>
            </w:r>
          </w:p>
          <w:p w14:paraId="123377BE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5B857523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(BA/BBA/B.Com).</w:t>
            </w:r>
          </w:p>
          <w:p w14:paraId="29EB93A3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Build skills in content writing and social media.</w:t>
            </w:r>
          </w:p>
          <w:p w14:paraId="4D8B9879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MBA (Marketing) or PG Diploma in Advertising.</w:t>
            </w:r>
          </w:p>
          <w:p w14:paraId="7F654600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Develop portfolio with campaigns, ads, and brand projects.</w:t>
            </w:r>
          </w:p>
          <w:p w14:paraId="6B3B6B5A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Brand Manager, Creative Director, or Strategist.</w:t>
            </w:r>
          </w:p>
          <w:p w14:paraId="6192578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46359FCD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24064AD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diploma in advertising or communication.</w:t>
            </w:r>
          </w:p>
          <w:p w14:paraId="4B62F539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Canva, Adobe Suite, Google Ads, and Meta Ads.</w:t>
            </w:r>
          </w:p>
          <w:p w14:paraId="2E666446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Freelance or intern with brands and digital agencies.</w:t>
            </w:r>
          </w:p>
          <w:p w14:paraId="29219FBB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strong portfolio showcasing creative campaign work.</w:t>
            </w:r>
          </w:p>
          <w:p w14:paraId="3956A2D7" w14:textId="60BD0F41" w:rsidR="00243BB2" w:rsidRPr="00CA4B31" w:rsidRDefault="00B74FB5" w:rsidP="00012D8C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Ad Designer, Social Media Executive, freelancer.</w:t>
            </w:r>
          </w:p>
        </w:tc>
      </w:tr>
      <w:bookmarkEnd w:id="0"/>
    </w:tbl>
    <w:p w14:paraId="03147BD5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68C05BF9" w14:textId="77777777" w:rsidTr="00012D8C">
        <w:tc>
          <w:tcPr>
            <w:tcW w:w="9016" w:type="dxa"/>
            <w:gridSpan w:val="2"/>
          </w:tcPr>
          <w:p w14:paraId="43DF4E01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E88A6A9" w14:textId="77777777" w:rsidTr="00012D8C">
        <w:tc>
          <w:tcPr>
            <w:tcW w:w="4508" w:type="dxa"/>
          </w:tcPr>
          <w:p w14:paraId="1196DDB6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63C43ACC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₹55 LPA – ₹2.5 Crore</w:t>
            </w:r>
          </w:p>
          <w:p w14:paraId="7A10A056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₹28 – ₹50 LPA</w:t>
            </w:r>
          </w:p>
          <w:p w14:paraId="6AE40996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₹14 – ₹26 LPA</w:t>
            </w:r>
          </w:p>
          <w:p w14:paraId="4950B38E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₹13 LPA</w:t>
            </w:r>
          </w:p>
          <w:p w14:paraId="4D117E69" w14:textId="77777777" w:rsid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₹4 – ₹7.5 LPA</w:t>
            </w:r>
          </w:p>
          <w:p w14:paraId="3695479C" w14:textId="6A4AA7BA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Metros and Digital/AI skills boost pay by 40%.</w:t>
            </w:r>
          </w:p>
        </w:tc>
        <w:tc>
          <w:tcPr>
            <w:tcW w:w="4508" w:type="dxa"/>
          </w:tcPr>
          <w:p w14:paraId="30FE5EC6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298692D2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Delhi-NCR, Bengaluru, Pune, Hyderabad.</w:t>
            </w:r>
          </w:p>
          <w:p w14:paraId="2ABB414E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FMCG, E-commerce, BFSI, Digital Agencies, EdTech.</w:t>
            </w:r>
          </w:p>
          <w:p w14:paraId="6CC51DF5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UAE. Remote freelancing is booming.</w:t>
            </w:r>
          </w:p>
          <w:p w14:paraId="17E8F195" w14:textId="77777777" w:rsidR="00243BB2" w:rsidRPr="008F288B" w:rsidRDefault="00243BB2" w:rsidP="00012D8C">
            <w:pPr>
              <w:jc w:val="both"/>
            </w:pPr>
          </w:p>
        </w:tc>
      </w:tr>
      <w:bookmarkEnd w:id="1"/>
      <w:bookmarkEnd w:id="3"/>
    </w:tbl>
    <w:p w14:paraId="3B6E90D0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76F7609A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Indian Institute of Mass Communication (IIMC), New Delhi</w:t>
              <w:br/>
              <w:t>Mudra Institute of Communications (MICA), Ahmedabad</w:t>
              <w:br/>
              <w:t>University of Delhi (Delhi School of Journalism)</w:t>
              <w:br/>
              <w:t>Jamia Millia Islamia, New Delhi</w:t>
              <w:br/>
              <w:t>Private Institutes</w:t>
              <w:br/>
              <w:t>Xavier Institute of Communications (XIC), Mumbai</w:t>
              <w:br/>
              <w:t>Symbiosis Institute of Media &amp; Communication, Pune</w:t>
              <w:br/>
              <w:t>Pearl Academy, New Delhi</w:t>
              <w:br/>
              <w:t>Whistling Woods International, Mumbai</w:t>
              <w:br/>
              <w:t>Online Institutes</w:t>
              <w:br/>
              <w:t>NPTEL (Media &amp; Communication Courses)</w:t>
              <w:br/>
              <w:t>Coursera (Digital Marketing &amp; Advertising)</w:t>
              <w:br/>
              <w:t>Udemy (Advertising &amp; Brand Communication)</w:t>
              <w:br/>
              <w:t>Google Skillshop (Digital Advertising Certification)</w:t>
            </w:r>
          </w:p>
        </w:tc>
        <w:tc>
          <w:tcPr>
            <w:tcW w:w="4508" w:type="dxa"/>
          </w:tcPr>
          <w:p w14:paraId="67EABE2B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E6A4D2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6F1DFAC6" w14:textId="32016C01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 xml:space="preserve">Copywriter/Creative Director at advertising agencies </w:t>
            </w:r>
          </w:p>
          <w:p w14:paraId="6C2A6D92" w14:textId="7B992FC3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 xml:space="preserve">Media Planner at media buying firms </w:t>
            </w:r>
          </w:p>
          <w:p w14:paraId="32BA6CC1" w14:textId="3ECA3E08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>Public Relations Officer at corporate houses</w:t>
            </w:r>
          </w:p>
          <w:p w14:paraId="34EB058D" w14:textId="6FBA8BD9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>Communication Officer at government ministries</w:t>
            </w:r>
          </w:p>
          <w:p w14:paraId="3740B91B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New-Age &amp; AI-Driven</w:t>
            </w:r>
          </w:p>
          <w:p w14:paraId="490A1434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Performance Marketing Specialist at D2C and e-commerce brands</w:t>
            </w:r>
          </w:p>
          <w:p w14:paraId="22B5EF1A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AI-Powered Content Strategist at digital marketing agencies</w:t>
            </w:r>
          </w:p>
          <w:p w14:paraId="38A2749D" w14:textId="629406F4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 xml:space="preserve">Programmatic Advertising Specialist at </w:t>
            </w:r>
            <w:proofErr w:type="spellStart"/>
            <w:r w:rsidRPr="007F3724">
              <w:t>adtech</w:t>
            </w:r>
            <w:proofErr w:type="spellEnd"/>
            <w:r w:rsidRPr="007F3724">
              <w:t xml:space="preserve"> platforms</w:t>
            </w:r>
          </w:p>
          <w:p w14:paraId="4B607F67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Influencer Marketing Manager at social media-driven brands and startups</w:t>
            </w:r>
          </w:p>
          <w:p w14:paraId="5004807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57C20EBB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Freelance Brand Strategist and Copywriter for global clients</w:t>
            </w:r>
          </w:p>
          <w:p w14:paraId="4ABBF52C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Founder of digital advertising or social media marketing agency</w:t>
            </w:r>
          </w:p>
          <w:p w14:paraId="27B97FA3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Remote Content Marketing Specialist for international SaaS companies</w:t>
            </w:r>
          </w:p>
          <w:p w14:paraId="338E58F4" w14:textId="5AD5C4C1" w:rsidR="00243BB2" w:rsidRPr="00771515" w:rsidRDefault="007F3724" w:rsidP="00012D8C">
            <w:pPr>
              <w:numPr>
                <w:ilvl w:val="0"/>
                <w:numId w:val="75"/>
              </w:numPr>
              <w:jc w:val="both"/>
            </w:pPr>
            <w:r w:rsidRPr="007F3724">
              <w:t xml:space="preserve">Advertising and Communication Educator and Content Creator </w:t>
            </w:r>
          </w:p>
        </w:tc>
      </w:tr>
      <w:bookmarkEnd w:id="2"/>
      <w:bookmarkEnd w:id="4"/>
    </w:tbl>
    <w:p w14:paraId="575B7A37" w14:textId="77777777" w:rsidR="00876DD4" w:rsidRDefault="00876DD4" w:rsidP="00876DD4">
      <w:pPr>
        <w:jc w:val="both"/>
      </w:pPr>
    </w:p>
    <w:p w14:paraId="6B6C76C8" w14:textId="77777777" w:rsidR="00876DD4" w:rsidRPr="00A644ED" w:rsidRDefault="00876DD4" w:rsidP="00876DD4">
      <w:pPr>
        <w:jc w:val="both"/>
      </w:pPr>
    </w:p>
    <w:p w14:paraId="45B1F47B" w14:textId="77777777" w:rsidR="00876DD4" w:rsidRDefault="00876DD4" w:rsidP="00876DD4">
      <w:pPr>
        <w:jc w:val="both"/>
        <w:rPr>
          <w:color w:val="1F4E79"/>
        </w:rPr>
      </w:pPr>
    </w:p>
    <w:p w14:paraId="56FCF19E" w14:textId="77777777" w:rsidR="00876DD4" w:rsidRDefault="00876DD4" w:rsidP="00876DD4">
      <w:pPr>
        <w:jc w:val="both"/>
        <w:rPr>
          <w:color w:val="1F4E79"/>
        </w:rPr>
      </w:pPr>
    </w:p>
    <w:p w14:paraId="40CE198F" w14:textId="77777777" w:rsidR="00876DD4" w:rsidRDefault="00876DD4" w:rsidP="00876DD4">
      <w:pPr>
        <w:jc w:val="both"/>
        <w:rPr>
          <w:color w:val="1F4E79"/>
        </w:rPr>
      </w:pPr>
    </w:p>
    <w:p w14:paraId="3DB750A6" w14:textId="77777777" w:rsidR="00876DD4" w:rsidRDefault="00876DD4" w:rsidP="00876DD4">
      <w:pPr>
        <w:jc w:val="both"/>
        <w:rPr>
          <w:color w:val="1F4E79"/>
        </w:rPr>
      </w:pPr>
    </w:p>
    <w:p w14:paraId="3C9DD802" w14:textId="77777777" w:rsidR="00876DD4" w:rsidRDefault="00876DD4" w:rsidP="00876DD4">
      <w:pPr>
        <w:jc w:val="both"/>
        <w:rPr>
          <w:color w:val="1F4E79"/>
        </w:rPr>
      </w:pPr>
    </w:p>
    <w:p w14:paraId="0E748731" w14:textId="77777777" w:rsidR="00876DD4" w:rsidRDefault="00876DD4" w:rsidP="00876DD4">
      <w:pPr>
        <w:jc w:val="both"/>
      </w:pPr>
    </w:p>
    <w:p w14:paraId="20667061" w14:textId="77777777" w:rsidR="00322CB7" w:rsidRDefault="00322CB7" w:rsidP="00876DD4">
      <w:pPr>
        <w:jc w:val="both"/>
      </w:pPr>
    </w:p>
    <w:p w14:paraId="20917477" w14:textId="77777777" w:rsidR="00322CB7" w:rsidRDefault="00322CB7" w:rsidP="00876DD4">
      <w:pPr>
        <w:jc w:val="both"/>
      </w:pPr>
    </w:p>
    <w:p w14:paraId="7FC89C18" w14:textId="77777777" w:rsidR="00322CB7" w:rsidRDefault="00322CB7" w:rsidP="00876DD4">
      <w:pPr>
        <w:jc w:val="both"/>
      </w:pPr>
    </w:p>
    <w:p w14:paraId="381FFE62" w14:textId="77777777" w:rsidR="00322CB7" w:rsidRDefault="00322CB7" w:rsidP="00876DD4">
      <w:pPr>
        <w:jc w:val="both"/>
      </w:pPr>
    </w:p>
    <w:p w14:paraId="394D33ED" w14:textId="77777777" w:rsidR="00322CB7" w:rsidRDefault="00322CB7" w:rsidP="00876DD4">
      <w:pPr>
        <w:jc w:val="both"/>
      </w:pPr>
    </w:p>
    <w:p w14:paraId="31508E52" w14:textId="77777777" w:rsidR="00322CB7" w:rsidRDefault="00322CB7" w:rsidP="00876DD4">
      <w:pPr>
        <w:jc w:val="both"/>
      </w:pPr>
    </w:p>
    <w:p w14:paraId="4E9FE8EA" w14:textId="77777777" w:rsidR="00322CB7" w:rsidRDefault="00322CB7" w:rsidP="00876DD4">
      <w:pPr>
        <w:jc w:val="both"/>
      </w:pPr>
    </w:p>
    <w:p w14:paraId="7A4EBEB1" w14:textId="77777777" w:rsidR="00322CB7" w:rsidRDefault="00322CB7" w:rsidP="00876DD4">
      <w:pPr>
        <w:jc w:val="both"/>
      </w:pPr>
    </w:p>
    <w:p w14:paraId="3F8224C1" w14:textId="77777777" w:rsidR="00322CB7" w:rsidRDefault="00322CB7" w:rsidP="00876DD4">
      <w:pPr>
        <w:jc w:val="both"/>
      </w:pPr>
    </w:p>
    <w:p w14:paraId="77A9767A" w14:textId="77777777" w:rsidR="00322CB7" w:rsidRDefault="00322CB7" w:rsidP="00876DD4">
      <w:pPr>
        <w:jc w:val="both"/>
      </w:pPr>
    </w:p>
    <w:p w14:paraId="33A77C72" w14:textId="77777777" w:rsidR="00322CB7" w:rsidRDefault="00322CB7" w:rsidP="00876DD4">
      <w:pPr>
        <w:jc w:val="both"/>
      </w:pPr>
    </w:p>
    <w:p w14:paraId="1E82A98A" w14:textId="77777777" w:rsidR="00322CB7" w:rsidRPr="005E60E7" w:rsidRDefault="00322CB7" w:rsidP="00876DD4">
      <w:pPr>
        <w:jc w:val="both"/>
      </w:pPr>
    </w:p>
    <w:p w14:paraId="19355F04" w14:textId="54984D82" w:rsidR="00086F5D" w:rsidRDefault="00086F5D" w:rsidP="00086F5D">
      <w:pPr>
        <w:jc w:val="center"/>
        <w:rPr>
          <w:b/>
          <w:bCs/>
          <w:color w:val="1F4E79"/>
          <w:sz w:val="48"/>
          <w:szCs w:val="48"/>
        </w:rPr>
      </w:pPr>
      <w:r w:rsidRPr="00B74ADC">
        <w:rPr>
          <w:b/>
          <w:bCs/>
          <w:color w:val="1F4E79"/>
          <w:sz w:val="48"/>
          <w:szCs w:val="48"/>
        </w:rPr>
        <w:lastRenderedPageBreak/>
        <w:t>Digital 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5299372B" w14:textId="77777777" w:rsidTr="00012D8C">
        <w:tc>
          <w:tcPr>
            <w:tcW w:w="9016" w:type="dxa"/>
          </w:tcPr>
          <w:p w14:paraId="1FC7E497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4DBCDEF7" w14:textId="77777777" w:rsidTr="00012D8C">
        <w:tc>
          <w:tcPr>
            <w:tcW w:w="9016" w:type="dxa"/>
          </w:tcPr>
          <w:p w14:paraId="23BCB3D2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(Degree Route)</w:t>
            </w:r>
          </w:p>
          <w:p w14:paraId="194B4281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7742FFB7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BBA/BMS or BA in Marketing/Mass Communication.</w:t>
            </w:r>
          </w:p>
          <w:p w14:paraId="6058F9CD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SEO, SEM, Google Analytics, and content marketing.</w:t>
            </w:r>
          </w:p>
          <w:p w14:paraId="50742415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Get Google Ads and Meta Blueprint certified online.</w:t>
            </w:r>
          </w:p>
          <w:p w14:paraId="12992814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digital agency or e-commerce company.</w:t>
            </w:r>
          </w:p>
          <w:p w14:paraId="18A330B4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Digital Marketing Executive or SEO Analyst.</w:t>
            </w:r>
          </w:p>
          <w:p w14:paraId="47902E0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MBA/PG Diploma Route</w:t>
            </w:r>
          </w:p>
          <w:p w14:paraId="014284B5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FE9D623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(BA/B.Com/BCA).</w:t>
            </w:r>
          </w:p>
          <w:p w14:paraId="78C8FA5E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experience in blogging, social media, or freelancing.</w:t>
            </w:r>
          </w:p>
          <w:p w14:paraId="5139E50E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MBA (Digital Marketing) or PG Diploma course.</w:t>
            </w:r>
          </w:p>
          <w:p w14:paraId="35151C22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Master paid advertising, email marketing, and marketing automation.</w:t>
            </w:r>
          </w:p>
          <w:p w14:paraId="05E51A39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Digital Marketing Manager or Growth Marketing Lead.</w:t>
            </w:r>
          </w:p>
          <w:p w14:paraId="412BB654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44FE8224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72D37FCF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certified digital marketing course (3–6 months).</w:t>
            </w:r>
          </w:p>
          <w:p w14:paraId="36DB1525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Google Ads, Meta Ads, HubSpot, and Canva.</w:t>
            </w:r>
          </w:p>
          <w:p w14:paraId="0DC70A7B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freelancing or manage social media for brands.</w:t>
            </w:r>
          </w:p>
          <w:p w14:paraId="27E9C296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real campaign results and case studies.</w:t>
            </w:r>
          </w:p>
          <w:p w14:paraId="5AE63CF1" w14:textId="663061AE" w:rsidR="00243BB2" w:rsidRPr="00CA4B31" w:rsidRDefault="00B74FB5" w:rsidP="00012D8C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Social Media Manager or Performance Marketer.</w:t>
            </w:r>
          </w:p>
        </w:tc>
      </w:tr>
    </w:tbl>
    <w:p w14:paraId="61C2756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4CA2772C" w14:textId="77777777" w:rsidTr="00012D8C">
        <w:tc>
          <w:tcPr>
            <w:tcW w:w="9016" w:type="dxa"/>
            <w:gridSpan w:val="2"/>
          </w:tcPr>
          <w:p w14:paraId="7C1F0226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42CB95DA" w14:textId="77777777" w:rsidTr="00012D8C">
        <w:tc>
          <w:tcPr>
            <w:tcW w:w="4508" w:type="dxa"/>
          </w:tcPr>
          <w:p w14:paraId="03C078D1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09E78EF2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₹60 LPA – ₹3.0 Crore</w:t>
            </w:r>
          </w:p>
          <w:p w14:paraId="1363830E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₹25 – ₹55 LPA</w:t>
            </w:r>
          </w:p>
          <w:p w14:paraId="6BA758D8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₹12 – ₹22 LPA</w:t>
            </w:r>
          </w:p>
          <w:p w14:paraId="0E084F7B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₹11 LPA</w:t>
            </w:r>
          </w:p>
          <w:p w14:paraId="03860DCB" w14:textId="77777777" w:rsid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₹3.5 – ₹6 LPA</w:t>
            </w:r>
          </w:p>
          <w:p w14:paraId="0FC2A722" w14:textId="517EAB7F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AI-driven marketing and Metros boost pay by 45%.</w:t>
            </w:r>
          </w:p>
        </w:tc>
        <w:tc>
          <w:tcPr>
            <w:tcW w:w="4508" w:type="dxa"/>
          </w:tcPr>
          <w:p w14:paraId="78E488F2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7266AC90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Pune.</w:t>
            </w:r>
          </w:p>
          <w:p w14:paraId="67F70BDE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E-commerce, EdTech, Fintech, Consumer Goods, Media.</w:t>
            </w:r>
          </w:p>
          <w:p w14:paraId="0B8F31B9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Canada. Remote freelancing surging.</w:t>
            </w:r>
          </w:p>
          <w:p w14:paraId="39927627" w14:textId="77777777" w:rsidR="00243BB2" w:rsidRPr="008F288B" w:rsidRDefault="00243BB2" w:rsidP="00012D8C">
            <w:pPr>
              <w:jc w:val="both"/>
            </w:pPr>
          </w:p>
        </w:tc>
      </w:tr>
    </w:tbl>
    <w:p w14:paraId="1740A450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0015245D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Indian Institute of Mass Communication (IIMC), New Delhi</w:t>
              <w:br/>
              <w:t>National Institute of Electronics &amp; IT (NIELIT)</w:t>
              <w:br/>
              <w:t>IIM Bangalore (Digital Marketing Programme)</w:t>
              <w:br/>
              <w:t>University of Delhi (Department of Commerce)</w:t>
              <w:br/>
              <w:t>Private Institutes</w:t>
              <w:br/>
              <w:t>MICA, Ahmedabad</w:t>
              <w:br/>
              <w:t>Symbiosis Institute of Business Management, Pune</w:t>
              <w:br/>
              <w:t>Internet and Mobile Association of India (IAMAI)</w:t>
              <w:br/>
              <w:t>Digital Vidya, New Delhi</w:t>
              <w:br/>
              <w:t>Online Institutes</w:t>
              <w:br/>
              <w:t>Google Digital Garage (Free Certification)</w:t>
              <w:br/>
              <w:t>HubSpot Academy (Inbound Marketing)</w:t>
              <w:br/>
              <w:t>Coursera (Meta &amp; Google Digital Marketing)</w:t>
              <w:br/>
              <w:t>Udemy (Complete Digital Marketing Courses)</w:t>
            </w:r>
          </w:p>
        </w:tc>
        <w:tc>
          <w:tcPr>
            <w:tcW w:w="4508" w:type="dxa"/>
          </w:tcPr>
          <w:p w14:paraId="45B74D1D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CE01DB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6CE03E1B" w14:textId="7452887F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>Digital Marketing Manager at corporate houses</w:t>
            </w:r>
          </w:p>
          <w:p w14:paraId="71BB892B" w14:textId="1D4B5EBC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 xml:space="preserve">SEO/SEM Specialist at IT companies </w:t>
            </w:r>
          </w:p>
          <w:p w14:paraId="428A1E19" w14:textId="6F7E09AB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 xml:space="preserve">Social Media Manager at media houses </w:t>
            </w:r>
          </w:p>
          <w:p w14:paraId="47B17914" w14:textId="5145C7E0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>Email Marketing Executive at banks and insurance firms</w:t>
            </w:r>
          </w:p>
          <w:p w14:paraId="7E7EBF7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5F852CB3" w14:textId="7D11C5CC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lastRenderedPageBreak/>
              <w:t>Performance Marketing Specialist at D2C startups</w:t>
            </w:r>
          </w:p>
          <w:p w14:paraId="1310A679" w14:textId="0F3CAC98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 xml:space="preserve">AI-Driven Marketing Automation Specialist at </w:t>
            </w:r>
            <w:proofErr w:type="spellStart"/>
            <w:r w:rsidRPr="007F3724">
              <w:t>martech</w:t>
            </w:r>
            <w:proofErr w:type="spellEnd"/>
            <w:r w:rsidRPr="007F3724">
              <w:t xml:space="preserve"> companies</w:t>
            </w:r>
          </w:p>
          <w:p w14:paraId="00CF2276" w14:textId="52A306DE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 xml:space="preserve">Programmatic Advertising Manager at </w:t>
            </w:r>
            <w:proofErr w:type="spellStart"/>
            <w:r w:rsidRPr="007F3724">
              <w:t>adtech</w:t>
            </w:r>
            <w:proofErr w:type="spellEnd"/>
            <w:r w:rsidRPr="007F3724">
              <w:t xml:space="preserve"> platforms</w:t>
            </w:r>
          </w:p>
          <w:p w14:paraId="2569CCAE" w14:textId="4BAFFB45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>Growth Hacker at fintech/edtech startups</w:t>
            </w:r>
          </w:p>
          <w:p w14:paraId="66DDF172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6B849DA2" w14:textId="6B7E16D8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 xml:space="preserve">Freelance Digital Marketing Consultant on global platforms </w:t>
            </w:r>
          </w:p>
          <w:p w14:paraId="59A031B5" w14:textId="77777777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>Founder of digital marketing or performance marketing agency</w:t>
            </w:r>
          </w:p>
          <w:p w14:paraId="719FCF48" w14:textId="77777777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>Remote SEO/Content Strategist for international brands and SaaS companies</w:t>
            </w:r>
          </w:p>
          <w:p w14:paraId="241621A3" w14:textId="7E7C3CDC" w:rsidR="00243BB2" w:rsidRPr="00771515" w:rsidRDefault="007F3724" w:rsidP="00012D8C">
            <w:pPr>
              <w:numPr>
                <w:ilvl w:val="0"/>
                <w:numId w:val="78"/>
              </w:numPr>
              <w:jc w:val="both"/>
            </w:pPr>
            <w:r w:rsidRPr="007F3724">
              <w:t>Digital Marketing Educator and Content Creator</w:t>
            </w:r>
          </w:p>
        </w:tc>
      </w:tr>
    </w:tbl>
    <w:p w14:paraId="21E1701E" w14:textId="77777777" w:rsidR="00086F5D" w:rsidRDefault="00086F5D" w:rsidP="00086F5D">
      <w:pPr>
        <w:jc w:val="both"/>
      </w:pPr>
    </w:p>
    <w:p w14:paraId="4873202F" w14:textId="77777777" w:rsidR="003F1E43" w:rsidRPr="00A644ED" w:rsidRDefault="003F1E43" w:rsidP="00086F5D">
      <w:pPr>
        <w:jc w:val="both"/>
      </w:pPr>
    </w:p>
    <w:p w14:paraId="6096EC57" w14:textId="77777777" w:rsidR="00086F5D" w:rsidRDefault="00086F5D" w:rsidP="00086F5D">
      <w:pPr>
        <w:jc w:val="both"/>
        <w:rPr>
          <w:color w:val="1F4E79"/>
        </w:rPr>
      </w:pPr>
    </w:p>
    <w:p w14:paraId="18F59D59" w14:textId="77777777" w:rsidR="00086F5D" w:rsidRDefault="00086F5D" w:rsidP="00086F5D">
      <w:pPr>
        <w:jc w:val="both"/>
        <w:rPr>
          <w:color w:val="1F4E79"/>
        </w:rPr>
      </w:pPr>
    </w:p>
    <w:p w14:paraId="471BE3CF" w14:textId="77777777" w:rsidR="00E96672" w:rsidRDefault="00E96672">
      <w:pPr>
        <w:rPr>
          <w:color w:val="1F4E79"/>
        </w:rPr>
      </w:pPr>
    </w:p>
    <w:p w14:paraId="317C04E0" w14:textId="77777777" w:rsidR="00086F5D" w:rsidRDefault="00086F5D"/>
    <w:p w14:paraId="332E4DFC" w14:textId="77777777" w:rsidR="00186C1D" w:rsidRDefault="00186C1D"/>
    <w:p w14:paraId="514DC225" w14:textId="77777777" w:rsidR="00186C1D" w:rsidRDefault="00186C1D"/>
    <w:p w14:paraId="288CF903" w14:textId="77777777" w:rsidR="00186C1D" w:rsidRDefault="00186C1D"/>
    <w:p w14:paraId="14F4F122" w14:textId="77777777" w:rsidR="00186C1D" w:rsidRDefault="00186C1D"/>
    <w:p w14:paraId="30E64D74" w14:textId="77777777" w:rsidR="00186C1D" w:rsidRDefault="00186C1D"/>
    <w:p w14:paraId="4D0C1BDA" w14:textId="77777777" w:rsidR="00186C1D" w:rsidRDefault="00186C1D"/>
    <w:p w14:paraId="4E529E77" w14:textId="77777777" w:rsidR="00322CB7" w:rsidRDefault="00322CB7"/>
    <w:p w14:paraId="64CF8CE5" w14:textId="77777777" w:rsidR="00322CB7" w:rsidRDefault="00322CB7"/>
    <w:p w14:paraId="55729B12" w14:textId="77777777" w:rsidR="00322CB7" w:rsidRDefault="00322CB7"/>
    <w:p w14:paraId="191BD115" w14:textId="77777777" w:rsidR="00322CB7" w:rsidRDefault="00322CB7"/>
    <w:p w14:paraId="7B43736C" w14:textId="77777777" w:rsidR="00322CB7" w:rsidRDefault="00322CB7"/>
    <w:p w14:paraId="2A9977EB" w14:textId="77777777" w:rsidR="00322CB7" w:rsidRDefault="00322CB7"/>
    <w:p w14:paraId="24EC367E" w14:textId="77777777" w:rsidR="00322CB7" w:rsidRDefault="00322CB7"/>
    <w:p w14:paraId="28D07015" w14:textId="5ED1E603" w:rsidR="00186C1D" w:rsidRPr="007C45AE" w:rsidRDefault="00186C1D" w:rsidP="005F5659">
      <w:pPr>
        <w:jc w:val="center"/>
        <w:rPr>
          <w:b/>
          <w:bCs/>
          <w:color w:val="1F4E79"/>
          <w:sz w:val="48"/>
          <w:szCs w:val="48"/>
        </w:rPr>
      </w:pPr>
      <w:r w:rsidRPr="004238AB">
        <w:rPr>
          <w:b/>
          <w:bCs/>
          <w:color w:val="1F4E79"/>
          <w:sz w:val="48"/>
          <w:szCs w:val="48"/>
        </w:rPr>
        <w:lastRenderedPageBreak/>
        <w:t>Entrepreneurship and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1F7D6039" w14:textId="77777777" w:rsidTr="00012D8C">
        <w:tc>
          <w:tcPr>
            <w:tcW w:w="9016" w:type="dxa"/>
          </w:tcPr>
          <w:p w14:paraId="1A894734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0363B656" w14:textId="77777777" w:rsidTr="00012D8C">
        <w:tc>
          <w:tcPr>
            <w:tcW w:w="9016" w:type="dxa"/>
          </w:tcPr>
          <w:p w14:paraId="4DBAE701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163CEB94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3A265AEB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like IPMAT, SET, or CUET.</w:t>
            </w:r>
          </w:p>
          <w:p w14:paraId="6C7AAE27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BBA/BMS in Entrepreneurship or Management (3 years).</w:t>
            </w:r>
          </w:p>
          <w:p w14:paraId="397804A1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business planning, finance, and leadership skills.</w:t>
            </w:r>
          </w:p>
          <w:p w14:paraId="4C567512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startup, SME, or corporate firm.</w:t>
            </w:r>
          </w:p>
          <w:p w14:paraId="2BD6128D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Management Trainee or launch your own startup.</w:t>
            </w:r>
          </w:p>
          <w:p w14:paraId="4E926A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Route</w:t>
            </w:r>
          </w:p>
          <w:p w14:paraId="621F357D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253E47C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(BA/B.Com/B.Tech).</w:t>
            </w:r>
          </w:p>
          <w:p w14:paraId="47714E5A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work experience in sales, operations, or marketing.</w:t>
            </w:r>
          </w:p>
          <w:p w14:paraId="60D79C59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CAT/XAT/GMAT and pursue MBA from top institute.</w:t>
            </w:r>
          </w:p>
          <w:p w14:paraId="4A95F160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Specialise in entrepreneurship, strategy, or general management.</w:t>
            </w:r>
          </w:p>
          <w:p w14:paraId="7559D10E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Business Consultant, Product Manager, or Founder.</w:t>
            </w:r>
          </w:p>
          <w:p w14:paraId="11B5F67B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Skill-Based and Self-Starter Route</w:t>
            </w:r>
          </w:p>
          <w:p w14:paraId="0CBD91D9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5F90D80B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online courses on entrepreneurship and business skills.</w:t>
            </w:r>
          </w:p>
          <w:p w14:paraId="52BD1043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market research, digital tools, and financial basics.</w:t>
            </w:r>
          </w:p>
          <w:p w14:paraId="3A25B441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small business, freelancing, or e-commerce venture.</w:t>
            </w:r>
          </w:p>
          <w:p w14:paraId="5380FA41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Apply to incubators like NSRCEL, T-Hub, or Atal Innovation.</w:t>
            </w:r>
          </w:p>
          <w:p w14:paraId="27E12561" w14:textId="54D65F41" w:rsidR="00243BB2" w:rsidRPr="00CA4B31" w:rsidRDefault="00B74FB5" w:rsidP="00012D8C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Scale business or join as Startup Operations Manager.</w:t>
            </w:r>
          </w:p>
        </w:tc>
      </w:tr>
    </w:tbl>
    <w:p w14:paraId="2356A84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03F39F7F" w14:textId="77777777" w:rsidTr="00012D8C">
        <w:tc>
          <w:tcPr>
            <w:tcW w:w="9016" w:type="dxa"/>
            <w:gridSpan w:val="2"/>
          </w:tcPr>
          <w:p w14:paraId="4E829DFC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C1900E1" w14:textId="77777777" w:rsidTr="00012D8C">
        <w:tc>
          <w:tcPr>
            <w:tcW w:w="4508" w:type="dxa"/>
          </w:tcPr>
          <w:p w14:paraId="126E768F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32C6FBFB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₹80 LPA – ₹3.5 Crore</w:t>
            </w:r>
          </w:p>
          <w:p w14:paraId="16BD9039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₹35 – ₹75 LPA</w:t>
            </w:r>
          </w:p>
          <w:p w14:paraId="01528B7D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₹16 – ₹32 LPA</w:t>
            </w:r>
          </w:p>
          <w:p w14:paraId="56BDF767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₹15 LPA</w:t>
            </w:r>
          </w:p>
          <w:p w14:paraId="10FC0120" w14:textId="77777777" w:rsid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₹4 – ₹9 LPA </w:t>
            </w:r>
          </w:p>
          <w:p w14:paraId="343A8189" w14:textId="7DFDE9B7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Tier-1 MBA and Metro locations boost pay by 40%.</w:t>
            </w:r>
          </w:p>
        </w:tc>
        <w:tc>
          <w:tcPr>
            <w:tcW w:w="4508" w:type="dxa"/>
          </w:tcPr>
          <w:p w14:paraId="2B800540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695628D6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Pune, Ahmedabad.</w:t>
            </w:r>
          </w:p>
          <w:p w14:paraId="2969899D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Tech-Startups, Fintech, E-commerce, Consulting, FMCG.</w:t>
            </w:r>
          </w:p>
          <w:p w14:paraId="50D106C7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UAE, UK; Remote leadership roles.</w:t>
            </w:r>
          </w:p>
          <w:p w14:paraId="438839AA" w14:textId="77777777" w:rsidR="00243BB2" w:rsidRPr="008F288B" w:rsidRDefault="00243BB2" w:rsidP="00012D8C">
            <w:pPr>
              <w:jc w:val="both"/>
            </w:pPr>
          </w:p>
        </w:tc>
      </w:tr>
    </w:tbl>
    <w:p w14:paraId="46439493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F64DF5A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IIM Ahmedabad (Centre for Innovation, Incubation &amp; Entrepreneurship)</w:t>
              <w:br/>
              <w:t>IIM Bangalore (NS Raghavan Centre for Entrepreneurial Learning)</w:t>
              <w:br/>
              <w:t>IIT Bombay (Desai Sethi School of Entrepreneurship)</w:t>
              <w:br/>
              <w:t>EDII Ahmedabad (Entrepreneurship Development Institute of India)</w:t>
              <w:br/>
              <w:t>Private Institutes</w:t>
              <w:br/>
              <w:t>ISB Hyderabad (Indian School of Business)</w:t>
              <w:br/>
              <w:t>SP Jain Institute of Management &amp; Research, Mumbai</w:t>
              <w:br/>
              <w:t>Amity Business School, Noida</w:t>
              <w:br/>
              <w:t>FLAME University, Pune</w:t>
              <w:br/>
              <w:t>Online Institutes</w:t>
              <w:br/>
              <w:t>Coursera (IIM &amp; Stanford Entrepreneurship Courses)</w:t>
              <w:br/>
              <w:t>NPTEL (IIT Entrepreneurship Programmes)</w:t>
              <w:br/>
              <w:t>edX (Babson &amp; MIT Entrepreneurship)</w:t>
              <w:br/>
              <w:t>Udemy (Business &amp; Startup Management)</w:t>
            </w:r>
          </w:p>
        </w:tc>
        <w:tc>
          <w:tcPr>
            <w:tcW w:w="4508" w:type="dxa"/>
          </w:tcPr>
          <w:p w14:paraId="70233B99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144D231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48404817" w14:textId="0494F4D7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Management Trainee at corporate houses</w:t>
            </w:r>
          </w:p>
          <w:p w14:paraId="651A6D3A" w14:textId="23FC8BEB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Operations Manager at FMCG companies</w:t>
            </w:r>
          </w:p>
          <w:p w14:paraId="41DD2B54" w14:textId="30AAD00F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Business Development Manager at banks and financial firms</w:t>
            </w:r>
          </w:p>
          <w:p w14:paraId="5CD40683" w14:textId="7741C18A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lastRenderedPageBreak/>
              <w:t>Administrative Officer through government exams</w:t>
            </w:r>
          </w:p>
          <w:p w14:paraId="4D0AB6FE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2F1AFB3A" w14:textId="044FFF83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Startup Founder supported by incubators</w:t>
            </w:r>
          </w:p>
          <w:p w14:paraId="3924A874" w14:textId="6EA4FDBC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Venture Capital Analyst at investment firms</w:t>
            </w:r>
          </w:p>
          <w:p w14:paraId="4E5F2F73" w14:textId="48A69D3D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Product Manager at tech startups</w:t>
            </w:r>
          </w:p>
          <w:p w14:paraId="34AC294B" w14:textId="75A2EA1A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Social Enterprise Leader at impact-driven organizations</w:t>
            </w:r>
          </w:p>
          <w:p w14:paraId="4BB8E5E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0F58CFF3" w14:textId="59DD797B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 xml:space="preserve">Freelance Management Consultant for international businesses </w:t>
            </w:r>
          </w:p>
          <w:p w14:paraId="5D2E4882" w14:textId="77777777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>Founder of D2C brand or bootstrapped SaaS startup</w:t>
            </w:r>
          </w:p>
          <w:p w14:paraId="53A09C03" w14:textId="77777777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>Remote Business Strategist for global companies and venture firms</w:t>
            </w:r>
          </w:p>
          <w:p w14:paraId="12B25B4A" w14:textId="3AA7FE8F" w:rsidR="00243BB2" w:rsidRPr="00771515" w:rsidRDefault="007F3724" w:rsidP="00012D8C">
            <w:pPr>
              <w:numPr>
                <w:ilvl w:val="0"/>
                <w:numId w:val="81"/>
              </w:numPr>
              <w:jc w:val="both"/>
            </w:pPr>
            <w:r w:rsidRPr="007F3724">
              <w:t>Entrepreneurship and Management Educator and Content Creator</w:t>
            </w:r>
          </w:p>
        </w:tc>
      </w:tr>
    </w:tbl>
    <w:p w14:paraId="6017F13C" w14:textId="77777777" w:rsidR="00186C1D" w:rsidRDefault="00186C1D" w:rsidP="00186C1D">
      <w:pPr>
        <w:jc w:val="both"/>
      </w:pPr>
    </w:p>
    <w:p w14:paraId="79D01984" w14:textId="77777777" w:rsidR="00186C1D" w:rsidRPr="00A644ED" w:rsidRDefault="00186C1D" w:rsidP="00186C1D">
      <w:pPr>
        <w:jc w:val="both"/>
      </w:pPr>
    </w:p>
    <w:p w14:paraId="3F6FCE78" w14:textId="77777777" w:rsidR="00186C1D" w:rsidRDefault="00186C1D" w:rsidP="00186C1D">
      <w:pPr>
        <w:jc w:val="both"/>
        <w:rPr>
          <w:color w:val="1F4E79"/>
        </w:rPr>
      </w:pPr>
    </w:p>
    <w:p w14:paraId="3F50B2A0" w14:textId="77777777" w:rsidR="00186C1D" w:rsidRDefault="00186C1D" w:rsidP="00186C1D">
      <w:pPr>
        <w:jc w:val="both"/>
        <w:rPr>
          <w:color w:val="1F4E79"/>
        </w:rPr>
      </w:pPr>
    </w:p>
    <w:p w14:paraId="15E18695" w14:textId="77777777" w:rsidR="00186C1D" w:rsidRDefault="00186C1D" w:rsidP="00186C1D">
      <w:pPr>
        <w:jc w:val="both"/>
        <w:rPr>
          <w:color w:val="1F4E79"/>
        </w:rPr>
      </w:pPr>
    </w:p>
    <w:p w14:paraId="07F4CF89" w14:textId="77777777" w:rsidR="00186C1D" w:rsidRDefault="00186C1D" w:rsidP="00186C1D">
      <w:pPr>
        <w:jc w:val="both"/>
        <w:rPr>
          <w:color w:val="1F4E79"/>
        </w:rPr>
      </w:pPr>
    </w:p>
    <w:p w14:paraId="55CA603C" w14:textId="77777777" w:rsidR="00186C1D" w:rsidRDefault="00186C1D" w:rsidP="00186C1D">
      <w:pPr>
        <w:jc w:val="both"/>
        <w:rPr>
          <w:color w:val="1F4E79"/>
        </w:rPr>
      </w:pPr>
    </w:p>
    <w:p w14:paraId="4FDAB0BE" w14:textId="77777777" w:rsidR="00186C1D" w:rsidRPr="005E60E7" w:rsidRDefault="00186C1D" w:rsidP="00186C1D">
      <w:pPr>
        <w:jc w:val="both"/>
      </w:pPr>
    </w:p>
    <w:p w14:paraId="13BB45CA" w14:textId="77777777" w:rsidR="00186C1D" w:rsidRPr="005E60E7" w:rsidRDefault="00186C1D" w:rsidP="00186C1D">
      <w:pPr>
        <w:jc w:val="both"/>
      </w:pPr>
    </w:p>
    <w:p w14:paraId="127104EB" w14:textId="77777777" w:rsidR="00186C1D" w:rsidRDefault="00186C1D" w:rsidP="00186C1D"/>
    <w:p w14:paraId="2E99F82F" w14:textId="77777777" w:rsidR="00322CB7" w:rsidRDefault="00322CB7" w:rsidP="00186C1D"/>
    <w:p w14:paraId="2C5ADB6E" w14:textId="77777777" w:rsidR="00322CB7" w:rsidRDefault="00322CB7" w:rsidP="00186C1D"/>
    <w:p w14:paraId="169C9604" w14:textId="77777777" w:rsidR="00322CB7" w:rsidRDefault="00322CB7" w:rsidP="00186C1D"/>
    <w:p w14:paraId="30418403" w14:textId="77777777" w:rsidR="00322CB7" w:rsidRDefault="00322CB7" w:rsidP="00186C1D"/>
    <w:p w14:paraId="221B6B36" w14:textId="77777777" w:rsidR="00322CB7" w:rsidRDefault="00322CB7" w:rsidP="00186C1D"/>
    <w:p w14:paraId="62CA6671" w14:textId="77777777" w:rsidR="00322CB7" w:rsidRDefault="00322CB7" w:rsidP="00186C1D"/>
    <w:p w14:paraId="792DB765" w14:textId="77777777" w:rsidR="00322CB7" w:rsidRDefault="00322CB7" w:rsidP="00186C1D"/>
    <w:p w14:paraId="0C0F1300" w14:textId="77777777" w:rsidR="00322CB7" w:rsidRDefault="00322CB7" w:rsidP="00186C1D"/>
    <w:p w14:paraId="14EF05BB" w14:textId="77777777" w:rsidR="00322CB7" w:rsidRDefault="00322CB7" w:rsidP="00186C1D"/>
    <w:p w14:paraId="3E052B05" w14:textId="47B64029" w:rsidR="00A33B21" w:rsidRDefault="00A33B21" w:rsidP="00A33B21">
      <w:pPr>
        <w:jc w:val="center"/>
        <w:rPr>
          <w:b/>
          <w:bCs/>
          <w:color w:val="1F4E79"/>
          <w:sz w:val="48"/>
          <w:szCs w:val="48"/>
        </w:rPr>
      </w:pPr>
      <w:r w:rsidRPr="00281E26">
        <w:rPr>
          <w:b/>
          <w:bCs/>
          <w:color w:val="1F4E79"/>
          <w:sz w:val="48"/>
          <w:szCs w:val="48"/>
        </w:rPr>
        <w:lastRenderedPageBreak/>
        <w:t>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6D8E2EF7" w14:textId="77777777" w:rsidTr="00012D8C">
        <w:tc>
          <w:tcPr>
            <w:tcW w:w="9016" w:type="dxa"/>
          </w:tcPr>
          <w:p w14:paraId="1E8EF65E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350752C9" w14:textId="77777777" w:rsidTr="00012D8C">
        <w:tc>
          <w:tcPr>
            <w:tcW w:w="9016" w:type="dxa"/>
          </w:tcPr>
          <w:p w14:paraId="1E0EC73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37FE397D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2EF05172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like CUET, IPMAT, or SET.</w:t>
            </w:r>
          </w:p>
          <w:p w14:paraId="54713E81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BBA/BMS in Marketing or Business Studies.</w:t>
            </w:r>
          </w:p>
          <w:p w14:paraId="1777CEA1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consumer behaviour, branding, and market research skills.</w:t>
            </w:r>
          </w:p>
          <w:p w14:paraId="6A3EC250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FMCG company, agency, or brand.</w:t>
            </w:r>
          </w:p>
          <w:p w14:paraId="04B17060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Marketing Executive, Brand Associate, or Sales Trainee.</w:t>
            </w:r>
          </w:p>
          <w:p w14:paraId="2630C94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(Marketing) Route</w:t>
            </w:r>
          </w:p>
          <w:p w14:paraId="38A65753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070DD46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(BA/B.Com/B.Tech).</w:t>
            </w:r>
          </w:p>
          <w:p w14:paraId="64E5A344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work experience in sales, retail, or client servicing.</w:t>
            </w:r>
          </w:p>
          <w:p w14:paraId="58B54390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CAT/XAT/NMAT and pursue MBA in Marketing.</w:t>
            </w:r>
          </w:p>
          <w:p w14:paraId="3CEDDFAD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Specialise in brand management, product marketing, or analytics.</w:t>
            </w:r>
          </w:p>
          <w:p w14:paraId="0CAACD10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Brand Manager, Marketing Manager, or Strategy Lead.</w:t>
            </w:r>
          </w:p>
          <w:p w14:paraId="0F8990CB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2B847525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38EC52A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diploma or certificate course in marketing.</w:t>
            </w:r>
          </w:p>
          <w:p w14:paraId="672EA2FD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CRM tools, Google Analytics, Excel, and Canva.</w:t>
            </w:r>
          </w:p>
          <w:p w14:paraId="032FAFBC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Freelance or intern with startups and small businesses.</w:t>
            </w:r>
          </w:p>
          <w:p w14:paraId="57758162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campaigns, pitches, and market reports.</w:t>
            </w:r>
          </w:p>
          <w:p w14:paraId="02ACAA21" w14:textId="73E12996" w:rsidR="00243BB2" w:rsidRPr="00CA4B31" w:rsidRDefault="00B74FB5" w:rsidP="00012D8C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Marketing Coordinator, CRM Executive, or freelancer.</w:t>
            </w:r>
          </w:p>
        </w:tc>
      </w:tr>
    </w:tbl>
    <w:p w14:paraId="74FFB59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78683941" w14:textId="77777777" w:rsidTr="00012D8C">
        <w:tc>
          <w:tcPr>
            <w:tcW w:w="9016" w:type="dxa"/>
            <w:gridSpan w:val="2"/>
          </w:tcPr>
          <w:p w14:paraId="10E6917E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32F8AE43" w14:textId="77777777" w:rsidTr="00012D8C">
        <w:tc>
          <w:tcPr>
            <w:tcW w:w="4508" w:type="dxa"/>
          </w:tcPr>
          <w:p w14:paraId="527B84CF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67A2D12A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₹60 LPA – ₹2.5 Crore</w:t>
            </w:r>
          </w:p>
          <w:p w14:paraId="6C3F1B89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₹25 – ₹55 LPA</w:t>
            </w:r>
          </w:p>
          <w:p w14:paraId="4C104A75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₹12 – ₹22 LPA</w:t>
            </w:r>
          </w:p>
          <w:p w14:paraId="280555BA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₹11 LPA</w:t>
            </w:r>
          </w:p>
          <w:p w14:paraId="1ACD603A" w14:textId="77777777" w:rsid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 – ₹6 LPA </w:t>
            </w:r>
          </w:p>
          <w:p w14:paraId="51697271" w14:textId="61CD4498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AI skills and Metros boost pay by 35%.</w:t>
            </w:r>
          </w:p>
        </w:tc>
        <w:tc>
          <w:tcPr>
            <w:tcW w:w="4508" w:type="dxa"/>
          </w:tcPr>
          <w:p w14:paraId="630CE79A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011DDC4F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Pune, Ahmedabad.</w:t>
            </w:r>
          </w:p>
          <w:p w14:paraId="7199829C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FMCG, E-commerce, BFSI, Tech/SaaS, EdTech.</w:t>
            </w:r>
          </w:p>
          <w:p w14:paraId="2934988E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UAE. Remote freelancing surging.</w:t>
            </w:r>
          </w:p>
          <w:p w14:paraId="55582E65" w14:textId="77777777" w:rsidR="00243BB2" w:rsidRPr="008F288B" w:rsidRDefault="00243BB2" w:rsidP="00012D8C">
            <w:pPr>
              <w:jc w:val="both"/>
            </w:pPr>
          </w:p>
        </w:tc>
      </w:tr>
    </w:tbl>
    <w:p w14:paraId="09420474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70342EB8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IIM Ahmedabad</w:t>
              <w:br/>
              <w:t>IIM Calcutta</w:t>
              <w:br/>
              <w:t>IIM Lucknow</w:t>
              <w:br/>
              <w:t>Faculty of Management Studies (FMS), University of Delhi</w:t>
              <w:br/>
              <w:t>Private Institutes</w:t>
              <w:br/>
              <w:t>XLRI Jamshedpur</w:t>
              <w:br/>
              <w:t>SP Jain Institute of Management &amp; Research, Mumbai</w:t>
              <w:br/>
              <w:t>Narsee Monjee Institute of Management Studies (NMIMS), Mumbai</w:t>
              <w:br/>
              <w:t>Symbiosis Institute of Business Management, Pune</w:t>
              <w:br/>
              <w:t>Online Institutes</w:t>
              <w:br/>
              <w:t>Coursera (Kellogg &amp; Wharton Marketing Courses)</w:t>
              <w:br/>
              <w:t>NPTEL (IIM Marketing Management Programmes)</w:t>
              <w:br/>
              <w:t>edX (Columbia &amp; Berkeley Marketing Specializations)</w:t>
              <w:br/>
              <w:t>Google Skillshop (Google Ads &amp; Analytics Certification)</w:t>
            </w:r>
          </w:p>
        </w:tc>
        <w:tc>
          <w:tcPr>
            <w:tcW w:w="4508" w:type="dxa"/>
          </w:tcPr>
          <w:p w14:paraId="2862D3B3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26E5092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4D15CB1A" w14:textId="57661E9B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Brand Manager at FMCG companies</w:t>
            </w:r>
          </w:p>
          <w:p w14:paraId="581D8B05" w14:textId="42CD67B5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Marketing Executive at automobile firms</w:t>
            </w:r>
          </w:p>
          <w:p w14:paraId="006B3236" w14:textId="1B538ABA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Sales and Marketing Officer at banks</w:t>
            </w:r>
          </w:p>
          <w:p w14:paraId="2B71EA9B" w14:textId="6B6FEAE5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Market Research Analyst at research firms</w:t>
            </w:r>
          </w:p>
          <w:p w14:paraId="4C41FD7F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1AA6D787" w14:textId="5AD15E55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Growth Marketing Manager at D2C startups</w:t>
            </w:r>
          </w:p>
          <w:p w14:paraId="0DA724DF" w14:textId="3A77D842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lastRenderedPageBreak/>
              <w:t xml:space="preserve">AI-Driven Consumer Insights Analyst at </w:t>
            </w:r>
            <w:proofErr w:type="spellStart"/>
            <w:r w:rsidRPr="007F3724">
              <w:t>martech</w:t>
            </w:r>
            <w:proofErr w:type="spellEnd"/>
            <w:r w:rsidRPr="007F3724">
              <w:t xml:space="preserve"> companies</w:t>
            </w:r>
          </w:p>
          <w:p w14:paraId="603E35C8" w14:textId="77777777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Community and Creator Marketing Manager at social commerce platforms</w:t>
            </w:r>
          </w:p>
          <w:p w14:paraId="4DA23164" w14:textId="77777777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Conversational Marketing Specialist at chatbot and AI-driven CRM firms</w:t>
            </w:r>
          </w:p>
          <w:p w14:paraId="624DAD35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58FAA8F6" w14:textId="5F542763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Freelance Brand and Marketing Consultant for global clients</w:t>
            </w:r>
          </w:p>
          <w:p w14:paraId="2330D5FD" w14:textId="77777777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Founder of marketing consultancy or niche branding agency</w:t>
            </w:r>
          </w:p>
          <w:p w14:paraId="238DFE9D" w14:textId="77777777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Remote Product Marketing Manager for international SaaS companies</w:t>
            </w:r>
          </w:p>
          <w:p w14:paraId="7260373E" w14:textId="2D1CA8CE" w:rsidR="00243BB2" w:rsidRPr="00771515" w:rsidRDefault="007F3724" w:rsidP="00012D8C">
            <w:pPr>
              <w:numPr>
                <w:ilvl w:val="0"/>
                <w:numId w:val="84"/>
              </w:numPr>
              <w:jc w:val="both"/>
            </w:pPr>
            <w:r w:rsidRPr="007F3724">
              <w:t>Marketing Educator and Content Creator</w:t>
            </w:r>
          </w:p>
        </w:tc>
      </w:tr>
    </w:tbl>
    <w:p w14:paraId="625F17F4" w14:textId="77777777" w:rsidR="00A33B21" w:rsidRDefault="00A33B21" w:rsidP="00A33B21">
      <w:pPr>
        <w:jc w:val="both"/>
      </w:pPr>
    </w:p>
    <w:p w14:paraId="7325E3BB" w14:textId="77777777" w:rsidR="00A33B21" w:rsidRPr="00A644ED" w:rsidRDefault="00A33B21" w:rsidP="00A33B21">
      <w:pPr>
        <w:jc w:val="both"/>
      </w:pPr>
    </w:p>
    <w:p w14:paraId="0F9E7C77" w14:textId="77777777" w:rsidR="00A33B21" w:rsidRDefault="00A33B21" w:rsidP="00A33B21">
      <w:pPr>
        <w:jc w:val="both"/>
        <w:rPr>
          <w:color w:val="1F4E79"/>
        </w:rPr>
      </w:pPr>
    </w:p>
    <w:p w14:paraId="4E199AB3" w14:textId="77777777" w:rsidR="00A33B21" w:rsidRDefault="00A33B21" w:rsidP="00A33B21">
      <w:pPr>
        <w:jc w:val="both"/>
        <w:rPr>
          <w:color w:val="1F4E79"/>
        </w:rPr>
      </w:pPr>
    </w:p>
    <w:p w14:paraId="4750AB14" w14:textId="77777777" w:rsidR="00A33B21" w:rsidRDefault="00A33B21" w:rsidP="00A33B21">
      <w:pPr>
        <w:jc w:val="both"/>
        <w:rPr>
          <w:color w:val="1F4E79"/>
        </w:rPr>
      </w:pPr>
    </w:p>
    <w:p w14:paraId="7CC0073D" w14:textId="77777777" w:rsidR="00A33B21" w:rsidRDefault="00A33B21" w:rsidP="00A33B21">
      <w:pPr>
        <w:jc w:val="both"/>
        <w:rPr>
          <w:color w:val="1F4E79"/>
        </w:rPr>
      </w:pPr>
    </w:p>
    <w:p w14:paraId="6DE29B5B" w14:textId="77777777" w:rsidR="00A33B21" w:rsidRDefault="00A33B21" w:rsidP="00A33B21">
      <w:pPr>
        <w:jc w:val="both"/>
        <w:rPr>
          <w:color w:val="1F4E79"/>
        </w:rPr>
      </w:pPr>
    </w:p>
    <w:p w14:paraId="296ED6FD" w14:textId="77777777" w:rsidR="00A33B21" w:rsidRPr="005E60E7" w:rsidRDefault="00A33B21" w:rsidP="00A33B21">
      <w:pPr>
        <w:jc w:val="both"/>
      </w:pPr>
    </w:p>
    <w:p w14:paraId="1C3A752A" w14:textId="77777777" w:rsidR="00A33B21" w:rsidRPr="005E60E7" w:rsidRDefault="00A33B21" w:rsidP="00A33B21">
      <w:pPr>
        <w:jc w:val="both"/>
      </w:pPr>
    </w:p>
    <w:p w14:paraId="09AD8A27" w14:textId="77777777" w:rsidR="00A33B21" w:rsidRDefault="00A33B21" w:rsidP="00A33B21"/>
    <w:p w14:paraId="50020C3A" w14:textId="77777777" w:rsidR="00186C1D" w:rsidRDefault="00186C1D"/>
    <w:p w14:paraId="69050A5C" w14:textId="77777777" w:rsidR="00322CB7" w:rsidRDefault="00322CB7"/>
    <w:p w14:paraId="0C2D22EE" w14:textId="77777777" w:rsidR="00322CB7" w:rsidRDefault="00322CB7"/>
    <w:p w14:paraId="66DB6939" w14:textId="77777777" w:rsidR="00322CB7" w:rsidRDefault="00322CB7"/>
    <w:p w14:paraId="3971B904" w14:textId="77777777" w:rsidR="00322CB7" w:rsidRDefault="00322CB7"/>
    <w:p w14:paraId="052E33F3" w14:textId="77777777" w:rsidR="00322CB7" w:rsidRDefault="00322CB7"/>
    <w:p w14:paraId="7D7651BA" w14:textId="77777777" w:rsidR="00322CB7" w:rsidRDefault="00322CB7"/>
    <w:p w14:paraId="520FD96F" w14:textId="77777777" w:rsidR="00322CB7" w:rsidRDefault="00322CB7"/>
    <w:p w14:paraId="61B17D92" w14:textId="77777777" w:rsidR="00322CB7" w:rsidRDefault="00322CB7"/>
    <w:p w14:paraId="1FDE16F9" w14:textId="77777777" w:rsidR="00322CB7" w:rsidRDefault="00322CB7"/>
    <w:p w14:paraId="4F4575AB" w14:textId="77777777" w:rsidR="00322CB7" w:rsidRDefault="00322CB7"/>
    <w:p w14:paraId="5C47C5F7" w14:textId="19B55B3D" w:rsidR="00110984" w:rsidRPr="007C45AE" w:rsidRDefault="00110984" w:rsidP="00110984">
      <w:pPr>
        <w:jc w:val="center"/>
        <w:rPr>
          <w:b/>
          <w:bCs/>
          <w:color w:val="1F4E79"/>
          <w:sz w:val="48"/>
          <w:szCs w:val="48"/>
        </w:rPr>
      </w:pPr>
      <w:r w:rsidRPr="0033251A">
        <w:rPr>
          <w:b/>
          <w:bCs/>
          <w:color w:val="1F4E79"/>
          <w:sz w:val="48"/>
          <w:szCs w:val="48"/>
        </w:rPr>
        <w:lastRenderedPageBreak/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540269EB" w14:textId="77777777" w:rsidTr="00012D8C">
        <w:tc>
          <w:tcPr>
            <w:tcW w:w="9016" w:type="dxa"/>
          </w:tcPr>
          <w:p w14:paraId="35BDF8E6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32D0C369" w14:textId="77777777" w:rsidTr="00012D8C">
        <w:tc>
          <w:tcPr>
            <w:tcW w:w="9016" w:type="dxa"/>
          </w:tcPr>
          <w:p w14:paraId="1223527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7020398F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F4D0CFA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BBA/B.Com in Marketing or Business Administration.</w:t>
            </w:r>
          </w:p>
          <w:p w14:paraId="69F78731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negotiation, customer relationship, and communication skills.</w:t>
            </w:r>
          </w:p>
          <w:p w14:paraId="580A61BA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Get certified in CRM tools like Salesforce or HubSpot.</w:t>
            </w:r>
          </w:p>
          <w:p w14:paraId="2154113C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in FMCG, retail, or B2B sales.</w:t>
            </w:r>
          </w:p>
          <w:p w14:paraId="3125FD85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Sales Executive, Business Development Associate, or Trainee.</w:t>
            </w:r>
          </w:p>
          <w:p w14:paraId="197B9F2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(Sales/Marketing) Route</w:t>
            </w:r>
          </w:p>
          <w:p w14:paraId="36963C3E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3C91E785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(BA/B.Com/BBA).</w:t>
            </w:r>
          </w:p>
          <w:p w14:paraId="446BC0B8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field experience in direct sales or retail management.</w:t>
            </w:r>
          </w:p>
          <w:p w14:paraId="74CD1FCB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CAT/XAT/SNAP and pursue MBA in Sales/Marketing.</w:t>
            </w:r>
          </w:p>
          <w:p w14:paraId="7C499D7D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Develop expertise in key account management and sales strategy.</w:t>
            </w:r>
          </w:p>
          <w:p w14:paraId="2F2BB03C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Area Sales Manager, Regional Head, or Sales Director.</w:t>
            </w:r>
          </w:p>
          <w:p w14:paraId="3A14AFF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Skill-Based and Direct Entry Route</w:t>
            </w:r>
          </w:p>
          <w:p w14:paraId="46AF32C1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4A3AED68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course in sales or retail management.</w:t>
            </w:r>
          </w:p>
          <w:p w14:paraId="51B279B5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Excel, CRM software, and digital selling techniques.</w:t>
            </w:r>
          </w:p>
          <w:p w14:paraId="46F4072B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as Sales Representative in retail or field sales.</w:t>
            </w:r>
          </w:p>
          <w:p w14:paraId="1AC3E479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track record with strong sales targets and results.</w:t>
            </w:r>
          </w:p>
          <w:p w14:paraId="7BA63874" w14:textId="35BDD1CA" w:rsidR="00243BB2" w:rsidRPr="00CA4B31" w:rsidRDefault="00B74FB5" w:rsidP="00012D8C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promoted to Team Leader, Sales Supervisor, or Franchise Owner.</w:t>
            </w:r>
          </w:p>
        </w:tc>
      </w:tr>
    </w:tbl>
    <w:p w14:paraId="0DE563FF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2B6F87DB" w14:textId="77777777" w:rsidTr="00012D8C">
        <w:tc>
          <w:tcPr>
            <w:tcW w:w="9016" w:type="dxa"/>
            <w:gridSpan w:val="2"/>
          </w:tcPr>
          <w:p w14:paraId="3439E0BD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6238D9A" w14:textId="77777777" w:rsidTr="00012D8C">
        <w:tc>
          <w:tcPr>
            <w:tcW w:w="4508" w:type="dxa"/>
          </w:tcPr>
          <w:p w14:paraId="7F99EF08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4F73FAA5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₹70 LPA – ₹3.2 Crore</w:t>
            </w:r>
          </w:p>
          <w:p w14:paraId="2F6365C8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₹30 – ₹65 LPA</w:t>
            </w:r>
          </w:p>
          <w:p w14:paraId="13447B55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₹15 – ₹29 LPA</w:t>
            </w:r>
          </w:p>
          <w:p w14:paraId="453C1EE8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₹14 LPA</w:t>
            </w:r>
          </w:p>
          <w:p w14:paraId="1BB5B153" w14:textId="77777777" w:rsid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₹3.5 – ₹7 LPA </w:t>
            </w:r>
          </w:p>
          <w:p w14:paraId="70BBA430" w14:textId="5CAE09AA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Incentives and Tier-1 MBA boost pay by 50%.</w:t>
            </w:r>
          </w:p>
        </w:tc>
        <w:tc>
          <w:tcPr>
            <w:tcW w:w="4508" w:type="dxa"/>
          </w:tcPr>
          <w:p w14:paraId="2EF7AB85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6E7BEB0D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Bengaluru, Delhi-NCR, Hyderabad, Pune, Chennai.</w:t>
            </w:r>
          </w:p>
          <w:p w14:paraId="22F5347B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BFSI, FMCG, Tech/SaaS, E-commerce, Pharma, Real Estate.</w:t>
            </w:r>
          </w:p>
          <w:p w14:paraId="33EB15BF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UAE, Singapore; Remote B2B roles.</w:t>
            </w:r>
          </w:p>
          <w:p w14:paraId="6996B827" w14:textId="77777777" w:rsidR="00243BB2" w:rsidRPr="008F288B" w:rsidRDefault="00243BB2" w:rsidP="00012D8C">
            <w:pPr>
              <w:jc w:val="both"/>
            </w:pPr>
          </w:p>
        </w:tc>
      </w:tr>
    </w:tbl>
    <w:p w14:paraId="2CFC3A31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45B2A01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IIM Ahmedabad (Sales &amp; Distribution Management)</w:t>
              <w:br/>
              <w:t>IIM Kozhikode</w:t>
              <w:br/>
              <w:t>National Institute of Sales (NIS), New Delhi</w:t>
              <w:br/>
              <w:t>Faculty of Management Studies (FMS), University of Delhi</w:t>
              <w:br/>
              <w:t>Private Institutes</w:t>
              <w:br/>
              <w:t>XLRI Jamshedpur (Sales &amp; Marketing Programme)</w:t>
              <w:br/>
              <w:t>ISB Hyderabad (Certificate in Sales Management)</w:t>
              <w:br/>
              <w:t>Narsee Monjee Institute of Management Studies (NMIMS), Mumbai</w:t>
              <w:br/>
              <w:t>T.A. Pai Management Institute (TAPMI), Manipal</w:t>
              <w:br/>
              <w:t>Online Institutes</w:t>
              <w:br/>
              <w:t>Coursera (HubSpot Sales Training)</w:t>
              <w:br/>
              <w:t>NPTEL (IIM Sales Management Courses)</w:t>
              <w:br/>
              <w:t>LinkedIn Learning (Sales Strategy &amp; Skills)</w:t>
              <w:br/>
              <w:t>Udemy (B2B &amp; B2C Sales Mastery)</w:t>
            </w:r>
          </w:p>
        </w:tc>
        <w:tc>
          <w:tcPr>
            <w:tcW w:w="4508" w:type="dxa"/>
          </w:tcPr>
          <w:p w14:paraId="6F472A0A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4F721E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27DC9E6B" w14:textId="7800D012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Sales Executive at FMCG companies</w:t>
            </w:r>
          </w:p>
          <w:p w14:paraId="55B6403E" w14:textId="507365F4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Regional Sales Manager at automobile firms</w:t>
            </w:r>
          </w:p>
          <w:p w14:paraId="4BCB6E67" w14:textId="37C0C51D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Relationship Manager at banks and insurance firms</w:t>
            </w:r>
          </w:p>
          <w:p w14:paraId="56574420" w14:textId="7CC05B86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Area Sales Officer at pharmaceutical companies</w:t>
            </w:r>
          </w:p>
          <w:p w14:paraId="6CDD703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New-Age &amp; AI-Driven</w:t>
            </w:r>
          </w:p>
          <w:p w14:paraId="0627D497" w14:textId="57F568BF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Inside Sales Specialist at SaaS and tech startups</w:t>
            </w:r>
          </w:p>
          <w:p w14:paraId="41136538" w14:textId="16A0B74F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AI-Powered Sales Analyst at CRM-driven organizations</w:t>
            </w:r>
          </w:p>
          <w:p w14:paraId="201EF04F" w14:textId="7E3D6316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Social Selling Specialist at D2C and e-commerce brands</w:t>
            </w:r>
          </w:p>
          <w:p w14:paraId="5DF5CDCE" w14:textId="77777777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Revenue Operations (</w:t>
            </w:r>
            <w:proofErr w:type="spellStart"/>
            <w:r w:rsidRPr="007F3724">
              <w:t>RevOps</w:t>
            </w:r>
            <w:proofErr w:type="spellEnd"/>
            <w:r w:rsidRPr="007F3724">
              <w:t>) Manager at data-driven sales organizations</w:t>
            </w:r>
          </w:p>
          <w:p w14:paraId="39E5402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2ADA5290" w14:textId="63B6CDEA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Freelance Sales Consultant for international B2B clients</w:t>
            </w:r>
          </w:p>
          <w:p w14:paraId="149E1B9B" w14:textId="77777777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Founder of sales outsourcing or lead generation agency</w:t>
            </w:r>
          </w:p>
          <w:p w14:paraId="1095D31E" w14:textId="77777777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Remote Account Executive for global SaaS and tech companies</w:t>
            </w:r>
          </w:p>
          <w:p w14:paraId="1824BC5E" w14:textId="289F3191" w:rsidR="00243BB2" w:rsidRPr="00771515" w:rsidRDefault="007F3724" w:rsidP="00012D8C">
            <w:pPr>
              <w:numPr>
                <w:ilvl w:val="0"/>
                <w:numId w:val="87"/>
              </w:numPr>
              <w:jc w:val="both"/>
            </w:pPr>
            <w:r w:rsidRPr="007F3724">
              <w:t>Sales Training Coach and Content Creator</w:t>
            </w:r>
          </w:p>
        </w:tc>
      </w:tr>
    </w:tbl>
    <w:p w14:paraId="25A8690F" w14:textId="77777777" w:rsidR="00110984" w:rsidRPr="00A644ED" w:rsidRDefault="00110984" w:rsidP="00110984">
      <w:pPr>
        <w:jc w:val="both"/>
      </w:pPr>
    </w:p>
    <w:p w14:paraId="67B21807" w14:textId="77777777" w:rsidR="00110984" w:rsidRDefault="00110984" w:rsidP="00110984">
      <w:pPr>
        <w:jc w:val="both"/>
        <w:rPr>
          <w:color w:val="1F4E79"/>
        </w:rPr>
      </w:pPr>
    </w:p>
    <w:p w14:paraId="3650AE31" w14:textId="77777777" w:rsidR="00110984" w:rsidRDefault="00110984" w:rsidP="00110984">
      <w:pPr>
        <w:jc w:val="both"/>
        <w:rPr>
          <w:color w:val="1F4E79"/>
        </w:rPr>
      </w:pPr>
    </w:p>
    <w:p w14:paraId="50376BFC" w14:textId="77777777" w:rsidR="00110984" w:rsidRDefault="00110984" w:rsidP="00110984">
      <w:pPr>
        <w:jc w:val="both"/>
        <w:rPr>
          <w:color w:val="1F4E79"/>
        </w:rPr>
      </w:pPr>
    </w:p>
    <w:p w14:paraId="793688BF" w14:textId="77777777" w:rsidR="00110984" w:rsidRDefault="00110984" w:rsidP="00110984">
      <w:pPr>
        <w:jc w:val="both"/>
        <w:rPr>
          <w:color w:val="1F4E79"/>
        </w:rPr>
      </w:pPr>
    </w:p>
    <w:p w14:paraId="3C28FE4C" w14:textId="77777777" w:rsidR="00110984" w:rsidRDefault="00110984" w:rsidP="00110984">
      <w:pPr>
        <w:jc w:val="both"/>
        <w:rPr>
          <w:color w:val="1F4E79"/>
        </w:rPr>
      </w:pPr>
    </w:p>
    <w:p w14:paraId="0BB08DA4" w14:textId="77777777" w:rsidR="00110984" w:rsidRPr="005E60E7" w:rsidRDefault="00110984" w:rsidP="00110984">
      <w:pPr>
        <w:jc w:val="both"/>
      </w:pPr>
    </w:p>
    <w:p w14:paraId="0F3692DD" w14:textId="77777777" w:rsidR="00110984" w:rsidRPr="005E60E7" w:rsidRDefault="00110984" w:rsidP="00110984">
      <w:pPr>
        <w:jc w:val="both"/>
      </w:pPr>
    </w:p>
    <w:p w14:paraId="3BACEA4C" w14:textId="77777777" w:rsidR="00110984" w:rsidRDefault="00110984" w:rsidP="00110984"/>
    <w:p w14:paraId="3A939983" w14:textId="77777777" w:rsidR="00110984" w:rsidRDefault="00110984"/>
    <w:p w14:paraId="2DD366CC" w14:textId="77777777" w:rsidR="000B0FCA" w:rsidRDefault="000B0FCA"/>
    <w:p w14:paraId="26FDD1EC" w14:textId="77777777" w:rsidR="00322CB7" w:rsidRDefault="00322CB7"/>
    <w:p w14:paraId="12F11261" w14:textId="77777777" w:rsidR="00322CB7" w:rsidRDefault="00322CB7"/>
    <w:p w14:paraId="48CAD207" w14:textId="77777777" w:rsidR="00322CB7" w:rsidRDefault="00322CB7"/>
    <w:p w14:paraId="133E5E23" w14:textId="77777777" w:rsidR="00322CB7" w:rsidRDefault="00322CB7"/>
    <w:p w14:paraId="64671B86" w14:textId="77777777" w:rsidR="00322CB7" w:rsidRDefault="00322CB7"/>
    <w:p w14:paraId="729365E2" w14:textId="77777777" w:rsidR="00322CB7" w:rsidRDefault="00322CB7"/>
    <w:p w14:paraId="0EFA5C24" w14:textId="77777777" w:rsidR="00322CB7" w:rsidRDefault="00322CB7"/>
    <w:p w14:paraId="6046C4C7" w14:textId="77777777" w:rsidR="00322CB7" w:rsidRDefault="00322CB7"/>
    <w:p w14:paraId="46ED0667" w14:textId="6F288C3E" w:rsidR="00C4784C" w:rsidRPr="007C45AE" w:rsidRDefault="00C4784C" w:rsidP="00C4784C">
      <w:pPr>
        <w:jc w:val="center"/>
        <w:rPr>
          <w:b/>
          <w:bCs/>
          <w:color w:val="1F4E79"/>
          <w:sz w:val="48"/>
          <w:szCs w:val="48"/>
        </w:rPr>
      </w:pPr>
      <w:r w:rsidRPr="00E72799">
        <w:rPr>
          <w:b/>
          <w:bCs/>
          <w:color w:val="1F4E79"/>
          <w:sz w:val="48"/>
          <w:szCs w:val="48"/>
        </w:rPr>
        <w:lastRenderedPageBreak/>
        <w:t>Visual Merchandiser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47E8C780" w14:textId="77777777" w:rsidTr="00012D8C">
        <w:tc>
          <w:tcPr>
            <w:tcW w:w="9016" w:type="dxa"/>
          </w:tcPr>
          <w:p w14:paraId="0815D067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7F1AD39A" w14:textId="77777777" w:rsidTr="00012D8C">
        <w:tc>
          <w:tcPr>
            <w:tcW w:w="9016" w:type="dxa"/>
          </w:tcPr>
          <w:p w14:paraId="697427E1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(Design Degree Route)</w:t>
            </w:r>
          </w:p>
          <w:p w14:paraId="282AC02D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0B1B453C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for NIFT, NID, or Pearl Academy.</w:t>
            </w:r>
          </w:p>
          <w:p w14:paraId="303BBBD4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</w:t>
            </w:r>
            <w:proofErr w:type="spellStart"/>
            <w:r w:rsidRPr="00B74FB5">
              <w:t>B.Des</w:t>
            </w:r>
            <w:proofErr w:type="spellEnd"/>
            <w:r w:rsidRPr="00B74FB5">
              <w:t xml:space="preserve"> in Visual Merchandising or Retail Design.</w:t>
            </w:r>
          </w:p>
          <w:p w14:paraId="7EA19438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colour theory, spatial design, and display techniques.</w:t>
            </w:r>
          </w:p>
          <w:p w14:paraId="17C0313E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retail brand, mall, or fashion house.</w:t>
            </w:r>
          </w:p>
          <w:p w14:paraId="432DC59B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Visual Merchandiser or Store Display Designer.</w:t>
            </w:r>
          </w:p>
          <w:p w14:paraId="4E0299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PG Diploma/Specialisation Route</w:t>
            </w:r>
          </w:p>
          <w:p w14:paraId="54DA27BF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5033A400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design, fine arts, or interior design.</w:t>
            </w:r>
          </w:p>
          <w:p w14:paraId="68277721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experience in retail, styling, or event decoration.</w:t>
            </w:r>
          </w:p>
          <w:p w14:paraId="4D1212BE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PG Diploma in Visual Merchandising or Retail.</w:t>
            </w:r>
          </w:p>
          <w:p w14:paraId="4965D020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Master tools like SketchUp, Adobe Illustrator, and Photoshop.</w:t>
            </w:r>
          </w:p>
          <w:p w14:paraId="61EE31F1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Senior Visual Merchandiser or VM Regional Head.</w:t>
            </w:r>
          </w:p>
          <w:p w14:paraId="09FECD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0F30F173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63AB8564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certificate course in visual merchandising.</w:t>
            </w:r>
          </w:p>
          <w:p w14:paraId="46294B82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window display, planogram design, and lighting basics.</w:t>
            </w:r>
          </w:p>
          <w:p w14:paraId="39428F92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Intern or assist at retail stores or exhibition setups.</w:t>
            </w:r>
          </w:p>
          <w:p w14:paraId="498AA99B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store layouts and display photographs.</w:t>
            </w:r>
          </w:p>
          <w:p w14:paraId="483A494C" w14:textId="6F15DDA6" w:rsidR="00243BB2" w:rsidRPr="00CA4B31" w:rsidRDefault="00B74FB5" w:rsidP="00012D8C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VM Assistant, Display Coordinator, or freelancer.</w:t>
            </w:r>
          </w:p>
        </w:tc>
      </w:tr>
    </w:tbl>
    <w:p w14:paraId="4334C9D5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55AC7E26" w14:textId="77777777" w:rsidTr="00012D8C">
        <w:tc>
          <w:tcPr>
            <w:tcW w:w="9016" w:type="dxa"/>
            <w:gridSpan w:val="2"/>
          </w:tcPr>
          <w:p w14:paraId="5B2FD934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1D5D3038" w14:textId="77777777" w:rsidTr="00012D8C">
        <w:tc>
          <w:tcPr>
            <w:tcW w:w="4508" w:type="dxa"/>
          </w:tcPr>
          <w:p w14:paraId="7BF66123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35F96ECE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₹50 LPA – ₹1.5 Crore</w:t>
            </w:r>
          </w:p>
          <w:p w14:paraId="3D1CAEAD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₹22 – ₹48 LPA</w:t>
            </w:r>
          </w:p>
          <w:p w14:paraId="1065F486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₹11 – ₹21 LPA</w:t>
            </w:r>
          </w:p>
          <w:p w14:paraId="32626BB5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₹10 LPA</w:t>
            </w:r>
          </w:p>
          <w:p w14:paraId="57BFACF0" w14:textId="77777777" w:rsid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 – ₹5.5 LPA </w:t>
            </w:r>
          </w:p>
          <w:p w14:paraId="557064F9" w14:textId="4DC9F4C3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Metros and NIFT degrees boost pay by 35%.</w:t>
            </w:r>
          </w:p>
        </w:tc>
        <w:tc>
          <w:tcPr>
            <w:tcW w:w="4508" w:type="dxa"/>
          </w:tcPr>
          <w:p w14:paraId="4E4A33CC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0FB1FC3E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Bengaluru, Delhi-NCR, Hyderabad, Pune.</w:t>
            </w:r>
          </w:p>
          <w:p w14:paraId="3A26A161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Fashion, E-commerce, Electronics, Luxury, Home Decor.</w:t>
            </w:r>
          </w:p>
          <w:p w14:paraId="7709CB52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UAE, USA. Digital/AI VM trends rising.</w:t>
            </w:r>
          </w:p>
          <w:p w14:paraId="53DE973F" w14:textId="77777777" w:rsidR="00243BB2" w:rsidRPr="008F288B" w:rsidRDefault="00243BB2" w:rsidP="00012D8C">
            <w:pPr>
              <w:jc w:val="both"/>
            </w:pPr>
          </w:p>
        </w:tc>
      </w:tr>
    </w:tbl>
    <w:p w14:paraId="1B0F9024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98DED08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National Institute of Fashion Technology (NIFT), New Delhi</w:t>
              <w:br/>
              <w:t>National Institute of Design (NID), Ahmedabad</w:t>
              <w:br/>
              <w:t>NIFT Hyderabad</w:t>
              <w:br/>
              <w:t>NIFT Mumbai</w:t>
              <w:br/>
              <w:t>Private Institutes</w:t>
              <w:br/>
              <w:t>Pearl Academy, New Delhi</w:t>
              <w:br/>
              <w:t>JD Institute of Fashion Technology, Mumbai</w:t>
              <w:br/>
              <w:t>Arch College of Design &amp; Business, Jaipur</w:t>
              <w:br/>
              <w:t>Hamstech Institute of Fashion, Hyderabad</w:t>
              <w:br/>
              <w:t>Online Institutes</w:t>
              <w:br/>
              <w:t>Coursera (Visual Merchandising &amp; Display)</w:t>
              <w:br/>
              <w:t>Udemy (Retail Visual Merchandising Courses)</w:t>
              <w:br/>
              <w:t>Skillshare (Store Design &amp; Display Techniques)</w:t>
              <w:br/>
              <w:t>LinkedIn Learning (Visual Merchandising Fundamentals)</w:t>
            </w:r>
          </w:p>
        </w:tc>
        <w:tc>
          <w:tcPr>
            <w:tcW w:w="4508" w:type="dxa"/>
          </w:tcPr>
          <w:p w14:paraId="37C3B936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F702E33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Conventional</w:t>
            </w:r>
          </w:p>
          <w:p w14:paraId="0DA95C15" w14:textId="1B6CA0CC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 xml:space="preserve">Visual Merchandiser at retail chains </w:t>
            </w:r>
          </w:p>
          <w:p w14:paraId="353E475A" w14:textId="588FB055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>Display Designer at luxury brands</w:t>
            </w:r>
          </w:p>
          <w:p w14:paraId="31442A9A" w14:textId="75FF2732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 xml:space="preserve">Store Planner at departmental stores </w:t>
            </w:r>
          </w:p>
          <w:p w14:paraId="1F2326CC" w14:textId="47A0919E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>Visual Merchandising Executive at jewellery brands</w:t>
            </w:r>
          </w:p>
          <w:p w14:paraId="22941336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New-Age &amp; AI-Driven</w:t>
            </w:r>
          </w:p>
          <w:p w14:paraId="25B1D3D0" w14:textId="4C467FC5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lastRenderedPageBreak/>
              <w:t>Digital Visual Merchandiser at e-commerce platforms</w:t>
            </w:r>
          </w:p>
          <w:p w14:paraId="32179A32" w14:textId="77777777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AR/VR Experience Designer at virtual retail and metaverse stores</w:t>
            </w:r>
          </w:p>
          <w:p w14:paraId="4E833C84" w14:textId="5140BD95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AI-Driven Product Display Analyst at D2C brands</w:t>
            </w:r>
          </w:p>
          <w:p w14:paraId="1BB57151" w14:textId="77777777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Omnichannel Visual Strategist at phygital retail companies</w:t>
            </w:r>
          </w:p>
          <w:p w14:paraId="1AC8F058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Remote/Entrepreneurship</w:t>
            </w:r>
          </w:p>
          <w:p w14:paraId="29B91120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Freelance Visual Merchandising Consultant for retail brands globally</w:t>
            </w:r>
          </w:p>
          <w:p w14:paraId="3BD2B218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Founder of visual merchandising and retail design consultancy</w:t>
            </w:r>
          </w:p>
          <w:p w14:paraId="1D0728C6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Remote E-Commerce Visual Strategist for international online stores</w:t>
            </w:r>
          </w:p>
          <w:p w14:paraId="36B3F68B" w14:textId="22DC99F9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Visual Merchandising Educator and Content Creator</w:t>
            </w:r>
          </w:p>
          <w:p w14:paraId="6AA51119" w14:textId="77777777" w:rsidR="00243BB2" w:rsidRPr="00771515" w:rsidRDefault="00243BB2" w:rsidP="00012D8C">
            <w:pPr>
              <w:jc w:val="both"/>
            </w:pPr>
          </w:p>
        </w:tc>
      </w:tr>
    </w:tbl>
    <w:p w14:paraId="706F994D" w14:textId="77777777" w:rsidR="00C4784C" w:rsidRDefault="00C4784C" w:rsidP="00C4784C">
      <w:pPr>
        <w:jc w:val="both"/>
      </w:pPr>
    </w:p>
    <w:p w14:paraId="54816B9E" w14:textId="77777777" w:rsidR="00C4784C" w:rsidRPr="00A644ED" w:rsidRDefault="00C4784C" w:rsidP="00C4784C">
      <w:pPr>
        <w:jc w:val="both"/>
      </w:pPr>
    </w:p>
    <w:p w14:paraId="040A784D" w14:textId="77777777" w:rsidR="00C4784C" w:rsidRDefault="00C4784C" w:rsidP="00C4784C">
      <w:pPr>
        <w:jc w:val="both"/>
        <w:rPr>
          <w:color w:val="1F4E79"/>
        </w:rPr>
      </w:pPr>
    </w:p>
    <w:p w14:paraId="20B5C4AB" w14:textId="77777777" w:rsidR="00C4784C" w:rsidRDefault="00C4784C" w:rsidP="00C4784C">
      <w:pPr>
        <w:jc w:val="both"/>
        <w:rPr>
          <w:color w:val="1F4E79"/>
        </w:rPr>
      </w:pPr>
    </w:p>
    <w:p w14:paraId="1272D8D7" w14:textId="77777777" w:rsidR="000B0FCA" w:rsidRDefault="000B0FCA"/>
    <w:sectPr w:rsidR="000B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463"/>
    <w:multiLevelType w:val="multilevel"/>
    <w:tmpl w:val="06C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6E2F"/>
    <w:multiLevelType w:val="multilevel"/>
    <w:tmpl w:val="9A1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16F"/>
    <w:multiLevelType w:val="multilevel"/>
    <w:tmpl w:val="495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DE9"/>
    <w:multiLevelType w:val="multilevel"/>
    <w:tmpl w:val="893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574A"/>
    <w:multiLevelType w:val="multilevel"/>
    <w:tmpl w:val="E15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84F1E"/>
    <w:multiLevelType w:val="hybridMultilevel"/>
    <w:tmpl w:val="D74AC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726CD"/>
    <w:multiLevelType w:val="multilevel"/>
    <w:tmpl w:val="74D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972"/>
    <w:multiLevelType w:val="multilevel"/>
    <w:tmpl w:val="FF6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56891"/>
    <w:multiLevelType w:val="multilevel"/>
    <w:tmpl w:val="844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86C29"/>
    <w:multiLevelType w:val="multilevel"/>
    <w:tmpl w:val="7FA66B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A4D5D08"/>
    <w:multiLevelType w:val="multilevel"/>
    <w:tmpl w:val="69C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A423A"/>
    <w:multiLevelType w:val="multilevel"/>
    <w:tmpl w:val="ED9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D2A44"/>
    <w:multiLevelType w:val="multilevel"/>
    <w:tmpl w:val="415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72C50"/>
    <w:multiLevelType w:val="multilevel"/>
    <w:tmpl w:val="576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F580B"/>
    <w:multiLevelType w:val="multilevel"/>
    <w:tmpl w:val="CB4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20E5"/>
    <w:multiLevelType w:val="multilevel"/>
    <w:tmpl w:val="66C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9322D"/>
    <w:multiLevelType w:val="multilevel"/>
    <w:tmpl w:val="53E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87607"/>
    <w:multiLevelType w:val="multilevel"/>
    <w:tmpl w:val="542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30C78"/>
    <w:multiLevelType w:val="multilevel"/>
    <w:tmpl w:val="F2C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1584A"/>
    <w:multiLevelType w:val="multilevel"/>
    <w:tmpl w:val="972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74C32"/>
    <w:multiLevelType w:val="multilevel"/>
    <w:tmpl w:val="E0F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74B3D"/>
    <w:multiLevelType w:val="multilevel"/>
    <w:tmpl w:val="41C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C7B7A"/>
    <w:multiLevelType w:val="multilevel"/>
    <w:tmpl w:val="864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D1855"/>
    <w:multiLevelType w:val="multilevel"/>
    <w:tmpl w:val="634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A6E5E"/>
    <w:multiLevelType w:val="multilevel"/>
    <w:tmpl w:val="9D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7205E"/>
    <w:multiLevelType w:val="multilevel"/>
    <w:tmpl w:val="FF2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629C6"/>
    <w:multiLevelType w:val="hybridMultilevel"/>
    <w:tmpl w:val="B9F21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B477BF"/>
    <w:multiLevelType w:val="multilevel"/>
    <w:tmpl w:val="5CC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A7563"/>
    <w:multiLevelType w:val="multilevel"/>
    <w:tmpl w:val="70E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83C41"/>
    <w:multiLevelType w:val="multilevel"/>
    <w:tmpl w:val="828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408B2"/>
    <w:multiLevelType w:val="hybridMultilevel"/>
    <w:tmpl w:val="9E2A1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170B14"/>
    <w:multiLevelType w:val="multilevel"/>
    <w:tmpl w:val="6CD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F8517C"/>
    <w:multiLevelType w:val="multilevel"/>
    <w:tmpl w:val="6F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41022"/>
    <w:multiLevelType w:val="multilevel"/>
    <w:tmpl w:val="41B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E1F03"/>
    <w:multiLevelType w:val="multilevel"/>
    <w:tmpl w:val="E17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E2B9D"/>
    <w:multiLevelType w:val="multilevel"/>
    <w:tmpl w:val="9EA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20132"/>
    <w:multiLevelType w:val="multilevel"/>
    <w:tmpl w:val="2A8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161119"/>
    <w:multiLevelType w:val="multilevel"/>
    <w:tmpl w:val="4BF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911C1"/>
    <w:multiLevelType w:val="multilevel"/>
    <w:tmpl w:val="B0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C05DA"/>
    <w:multiLevelType w:val="multilevel"/>
    <w:tmpl w:val="59A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E3265"/>
    <w:multiLevelType w:val="multilevel"/>
    <w:tmpl w:val="21B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C52BC4"/>
    <w:multiLevelType w:val="multilevel"/>
    <w:tmpl w:val="533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76F77"/>
    <w:multiLevelType w:val="multilevel"/>
    <w:tmpl w:val="148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40D6B"/>
    <w:multiLevelType w:val="multilevel"/>
    <w:tmpl w:val="087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5F01E7"/>
    <w:multiLevelType w:val="hybridMultilevel"/>
    <w:tmpl w:val="5FEC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2C344D"/>
    <w:multiLevelType w:val="multilevel"/>
    <w:tmpl w:val="5DE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45DD2"/>
    <w:multiLevelType w:val="multilevel"/>
    <w:tmpl w:val="0AD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D6533D"/>
    <w:multiLevelType w:val="multilevel"/>
    <w:tmpl w:val="326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4D1EFD"/>
    <w:multiLevelType w:val="multilevel"/>
    <w:tmpl w:val="0E2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851831"/>
    <w:multiLevelType w:val="multilevel"/>
    <w:tmpl w:val="A17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9452DC"/>
    <w:multiLevelType w:val="multilevel"/>
    <w:tmpl w:val="18D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662D52"/>
    <w:multiLevelType w:val="multilevel"/>
    <w:tmpl w:val="C78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8B140E"/>
    <w:multiLevelType w:val="multilevel"/>
    <w:tmpl w:val="103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1F4067"/>
    <w:multiLevelType w:val="multilevel"/>
    <w:tmpl w:val="FE8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605EF4"/>
    <w:multiLevelType w:val="multilevel"/>
    <w:tmpl w:val="E9B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DB3FDC"/>
    <w:multiLevelType w:val="multilevel"/>
    <w:tmpl w:val="3C0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B518E"/>
    <w:multiLevelType w:val="multilevel"/>
    <w:tmpl w:val="178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05BC4"/>
    <w:multiLevelType w:val="multilevel"/>
    <w:tmpl w:val="55A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60B9D"/>
    <w:multiLevelType w:val="multilevel"/>
    <w:tmpl w:val="5AA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1355E20"/>
    <w:multiLevelType w:val="multilevel"/>
    <w:tmpl w:val="90A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3561E"/>
    <w:multiLevelType w:val="multilevel"/>
    <w:tmpl w:val="05F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31AE3"/>
    <w:multiLevelType w:val="multilevel"/>
    <w:tmpl w:val="5DF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4028DD"/>
    <w:multiLevelType w:val="multilevel"/>
    <w:tmpl w:val="D5B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802BEC"/>
    <w:multiLevelType w:val="multilevel"/>
    <w:tmpl w:val="4FE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D55CCB"/>
    <w:multiLevelType w:val="multilevel"/>
    <w:tmpl w:val="208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992141"/>
    <w:multiLevelType w:val="multilevel"/>
    <w:tmpl w:val="C87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D2DFF"/>
    <w:multiLevelType w:val="multilevel"/>
    <w:tmpl w:val="BD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B3776"/>
    <w:multiLevelType w:val="multilevel"/>
    <w:tmpl w:val="BFA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366603"/>
    <w:multiLevelType w:val="multilevel"/>
    <w:tmpl w:val="77D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74A87"/>
    <w:multiLevelType w:val="multilevel"/>
    <w:tmpl w:val="BCB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F6348CE"/>
    <w:multiLevelType w:val="multilevel"/>
    <w:tmpl w:val="706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0964E7C"/>
    <w:multiLevelType w:val="multilevel"/>
    <w:tmpl w:val="7E1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3C772C"/>
    <w:multiLevelType w:val="multilevel"/>
    <w:tmpl w:val="62A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4A57C77"/>
    <w:multiLevelType w:val="multilevel"/>
    <w:tmpl w:val="829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064CD5"/>
    <w:multiLevelType w:val="multilevel"/>
    <w:tmpl w:val="8CA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A682D"/>
    <w:multiLevelType w:val="multilevel"/>
    <w:tmpl w:val="B8C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E9378C"/>
    <w:multiLevelType w:val="multilevel"/>
    <w:tmpl w:val="6DC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73ED9"/>
    <w:multiLevelType w:val="multilevel"/>
    <w:tmpl w:val="97F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781700"/>
    <w:multiLevelType w:val="multilevel"/>
    <w:tmpl w:val="13F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880A93"/>
    <w:multiLevelType w:val="multilevel"/>
    <w:tmpl w:val="AAD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C10F63"/>
    <w:multiLevelType w:val="multilevel"/>
    <w:tmpl w:val="D4B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422BA4"/>
    <w:multiLevelType w:val="multilevel"/>
    <w:tmpl w:val="D9E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C13C38"/>
    <w:multiLevelType w:val="multilevel"/>
    <w:tmpl w:val="EAC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0867A3"/>
    <w:multiLevelType w:val="multilevel"/>
    <w:tmpl w:val="28F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1D4971"/>
    <w:multiLevelType w:val="multilevel"/>
    <w:tmpl w:val="5BE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A46C72"/>
    <w:multiLevelType w:val="multilevel"/>
    <w:tmpl w:val="2E8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B60325"/>
    <w:multiLevelType w:val="multilevel"/>
    <w:tmpl w:val="7D3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20740A"/>
    <w:multiLevelType w:val="multilevel"/>
    <w:tmpl w:val="F02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DD690D"/>
    <w:multiLevelType w:val="multilevel"/>
    <w:tmpl w:val="F02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664A6"/>
    <w:multiLevelType w:val="multilevel"/>
    <w:tmpl w:val="26B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077B4"/>
    <w:multiLevelType w:val="multilevel"/>
    <w:tmpl w:val="245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EA4686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763328"/>
    <w:multiLevelType w:val="multilevel"/>
    <w:tmpl w:val="7E2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9315A3"/>
    <w:multiLevelType w:val="multilevel"/>
    <w:tmpl w:val="850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FF0F33"/>
    <w:multiLevelType w:val="multilevel"/>
    <w:tmpl w:val="A1C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DD46B3"/>
    <w:multiLevelType w:val="multilevel"/>
    <w:tmpl w:val="020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C15E75"/>
    <w:multiLevelType w:val="multilevel"/>
    <w:tmpl w:val="F0F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A44EFE"/>
    <w:multiLevelType w:val="multilevel"/>
    <w:tmpl w:val="3AA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4C7DEC"/>
    <w:multiLevelType w:val="multilevel"/>
    <w:tmpl w:val="3A0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AD6A61"/>
    <w:multiLevelType w:val="multilevel"/>
    <w:tmpl w:val="D26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9A5C3E"/>
    <w:multiLevelType w:val="multilevel"/>
    <w:tmpl w:val="F0B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7C2233"/>
    <w:multiLevelType w:val="hybridMultilevel"/>
    <w:tmpl w:val="4866E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CA1584"/>
    <w:multiLevelType w:val="multilevel"/>
    <w:tmpl w:val="1D9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74123B"/>
    <w:multiLevelType w:val="multilevel"/>
    <w:tmpl w:val="2DD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992055"/>
    <w:multiLevelType w:val="multilevel"/>
    <w:tmpl w:val="1C8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FD216E"/>
    <w:multiLevelType w:val="multilevel"/>
    <w:tmpl w:val="503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BD0A87"/>
    <w:multiLevelType w:val="multilevel"/>
    <w:tmpl w:val="F70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A5239C"/>
    <w:multiLevelType w:val="multilevel"/>
    <w:tmpl w:val="A4D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215">
    <w:abstractNumId w:val="52"/>
  </w:num>
  <w:num w:numId="2" w16cid:durableId="102186832">
    <w:abstractNumId w:val="80"/>
  </w:num>
  <w:num w:numId="3" w16cid:durableId="801076287">
    <w:abstractNumId w:val="78"/>
  </w:num>
  <w:num w:numId="4" w16cid:durableId="2103335491">
    <w:abstractNumId w:val="28"/>
  </w:num>
  <w:num w:numId="5" w16cid:durableId="1782836">
    <w:abstractNumId w:val="45"/>
  </w:num>
  <w:num w:numId="6" w16cid:durableId="2143380603">
    <w:abstractNumId w:val="40"/>
  </w:num>
  <w:num w:numId="7" w16cid:durableId="1339500270">
    <w:abstractNumId w:val="83"/>
  </w:num>
  <w:num w:numId="8" w16cid:durableId="737215264">
    <w:abstractNumId w:val="117"/>
  </w:num>
  <w:num w:numId="9" w16cid:durableId="2087409930">
    <w:abstractNumId w:val="77"/>
  </w:num>
  <w:num w:numId="10" w16cid:durableId="263348136">
    <w:abstractNumId w:val="35"/>
  </w:num>
  <w:num w:numId="11" w16cid:durableId="133716270">
    <w:abstractNumId w:val="19"/>
  </w:num>
  <w:num w:numId="12" w16cid:durableId="1431706440">
    <w:abstractNumId w:val="49"/>
  </w:num>
  <w:num w:numId="13" w16cid:durableId="2085452627">
    <w:abstractNumId w:val="34"/>
  </w:num>
  <w:num w:numId="14" w16cid:durableId="30032780">
    <w:abstractNumId w:val="23"/>
  </w:num>
  <w:num w:numId="15" w16cid:durableId="1788311822">
    <w:abstractNumId w:val="116"/>
  </w:num>
  <w:num w:numId="16" w16cid:durableId="2072607892">
    <w:abstractNumId w:val="62"/>
  </w:num>
  <w:num w:numId="17" w16cid:durableId="1113282483">
    <w:abstractNumId w:val="63"/>
  </w:num>
  <w:num w:numId="18" w16cid:durableId="1448432080">
    <w:abstractNumId w:val="50"/>
  </w:num>
  <w:num w:numId="19" w16cid:durableId="1243375622">
    <w:abstractNumId w:val="97"/>
  </w:num>
  <w:num w:numId="20" w16cid:durableId="1358459477">
    <w:abstractNumId w:val="0"/>
  </w:num>
  <w:num w:numId="21" w16cid:durableId="159128417">
    <w:abstractNumId w:val="85"/>
  </w:num>
  <w:num w:numId="22" w16cid:durableId="327490677">
    <w:abstractNumId w:val="89"/>
  </w:num>
  <w:num w:numId="23" w16cid:durableId="1138649816">
    <w:abstractNumId w:val="118"/>
  </w:num>
  <w:num w:numId="24" w16cid:durableId="1732389885">
    <w:abstractNumId w:val="64"/>
  </w:num>
  <w:num w:numId="25" w16cid:durableId="1635017545">
    <w:abstractNumId w:val="98"/>
  </w:num>
  <w:num w:numId="26" w16cid:durableId="674724521">
    <w:abstractNumId w:val="48"/>
  </w:num>
  <w:num w:numId="27" w16cid:durableId="9764907">
    <w:abstractNumId w:val="99"/>
  </w:num>
  <w:num w:numId="28" w16cid:durableId="1200900890">
    <w:abstractNumId w:val="106"/>
  </w:num>
  <w:num w:numId="29" w16cid:durableId="1737701744">
    <w:abstractNumId w:val="6"/>
  </w:num>
  <w:num w:numId="30" w16cid:durableId="78672631">
    <w:abstractNumId w:val="18"/>
  </w:num>
  <w:num w:numId="31" w16cid:durableId="1627082184">
    <w:abstractNumId w:val="15"/>
  </w:num>
  <w:num w:numId="32" w16cid:durableId="1751387184">
    <w:abstractNumId w:val="16"/>
  </w:num>
  <w:num w:numId="33" w16cid:durableId="1785493615">
    <w:abstractNumId w:val="9"/>
  </w:num>
  <w:num w:numId="34" w16cid:durableId="4554219">
    <w:abstractNumId w:val="65"/>
  </w:num>
  <w:num w:numId="35" w16cid:durableId="976566233">
    <w:abstractNumId w:val="27"/>
  </w:num>
  <w:num w:numId="36" w16cid:durableId="1750693208">
    <w:abstractNumId w:val="46"/>
  </w:num>
  <w:num w:numId="37" w16cid:durableId="244076552">
    <w:abstractNumId w:val="88"/>
  </w:num>
  <w:num w:numId="38" w16cid:durableId="724181399">
    <w:abstractNumId w:val="2"/>
  </w:num>
  <w:num w:numId="39" w16cid:durableId="1198003823">
    <w:abstractNumId w:val="104"/>
  </w:num>
  <w:num w:numId="40" w16cid:durableId="92628631">
    <w:abstractNumId w:val="5"/>
  </w:num>
  <w:num w:numId="41" w16cid:durableId="1589075404">
    <w:abstractNumId w:val="75"/>
  </w:num>
  <w:num w:numId="42" w16cid:durableId="108359165">
    <w:abstractNumId w:val="81"/>
  </w:num>
  <w:num w:numId="43" w16cid:durableId="618730700">
    <w:abstractNumId w:val="108"/>
  </w:num>
  <w:num w:numId="44" w16cid:durableId="1798983404">
    <w:abstractNumId w:val="24"/>
  </w:num>
  <w:num w:numId="45" w16cid:durableId="2077825127">
    <w:abstractNumId w:val="102"/>
  </w:num>
  <w:num w:numId="46" w16cid:durableId="1108239034">
    <w:abstractNumId w:val="33"/>
  </w:num>
  <w:num w:numId="47" w16cid:durableId="635843717">
    <w:abstractNumId w:val="47"/>
  </w:num>
  <w:num w:numId="48" w16cid:durableId="1651903803">
    <w:abstractNumId w:val="1"/>
  </w:num>
  <w:num w:numId="49" w16cid:durableId="201359050">
    <w:abstractNumId w:val="112"/>
  </w:num>
  <w:num w:numId="50" w16cid:durableId="1669749243">
    <w:abstractNumId w:val="39"/>
  </w:num>
  <w:num w:numId="51" w16cid:durableId="798378496">
    <w:abstractNumId w:val="100"/>
  </w:num>
  <w:num w:numId="52" w16cid:durableId="1370571429">
    <w:abstractNumId w:val="42"/>
  </w:num>
  <w:num w:numId="53" w16cid:durableId="1121068967">
    <w:abstractNumId w:val="31"/>
  </w:num>
  <w:num w:numId="54" w16cid:durableId="1331442598">
    <w:abstractNumId w:val="32"/>
  </w:num>
  <w:num w:numId="55" w16cid:durableId="857502370">
    <w:abstractNumId w:val="61"/>
  </w:num>
  <w:num w:numId="56" w16cid:durableId="1330406865">
    <w:abstractNumId w:val="109"/>
  </w:num>
  <w:num w:numId="57" w16cid:durableId="1193804174">
    <w:abstractNumId w:val="60"/>
  </w:num>
  <w:num w:numId="58" w16cid:durableId="33039047">
    <w:abstractNumId w:val="26"/>
  </w:num>
  <w:num w:numId="59" w16cid:durableId="1360743546">
    <w:abstractNumId w:val="96"/>
  </w:num>
  <w:num w:numId="60" w16cid:durableId="2010912083">
    <w:abstractNumId w:val="36"/>
  </w:num>
  <w:num w:numId="61" w16cid:durableId="1421020388">
    <w:abstractNumId w:val="86"/>
  </w:num>
  <w:num w:numId="62" w16cid:durableId="1575578784">
    <w:abstractNumId w:val="72"/>
  </w:num>
  <w:num w:numId="63" w16cid:durableId="1948123695">
    <w:abstractNumId w:val="20"/>
  </w:num>
  <w:num w:numId="64" w16cid:durableId="1851069716">
    <w:abstractNumId w:val="115"/>
  </w:num>
  <w:num w:numId="65" w16cid:durableId="33621288">
    <w:abstractNumId w:val="92"/>
  </w:num>
  <w:num w:numId="66" w16cid:durableId="824929562">
    <w:abstractNumId w:val="105"/>
  </w:num>
  <w:num w:numId="67" w16cid:durableId="1417946368">
    <w:abstractNumId w:val="94"/>
  </w:num>
  <w:num w:numId="68" w16cid:durableId="1640643511">
    <w:abstractNumId w:val="30"/>
  </w:num>
  <w:num w:numId="69" w16cid:durableId="872766049">
    <w:abstractNumId w:val="14"/>
  </w:num>
  <w:num w:numId="70" w16cid:durableId="657345974">
    <w:abstractNumId w:val="7"/>
  </w:num>
  <w:num w:numId="71" w16cid:durableId="955523773">
    <w:abstractNumId w:val="17"/>
  </w:num>
  <w:num w:numId="72" w16cid:durableId="1840466012">
    <w:abstractNumId w:val="110"/>
  </w:num>
  <w:num w:numId="73" w16cid:durableId="346062570">
    <w:abstractNumId w:val="68"/>
  </w:num>
  <w:num w:numId="74" w16cid:durableId="2035107313">
    <w:abstractNumId w:val="53"/>
  </w:num>
  <w:num w:numId="75" w16cid:durableId="1508980514">
    <w:abstractNumId w:val="103"/>
  </w:num>
  <w:num w:numId="76" w16cid:durableId="708073299">
    <w:abstractNumId w:val="90"/>
  </w:num>
  <w:num w:numId="77" w16cid:durableId="1772696540">
    <w:abstractNumId w:val="87"/>
  </w:num>
  <w:num w:numId="78" w16cid:durableId="747651496">
    <w:abstractNumId w:val="55"/>
  </w:num>
  <w:num w:numId="79" w16cid:durableId="1228952398">
    <w:abstractNumId w:val="43"/>
  </w:num>
  <w:num w:numId="80" w16cid:durableId="1241213643">
    <w:abstractNumId w:val="37"/>
  </w:num>
  <w:num w:numId="81" w16cid:durableId="980889581">
    <w:abstractNumId w:val="56"/>
  </w:num>
  <w:num w:numId="82" w16cid:durableId="1914852400">
    <w:abstractNumId w:val="66"/>
  </w:num>
  <w:num w:numId="83" w16cid:durableId="688600034">
    <w:abstractNumId w:val="113"/>
  </w:num>
  <w:num w:numId="84" w16cid:durableId="1558468456">
    <w:abstractNumId w:val="22"/>
  </w:num>
  <w:num w:numId="85" w16cid:durableId="1405689247">
    <w:abstractNumId w:val="76"/>
  </w:num>
  <w:num w:numId="86" w16cid:durableId="51663029">
    <w:abstractNumId w:val="21"/>
  </w:num>
  <w:num w:numId="87" w16cid:durableId="2124881430">
    <w:abstractNumId w:val="119"/>
  </w:num>
  <w:num w:numId="88" w16cid:durableId="2006473831">
    <w:abstractNumId w:val="107"/>
  </w:num>
  <w:num w:numId="89" w16cid:durableId="517350643">
    <w:abstractNumId w:val="44"/>
  </w:num>
  <w:num w:numId="90" w16cid:durableId="790787290">
    <w:abstractNumId w:val="70"/>
  </w:num>
  <w:num w:numId="91" w16cid:durableId="748893640">
    <w:abstractNumId w:val="13"/>
  </w:num>
  <w:num w:numId="92" w16cid:durableId="1777821697">
    <w:abstractNumId w:val="3"/>
  </w:num>
  <w:num w:numId="93" w16cid:durableId="1281689403">
    <w:abstractNumId w:val="67"/>
  </w:num>
  <w:num w:numId="94" w16cid:durableId="1977680323">
    <w:abstractNumId w:val="57"/>
  </w:num>
  <w:num w:numId="95" w16cid:durableId="9257125">
    <w:abstractNumId w:val="58"/>
  </w:num>
  <w:num w:numId="96" w16cid:durableId="1496068094">
    <w:abstractNumId w:val="54"/>
  </w:num>
  <w:num w:numId="97" w16cid:durableId="1869249519">
    <w:abstractNumId w:val="74"/>
  </w:num>
  <w:num w:numId="98" w16cid:durableId="1806509738">
    <w:abstractNumId w:val="93"/>
  </w:num>
  <w:num w:numId="99" w16cid:durableId="2042002837">
    <w:abstractNumId w:val="11"/>
  </w:num>
  <w:num w:numId="100" w16cid:durableId="1314984492">
    <w:abstractNumId w:val="84"/>
  </w:num>
  <w:num w:numId="101" w16cid:durableId="1420633505">
    <w:abstractNumId w:val="91"/>
  </w:num>
  <w:num w:numId="102" w16cid:durableId="1014695215">
    <w:abstractNumId w:val="71"/>
  </w:num>
  <w:num w:numId="103" w16cid:durableId="500853339">
    <w:abstractNumId w:val="111"/>
  </w:num>
  <w:num w:numId="104" w16cid:durableId="1804738648">
    <w:abstractNumId w:val="101"/>
  </w:num>
  <w:num w:numId="105" w16cid:durableId="972638040">
    <w:abstractNumId w:val="114"/>
  </w:num>
  <w:num w:numId="106" w16cid:durableId="1083262880">
    <w:abstractNumId w:val="51"/>
  </w:num>
  <w:num w:numId="107" w16cid:durableId="1855418442">
    <w:abstractNumId w:val="4"/>
  </w:num>
  <w:num w:numId="108" w16cid:durableId="419524365">
    <w:abstractNumId w:val="29"/>
  </w:num>
  <w:num w:numId="109" w16cid:durableId="688682180">
    <w:abstractNumId w:val="10"/>
  </w:num>
  <w:num w:numId="110" w16cid:durableId="1439064806">
    <w:abstractNumId w:val="69"/>
  </w:num>
  <w:num w:numId="111" w16cid:durableId="854224643">
    <w:abstractNumId w:val="38"/>
  </w:num>
  <w:num w:numId="112" w16cid:durableId="2145924030">
    <w:abstractNumId w:val="41"/>
  </w:num>
  <w:num w:numId="113" w16cid:durableId="1506749245">
    <w:abstractNumId w:val="12"/>
  </w:num>
  <w:num w:numId="114" w16cid:durableId="1810903009">
    <w:abstractNumId w:val="8"/>
  </w:num>
  <w:num w:numId="115" w16cid:durableId="2087990143">
    <w:abstractNumId w:val="82"/>
  </w:num>
  <w:num w:numId="116" w16cid:durableId="288435946">
    <w:abstractNumId w:val="95"/>
  </w:num>
  <w:num w:numId="117" w16cid:durableId="1558662547">
    <w:abstractNumId w:val="59"/>
  </w:num>
  <w:num w:numId="118" w16cid:durableId="1927420521">
    <w:abstractNumId w:val="73"/>
  </w:num>
  <w:num w:numId="119" w16cid:durableId="1373118641">
    <w:abstractNumId w:val="25"/>
  </w:num>
  <w:num w:numId="120" w16cid:durableId="2101488266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7C"/>
    <w:rsid w:val="00086F5D"/>
    <w:rsid w:val="000B0FCA"/>
    <w:rsid w:val="000B4860"/>
    <w:rsid w:val="00110984"/>
    <w:rsid w:val="00186C1D"/>
    <w:rsid w:val="00243BB2"/>
    <w:rsid w:val="00322CB7"/>
    <w:rsid w:val="0032393D"/>
    <w:rsid w:val="003F1E43"/>
    <w:rsid w:val="004E5E55"/>
    <w:rsid w:val="005F5659"/>
    <w:rsid w:val="007F3724"/>
    <w:rsid w:val="00876DD4"/>
    <w:rsid w:val="00895AB4"/>
    <w:rsid w:val="009644A3"/>
    <w:rsid w:val="00986F87"/>
    <w:rsid w:val="00A33B21"/>
    <w:rsid w:val="00A9042A"/>
    <w:rsid w:val="00B0622F"/>
    <w:rsid w:val="00B25F7A"/>
    <w:rsid w:val="00B70BCA"/>
    <w:rsid w:val="00B74FB5"/>
    <w:rsid w:val="00BE254F"/>
    <w:rsid w:val="00BE679B"/>
    <w:rsid w:val="00C4784C"/>
    <w:rsid w:val="00C958D4"/>
    <w:rsid w:val="00CB5552"/>
    <w:rsid w:val="00E448EE"/>
    <w:rsid w:val="00E96672"/>
    <w:rsid w:val="00FF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5F80"/>
  <w15:chartTrackingRefBased/>
  <w15:docId w15:val="{67E846EE-7A3C-4455-99DB-301A9E05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DD4"/>
  </w:style>
  <w:style w:type="paragraph" w:styleId="Heading1">
    <w:name w:val="heading 1"/>
    <w:basedOn w:val="Normal"/>
    <w:next w:val="Normal"/>
    <w:link w:val="Heading1Char"/>
    <w:uiPriority w:val="9"/>
    <w:qFormat/>
    <w:rsid w:val="00FF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6F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12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2026-03-07T09:21:00Z</dcterms:created>
  <dcterms:modified xsi:type="dcterms:W3CDTF">2026-03-29T07:52:00Z</dcterms:modified>
</cp:coreProperties>
</file>