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270"/>
        <w:gridCol w:w="5760"/>
      </w:tblGrid>
      <w:tr w:rsidR="007A03DC" w:rsidTr="004D387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:rsidR="007A03DC" w:rsidRDefault="007A03DC" w:rsidP="00651C7F">
            <w:pPr>
              <w:ind w:left="144" w:right="144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w:pict>
                <v:roundrect id="_x0000_s1038" style="position:absolute;left:0;text-align:left;margin-left:6.8pt;margin-top:2.45pt;width:272.75pt;height:128.75pt;z-index:251673600" arcsize="10923f" filled="f" strokecolor="#4e6128 [1606]" strokeweight="1.5pt"/>
              </w:pict>
            </w:r>
          </w:p>
          <w:p w:rsidR="007A03DC" w:rsidRPr="00CE22A6" w:rsidRDefault="007A03DC" w:rsidP="00651C7F">
            <w:pPr>
              <w:spacing w:line="360" w:lineRule="auto"/>
              <w:ind w:left="144" w:right="144"/>
              <w:jc w:val="center"/>
              <w:rPr>
                <w:rFonts w:ascii="Bahnschrift" w:hAnsi="Bahnschrift"/>
              </w:rPr>
            </w:pPr>
            <w:r w:rsidRPr="00CE22A6">
              <w:rPr>
                <w:rFonts w:ascii="Bahnschrift" w:hAnsi="Bahnschrift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pt;height:32.5pt">
                  <v:imagedata r:id="rId5" o:title="Logo_Geocaching_Horiz_MuddyBootBrown"/>
                </v:shape>
              </w:pict>
            </w:r>
          </w:p>
          <w:p w:rsidR="007A03DC" w:rsidRDefault="007A03DC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Official </w:t>
            </w:r>
            <w:r w:rsidRPr="005A622D">
              <w:rPr>
                <w:rFonts w:ascii="Arial Black" w:hAnsi="Arial Black"/>
                <w:b/>
                <w:color w:val="4A442A" w:themeColor="background2" w:themeShade="40"/>
              </w:rPr>
              <w:t>game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piece </w:t>
            </w:r>
            <w:r>
              <w:rPr>
                <w:rFonts w:ascii="Bahnschrift" w:hAnsi="Bahnschrift"/>
                <w:color w:val="76923C" w:themeColor="accent3" w:themeShade="BF"/>
              </w:rPr>
              <w:t>-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Please do not remove</w:t>
            </w:r>
          </w:p>
          <w:p w:rsidR="007A03DC" w:rsidRPr="005A622D" w:rsidRDefault="007A03DC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This container is one of over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3 million</w:t>
            </w: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worldwide</w:t>
            </w:r>
          </w:p>
          <w:p w:rsidR="007A03DC" w:rsidRDefault="007A03DC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>Visit www.</w:t>
            </w:r>
            <w:r w:rsidRPr="005A622D">
              <w:rPr>
                <w:rFonts w:ascii="Arial Black" w:hAnsi="Arial Black"/>
                <w:color w:val="4A442A" w:themeColor="background2" w:themeShade="40"/>
              </w:rPr>
              <w:t>geocaching.com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for details</w:t>
            </w:r>
          </w:p>
          <w:p w:rsidR="007A03DC" w:rsidRPr="0044775F" w:rsidRDefault="007A03DC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4A442A" w:themeColor="background2" w:themeShade="40"/>
              </w:rPr>
            </w:pPr>
            <w:r w:rsidRPr="0044775F">
              <w:rPr>
                <w:rFonts w:ascii="Bahnschrift" w:hAnsi="Bahnschrift"/>
                <w:color w:val="4A442A" w:themeColor="background2" w:themeShade="40"/>
                <w:sz w:val="24"/>
              </w:rPr>
              <w:t>Feel free to sign the log and trade items!</w:t>
            </w:r>
          </w:p>
        </w:tc>
        <w:tc>
          <w:tcPr>
            <w:tcW w:w="270" w:type="dxa"/>
          </w:tcPr>
          <w:p w:rsidR="007A03DC" w:rsidRDefault="007A03DC" w:rsidP="002521B9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7A03DC" w:rsidRDefault="007A03DC" w:rsidP="00651C7F">
            <w:pPr>
              <w:ind w:left="144" w:right="144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w:pict>
                <v:roundrect id="_x0000_s1039" style="position:absolute;left:0;text-align:left;margin-left:6.8pt;margin-top:2.45pt;width:272.75pt;height:128.75pt;z-index:251674624;mso-position-horizontal-relative:text;mso-position-vertical-relative:text" arcsize="10923f" filled="f" strokecolor="#4e6128 [1606]" strokeweight="1.5pt"/>
              </w:pict>
            </w:r>
          </w:p>
          <w:p w:rsidR="007A03DC" w:rsidRPr="00CE22A6" w:rsidRDefault="007A03DC" w:rsidP="00651C7F">
            <w:pPr>
              <w:spacing w:line="360" w:lineRule="auto"/>
              <w:ind w:left="144" w:right="144"/>
              <w:jc w:val="center"/>
              <w:rPr>
                <w:rFonts w:ascii="Bahnschrift" w:hAnsi="Bahnschrift"/>
              </w:rPr>
            </w:pPr>
            <w:r w:rsidRPr="00CE22A6">
              <w:rPr>
                <w:rFonts w:ascii="Bahnschrift" w:hAnsi="Bahnschrift"/>
              </w:rPr>
              <w:pict>
                <v:shape id="_x0000_i1026" type="#_x0000_t75" style="width:235pt;height:32.5pt">
                  <v:imagedata r:id="rId5" o:title="Logo_Geocaching_Horiz_MuddyBootBrown"/>
                </v:shape>
              </w:pict>
            </w:r>
          </w:p>
          <w:p w:rsidR="007A03DC" w:rsidRDefault="007A03DC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Official </w:t>
            </w:r>
            <w:r w:rsidRPr="005A622D">
              <w:rPr>
                <w:rFonts w:ascii="Arial Black" w:hAnsi="Arial Black"/>
                <w:b/>
                <w:color w:val="4A442A" w:themeColor="background2" w:themeShade="40"/>
              </w:rPr>
              <w:t>game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piece </w:t>
            </w:r>
            <w:r>
              <w:rPr>
                <w:rFonts w:ascii="Bahnschrift" w:hAnsi="Bahnschrift"/>
                <w:color w:val="76923C" w:themeColor="accent3" w:themeShade="BF"/>
              </w:rPr>
              <w:t>-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Please do not remove</w:t>
            </w:r>
          </w:p>
          <w:p w:rsidR="007A03DC" w:rsidRPr="005A622D" w:rsidRDefault="007A03DC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This container is one of over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3 million</w:t>
            </w: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worldwide</w:t>
            </w:r>
          </w:p>
          <w:p w:rsidR="007A03DC" w:rsidRDefault="007A03DC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>Visit www.</w:t>
            </w:r>
            <w:r w:rsidRPr="005A622D">
              <w:rPr>
                <w:rFonts w:ascii="Arial Black" w:hAnsi="Arial Black"/>
                <w:color w:val="4A442A" w:themeColor="background2" w:themeShade="40"/>
              </w:rPr>
              <w:t>geocaching.com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for details</w:t>
            </w:r>
          </w:p>
          <w:p w:rsidR="007A03DC" w:rsidRPr="0044775F" w:rsidRDefault="007A03DC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4A442A" w:themeColor="background2" w:themeShade="40"/>
              </w:rPr>
            </w:pPr>
            <w:r w:rsidRPr="0044775F">
              <w:rPr>
                <w:rFonts w:ascii="Bahnschrift" w:hAnsi="Bahnschrift"/>
                <w:color w:val="4A442A" w:themeColor="background2" w:themeShade="40"/>
                <w:sz w:val="24"/>
              </w:rPr>
              <w:t>Feel free to sign the log and trade items!</w:t>
            </w:r>
          </w:p>
        </w:tc>
      </w:tr>
      <w:tr w:rsidR="0024228D" w:rsidTr="00A0414D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:rsidR="0024228D" w:rsidRDefault="0024228D" w:rsidP="00651C7F">
            <w:pPr>
              <w:ind w:left="144" w:right="144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w:pict>
                <v:roundrect id="_x0000_s1048" style="position:absolute;left:0;text-align:left;margin-left:6.8pt;margin-top:2.45pt;width:272.75pt;height:128.75pt;z-index:251681792;mso-position-horizontal-relative:text;mso-position-vertical-relative:text" arcsize="10923f" filled="f" strokecolor="#4e6128 [1606]" strokeweight="1.5pt"/>
              </w:pict>
            </w:r>
          </w:p>
          <w:p w:rsidR="0024228D" w:rsidRPr="00CE22A6" w:rsidRDefault="0024228D" w:rsidP="00651C7F">
            <w:pPr>
              <w:spacing w:line="360" w:lineRule="auto"/>
              <w:ind w:left="144" w:right="144"/>
              <w:jc w:val="center"/>
              <w:rPr>
                <w:rFonts w:ascii="Bahnschrift" w:hAnsi="Bahnschrift"/>
              </w:rPr>
            </w:pPr>
            <w:r w:rsidRPr="00CE22A6">
              <w:rPr>
                <w:rFonts w:ascii="Bahnschrift" w:hAnsi="Bahnschrift"/>
              </w:rPr>
              <w:pict>
                <v:shape id="_x0000_i1027" type="#_x0000_t75" style="width:235pt;height:32.5pt">
                  <v:imagedata r:id="rId5" o:title="Logo_Geocaching_Horiz_MuddyBootBrown"/>
                </v:shape>
              </w:pict>
            </w:r>
          </w:p>
          <w:p w:rsidR="0024228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Official </w:t>
            </w:r>
            <w:r w:rsidRPr="005A622D">
              <w:rPr>
                <w:rFonts w:ascii="Arial Black" w:hAnsi="Arial Black"/>
                <w:b/>
                <w:color w:val="4A442A" w:themeColor="background2" w:themeShade="40"/>
              </w:rPr>
              <w:t>game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piece </w:t>
            </w:r>
            <w:r>
              <w:rPr>
                <w:rFonts w:ascii="Bahnschrift" w:hAnsi="Bahnschrift"/>
                <w:color w:val="76923C" w:themeColor="accent3" w:themeShade="BF"/>
              </w:rPr>
              <w:t>-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Please do not remove</w:t>
            </w:r>
          </w:p>
          <w:p w:rsidR="0024228D" w:rsidRPr="005A622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This container is one of over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3 million</w:t>
            </w: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worldwide</w:t>
            </w:r>
          </w:p>
          <w:p w:rsidR="0024228D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>Visit www.</w:t>
            </w:r>
            <w:r w:rsidRPr="005A622D">
              <w:rPr>
                <w:rFonts w:ascii="Arial Black" w:hAnsi="Arial Black"/>
                <w:color w:val="4A442A" w:themeColor="background2" w:themeShade="40"/>
              </w:rPr>
              <w:t>geocaching.com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for details</w:t>
            </w:r>
          </w:p>
          <w:p w:rsidR="0024228D" w:rsidRPr="0044775F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4A442A" w:themeColor="background2" w:themeShade="40"/>
              </w:rPr>
            </w:pPr>
            <w:r w:rsidRPr="0044775F">
              <w:rPr>
                <w:rFonts w:ascii="Bahnschrift" w:hAnsi="Bahnschrift"/>
                <w:color w:val="4A442A" w:themeColor="background2" w:themeShade="40"/>
                <w:sz w:val="24"/>
              </w:rPr>
              <w:t>Feel free to sign the log and trade items!</w:t>
            </w:r>
          </w:p>
        </w:tc>
        <w:tc>
          <w:tcPr>
            <w:tcW w:w="270" w:type="dxa"/>
          </w:tcPr>
          <w:p w:rsidR="0024228D" w:rsidRDefault="0024228D" w:rsidP="002521B9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24228D" w:rsidRDefault="0024228D" w:rsidP="00651C7F">
            <w:pPr>
              <w:ind w:left="144" w:right="144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w:pict>
                <v:roundrect id="_x0000_s1049" style="position:absolute;left:0;text-align:left;margin-left:6.8pt;margin-top:2.45pt;width:272.75pt;height:128.75pt;z-index:251682816;mso-position-horizontal-relative:text;mso-position-vertical-relative:text" arcsize="10923f" filled="f" strokecolor="#4e6128 [1606]" strokeweight="1.5pt"/>
              </w:pict>
            </w:r>
          </w:p>
          <w:p w:rsidR="0024228D" w:rsidRPr="00CE22A6" w:rsidRDefault="0024228D" w:rsidP="00651C7F">
            <w:pPr>
              <w:spacing w:line="360" w:lineRule="auto"/>
              <w:ind w:left="144" w:right="144"/>
              <w:jc w:val="center"/>
              <w:rPr>
                <w:rFonts w:ascii="Bahnschrift" w:hAnsi="Bahnschrift"/>
              </w:rPr>
            </w:pPr>
            <w:r w:rsidRPr="00CE22A6">
              <w:rPr>
                <w:rFonts w:ascii="Bahnschrift" w:hAnsi="Bahnschrift"/>
              </w:rPr>
              <w:pict>
                <v:shape id="_x0000_i1028" type="#_x0000_t75" style="width:235pt;height:32.5pt">
                  <v:imagedata r:id="rId5" o:title="Logo_Geocaching_Horiz_MuddyBootBrown"/>
                </v:shape>
              </w:pict>
            </w:r>
          </w:p>
          <w:p w:rsidR="0024228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Official </w:t>
            </w:r>
            <w:r w:rsidRPr="005A622D">
              <w:rPr>
                <w:rFonts w:ascii="Arial Black" w:hAnsi="Arial Black"/>
                <w:b/>
                <w:color w:val="4A442A" w:themeColor="background2" w:themeShade="40"/>
              </w:rPr>
              <w:t>game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piece </w:t>
            </w:r>
            <w:r>
              <w:rPr>
                <w:rFonts w:ascii="Bahnschrift" w:hAnsi="Bahnschrift"/>
                <w:color w:val="76923C" w:themeColor="accent3" w:themeShade="BF"/>
              </w:rPr>
              <w:t>-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Please do not remove</w:t>
            </w:r>
          </w:p>
          <w:p w:rsidR="0024228D" w:rsidRPr="005A622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This container is one of over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3 million</w:t>
            </w: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worldwide</w:t>
            </w:r>
          </w:p>
          <w:p w:rsidR="0024228D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>Visit www.</w:t>
            </w:r>
            <w:r w:rsidRPr="005A622D">
              <w:rPr>
                <w:rFonts w:ascii="Arial Black" w:hAnsi="Arial Black"/>
                <w:color w:val="4A442A" w:themeColor="background2" w:themeShade="40"/>
              </w:rPr>
              <w:t>geocaching.com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for details</w:t>
            </w:r>
          </w:p>
          <w:p w:rsidR="0024228D" w:rsidRPr="0044775F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4A442A" w:themeColor="background2" w:themeShade="40"/>
              </w:rPr>
            </w:pPr>
            <w:r w:rsidRPr="0044775F">
              <w:rPr>
                <w:rFonts w:ascii="Bahnschrift" w:hAnsi="Bahnschrift"/>
                <w:color w:val="4A442A" w:themeColor="background2" w:themeShade="40"/>
                <w:sz w:val="24"/>
              </w:rPr>
              <w:t>Feel free to sign the log and trade items!</w:t>
            </w:r>
          </w:p>
        </w:tc>
      </w:tr>
      <w:tr w:rsidR="0024228D" w:rsidTr="0084119E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:rsidR="0024228D" w:rsidRDefault="0024228D" w:rsidP="00651C7F">
            <w:pPr>
              <w:ind w:left="144" w:right="144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w:pict>
                <v:roundrect id="_x0000_s1051" style="position:absolute;left:0;text-align:left;margin-left:6.8pt;margin-top:2.45pt;width:272.75pt;height:128.75pt;z-index:251686912;mso-position-horizontal-relative:text;mso-position-vertical-relative:text" arcsize="10923f" filled="f" strokecolor="#4e6128 [1606]" strokeweight="1.5pt"/>
              </w:pict>
            </w:r>
          </w:p>
          <w:p w:rsidR="0024228D" w:rsidRPr="00CE22A6" w:rsidRDefault="0024228D" w:rsidP="00651C7F">
            <w:pPr>
              <w:spacing w:line="360" w:lineRule="auto"/>
              <w:ind w:left="144" w:right="144"/>
              <w:jc w:val="center"/>
              <w:rPr>
                <w:rFonts w:ascii="Bahnschrift" w:hAnsi="Bahnschrift"/>
              </w:rPr>
            </w:pPr>
            <w:r w:rsidRPr="00CE22A6">
              <w:rPr>
                <w:rFonts w:ascii="Bahnschrift" w:hAnsi="Bahnschrift"/>
              </w:rPr>
              <w:pict>
                <v:shape id="_x0000_i1029" type="#_x0000_t75" style="width:235pt;height:32.5pt">
                  <v:imagedata r:id="rId5" o:title="Logo_Geocaching_Horiz_MuddyBootBrown"/>
                </v:shape>
              </w:pict>
            </w:r>
          </w:p>
          <w:p w:rsidR="0024228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Official </w:t>
            </w:r>
            <w:r w:rsidRPr="005A622D">
              <w:rPr>
                <w:rFonts w:ascii="Arial Black" w:hAnsi="Arial Black"/>
                <w:b/>
                <w:color w:val="4A442A" w:themeColor="background2" w:themeShade="40"/>
              </w:rPr>
              <w:t>game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piece </w:t>
            </w:r>
            <w:r>
              <w:rPr>
                <w:rFonts w:ascii="Bahnschrift" w:hAnsi="Bahnschrift"/>
                <w:color w:val="76923C" w:themeColor="accent3" w:themeShade="BF"/>
              </w:rPr>
              <w:t>-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Please do not remove</w:t>
            </w:r>
          </w:p>
          <w:p w:rsidR="0024228D" w:rsidRPr="005A622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This container is one of over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3 million</w:t>
            </w: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worldwide</w:t>
            </w:r>
          </w:p>
          <w:p w:rsidR="0024228D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>Visit www.</w:t>
            </w:r>
            <w:r w:rsidRPr="005A622D">
              <w:rPr>
                <w:rFonts w:ascii="Arial Black" w:hAnsi="Arial Black"/>
                <w:color w:val="4A442A" w:themeColor="background2" w:themeShade="40"/>
              </w:rPr>
              <w:t>geocaching.com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for details</w:t>
            </w:r>
          </w:p>
          <w:p w:rsidR="0024228D" w:rsidRPr="0044775F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4A442A" w:themeColor="background2" w:themeShade="40"/>
              </w:rPr>
            </w:pPr>
            <w:r w:rsidRPr="0044775F">
              <w:rPr>
                <w:rFonts w:ascii="Bahnschrift" w:hAnsi="Bahnschrift"/>
                <w:color w:val="4A442A" w:themeColor="background2" w:themeShade="40"/>
                <w:sz w:val="24"/>
              </w:rPr>
              <w:t>Feel free to sign the log and trade items!</w:t>
            </w:r>
          </w:p>
        </w:tc>
        <w:tc>
          <w:tcPr>
            <w:tcW w:w="270" w:type="dxa"/>
          </w:tcPr>
          <w:p w:rsidR="0024228D" w:rsidRDefault="0024228D" w:rsidP="002521B9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24228D" w:rsidRDefault="0024228D" w:rsidP="00651C7F">
            <w:pPr>
              <w:ind w:left="144" w:right="144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w:pict>
                <v:roundrect id="_x0000_s1052" style="position:absolute;left:0;text-align:left;margin-left:6.8pt;margin-top:2.45pt;width:272.75pt;height:128.75pt;z-index:251687936;mso-position-horizontal-relative:text;mso-position-vertical-relative:text" arcsize="10923f" filled="f" strokecolor="#4e6128 [1606]" strokeweight="1.5pt"/>
              </w:pict>
            </w:r>
          </w:p>
          <w:p w:rsidR="0024228D" w:rsidRPr="00CE22A6" w:rsidRDefault="0024228D" w:rsidP="00651C7F">
            <w:pPr>
              <w:spacing w:line="360" w:lineRule="auto"/>
              <w:ind w:left="144" w:right="144"/>
              <w:jc w:val="center"/>
              <w:rPr>
                <w:rFonts w:ascii="Bahnschrift" w:hAnsi="Bahnschrift"/>
              </w:rPr>
            </w:pPr>
            <w:r w:rsidRPr="00CE22A6">
              <w:rPr>
                <w:rFonts w:ascii="Bahnschrift" w:hAnsi="Bahnschrift"/>
              </w:rPr>
              <w:pict>
                <v:shape id="_x0000_i1030" type="#_x0000_t75" style="width:235pt;height:32.5pt">
                  <v:imagedata r:id="rId5" o:title="Logo_Geocaching_Horiz_MuddyBootBrown"/>
                </v:shape>
              </w:pict>
            </w:r>
          </w:p>
          <w:p w:rsidR="0024228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Official </w:t>
            </w:r>
            <w:r w:rsidRPr="005A622D">
              <w:rPr>
                <w:rFonts w:ascii="Arial Black" w:hAnsi="Arial Black"/>
                <w:b/>
                <w:color w:val="4A442A" w:themeColor="background2" w:themeShade="40"/>
              </w:rPr>
              <w:t>game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piece </w:t>
            </w:r>
            <w:r>
              <w:rPr>
                <w:rFonts w:ascii="Bahnschrift" w:hAnsi="Bahnschrift"/>
                <w:color w:val="76923C" w:themeColor="accent3" w:themeShade="BF"/>
              </w:rPr>
              <w:t>-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Please do not remove</w:t>
            </w:r>
          </w:p>
          <w:p w:rsidR="0024228D" w:rsidRPr="005A622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This container is one of over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3 million</w:t>
            </w: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worldwide</w:t>
            </w:r>
          </w:p>
          <w:p w:rsidR="0024228D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>Visit www.</w:t>
            </w:r>
            <w:r w:rsidRPr="005A622D">
              <w:rPr>
                <w:rFonts w:ascii="Arial Black" w:hAnsi="Arial Black"/>
                <w:color w:val="4A442A" w:themeColor="background2" w:themeShade="40"/>
              </w:rPr>
              <w:t>geocaching.com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for details</w:t>
            </w:r>
          </w:p>
          <w:p w:rsidR="0024228D" w:rsidRPr="0044775F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4A442A" w:themeColor="background2" w:themeShade="40"/>
              </w:rPr>
            </w:pPr>
            <w:r w:rsidRPr="0044775F">
              <w:rPr>
                <w:rFonts w:ascii="Bahnschrift" w:hAnsi="Bahnschrift"/>
                <w:color w:val="4A442A" w:themeColor="background2" w:themeShade="40"/>
                <w:sz w:val="24"/>
              </w:rPr>
              <w:t>Feel free to sign the log and trade items!</w:t>
            </w:r>
          </w:p>
        </w:tc>
      </w:tr>
      <w:tr w:rsidR="0024228D" w:rsidTr="003F6661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:rsidR="0024228D" w:rsidRDefault="0024228D" w:rsidP="00651C7F">
            <w:pPr>
              <w:ind w:left="144" w:right="144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w:pict>
                <v:roundrect id="_x0000_s1054" style="position:absolute;left:0;text-align:left;margin-left:6.8pt;margin-top:2.45pt;width:272.75pt;height:128.75pt;z-index:251692032;mso-position-horizontal-relative:text;mso-position-vertical-relative:text" arcsize="10923f" filled="f" strokecolor="#4e6128 [1606]" strokeweight="1.5pt"/>
              </w:pict>
            </w:r>
          </w:p>
          <w:p w:rsidR="0024228D" w:rsidRPr="00CE22A6" w:rsidRDefault="0024228D" w:rsidP="00651C7F">
            <w:pPr>
              <w:spacing w:line="360" w:lineRule="auto"/>
              <w:ind w:left="144" w:right="144"/>
              <w:jc w:val="center"/>
              <w:rPr>
                <w:rFonts w:ascii="Bahnschrift" w:hAnsi="Bahnschrift"/>
              </w:rPr>
            </w:pPr>
            <w:r w:rsidRPr="00CE22A6">
              <w:rPr>
                <w:rFonts w:ascii="Bahnschrift" w:hAnsi="Bahnschrift"/>
              </w:rPr>
              <w:pict>
                <v:shape id="_x0000_i1031" type="#_x0000_t75" style="width:235pt;height:32.5pt">
                  <v:imagedata r:id="rId5" o:title="Logo_Geocaching_Horiz_MuddyBootBrown"/>
                </v:shape>
              </w:pict>
            </w:r>
          </w:p>
          <w:p w:rsidR="0024228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Official </w:t>
            </w:r>
            <w:r w:rsidRPr="005A622D">
              <w:rPr>
                <w:rFonts w:ascii="Arial Black" w:hAnsi="Arial Black"/>
                <w:b/>
                <w:color w:val="4A442A" w:themeColor="background2" w:themeShade="40"/>
              </w:rPr>
              <w:t>game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piece </w:t>
            </w:r>
            <w:r>
              <w:rPr>
                <w:rFonts w:ascii="Bahnschrift" w:hAnsi="Bahnschrift"/>
                <w:color w:val="76923C" w:themeColor="accent3" w:themeShade="BF"/>
              </w:rPr>
              <w:t>-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Please do not remove</w:t>
            </w:r>
          </w:p>
          <w:p w:rsidR="0024228D" w:rsidRPr="005A622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This container is one of over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3 million</w:t>
            </w: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worldwide</w:t>
            </w:r>
          </w:p>
          <w:p w:rsidR="0024228D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>Visit www.</w:t>
            </w:r>
            <w:r w:rsidRPr="005A622D">
              <w:rPr>
                <w:rFonts w:ascii="Arial Black" w:hAnsi="Arial Black"/>
                <w:color w:val="4A442A" w:themeColor="background2" w:themeShade="40"/>
              </w:rPr>
              <w:t>geocaching.com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for details</w:t>
            </w:r>
          </w:p>
          <w:p w:rsidR="0024228D" w:rsidRPr="0044775F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4A442A" w:themeColor="background2" w:themeShade="40"/>
              </w:rPr>
            </w:pPr>
            <w:r w:rsidRPr="0044775F">
              <w:rPr>
                <w:rFonts w:ascii="Bahnschrift" w:hAnsi="Bahnschrift"/>
                <w:color w:val="4A442A" w:themeColor="background2" w:themeShade="40"/>
                <w:sz w:val="24"/>
              </w:rPr>
              <w:t>Feel free to sign the log and trade items!</w:t>
            </w:r>
          </w:p>
        </w:tc>
        <w:tc>
          <w:tcPr>
            <w:tcW w:w="270" w:type="dxa"/>
          </w:tcPr>
          <w:p w:rsidR="0024228D" w:rsidRDefault="0024228D" w:rsidP="002521B9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24228D" w:rsidRDefault="0024228D" w:rsidP="00651C7F">
            <w:pPr>
              <w:ind w:left="144" w:right="144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w:pict>
                <v:roundrect id="_x0000_s1055" style="position:absolute;left:0;text-align:left;margin-left:6.8pt;margin-top:2.45pt;width:272.75pt;height:128.75pt;z-index:251693056;mso-position-horizontal-relative:text;mso-position-vertical-relative:text" arcsize="10923f" filled="f" strokecolor="#4e6128 [1606]" strokeweight="1.5pt"/>
              </w:pict>
            </w:r>
          </w:p>
          <w:p w:rsidR="0024228D" w:rsidRPr="00CE22A6" w:rsidRDefault="0024228D" w:rsidP="00651C7F">
            <w:pPr>
              <w:spacing w:line="360" w:lineRule="auto"/>
              <w:ind w:left="144" w:right="144"/>
              <w:jc w:val="center"/>
              <w:rPr>
                <w:rFonts w:ascii="Bahnschrift" w:hAnsi="Bahnschrift"/>
              </w:rPr>
            </w:pPr>
            <w:r w:rsidRPr="00CE22A6">
              <w:rPr>
                <w:rFonts w:ascii="Bahnschrift" w:hAnsi="Bahnschrift"/>
              </w:rPr>
              <w:pict>
                <v:shape id="_x0000_i1032" type="#_x0000_t75" style="width:235pt;height:32.5pt">
                  <v:imagedata r:id="rId5" o:title="Logo_Geocaching_Horiz_MuddyBootBrown"/>
                </v:shape>
              </w:pict>
            </w:r>
          </w:p>
          <w:p w:rsidR="0024228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Official </w:t>
            </w:r>
            <w:r w:rsidRPr="005A622D">
              <w:rPr>
                <w:rFonts w:ascii="Arial Black" w:hAnsi="Arial Black"/>
                <w:b/>
                <w:color w:val="4A442A" w:themeColor="background2" w:themeShade="40"/>
              </w:rPr>
              <w:t>game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piece </w:t>
            </w:r>
            <w:r>
              <w:rPr>
                <w:rFonts w:ascii="Bahnschrift" w:hAnsi="Bahnschrift"/>
                <w:color w:val="76923C" w:themeColor="accent3" w:themeShade="BF"/>
              </w:rPr>
              <w:t>-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Please do not remove</w:t>
            </w:r>
          </w:p>
          <w:p w:rsidR="0024228D" w:rsidRPr="005A622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This container is one of over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3 million</w:t>
            </w: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worldwide</w:t>
            </w:r>
          </w:p>
          <w:p w:rsidR="0024228D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>Visit www.</w:t>
            </w:r>
            <w:r w:rsidRPr="005A622D">
              <w:rPr>
                <w:rFonts w:ascii="Arial Black" w:hAnsi="Arial Black"/>
                <w:color w:val="4A442A" w:themeColor="background2" w:themeShade="40"/>
              </w:rPr>
              <w:t>geocaching.com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for details</w:t>
            </w:r>
          </w:p>
          <w:p w:rsidR="0024228D" w:rsidRPr="0044775F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4A442A" w:themeColor="background2" w:themeShade="40"/>
              </w:rPr>
            </w:pPr>
            <w:r w:rsidRPr="0044775F">
              <w:rPr>
                <w:rFonts w:ascii="Bahnschrift" w:hAnsi="Bahnschrift"/>
                <w:color w:val="4A442A" w:themeColor="background2" w:themeShade="40"/>
                <w:sz w:val="24"/>
              </w:rPr>
              <w:t>Feel free to sign the log and trade items!</w:t>
            </w:r>
          </w:p>
        </w:tc>
      </w:tr>
      <w:tr w:rsidR="0024228D" w:rsidTr="00DC02C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:rsidR="0024228D" w:rsidRDefault="0024228D" w:rsidP="00651C7F">
            <w:pPr>
              <w:ind w:left="144" w:right="144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w:pict>
                <v:roundrect id="_x0000_s1057" style="position:absolute;left:0;text-align:left;margin-left:6.8pt;margin-top:2.45pt;width:272.75pt;height:128.75pt;z-index:251697152;mso-position-horizontal-relative:text;mso-position-vertical-relative:text" arcsize="10923f" filled="f" strokecolor="#4e6128 [1606]" strokeweight="1.5pt"/>
              </w:pict>
            </w:r>
          </w:p>
          <w:p w:rsidR="0024228D" w:rsidRPr="00CE22A6" w:rsidRDefault="0024228D" w:rsidP="00651C7F">
            <w:pPr>
              <w:spacing w:line="360" w:lineRule="auto"/>
              <w:ind w:left="144" w:right="144"/>
              <w:jc w:val="center"/>
              <w:rPr>
                <w:rFonts w:ascii="Bahnschrift" w:hAnsi="Bahnschrift"/>
              </w:rPr>
            </w:pPr>
            <w:r w:rsidRPr="00CE22A6">
              <w:rPr>
                <w:rFonts w:ascii="Bahnschrift" w:hAnsi="Bahnschrift"/>
              </w:rPr>
              <w:pict>
                <v:shape id="_x0000_i1033" type="#_x0000_t75" style="width:235pt;height:32.5pt">
                  <v:imagedata r:id="rId5" o:title="Logo_Geocaching_Horiz_MuddyBootBrown"/>
                </v:shape>
              </w:pict>
            </w:r>
          </w:p>
          <w:p w:rsidR="0024228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Official </w:t>
            </w:r>
            <w:r w:rsidRPr="005A622D">
              <w:rPr>
                <w:rFonts w:ascii="Arial Black" w:hAnsi="Arial Black"/>
                <w:b/>
                <w:color w:val="4A442A" w:themeColor="background2" w:themeShade="40"/>
              </w:rPr>
              <w:t>game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piece </w:t>
            </w:r>
            <w:r>
              <w:rPr>
                <w:rFonts w:ascii="Bahnschrift" w:hAnsi="Bahnschrift"/>
                <w:color w:val="76923C" w:themeColor="accent3" w:themeShade="BF"/>
              </w:rPr>
              <w:t>-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Please do not remove</w:t>
            </w:r>
          </w:p>
          <w:p w:rsidR="0024228D" w:rsidRPr="005A622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This container is one of over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3 million</w:t>
            </w: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worldwide</w:t>
            </w:r>
          </w:p>
          <w:p w:rsidR="0024228D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>Visit www.</w:t>
            </w:r>
            <w:r w:rsidRPr="005A622D">
              <w:rPr>
                <w:rFonts w:ascii="Arial Black" w:hAnsi="Arial Black"/>
                <w:color w:val="4A442A" w:themeColor="background2" w:themeShade="40"/>
              </w:rPr>
              <w:t>geocaching.com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for details</w:t>
            </w:r>
          </w:p>
          <w:p w:rsidR="0024228D" w:rsidRPr="0044775F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4A442A" w:themeColor="background2" w:themeShade="40"/>
              </w:rPr>
            </w:pPr>
            <w:r w:rsidRPr="0044775F">
              <w:rPr>
                <w:rFonts w:ascii="Bahnschrift" w:hAnsi="Bahnschrift"/>
                <w:color w:val="4A442A" w:themeColor="background2" w:themeShade="40"/>
                <w:sz w:val="24"/>
              </w:rPr>
              <w:t>Feel free to sign the log and trade items!</w:t>
            </w:r>
          </w:p>
        </w:tc>
        <w:tc>
          <w:tcPr>
            <w:tcW w:w="270" w:type="dxa"/>
          </w:tcPr>
          <w:p w:rsidR="0024228D" w:rsidRDefault="0024228D" w:rsidP="002521B9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24228D" w:rsidRDefault="0024228D" w:rsidP="00651C7F">
            <w:pPr>
              <w:ind w:left="144" w:right="144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</w:rPr>
              <w:pict>
                <v:roundrect id="_x0000_s1058" style="position:absolute;left:0;text-align:left;margin-left:6.8pt;margin-top:2.45pt;width:272.75pt;height:128.75pt;z-index:251698176;mso-position-horizontal-relative:text;mso-position-vertical-relative:text" arcsize="10923f" filled="f" strokecolor="#4e6128 [1606]" strokeweight="1.5pt"/>
              </w:pict>
            </w:r>
          </w:p>
          <w:p w:rsidR="0024228D" w:rsidRPr="00CE22A6" w:rsidRDefault="0024228D" w:rsidP="00651C7F">
            <w:pPr>
              <w:spacing w:line="360" w:lineRule="auto"/>
              <w:ind w:left="144" w:right="144"/>
              <w:jc w:val="center"/>
              <w:rPr>
                <w:rFonts w:ascii="Bahnschrift" w:hAnsi="Bahnschrift"/>
              </w:rPr>
            </w:pPr>
            <w:r w:rsidRPr="00CE22A6">
              <w:rPr>
                <w:rFonts w:ascii="Bahnschrift" w:hAnsi="Bahnschrift"/>
              </w:rPr>
              <w:pict>
                <v:shape id="_x0000_i1034" type="#_x0000_t75" style="width:235pt;height:32.5pt">
                  <v:imagedata r:id="rId5" o:title="Logo_Geocaching_Horiz_MuddyBootBrown"/>
                </v:shape>
              </w:pict>
            </w:r>
          </w:p>
          <w:p w:rsidR="0024228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Official </w:t>
            </w:r>
            <w:r w:rsidRPr="005A622D">
              <w:rPr>
                <w:rFonts w:ascii="Arial Black" w:hAnsi="Arial Black"/>
                <w:b/>
                <w:color w:val="4A442A" w:themeColor="background2" w:themeShade="40"/>
              </w:rPr>
              <w:t>game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piece </w:t>
            </w:r>
            <w:r>
              <w:rPr>
                <w:rFonts w:ascii="Bahnschrift" w:hAnsi="Bahnschrift"/>
                <w:color w:val="76923C" w:themeColor="accent3" w:themeShade="BF"/>
              </w:rPr>
              <w:t>-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Please do not remove</w:t>
            </w:r>
          </w:p>
          <w:p w:rsidR="0024228D" w:rsidRPr="005A622D" w:rsidRDefault="0024228D" w:rsidP="00651C7F">
            <w:pPr>
              <w:spacing w:line="276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This container is one of over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3 million</w:t>
            </w:r>
            <w:r w:rsidRPr="0044775F">
              <w:rPr>
                <w:rFonts w:ascii="Bahnschrift" w:hAnsi="Bahnschrift"/>
                <w:color w:val="76923C" w:themeColor="accent3" w:themeShade="BF"/>
                <w:sz w:val="20"/>
              </w:rPr>
              <w:t xml:space="preserve"> </w:t>
            </w:r>
            <w:r w:rsidRPr="0044775F">
              <w:rPr>
                <w:rFonts w:ascii="Bahnschrift" w:hAnsi="Bahnschrift"/>
                <w:i/>
                <w:color w:val="76923C" w:themeColor="accent3" w:themeShade="BF"/>
                <w:sz w:val="20"/>
              </w:rPr>
              <w:t>worldwide</w:t>
            </w:r>
          </w:p>
          <w:p w:rsidR="0024228D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76923C" w:themeColor="accent3" w:themeShade="BF"/>
              </w:rPr>
            </w:pPr>
            <w:r w:rsidRPr="005A622D">
              <w:rPr>
                <w:rFonts w:ascii="Bahnschrift" w:hAnsi="Bahnschrift"/>
                <w:color w:val="76923C" w:themeColor="accent3" w:themeShade="BF"/>
              </w:rPr>
              <w:t>Visit www.</w:t>
            </w:r>
            <w:r w:rsidRPr="005A622D">
              <w:rPr>
                <w:rFonts w:ascii="Arial Black" w:hAnsi="Arial Black"/>
                <w:color w:val="4A442A" w:themeColor="background2" w:themeShade="40"/>
              </w:rPr>
              <w:t>geocaching.com</w:t>
            </w:r>
            <w:r w:rsidRPr="005A622D">
              <w:rPr>
                <w:rFonts w:ascii="Bahnschrift" w:hAnsi="Bahnschrift"/>
                <w:color w:val="76923C" w:themeColor="accent3" w:themeShade="BF"/>
              </w:rPr>
              <w:t xml:space="preserve"> for details</w:t>
            </w:r>
          </w:p>
          <w:p w:rsidR="0024228D" w:rsidRPr="0044775F" w:rsidRDefault="0024228D" w:rsidP="00651C7F">
            <w:pPr>
              <w:spacing w:line="360" w:lineRule="auto"/>
              <w:ind w:right="144"/>
              <w:jc w:val="center"/>
              <w:rPr>
                <w:rFonts w:ascii="Bahnschrift" w:hAnsi="Bahnschrift"/>
                <w:color w:val="4A442A" w:themeColor="background2" w:themeShade="40"/>
              </w:rPr>
            </w:pPr>
            <w:r w:rsidRPr="0044775F">
              <w:rPr>
                <w:rFonts w:ascii="Bahnschrift" w:hAnsi="Bahnschrift"/>
                <w:color w:val="4A442A" w:themeColor="background2" w:themeShade="40"/>
                <w:sz w:val="24"/>
              </w:rPr>
              <w:t>Feel free to sign the log and trade items!</w:t>
            </w:r>
          </w:p>
        </w:tc>
      </w:tr>
    </w:tbl>
    <w:p w:rsidR="004B045E" w:rsidRPr="002521B9" w:rsidRDefault="004B045E" w:rsidP="002521B9">
      <w:pPr>
        <w:ind w:left="144" w:right="144"/>
        <w:rPr>
          <w:vanish/>
        </w:rPr>
      </w:pPr>
    </w:p>
    <w:sectPr w:rsidR="004B045E" w:rsidRPr="002521B9" w:rsidSect="002521B9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53B11"/>
    <w:multiLevelType w:val="hybridMultilevel"/>
    <w:tmpl w:val="59AA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21B9"/>
    <w:rsid w:val="001C1390"/>
    <w:rsid w:val="0024228D"/>
    <w:rsid w:val="002521B9"/>
    <w:rsid w:val="002C2072"/>
    <w:rsid w:val="0044775F"/>
    <w:rsid w:val="004B045E"/>
    <w:rsid w:val="005A622D"/>
    <w:rsid w:val="00732F1E"/>
    <w:rsid w:val="007A03DC"/>
    <w:rsid w:val="00921A47"/>
    <w:rsid w:val="00A7216E"/>
    <w:rsid w:val="00CB591D"/>
    <w:rsid w:val="00CE22A6"/>
    <w:rsid w:val="00FF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6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21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A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Judt</dc:creator>
  <cp:lastModifiedBy>Jordan Judt</cp:lastModifiedBy>
  <cp:revision>1</cp:revision>
  <cp:lastPrinted>2020-01-15T05:29:00Z</cp:lastPrinted>
  <dcterms:created xsi:type="dcterms:W3CDTF">2020-01-15T03:33:00Z</dcterms:created>
  <dcterms:modified xsi:type="dcterms:W3CDTF">2020-01-15T05:33:00Z</dcterms:modified>
</cp:coreProperties>
</file>