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B3AA" w14:textId="5D087AA0" w:rsidR="005759C4" w:rsidRPr="005759C4" w:rsidRDefault="005759C4">
      <w:pPr>
        <w:rPr>
          <w:b/>
          <w:bCs/>
        </w:rPr>
      </w:pPr>
      <w:r w:rsidRPr="005759C4">
        <w:rPr>
          <w:b/>
          <w:bCs/>
        </w:rPr>
        <w:t>Title Options:</w:t>
      </w:r>
    </w:p>
    <w:p w14:paraId="65F1D3FB" w14:textId="562520AF" w:rsidR="005759C4" w:rsidRDefault="005759C4" w:rsidP="005759C4">
      <w:pPr>
        <w:pStyle w:val="ListParagraph"/>
        <w:numPr>
          <w:ilvl w:val="0"/>
          <w:numId w:val="3"/>
        </w:numPr>
      </w:pPr>
      <w:r>
        <w:t xml:space="preserve">Provide </w:t>
      </w:r>
      <w:proofErr w:type="spellStart"/>
      <w:r>
        <w:t>atleast</w:t>
      </w:r>
      <w:proofErr w:type="spellEnd"/>
      <w:r>
        <w:t xml:space="preserve"> 3 title options</w:t>
      </w:r>
    </w:p>
    <w:p w14:paraId="6963B12A" w14:textId="39625813" w:rsidR="005759C4" w:rsidRDefault="005759C4" w:rsidP="001E7A41">
      <w:pPr>
        <w:pStyle w:val="ListParagraph"/>
        <w:numPr>
          <w:ilvl w:val="1"/>
          <w:numId w:val="3"/>
        </w:numPr>
      </w:pPr>
      <w:r>
        <w:t xml:space="preserve">Personal angle </w:t>
      </w:r>
    </w:p>
    <w:p w14:paraId="16C8818F" w14:textId="11F1754F" w:rsidR="005759C4" w:rsidRDefault="005759C4" w:rsidP="001E7A41">
      <w:pPr>
        <w:pStyle w:val="ListParagraph"/>
        <w:numPr>
          <w:ilvl w:val="1"/>
          <w:numId w:val="3"/>
        </w:numPr>
      </w:pPr>
      <w:r>
        <w:t xml:space="preserve">Economic angle </w:t>
      </w:r>
    </w:p>
    <w:p w14:paraId="0B542C2C" w14:textId="676BF5AC" w:rsidR="005759C4" w:rsidRDefault="005759C4" w:rsidP="001E7A41">
      <w:pPr>
        <w:pStyle w:val="ListParagraph"/>
        <w:numPr>
          <w:ilvl w:val="1"/>
          <w:numId w:val="3"/>
        </w:numPr>
      </w:pPr>
      <w:r>
        <w:t xml:space="preserve">Social Angle </w:t>
      </w:r>
    </w:p>
    <w:p w14:paraId="33BCA871" w14:textId="03646186" w:rsidR="001E7A41" w:rsidRDefault="001E7A41" w:rsidP="001E7A41">
      <w:pPr>
        <w:pStyle w:val="ListParagraph"/>
        <w:numPr>
          <w:ilvl w:val="1"/>
          <w:numId w:val="3"/>
        </w:numPr>
      </w:pPr>
      <w:r>
        <w:t>Impactive and to the point</w:t>
      </w:r>
    </w:p>
    <w:p w14:paraId="19FE3E06" w14:textId="77777777" w:rsidR="001E7A41" w:rsidRDefault="001E7A41" w:rsidP="001E7A41"/>
    <w:p w14:paraId="58CAA506" w14:textId="450B84C8" w:rsidR="004E7AE5" w:rsidRPr="001E7A41" w:rsidRDefault="00143851">
      <w:pPr>
        <w:rPr>
          <w:b/>
          <w:bCs/>
        </w:rPr>
      </w:pPr>
      <w:r w:rsidRPr="001E7A41">
        <w:rPr>
          <w:b/>
          <w:bCs/>
        </w:rPr>
        <w:t>Introductory definition of artform:</w:t>
      </w:r>
    </w:p>
    <w:p w14:paraId="0D26E9F0" w14:textId="2AB52A0F" w:rsidR="00143851" w:rsidRDefault="001E7A41" w:rsidP="001E7A41">
      <w:pPr>
        <w:pStyle w:val="ListParagraph"/>
        <w:numPr>
          <w:ilvl w:val="0"/>
          <w:numId w:val="3"/>
        </w:numPr>
      </w:pPr>
      <w:r>
        <w:t>Definition</w:t>
      </w:r>
    </w:p>
    <w:p w14:paraId="5AFEFBBF" w14:textId="77777777" w:rsidR="001E7A41" w:rsidRDefault="001E7A41" w:rsidP="001E7A41">
      <w:pPr>
        <w:pStyle w:val="ListParagraph"/>
        <w:numPr>
          <w:ilvl w:val="0"/>
          <w:numId w:val="3"/>
        </w:numPr>
      </w:pPr>
      <w:r>
        <w:t xml:space="preserve">Where the word came from. </w:t>
      </w:r>
    </w:p>
    <w:p w14:paraId="5E06DEE8" w14:textId="2C5F319C" w:rsidR="001E7A41" w:rsidRDefault="001E7A41" w:rsidP="001E7A41">
      <w:pPr>
        <w:pStyle w:val="ListParagraph"/>
        <w:numPr>
          <w:ilvl w:val="0"/>
          <w:numId w:val="3"/>
        </w:numPr>
      </w:pPr>
      <w:r>
        <w:t>Story of origin:</w:t>
      </w:r>
    </w:p>
    <w:p w14:paraId="48A25CB2" w14:textId="77777777" w:rsidR="001E7A41" w:rsidRDefault="001E7A41" w:rsidP="001E7A41">
      <w:pPr>
        <w:pStyle w:val="ListParagraph"/>
        <w:numPr>
          <w:ilvl w:val="1"/>
          <w:numId w:val="3"/>
        </w:numPr>
      </w:pPr>
      <w:r>
        <w:t>Evolution of art form</w:t>
      </w:r>
    </w:p>
    <w:p w14:paraId="17CB0084" w14:textId="77777777" w:rsidR="001E7A41" w:rsidRDefault="001E7A41" w:rsidP="001E7A41">
      <w:pPr>
        <w:pStyle w:val="ListParagraph"/>
        <w:numPr>
          <w:ilvl w:val="1"/>
          <w:numId w:val="3"/>
        </w:numPr>
      </w:pPr>
      <w:r>
        <w:t xml:space="preserve">How many people know it, play </w:t>
      </w:r>
      <w:proofErr w:type="gramStart"/>
      <w:r>
        <w:t>it</w:t>
      </w:r>
      <w:proofErr w:type="gramEnd"/>
    </w:p>
    <w:p w14:paraId="1934C359" w14:textId="1836E382" w:rsidR="00143851" w:rsidRDefault="00143851"/>
    <w:p w14:paraId="0CC2B238" w14:textId="6D58BD29" w:rsidR="00143851" w:rsidRPr="001E7A41" w:rsidRDefault="00143851">
      <w:pPr>
        <w:rPr>
          <w:b/>
          <w:bCs/>
        </w:rPr>
      </w:pPr>
      <w:r w:rsidRPr="001E7A41">
        <w:rPr>
          <w:b/>
          <w:bCs/>
        </w:rPr>
        <w:t xml:space="preserve">Region it belongs / any particular season / song types / or </w:t>
      </w:r>
      <w:r w:rsidR="001E7A41" w:rsidRPr="001E7A41">
        <w:rPr>
          <w:b/>
          <w:bCs/>
        </w:rPr>
        <w:t>festival</w:t>
      </w:r>
      <w:r w:rsidRPr="001E7A41">
        <w:rPr>
          <w:b/>
          <w:bCs/>
        </w:rPr>
        <w:t xml:space="preserve"> </w:t>
      </w:r>
      <w:r w:rsidR="001E7A41" w:rsidRPr="001E7A41">
        <w:rPr>
          <w:b/>
          <w:bCs/>
        </w:rPr>
        <w:t xml:space="preserve">when and </w:t>
      </w:r>
      <w:r w:rsidRPr="001E7A41">
        <w:rPr>
          <w:b/>
          <w:bCs/>
        </w:rPr>
        <w:t>where its being played:</w:t>
      </w:r>
    </w:p>
    <w:p w14:paraId="233D5913" w14:textId="038F01C0" w:rsidR="00143851" w:rsidRDefault="00143851"/>
    <w:p w14:paraId="2042E00B" w14:textId="4099CFCD" w:rsidR="00143851" w:rsidRDefault="00143851"/>
    <w:p w14:paraId="4D748D87" w14:textId="101F30A3" w:rsidR="00143851" w:rsidRPr="001E7A41" w:rsidRDefault="00143851" w:rsidP="00143851">
      <w:pPr>
        <w:rPr>
          <w:b/>
          <w:bCs/>
        </w:rPr>
      </w:pPr>
      <w:r w:rsidRPr="001E7A41">
        <w:rPr>
          <w:b/>
          <w:bCs/>
        </w:rPr>
        <w:t>Few famous artists in this area. Any particular information about them:</w:t>
      </w:r>
    </w:p>
    <w:p w14:paraId="179991BE" w14:textId="7978E629" w:rsidR="00143851" w:rsidRDefault="00143851" w:rsidP="00143851"/>
    <w:p w14:paraId="2E229F51" w14:textId="0146B9FA" w:rsidR="00143851" w:rsidRDefault="00143851" w:rsidP="00143851"/>
    <w:p w14:paraId="1E84F68E" w14:textId="2FCE5CE5" w:rsidR="00143851" w:rsidRPr="001E7A41" w:rsidRDefault="00143851" w:rsidP="00143851">
      <w:pPr>
        <w:rPr>
          <w:b/>
          <w:bCs/>
        </w:rPr>
      </w:pPr>
      <w:r w:rsidRPr="001E7A41">
        <w:rPr>
          <w:b/>
          <w:bCs/>
        </w:rPr>
        <w:t>What’s the scope of this art form in today’s world? Is it in demand?</w:t>
      </w:r>
    </w:p>
    <w:p w14:paraId="1ACE825A" w14:textId="7BF33316" w:rsidR="00143851" w:rsidRDefault="00143851" w:rsidP="00143851">
      <w:pPr>
        <w:pStyle w:val="ListParagraph"/>
        <w:numPr>
          <w:ilvl w:val="0"/>
          <w:numId w:val="2"/>
        </w:numPr>
      </w:pPr>
      <w:r>
        <w:t>Cost per show</w:t>
      </w:r>
    </w:p>
    <w:p w14:paraId="3BFBD4C5" w14:textId="5DD3DC50" w:rsidR="00143851" w:rsidRDefault="00143851" w:rsidP="00143851">
      <w:pPr>
        <w:pStyle w:val="ListParagraph"/>
        <w:numPr>
          <w:ilvl w:val="0"/>
          <w:numId w:val="2"/>
        </w:numPr>
      </w:pPr>
      <w:r>
        <w:t>Is it required in movies?</w:t>
      </w:r>
    </w:p>
    <w:p w14:paraId="23B7C18E" w14:textId="5ADDF820" w:rsidR="00143851" w:rsidRDefault="00143851" w:rsidP="00143851">
      <w:pPr>
        <w:pStyle w:val="ListParagraph"/>
        <w:numPr>
          <w:ilvl w:val="0"/>
          <w:numId w:val="2"/>
        </w:numPr>
      </w:pPr>
      <w:r>
        <w:t>Do people still love it</w:t>
      </w:r>
    </w:p>
    <w:p w14:paraId="1084BCCB" w14:textId="11D83739" w:rsidR="00143851" w:rsidRDefault="00143851" w:rsidP="00143851"/>
    <w:p w14:paraId="2ECB30A4" w14:textId="0E66EC57" w:rsidR="00143851" w:rsidRPr="001E7A41" w:rsidRDefault="00EC332E" w:rsidP="00143851">
      <w:pPr>
        <w:rPr>
          <w:b/>
          <w:bCs/>
        </w:rPr>
      </w:pPr>
      <w:r w:rsidRPr="001E7A41">
        <w:rPr>
          <w:b/>
          <w:bCs/>
        </w:rPr>
        <w:t>Conclusion Line:</w:t>
      </w:r>
    </w:p>
    <w:p w14:paraId="1D857018" w14:textId="57B04B65" w:rsidR="00EC332E" w:rsidRDefault="00EC332E" w:rsidP="00EC332E">
      <w:pPr>
        <w:pStyle w:val="ListParagraph"/>
        <w:numPr>
          <w:ilvl w:val="0"/>
          <w:numId w:val="2"/>
        </w:numPr>
      </w:pPr>
      <w:r>
        <w:t>Add your point of view</w:t>
      </w:r>
    </w:p>
    <w:p w14:paraId="591399F5" w14:textId="6C7F2292" w:rsidR="00EC332E" w:rsidRDefault="00EC332E" w:rsidP="00EC332E">
      <w:pPr>
        <w:pStyle w:val="ListParagraph"/>
        <w:numPr>
          <w:ilvl w:val="0"/>
          <w:numId w:val="2"/>
        </w:numPr>
      </w:pPr>
      <w:r>
        <w:t xml:space="preserve">Summary statement </w:t>
      </w:r>
    </w:p>
    <w:p w14:paraId="645E329F" w14:textId="005DB5AD" w:rsidR="00EC332E" w:rsidRDefault="00EC332E" w:rsidP="00EC332E">
      <w:pPr>
        <w:pStyle w:val="ListParagraph"/>
        <w:numPr>
          <w:ilvl w:val="0"/>
          <w:numId w:val="2"/>
        </w:numPr>
      </w:pPr>
      <w:r>
        <w:t>Point them to TFC</w:t>
      </w:r>
    </w:p>
    <w:p w14:paraId="260F50FE" w14:textId="3F7BDE87" w:rsidR="001E7A41" w:rsidRDefault="001E7A41" w:rsidP="001E7A41"/>
    <w:p w14:paraId="0E14B318" w14:textId="12ACD841" w:rsidR="001E7A41" w:rsidRDefault="001E7A41" w:rsidP="001E7A41">
      <w:r w:rsidRPr="001E7A41">
        <w:rPr>
          <w:b/>
          <w:bCs/>
        </w:rPr>
        <w:t>Tags</w:t>
      </w:r>
      <w:r>
        <w:t>:</w:t>
      </w:r>
    </w:p>
    <w:p w14:paraId="0BF0FFF2" w14:textId="0FAD3262" w:rsidR="001E7A41" w:rsidRDefault="001E7A41" w:rsidP="001E7A41">
      <w:r>
        <w:t xml:space="preserve">Give suggestive hash tags / key words in your articles which will help reader find your article </w:t>
      </w:r>
    </w:p>
    <w:sectPr w:rsidR="001E7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913"/>
    <w:multiLevelType w:val="hybridMultilevel"/>
    <w:tmpl w:val="E374726E"/>
    <w:lvl w:ilvl="0" w:tplc="BA04B3F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FE0913"/>
    <w:multiLevelType w:val="hybridMultilevel"/>
    <w:tmpl w:val="881C2D74"/>
    <w:lvl w:ilvl="0" w:tplc="BA04B3F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4412F"/>
    <w:multiLevelType w:val="hybridMultilevel"/>
    <w:tmpl w:val="70004A56"/>
    <w:lvl w:ilvl="0" w:tplc="2CB2297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649790">
    <w:abstractNumId w:val="0"/>
  </w:num>
  <w:num w:numId="2" w16cid:durableId="1766416857">
    <w:abstractNumId w:val="1"/>
  </w:num>
  <w:num w:numId="3" w16cid:durableId="2009596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AB"/>
    <w:rsid w:val="00143851"/>
    <w:rsid w:val="001E7A41"/>
    <w:rsid w:val="0040310E"/>
    <w:rsid w:val="004E7AE5"/>
    <w:rsid w:val="005759C4"/>
    <w:rsid w:val="00C60D14"/>
    <w:rsid w:val="00DA54AB"/>
    <w:rsid w:val="00EC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1CAD"/>
  <w15:chartTrackingRefBased/>
  <w15:docId w15:val="{B597B82B-27BD-4800-AAE9-2AF63359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Credence SkillWorks</dc:creator>
  <cp:keywords/>
  <dc:description/>
  <cp:lastModifiedBy>Credence SkillWorks</cp:lastModifiedBy>
  <cp:revision>2</cp:revision>
  <dcterms:created xsi:type="dcterms:W3CDTF">2022-06-05T05:25:00Z</dcterms:created>
  <dcterms:modified xsi:type="dcterms:W3CDTF">2022-06-06T02:52:00Z</dcterms:modified>
</cp:coreProperties>
</file>