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981E6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AWS Strands Agents</w:t>
      </w:r>
    </w:p>
    <w:p w14:paraId="52D9257A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Complete Guide to Core Concepts &amp; Building Agents</w:t>
      </w:r>
    </w:p>
    <w:p w14:paraId="6F7F99C0" w14:textId="77777777" w:rsidR="00485032" w:rsidRPr="00485032" w:rsidRDefault="00485032" w:rsidP="00485032">
      <w:r w:rsidRPr="00485032">
        <w:rPr>
          <w:b/>
          <w:bCs/>
        </w:rPr>
        <w:t>Based on Official Documentation | strandsagents.com</w:t>
      </w:r>
      <w:r w:rsidRPr="00485032">
        <w:br/>
      </w:r>
      <w:r w:rsidRPr="00485032">
        <w:rPr>
          <w:b/>
          <w:bCs/>
        </w:rPr>
        <w:t>February 2026</w:t>
      </w:r>
    </w:p>
    <w:p w14:paraId="0D3A5230" w14:textId="77777777" w:rsidR="00485032" w:rsidRPr="00485032" w:rsidRDefault="00485032" w:rsidP="00485032">
      <w:r w:rsidRPr="00485032">
        <w:pict w14:anchorId="3408BBAC">
          <v:rect id="_x0000_i1121" style="width:0;height:1.5pt" o:hralign="center" o:hrstd="t" o:hr="t" fillcolor="#a0a0a0" stroked="f"/>
        </w:pict>
      </w:r>
    </w:p>
    <w:p w14:paraId="116FC399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1. Introduction</w:t>
      </w:r>
    </w:p>
    <w:p w14:paraId="07AF74FD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1.1 What is AWS Strands Agents?</w:t>
      </w:r>
    </w:p>
    <w:p w14:paraId="7127CE6C" w14:textId="77777777" w:rsidR="00485032" w:rsidRPr="00485032" w:rsidRDefault="00485032" w:rsidP="00485032">
      <w:r w:rsidRPr="00485032">
        <w:rPr>
          <w:b/>
          <w:bCs/>
        </w:rPr>
        <w:t>AWS Strands Agents</w:t>
      </w:r>
      <w:r w:rsidRPr="00485032">
        <w:t xml:space="preserve"> is an open-source, code-first SDK released by Amazon Web Services in May 2025 for building production-grade AI agents.</w:t>
      </w:r>
    </w:p>
    <w:p w14:paraId="1F26EE23" w14:textId="77777777" w:rsidR="00485032" w:rsidRPr="00485032" w:rsidRDefault="00485032" w:rsidP="00485032">
      <w:r w:rsidRPr="00485032">
        <w:t xml:space="preserve">Unlike traditional workflow systems where developers must explicitly define control flow logic, Strands adopts a </w:t>
      </w:r>
      <w:r w:rsidRPr="00485032">
        <w:rPr>
          <w:b/>
          <w:bCs/>
        </w:rPr>
        <w:t>model-driven approach</w:t>
      </w:r>
      <w:r w:rsidRPr="00485032">
        <w:t>:</w:t>
      </w:r>
    </w:p>
    <w:p w14:paraId="338A7395" w14:textId="77777777" w:rsidR="00485032" w:rsidRPr="00485032" w:rsidRDefault="00485032" w:rsidP="00485032">
      <w:pPr>
        <w:numPr>
          <w:ilvl w:val="0"/>
          <w:numId w:val="1"/>
        </w:numPr>
      </w:pPr>
      <w:r w:rsidRPr="00485032">
        <w:t>The LLM reasons and plans</w:t>
      </w:r>
    </w:p>
    <w:p w14:paraId="6180DDD0" w14:textId="77777777" w:rsidR="00485032" w:rsidRPr="00485032" w:rsidRDefault="00485032" w:rsidP="00485032">
      <w:pPr>
        <w:numPr>
          <w:ilvl w:val="0"/>
          <w:numId w:val="1"/>
        </w:numPr>
      </w:pPr>
      <w:r w:rsidRPr="00485032">
        <w:t>The LLM decides when to call tools</w:t>
      </w:r>
    </w:p>
    <w:p w14:paraId="27CA67BB" w14:textId="77777777" w:rsidR="00485032" w:rsidRPr="00485032" w:rsidRDefault="00485032" w:rsidP="00485032">
      <w:pPr>
        <w:numPr>
          <w:ilvl w:val="0"/>
          <w:numId w:val="1"/>
        </w:numPr>
      </w:pPr>
      <w:r w:rsidRPr="00485032">
        <w:t>The developer defines capabilities, not orchestration</w:t>
      </w:r>
    </w:p>
    <w:p w14:paraId="1AFA2B61" w14:textId="77777777" w:rsidR="00485032" w:rsidRPr="00485032" w:rsidRDefault="00485032" w:rsidP="00485032">
      <w:r w:rsidRPr="00485032">
        <w:t xml:space="preserve">Strands </w:t>
      </w:r>
      <w:proofErr w:type="gramStart"/>
      <w:r w:rsidRPr="00485032">
        <w:t>is</w:t>
      </w:r>
      <w:proofErr w:type="gramEnd"/>
      <w:r w:rsidRPr="00485032">
        <w:t xml:space="preserve"> currently powering real AWS production systems including:</w:t>
      </w:r>
    </w:p>
    <w:p w14:paraId="0A5EF5CB" w14:textId="77777777" w:rsidR="00485032" w:rsidRPr="00485032" w:rsidRDefault="00485032" w:rsidP="00485032">
      <w:pPr>
        <w:numPr>
          <w:ilvl w:val="0"/>
          <w:numId w:val="2"/>
        </w:numPr>
      </w:pPr>
      <w:r w:rsidRPr="00485032">
        <w:t>Amazon Q Developer</w:t>
      </w:r>
    </w:p>
    <w:p w14:paraId="78082025" w14:textId="77777777" w:rsidR="00485032" w:rsidRPr="00485032" w:rsidRDefault="00485032" w:rsidP="00485032">
      <w:pPr>
        <w:numPr>
          <w:ilvl w:val="0"/>
          <w:numId w:val="2"/>
        </w:numPr>
      </w:pPr>
      <w:r w:rsidRPr="00485032">
        <w:t>AWS Glue</w:t>
      </w:r>
    </w:p>
    <w:p w14:paraId="6AC61C82" w14:textId="77777777" w:rsidR="00485032" w:rsidRPr="00485032" w:rsidRDefault="00485032" w:rsidP="00485032">
      <w:pPr>
        <w:numPr>
          <w:ilvl w:val="0"/>
          <w:numId w:val="2"/>
        </w:numPr>
      </w:pPr>
      <w:r w:rsidRPr="00485032">
        <w:t>VPC Reachability Analyzer</w:t>
      </w:r>
    </w:p>
    <w:p w14:paraId="4D4084D0" w14:textId="77777777" w:rsidR="00485032" w:rsidRPr="00485032" w:rsidRDefault="00485032" w:rsidP="00485032">
      <w:r w:rsidRPr="00485032">
        <w:t xml:space="preserve">Strands </w:t>
      </w:r>
      <w:proofErr w:type="gramStart"/>
      <w:r w:rsidRPr="00485032">
        <w:t>supports</w:t>
      </w:r>
      <w:proofErr w:type="gramEnd"/>
      <w:r w:rsidRPr="00485032">
        <w:t>:</w:t>
      </w:r>
    </w:p>
    <w:p w14:paraId="3F33F475" w14:textId="77777777" w:rsidR="00485032" w:rsidRPr="00485032" w:rsidRDefault="00485032" w:rsidP="00485032">
      <w:pPr>
        <w:numPr>
          <w:ilvl w:val="0"/>
          <w:numId w:val="3"/>
        </w:numPr>
      </w:pPr>
      <w:r w:rsidRPr="00485032">
        <w:t>Python SDK</w:t>
      </w:r>
    </w:p>
    <w:p w14:paraId="4735FEA0" w14:textId="77777777" w:rsidR="00485032" w:rsidRPr="00485032" w:rsidRDefault="00485032" w:rsidP="00485032">
      <w:pPr>
        <w:numPr>
          <w:ilvl w:val="0"/>
          <w:numId w:val="3"/>
        </w:numPr>
      </w:pPr>
      <w:r w:rsidRPr="00485032">
        <w:t>TypeScript SDK</w:t>
      </w:r>
    </w:p>
    <w:p w14:paraId="7D761CF5" w14:textId="77777777" w:rsidR="00485032" w:rsidRPr="00485032" w:rsidRDefault="00485032" w:rsidP="00485032">
      <w:r w:rsidRPr="00485032">
        <w:pict w14:anchorId="4E148715">
          <v:rect id="_x0000_i1122" style="width:0;height:1.5pt" o:hralign="center" o:hrstd="t" o:hr="t" fillcolor="#a0a0a0" stroked="f"/>
        </w:pict>
      </w:r>
    </w:p>
    <w:p w14:paraId="3741E53B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1.2 Model-Driven vs Workflow-Driven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2889"/>
        <w:gridCol w:w="2511"/>
      </w:tblGrid>
      <w:tr w:rsidR="00485032" w:rsidRPr="00485032" w14:paraId="723E3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3D695" w14:textId="77777777" w:rsidR="00485032" w:rsidRPr="00485032" w:rsidRDefault="00485032" w:rsidP="00485032">
            <w:pPr>
              <w:rPr>
                <w:b/>
                <w:bCs/>
              </w:rPr>
            </w:pPr>
            <w:r w:rsidRPr="0048503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C4BFD48" w14:textId="77777777" w:rsidR="00485032" w:rsidRPr="00485032" w:rsidRDefault="00485032" w:rsidP="00485032">
            <w:pPr>
              <w:rPr>
                <w:b/>
                <w:bCs/>
              </w:rPr>
            </w:pPr>
            <w:r w:rsidRPr="00485032">
              <w:rPr>
                <w:b/>
                <w:bCs/>
              </w:rPr>
              <w:t>Workflow-Driven</w:t>
            </w:r>
          </w:p>
        </w:tc>
        <w:tc>
          <w:tcPr>
            <w:tcW w:w="0" w:type="auto"/>
            <w:vAlign w:val="center"/>
            <w:hideMark/>
          </w:tcPr>
          <w:p w14:paraId="5A405D0A" w14:textId="77777777" w:rsidR="00485032" w:rsidRPr="00485032" w:rsidRDefault="00485032" w:rsidP="00485032">
            <w:pPr>
              <w:rPr>
                <w:b/>
                <w:bCs/>
              </w:rPr>
            </w:pPr>
            <w:r w:rsidRPr="00485032">
              <w:rPr>
                <w:b/>
                <w:bCs/>
              </w:rPr>
              <w:t>Model-Driven (Strands)</w:t>
            </w:r>
          </w:p>
        </w:tc>
      </w:tr>
      <w:tr w:rsidR="00485032" w:rsidRPr="00485032" w14:paraId="559AE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CA10" w14:textId="77777777" w:rsidR="00485032" w:rsidRPr="00485032" w:rsidRDefault="00485032" w:rsidP="00485032">
            <w:r w:rsidRPr="00485032">
              <w:t>Control Flow</w:t>
            </w:r>
          </w:p>
        </w:tc>
        <w:tc>
          <w:tcPr>
            <w:tcW w:w="0" w:type="auto"/>
            <w:vAlign w:val="center"/>
            <w:hideMark/>
          </w:tcPr>
          <w:p w14:paraId="72FBB2E2" w14:textId="77777777" w:rsidR="00485032" w:rsidRPr="00485032" w:rsidRDefault="00485032" w:rsidP="00485032">
            <w:r w:rsidRPr="00485032">
              <w:t>Developer defines every branch</w:t>
            </w:r>
          </w:p>
        </w:tc>
        <w:tc>
          <w:tcPr>
            <w:tcW w:w="0" w:type="auto"/>
            <w:vAlign w:val="center"/>
            <w:hideMark/>
          </w:tcPr>
          <w:p w14:paraId="3D0A7798" w14:textId="77777777" w:rsidR="00485032" w:rsidRPr="00485032" w:rsidRDefault="00485032" w:rsidP="00485032">
            <w:r w:rsidRPr="00485032">
              <w:t>LLM decides autonomously</w:t>
            </w:r>
          </w:p>
        </w:tc>
      </w:tr>
      <w:tr w:rsidR="00485032" w:rsidRPr="00485032" w14:paraId="7E252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EA80" w14:textId="77777777" w:rsidR="00485032" w:rsidRPr="00485032" w:rsidRDefault="00485032" w:rsidP="00485032">
            <w:r w:rsidRPr="00485032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2AEF7E8" w14:textId="77777777" w:rsidR="00485032" w:rsidRPr="00485032" w:rsidRDefault="00485032" w:rsidP="00485032">
            <w:r w:rsidRPr="00485032">
              <w:t>Rigid</w:t>
            </w:r>
          </w:p>
        </w:tc>
        <w:tc>
          <w:tcPr>
            <w:tcW w:w="0" w:type="auto"/>
            <w:vAlign w:val="center"/>
            <w:hideMark/>
          </w:tcPr>
          <w:p w14:paraId="6D695D17" w14:textId="77777777" w:rsidR="00485032" w:rsidRPr="00485032" w:rsidRDefault="00485032" w:rsidP="00485032">
            <w:r w:rsidRPr="00485032">
              <w:t>Adaptive</w:t>
            </w:r>
          </w:p>
        </w:tc>
      </w:tr>
      <w:tr w:rsidR="00485032" w:rsidRPr="00485032" w14:paraId="6629A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557E" w14:textId="77777777" w:rsidR="00485032" w:rsidRPr="00485032" w:rsidRDefault="00485032" w:rsidP="00485032">
            <w:r w:rsidRPr="00485032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5E38ABE5" w14:textId="77777777" w:rsidR="00485032" w:rsidRPr="00485032" w:rsidRDefault="00485032" w:rsidP="00485032">
            <w:r w:rsidRPr="00485032">
              <w:t>High</w:t>
            </w:r>
          </w:p>
        </w:tc>
        <w:tc>
          <w:tcPr>
            <w:tcW w:w="0" w:type="auto"/>
            <w:vAlign w:val="center"/>
            <w:hideMark/>
          </w:tcPr>
          <w:p w14:paraId="3F276A66" w14:textId="77777777" w:rsidR="00485032" w:rsidRPr="00485032" w:rsidRDefault="00485032" w:rsidP="00485032">
            <w:r w:rsidRPr="00485032">
              <w:t>Low</w:t>
            </w:r>
          </w:p>
        </w:tc>
      </w:tr>
      <w:tr w:rsidR="00485032" w:rsidRPr="00485032" w14:paraId="351A4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45EB" w14:textId="77777777" w:rsidR="00485032" w:rsidRPr="00485032" w:rsidRDefault="00485032" w:rsidP="00485032">
            <w:r w:rsidRPr="00485032">
              <w:t>Best For</w:t>
            </w:r>
          </w:p>
        </w:tc>
        <w:tc>
          <w:tcPr>
            <w:tcW w:w="0" w:type="auto"/>
            <w:vAlign w:val="center"/>
            <w:hideMark/>
          </w:tcPr>
          <w:p w14:paraId="3927455A" w14:textId="77777777" w:rsidR="00485032" w:rsidRPr="00485032" w:rsidRDefault="00485032" w:rsidP="00485032">
            <w:r w:rsidRPr="00485032">
              <w:t>Deterministic flows</w:t>
            </w:r>
          </w:p>
        </w:tc>
        <w:tc>
          <w:tcPr>
            <w:tcW w:w="0" w:type="auto"/>
            <w:vAlign w:val="center"/>
            <w:hideMark/>
          </w:tcPr>
          <w:p w14:paraId="329C66A3" w14:textId="77777777" w:rsidR="00485032" w:rsidRPr="00485032" w:rsidRDefault="00485032" w:rsidP="00485032">
            <w:r w:rsidRPr="00485032">
              <w:t>Open-ended agentic tasks</w:t>
            </w:r>
          </w:p>
        </w:tc>
      </w:tr>
    </w:tbl>
    <w:p w14:paraId="4BFC05C0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Key Insight</w:t>
      </w:r>
    </w:p>
    <w:p w14:paraId="1E7586D8" w14:textId="77777777" w:rsidR="00485032" w:rsidRPr="00485032" w:rsidRDefault="00485032" w:rsidP="00485032">
      <w:r w:rsidRPr="00485032">
        <w:t xml:space="preserve">You don’t tell the agent </w:t>
      </w:r>
      <w:r w:rsidRPr="00485032">
        <w:rPr>
          <w:b/>
          <w:bCs/>
        </w:rPr>
        <w:t>what to do step-by-step</w:t>
      </w:r>
      <w:r w:rsidRPr="00485032">
        <w:t>.</w:t>
      </w:r>
      <w:r w:rsidRPr="00485032">
        <w:br/>
        <w:t>You define:</w:t>
      </w:r>
    </w:p>
    <w:p w14:paraId="1DC2DC1F" w14:textId="77777777" w:rsidR="00485032" w:rsidRPr="00485032" w:rsidRDefault="00485032" w:rsidP="00485032">
      <w:pPr>
        <w:numPr>
          <w:ilvl w:val="0"/>
          <w:numId w:val="4"/>
        </w:numPr>
      </w:pPr>
      <w:r w:rsidRPr="00485032">
        <w:t xml:space="preserve">What it </w:t>
      </w:r>
      <w:r w:rsidRPr="00485032">
        <w:rPr>
          <w:b/>
          <w:bCs/>
        </w:rPr>
        <w:t>is</w:t>
      </w:r>
      <w:r w:rsidRPr="00485032">
        <w:t xml:space="preserve"> (System Prompt)</w:t>
      </w:r>
    </w:p>
    <w:p w14:paraId="578347F5" w14:textId="77777777" w:rsidR="00485032" w:rsidRPr="00485032" w:rsidRDefault="00485032" w:rsidP="00485032">
      <w:pPr>
        <w:numPr>
          <w:ilvl w:val="0"/>
          <w:numId w:val="4"/>
        </w:numPr>
      </w:pPr>
      <w:r w:rsidRPr="00485032">
        <w:lastRenderedPageBreak/>
        <w:t xml:space="preserve">What it </w:t>
      </w:r>
      <w:r w:rsidRPr="00485032">
        <w:rPr>
          <w:b/>
          <w:bCs/>
        </w:rPr>
        <w:t>can do</w:t>
      </w:r>
      <w:r w:rsidRPr="00485032">
        <w:t xml:space="preserve"> (Tools)</w:t>
      </w:r>
    </w:p>
    <w:p w14:paraId="626C72C5" w14:textId="77777777" w:rsidR="00485032" w:rsidRPr="00485032" w:rsidRDefault="00485032" w:rsidP="00485032">
      <w:r w:rsidRPr="00485032">
        <w:t>The model figures out the rest.</w:t>
      </w:r>
    </w:p>
    <w:p w14:paraId="757BD790" w14:textId="77777777" w:rsidR="00485032" w:rsidRPr="00485032" w:rsidRDefault="00485032" w:rsidP="00485032">
      <w:r w:rsidRPr="00485032">
        <w:pict w14:anchorId="048F030E">
          <v:rect id="_x0000_i1123" style="width:0;height:1.5pt" o:hralign="center" o:hrstd="t" o:hr="t" fillcolor="#a0a0a0" stroked="f"/>
        </w:pict>
      </w:r>
    </w:p>
    <w:p w14:paraId="2B09B403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2. The Three Pillars of Every Agent</w:t>
      </w:r>
    </w:p>
    <w:p w14:paraId="2E4BA4F1" w14:textId="77777777" w:rsidR="00485032" w:rsidRPr="00485032" w:rsidRDefault="00485032" w:rsidP="00485032">
      <w:r w:rsidRPr="00485032">
        <w:t>Every Strands agent is built from exactly three components:</w:t>
      </w:r>
    </w:p>
    <w:p w14:paraId="270380D4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2.1 Pillar 1 — The Model</w:t>
      </w:r>
    </w:p>
    <w:p w14:paraId="4C71FF3C" w14:textId="77777777" w:rsidR="00485032" w:rsidRPr="00485032" w:rsidRDefault="00485032" w:rsidP="00485032">
      <w:r w:rsidRPr="00485032">
        <w:t>The model is the reasoning engine.</w:t>
      </w:r>
    </w:p>
    <w:p w14:paraId="4C597FCE" w14:textId="77777777" w:rsidR="00485032" w:rsidRPr="00485032" w:rsidRDefault="00485032" w:rsidP="00485032">
      <w:r w:rsidRPr="00485032">
        <w:t>Strands is fully model-agnostic and supports:</w:t>
      </w:r>
    </w:p>
    <w:p w14:paraId="2088E7F7" w14:textId="77777777" w:rsidR="00485032" w:rsidRPr="00485032" w:rsidRDefault="00485032" w:rsidP="00485032">
      <w:pPr>
        <w:numPr>
          <w:ilvl w:val="0"/>
          <w:numId w:val="5"/>
        </w:numPr>
      </w:pPr>
      <w:r w:rsidRPr="00485032">
        <w:t>Amazon Bedrock (default: Claude Sonnet 4)</w:t>
      </w:r>
    </w:p>
    <w:p w14:paraId="3F37B84F" w14:textId="77777777" w:rsidR="00485032" w:rsidRPr="00485032" w:rsidRDefault="00485032" w:rsidP="00485032">
      <w:pPr>
        <w:numPr>
          <w:ilvl w:val="0"/>
          <w:numId w:val="5"/>
        </w:numPr>
      </w:pPr>
      <w:r w:rsidRPr="00485032">
        <w:t>Anthropic Claude</w:t>
      </w:r>
    </w:p>
    <w:p w14:paraId="57A696C6" w14:textId="77777777" w:rsidR="00485032" w:rsidRPr="00485032" w:rsidRDefault="00485032" w:rsidP="00485032">
      <w:pPr>
        <w:numPr>
          <w:ilvl w:val="0"/>
          <w:numId w:val="5"/>
        </w:numPr>
      </w:pPr>
      <w:r w:rsidRPr="00485032">
        <w:t>OpenAI (GPT-4o, GPT-4 Turbo)</w:t>
      </w:r>
    </w:p>
    <w:p w14:paraId="2CF30F3C" w14:textId="77777777" w:rsidR="00485032" w:rsidRPr="00485032" w:rsidRDefault="00485032" w:rsidP="00485032">
      <w:pPr>
        <w:numPr>
          <w:ilvl w:val="0"/>
          <w:numId w:val="5"/>
        </w:numPr>
      </w:pPr>
      <w:r w:rsidRPr="00485032">
        <w:t>Google Gemini</w:t>
      </w:r>
    </w:p>
    <w:p w14:paraId="039C3A75" w14:textId="77777777" w:rsidR="00485032" w:rsidRPr="00485032" w:rsidRDefault="00485032" w:rsidP="00485032">
      <w:pPr>
        <w:numPr>
          <w:ilvl w:val="0"/>
          <w:numId w:val="5"/>
        </w:numPr>
      </w:pPr>
      <w:r w:rsidRPr="00485032">
        <w:t>Ollama (local models)</w:t>
      </w:r>
    </w:p>
    <w:p w14:paraId="1B7B3CD3" w14:textId="77777777" w:rsidR="00485032" w:rsidRPr="00485032" w:rsidRDefault="00485032" w:rsidP="00485032">
      <w:pPr>
        <w:numPr>
          <w:ilvl w:val="0"/>
          <w:numId w:val="5"/>
        </w:numPr>
      </w:pPr>
      <w:proofErr w:type="spellStart"/>
      <w:r w:rsidRPr="00485032">
        <w:t>LiteLLM</w:t>
      </w:r>
      <w:proofErr w:type="spellEnd"/>
    </w:p>
    <w:p w14:paraId="61D92578" w14:textId="77777777" w:rsidR="00485032" w:rsidRPr="00485032" w:rsidRDefault="00485032" w:rsidP="00485032">
      <w:pPr>
        <w:numPr>
          <w:ilvl w:val="0"/>
          <w:numId w:val="5"/>
        </w:numPr>
      </w:pPr>
      <w:r w:rsidRPr="00485032">
        <w:t>llama.cpp</w:t>
      </w:r>
    </w:p>
    <w:p w14:paraId="627F5CFC" w14:textId="77777777" w:rsidR="00485032" w:rsidRPr="00485032" w:rsidRDefault="00485032" w:rsidP="00485032">
      <w:pPr>
        <w:numPr>
          <w:ilvl w:val="0"/>
          <w:numId w:val="5"/>
        </w:numPr>
      </w:pPr>
      <w:r w:rsidRPr="00485032">
        <w:t>SageMaker</w:t>
      </w:r>
    </w:p>
    <w:p w14:paraId="4B1F1B12" w14:textId="77777777" w:rsidR="00485032" w:rsidRPr="00485032" w:rsidRDefault="00485032" w:rsidP="00485032">
      <w:pPr>
        <w:numPr>
          <w:ilvl w:val="0"/>
          <w:numId w:val="5"/>
        </w:numPr>
      </w:pPr>
      <w:r w:rsidRPr="00485032">
        <w:t>Writer</w:t>
      </w:r>
    </w:p>
    <w:p w14:paraId="035E4E1F" w14:textId="77777777" w:rsidR="00485032" w:rsidRPr="00485032" w:rsidRDefault="00485032" w:rsidP="00485032">
      <w:pPr>
        <w:numPr>
          <w:ilvl w:val="0"/>
          <w:numId w:val="5"/>
        </w:numPr>
      </w:pPr>
      <w:proofErr w:type="spellStart"/>
      <w:r w:rsidRPr="00485032">
        <w:t>MistralAI</w:t>
      </w:r>
      <w:proofErr w:type="spellEnd"/>
    </w:p>
    <w:p w14:paraId="53E7A0CD" w14:textId="77777777" w:rsidR="00485032" w:rsidRPr="00485032" w:rsidRDefault="00485032" w:rsidP="00485032">
      <w:r w:rsidRPr="00485032">
        <w:t>Default model: Claude Sonnet 4 via Amazon Bedrock.</w:t>
      </w:r>
    </w:p>
    <w:p w14:paraId="7810B262" w14:textId="77777777" w:rsidR="00485032" w:rsidRPr="00485032" w:rsidRDefault="00485032" w:rsidP="00485032">
      <w:r w:rsidRPr="00485032">
        <w:pict w14:anchorId="7D74DC11">
          <v:rect id="_x0000_i1124" style="width:0;height:1.5pt" o:hralign="center" o:hrstd="t" o:hr="t" fillcolor="#a0a0a0" stroked="f"/>
        </w:pict>
      </w:r>
    </w:p>
    <w:p w14:paraId="3398589B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2.2 Pillar 2 — Tools</w:t>
      </w:r>
    </w:p>
    <w:p w14:paraId="768C07A6" w14:textId="77777777" w:rsidR="00485032" w:rsidRPr="00485032" w:rsidRDefault="00485032" w:rsidP="00485032">
      <w:r w:rsidRPr="00485032">
        <w:t>Tools are the agent’s capabilities.</w:t>
      </w:r>
    </w:p>
    <w:p w14:paraId="750E673C" w14:textId="77777777" w:rsidR="00485032" w:rsidRPr="00485032" w:rsidRDefault="00485032" w:rsidP="00485032">
      <w:r w:rsidRPr="00485032">
        <w:t>In Strands:</w:t>
      </w:r>
    </w:p>
    <w:p w14:paraId="449B536B" w14:textId="77777777" w:rsidR="00485032" w:rsidRPr="00485032" w:rsidRDefault="00485032" w:rsidP="00485032">
      <w:pPr>
        <w:numPr>
          <w:ilvl w:val="0"/>
          <w:numId w:val="6"/>
        </w:numPr>
      </w:pPr>
      <w:r w:rsidRPr="00485032">
        <w:t>Any Python function with @tool becomes a tool</w:t>
      </w:r>
    </w:p>
    <w:p w14:paraId="15DC1BFF" w14:textId="77777777" w:rsidR="00485032" w:rsidRPr="00485032" w:rsidRDefault="00485032" w:rsidP="00485032">
      <w:pPr>
        <w:numPr>
          <w:ilvl w:val="0"/>
          <w:numId w:val="6"/>
        </w:numPr>
      </w:pPr>
      <w:r w:rsidRPr="00485032">
        <w:t>Docstrings define tool schema</w:t>
      </w:r>
    </w:p>
    <w:p w14:paraId="382ABD3C" w14:textId="77777777" w:rsidR="00485032" w:rsidRPr="00485032" w:rsidRDefault="00485032" w:rsidP="00485032">
      <w:pPr>
        <w:numPr>
          <w:ilvl w:val="0"/>
          <w:numId w:val="6"/>
        </w:numPr>
      </w:pPr>
      <w:r w:rsidRPr="00485032">
        <w:t>Type hints define parameters</w:t>
      </w:r>
    </w:p>
    <w:p w14:paraId="5AAA7818" w14:textId="77777777" w:rsidR="00485032" w:rsidRPr="00485032" w:rsidRDefault="00485032" w:rsidP="00485032">
      <w:pPr>
        <w:numPr>
          <w:ilvl w:val="0"/>
          <w:numId w:val="6"/>
        </w:numPr>
      </w:pPr>
      <w:r w:rsidRPr="00485032">
        <w:t>No manual JSON required</w:t>
      </w:r>
    </w:p>
    <w:p w14:paraId="58CE0DA1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Tool Sources</w:t>
      </w:r>
    </w:p>
    <w:p w14:paraId="73EDBC51" w14:textId="77777777" w:rsidR="00485032" w:rsidRPr="00485032" w:rsidRDefault="00485032" w:rsidP="00485032">
      <w:pPr>
        <w:numPr>
          <w:ilvl w:val="0"/>
          <w:numId w:val="7"/>
        </w:numPr>
      </w:pPr>
      <w:r w:rsidRPr="00485032">
        <w:t>Custom tools with @tool</w:t>
      </w:r>
    </w:p>
    <w:p w14:paraId="025E5FAC" w14:textId="77777777" w:rsidR="00485032" w:rsidRPr="00485032" w:rsidRDefault="00485032" w:rsidP="00485032">
      <w:pPr>
        <w:numPr>
          <w:ilvl w:val="0"/>
          <w:numId w:val="7"/>
        </w:numPr>
      </w:pPr>
      <w:r w:rsidRPr="00485032">
        <w:t>MCP (Model Context Protocol)</w:t>
      </w:r>
    </w:p>
    <w:p w14:paraId="798900DA" w14:textId="77777777" w:rsidR="00485032" w:rsidRPr="00485032" w:rsidRDefault="00485032" w:rsidP="00485032">
      <w:pPr>
        <w:numPr>
          <w:ilvl w:val="0"/>
          <w:numId w:val="7"/>
        </w:numPr>
      </w:pPr>
      <w:r w:rsidRPr="00485032">
        <w:t>Community tools package</w:t>
      </w:r>
    </w:p>
    <w:p w14:paraId="17F2B452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lastRenderedPageBreak/>
        <w:t>Pre-Built Tools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919"/>
      </w:tblGrid>
      <w:tr w:rsidR="00485032" w:rsidRPr="00485032" w14:paraId="2614F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C616A" w14:textId="77777777" w:rsidR="00485032" w:rsidRPr="00485032" w:rsidRDefault="00485032" w:rsidP="00485032">
            <w:pPr>
              <w:rPr>
                <w:b/>
                <w:bCs/>
              </w:rPr>
            </w:pPr>
            <w:r w:rsidRPr="00485032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131FF1D" w14:textId="77777777" w:rsidR="00485032" w:rsidRPr="00485032" w:rsidRDefault="00485032" w:rsidP="00485032">
            <w:pPr>
              <w:rPr>
                <w:b/>
                <w:bCs/>
              </w:rPr>
            </w:pPr>
            <w:r w:rsidRPr="00485032">
              <w:rPr>
                <w:b/>
                <w:bCs/>
              </w:rPr>
              <w:t>Description</w:t>
            </w:r>
          </w:p>
        </w:tc>
      </w:tr>
      <w:tr w:rsidR="00485032" w:rsidRPr="00485032" w14:paraId="41BAE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E26A" w14:textId="77777777" w:rsidR="00485032" w:rsidRPr="00485032" w:rsidRDefault="00485032" w:rsidP="00485032">
            <w:proofErr w:type="spellStart"/>
            <w:r w:rsidRPr="00485032">
              <w:t>python_repl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6A1D2" w14:textId="77777777" w:rsidR="00485032" w:rsidRPr="00485032" w:rsidRDefault="00485032" w:rsidP="00485032">
            <w:r w:rsidRPr="00485032">
              <w:t>Execute Python</w:t>
            </w:r>
          </w:p>
        </w:tc>
      </w:tr>
      <w:tr w:rsidR="00485032" w:rsidRPr="00485032" w14:paraId="58995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99866" w14:textId="77777777" w:rsidR="00485032" w:rsidRPr="00485032" w:rsidRDefault="00485032" w:rsidP="00485032">
            <w:r w:rsidRPr="00485032">
              <w:t>calculator</w:t>
            </w:r>
          </w:p>
        </w:tc>
        <w:tc>
          <w:tcPr>
            <w:tcW w:w="0" w:type="auto"/>
            <w:vAlign w:val="center"/>
            <w:hideMark/>
          </w:tcPr>
          <w:p w14:paraId="57685533" w14:textId="77777777" w:rsidR="00485032" w:rsidRPr="00485032" w:rsidRDefault="00485032" w:rsidP="00485032">
            <w:r w:rsidRPr="00485032">
              <w:t>Perform math</w:t>
            </w:r>
          </w:p>
        </w:tc>
      </w:tr>
      <w:tr w:rsidR="00485032" w:rsidRPr="00485032" w14:paraId="4878B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28BFD" w14:textId="77777777" w:rsidR="00485032" w:rsidRPr="00485032" w:rsidRDefault="00485032" w:rsidP="00485032">
            <w:proofErr w:type="spellStart"/>
            <w:r w:rsidRPr="00485032">
              <w:t>http_request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11AAA" w14:textId="77777777" w:rsidR="00485032" w:rsidRPr="00485032" w:rsidRDefault="00485032" w:rsidP="00485032">
            <w:r w:rsidRPr="00485032">
              <w:t>Call APIs</w:t>
            </w:r>
          </w:p>
        </w:tc>
      </w:tr>
      <w:tr w:rsidR="00485032" w:rsidRPr="00485032" w14:paraId="1064F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6A1E" w14:textId="77777777" w:rsidR="00485032" w:rsidRPr="00485032" w:rsidRDefault="00485032" w:rsidP="00485032">
            <w:proofErr w:type="spellStart"/>
            <w:r w:rsidRPr="00485032">
              <w:t>file_read</w:t>
            </w:r>
            <w:proofErr w:type="spellEnd"/>
            <w:r w:rsidRPr="00485032">
              <w:t xml:space="preserve"> / </w:t>
            </w:r>
            <w:proofErr w:type="spellStart"/>
            <w:r w:rsidRPr="00485032">
              <w:t>file_write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DECDF" w14:textId="77777777" w:rsidR="00485032" w:rsidRPr="00485032" w:rsidRDefault="00485032" w:rsidP="00485032">
            <w:r w:rsidRPr="00485032">
              <w:t>File operations</w:t>
            </w:r>
          </w:p>
        </w:tc>
      </w:tr>
      <w:tr w:rsidR="00485032" w:rsidRPr="00485032" w14:paraId="4C718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5EDD0" w14:textId="77777777" w:rsidR="00485032" w:rsidRPr="00485032" w:rsidRDefault="00485032" w:rsidP="00485032">
            <w:r w:rsidRPr="00485032">
              <w:t>shell</w:t>
            </w:r>
          </w:p>
        </w:tc>
        <w:tc>
          <w:tcPr>
            <w:tcW w:w="0" w:type="auto"/>
            <w:vAlign w:val="center"/>
            <w:hideMark/>
          </w:tcPr>
          <w:p w14:paraId="3D60FA5D" w14:textId="77777777" w:rsidR="00485032" w:rsidRPr="00485032" w:rsidRDefault="00485032" w:rsidP="00485032">
            <w:r w:rsidRPr="00485032">
              <w:t>Run shell commands</w:t>
            </w:r>
          </w:p>
        </w:tc>
      </w:tr>
      <w:tr w:rsidR="00485032" w:rsidRPr="00485032" w14:paraId="0404E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8156" w14:textId="77777777" w:rsidR="00485032" w:rsidRPr="00485032" w:rsidRDefault="00485032" w:rsidP="00485032">
            <w:r w:rsidRPr="00485032">
              <w:t>retrieve</w:t>
            </w:r>
          </w:p>
        </w:tc>
        <w:tc>
          <w:tcPr>
            <w:tcW w:w="0" w:type="auto"/>
            <w:vAlign w:val="center"/>
            <w:hideMark/>
          </w:tcPr>
          <w:p w14:paraId="19559A15" w14:textId="77777777" w:rsidR="00485032" w:rsidRPr="00485032" w:rsidRDefault="00485032" w:rsidP="00485032">
            <w:r w:rsidRPr="00485032">
              <w:t>RAG retrieval</w:t>
            </w:r>
          </w:p>
        </w:tc>
      </w:tr>
    </w:tbl>
    <w:p w14:paraId="4B77085D" w14:textId="77777777" w:rsidR="00485032" w:rsidRPr="00485032" w:rsidRDefault="00485032" w:rsidP="00485032">
      <w:r w:rsidRPr="00485032">
        <w:pict w14:anchorId="072B69EC">
          <v:rect id="_x0000_i1125" style="width:0;height:1.5pt" o:hralign="center" o:hrstd="t" o:hr="t" fillcolor="#a0a0a0" stroked="f"/>
        </w:pict>
      </w:r>
    </w:p>
    <w:p w14:paraId="3088A603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2.3 Pillar 3 — The System Prompt</w:t>
      </w:r>
    </w:p>
    <w:p w14:paraId="05558CD9" w14:textId="77777777" w:rsidR="00485032" w:rsidRPr="00485032" w:rsidRDefault="00485032" w:rsidP="00485032">
      <w:r w:rsidRPr="00485032">
        <w:t>The system prompt defines:</w:t>
      </w:r>
    </w:p>
    <w:p w14:paraId="3E090672" w14:textId="77777777" w:rsidR="00485032" w:rsidRPr="00485032" w:rsidRDefault="00485032" w:rsidP="00485032">
      <w:pPr>
        <w:numPr>
          <w:ilvl w:val="0"/>
          <w:numId w:val="8"/>
        </w:numPr>
      </w:pPr>
      <w:r w:rsidRPr="00485032">
        <w:t>Identity</w:t>
      </w:r>
    </w:p>
    <w:p w14:paraId="7B49244B" w14:textId="77777777" w:rsidR="00485032" w:rsidRPr="00485032" w:rsidRDefault="00485032" w:rsidP="00485032">
      <w:pPr>
        <w:numPr>
          <w:ilvl w:val="0"/>
          <w:numId w:val="8"/>
        </w:numPr>
      </w:pPr>
      <w:proofErr w:type="spellStart"/>
      <w:r w:rsidRPr="00485032">
        <w:t>Behavior</w:t>
      </w:r>
      <w:proofErr w:type="spellEnd"/>
    </w:p>
    <w:p w14:paraId="40024C21" w14:textId="77777777" w:rsidR="00485032" w:rsidRPr="00485032" w:rsidRDefault="00485032" w:rsidP="00485032">
      <w:pPr>
        <w:numPr>
          <w:ilvl w:val="0"/>
          <w:numId w:val="8"/>
        </w:numPr>
      </w:pPr>
      <w:r w:rsidRPr="00485032">
        <w:t>Constraints</w:t>
      </w:r>
    </w:p>
    <w:p w14:paraId="332F63A2" w14:textId="77777777" w:rsidR="00485032" w:rsidRPr="00485032" w:rsidRDefault="00485032" w:rsidP="00485032">
      <w:pPr>
        <w:numPr>
          <w:ilvl w:val="0"/>
          <w:numId w:val="8"/>
        </w:numPr>
      </w:pPr>
      <w:r w:rsidRPr="00485032">
        <w:t>Communication style</w:t>
      </w:r>
    </w:p>
    <w:p w14:paraId="3C0E08EE" w14:textId="77777777" w:rsidR="00485032" w:rsidRPr="00485032" w:rsidRDefault="00485032" w:rsidP="00485032">
      <w:r w:rsidRPr="00485032">
        <w:t xml:space="preserve">It defines </w:t>
      </w:r>
      <w:r w:rsidRPr="00485032">
        <w:rPr>
          <w:b/>
          <w:bCs/>
        </w:rPr>
        <w:t>who the agent is</w:t>
      </w:r>
      <w:r w:rsidRPr="00485032">
        <w:t>, not how it executes logic.</w:t>
      </w:r>
    </w:p>
    <w:p w14:paraId="01796C74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Formula</w:t>
      </w:r>
    </w:p>
    <w:p w14:paraId="2A425763" w14:textId="77777777" w:rsidR="00485032" w:rsidRPr="00485032" w:rsidRDefault="00485032" w:rsidP="00485032">
      <w:r w:rsidRPr="00485032">
        <w:t>Agent = Model + Tools + Prompt</w:t>
      </w:r>
    </w:p>
    <w:p w14:paraId="4E1F421D" w14:textId="77777777" w:rsidR="00485032" w:rsidRPr="00485032" w:rsidRDefault="00485032" w:rsidP="00485032">
      <w:r w:rsidRPr="00485032">
        <w:pict w14:anchorId="278B2C06">
          <v:rect id="_x0000_i1126" style="width:0;height:1.5pt" o:hralign="center" o:hrstd="t" o:hr="t" fillcolor="#a0a0a0" stroked="f"/>
        </w:pict>
      </w:r>
    </w:p>
    <w:p w14:paraId="20382D03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3. The Agentic Loop</w:t>
      </w:r>
    </w:p>
    <w:p w14:paraId="26239F69" w14:textId="77777777" w:rsidR="00485032" w:rsidRPr="00485032" w:rsidRDefault="00485032" w:rsidP="00485032">
      <w:r w:rsidRPr="00485032">
        <w:t>The Agentic Loop is the automatic execution engine of Strands.</w:t>
      </w:r>
    </w:p>
    <w:p w14:paraId="3FA75862" w14:textId="77777777" w:rsidR="00485032" w:rsidRPr="00485032" w:rsidRDefault="00485032" w:rsidP="00485032">
      <w:r w:rsidRPr="00485032">
        <w:t>Every invocation runs this loop:</w:t>
      </w:r>
    </w:p>
    <w:p w14:paraId="11F68E42" w14:textId="77777777" w:rsidR="00485032" w:rsidRPr="00485032" w:rsidRDefault="00485032" w:rsidP="00485032">
      <w:pPr>
        <w:numPr>
          <w:ilvl w:val="0"/>
          <w:numId w:val="9"/>
        </w:numPr>
      </w:pPr>
      <w:r w:rsidRPr="00485032">
        <w:t>User input arrives</w:t>
      </w:r>
    </w:p>
    <w:p w14:paraId="3ABC279C" w14:textId="77777777" w:rsidR="00485032" w:rsidRPr="00485032" w:rsidRDefault="00485032" w:rsidP="00485032">
      <w:pPr>
        <w:numPr>
          <w:ilvl w:val="0"/>
          <w:numId w:val="9"/>
        </w:numPr>
      </w:pPr>
      <w:r w:rsidRPr="00485032">
        <w:t>Full history + tools sent to LLM</w:t>
      </w:r>
    </w:p>
    <w:p w14:paraId="5F4856E6" w14:textId="77777777" w:rsidR="00485032" w:rsidRPr="00485032" w:rsidRDefault="00485032" w:rsidP="00485032">
      <w:pPr>
        <w:numPr>
          <w:ilvl w:val="0"/>
          <w:numId w:val="9"/>
        </w:numPr>
      </w:pPr>
      <w:r w:rsidRPr="00485032">
        <w:t>LLM returns:</w:t>
      </w:r>
    </w:p>
    <w:p w14:paraId="753A9D7A" w14:textId="77777777" w:rsidR="00485032" w:rsidRPr="00485032" w:rsidRDefault="00485032" w:rsidP="00485032">
      <w:pPr>
        <w:numPr>
          <w:ilvl w:val="1"/>
          <w:numId w:val="9"/>
        </w:numPr>
      </w:pPr>
      <w:r w:rsidRPr="00485032">
        <w:t>Final answer → Stop</w:t>
      </w:r>
    </w:p>
    <w:p w14:paraId="64B84F0C" w14:textId="77777777" w:rsidR="00485032" w:rsidRPr="00485032" w:rsidRDefault="00485032" w:rsidP="00485032">
      <w:pPr>
        <w:numPr>
          <w:ilvl w:val="1"/>
          <w:numId w:val="9"/>
        </w:numPr>
      </w:pPr>
      <w:r w:rsidRPr="00485032">
        <w:t>Tool call → Continue</w:t>
      </w:r>
    </w:p>
    <w:p w14:paraId="0DBD77C6" w14:textId="77777777" w:rsidR="00485032" w:rsidRPr="00485032" w:rsidRDefault="00485032" w:rsidP="00485032">
      <w:pPr>
        <w:numPr>
          <w:ilvl w:val="0"/>
          <w:numId w:val="9"/>
        </w:numPr>
      </w:pPr>
      <w:r w:rsidRPr="00485032">
        <w:t>Tool executes</w:t>
      </w:r>
    </w:p>
    <w:p w14:paraId="38A8966F" w14:textId="77777777" w:rsidR="00485032" w:rsidRPr="00485032" w:rsidRDefault="00485032" w:rsidP="00485032">
      <w:pPr>
        <w:numPr>
          <w:ilvl w:val="0"/>
          <w:numId w:val="9"/>
        </w:numPr>
      </w:pPr>
      <w:r w:rsidRPr="00485032">
        <w:t>Result appended</w:t>
      </w:r>
    </w:p>
    <w:p w14:paraId="36A0004F" w14:textId="77777777" w:rsidR="00485032" w:rsidRPr="00485032" w:rsidRDefault="00485032" w:rsidP="00485032">
      <w:pPr>
        <w:numPr>
          <w:ilvl w:val="0"/>
          <w:numId w:val="9"/>
        </w:numPr>
      </w:pPr>
      <w:r w:rsidRPr="00485032">
        <w:t>Loop repeats</w:t>
      </w:r>
    </w:p>
    <w:p w14:paraId="3338A453" w14:textId="77777777" w:rsidR="00485032" w:rsidRPr="00485032" w:rsidRDefault="00485032" w:rsidP="00485032">
      <w:r w:rsidRPr="00485032">
        <w:lastRenderedPageBreak/>
        <w:t>Loop ends only when model decides.</w:t>
      </w:r>
    </w:p>
    <w:p w14:paraId="1F04E4E3" w14:textId="77777777" w:rsidR="00485032" w:rsidRPr="00485032" w:rsidRDefault="00485032" w:rsidP="00485032">
      <w:r w:rsidRPr="00485032">
        <w:pict w14:anchorId="212498E1">
          <v:rect id="_x0000_i1127" style="width:0;height:1.5pt" o:hralign="center" o:hrstd="t" o:hr="t" fillcolor="#a0a0a0" stroked="f"/>
        </w:pict>
      </w:r>
    </w:p>
    <w:p w14:paraId="19CD9F0D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3.1 Worked Example — Revenue Alert Agent</w:t>
      </w:r>
    </w:p>
    <w:p w14:paraId="005B6D40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Scenario</w:t>
      </w:r>
    </w:p>
    <w:p w14:paraId="4E7AD437" w14:textId="77777777" w:rsidR="00485032" w:rsidRPr="00485032" w:rsidRDefault="00485032" w:rsidP="00485032">
      <w:r w:rsidRPr="00485032">
        <w:t>User:</w:t>
      </w:r>
      <w:r w:rsidRPr="00485032">
        <w:br/>
        <w:t>“Check January revenue. If below $2M, send Slack alert.”</w:t>
      </w:r>
    </w:p>
    <w:p w14:paraId="592C2303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Iteration 1</w:t>
      </w:r>
    </w:p>
    <w:p w14:paraId="0D481AEF" w14:textId="77777777" w:rsidR="00485032" w:rsidRPr="00485032" w:rsidRDefault="00485032" w:rsidP="00485032">
      <w:r w:rsidRPr="00485032">
        <w:t>Model calls:</w:t>
      </w:r>
    </w:p>
    <w:p w14:paraId="223E0B6F" w14:textId="77777777" w:rsidR="00485032" w:rsidRPr="00485032" w:rsidRDefault="00485032" w:rsidP="00485032">
      <w:proofErr w:type="spellStart"/>
      <w:r w:rsidRPr="00485032">
        <w:t>query_</w:t>
      </w:r>
      <w:proofErr w:type="gramStart"/>
      <w:r w:rsidRPr="00485032">
        <w:t>database</w:t>
      </w:r>
      <w:proofErr w:type="spellEnd"/>
      <w:r w:rsidRPr="00485032">
        <w:t>(</w:t>
      </w:r>
      <w:proofErr w:type="spellStart"/>
      <w:proofErr w:type="gramEnd"/>
      <w:r w:rsidRPr="00485032">
        <w:t>sql</w:t>
      </w:r>
      <w:proofErr w:type="spellEnd"/>
      <w:r w:rsidRPr="00485032">
        <w:t xml:space="preserve">='SELECT </w:t>
      </w:r>
      <w:proofErr w:type="gramStart"/>
      <w:r w:rsidRPr="00485032">
        <w:t>SUM(</w:t>
      </w:r>
      <w:proofErr w:type="gramEnd"/>
      <w:r w:rsidRPr="00485032">
        <w:t>revenue) FROM sales WHERE month=Jan')</w:t>
      </w:r>
    </w:p>
    <w:p w14:paraId="4149552D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Iteration 2</w:t>
      </w:r>
    </w:p>
    <w:p w14:paraId="35556D80" w14:textId="77777777" w:rsidR="00485032" w:rsidRPr="00485032" w:rsidRDefault="00485032" w:rsidP="00485032">
      <w:r w:rsidRPr="00485032">
        <w:t>Tool returns:</w:t>
      </w:r>
    </w:p>
    <w:p w14:paraId="29568C49" w14:textId="77777777" w:rsidR="00485032" w:rsidRPr="00485032" w:rsidRDefault="00485032" w:rsidP="00485032">
      <w:pPr>
        <w:numPr>
          <w:ilvl w:val="0"/>
          <w:numId w:val="10"/>
        </w:numPr>
      </w:pPr>
      <w:r w:rsidRPr="00485032">
        <w:t>January 2026</w:t>
      </w:r>
    </w:p>
    <w:p w14:paraId="78509C9D" w14:textId="77777777" w:rsidR="00485032" w:rsidRPr="00485032" w:rsidRDefault="00485032" w:rsidP="00485032">
      <w:pPr>
        <w:numPr>
          <w:ilvl w:val="0"/>
          <w:numId w:val="10"/>
        </w:numPr>
      </w:pPr>
      <w:r w:rsidRPr="00485032">
        <w:t>$1,500,000 revenue</w:t>
      </w:r>
    </w:p>
    <w:p w14:paraId="479539E8" w14:textId="77777777" w:rsidR="00485032" w:rsidRPr="00485032" w:rsidRDefault="00485032" w:rsidP="00485032">
      <w:pPr>
        <w:numPr>
          <w:ilvl w:val="0"/>
          <w:numId w:val="10"/>
        </w:numPr>
      </w:pPr>
      <w:r w:rsidRPr="00485032">
        <w:t>3,847 transactions</w:t>
      </w:r>
    </w:p>
    <w:p w14:paraId="42DB5152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Iteration 3</w:t>
      </w:r>
    </w:p>
    <w:p w14:paraId="72CBA109" w14:textId="77777777" w:rsidR="00485032" w:rsidRPr="00485032" w:rsidRDefault="00485032" w:rsidP="00485032">
      <w:r w:rsidRPr="00485032">
        <w:t>Model compares:</w:t>
      </w:r>
      <w:r w:rsidRPr="00485032">
        <w:br/>
        <w:t>$1.5M &lt; $2M → True</w:t>
      </w:r>
    </w:p>
    <w:p w14:paraId="08EDC5D7" w14:textId="77777777" w:rsidR="00485032" w:rsidRPr="00485032" w:rsidRDefault="00485032" w:rsidP="00485032">
      <w:r w:rsidRPr="00485032">
        <w:t>Calls:</w:t>
      </w:r>
    </w:p>
    <w:p w14:paraId="24CB8E6B" w14:textId="77777777" w:rsidR="00485032" w:rsidRPr="00485032" w:rsidRDefault="00485032" w:rsidP="00485032">
      <w:proofErr w:type="spellStart"/>
      <w:r w:rsidRPr="00485032">
        <w:t>send_slack_alert</w:t>
      </w:r>
      <w:proofErr w:type="spellEnd"/>
      <w:r w:rsidRPr="00485032">
        <w:t>(...)</w:t>
      </w:r>
    </w:p>
    <w:p w14:paraId="30235306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Iteration 4</w:t>
      </w:r>
    </w:p>
    <w:p w14:paraId="5634D0D7" w14:textId="77777777" w:rsidR="00485032" w:rsidRPr="00485032" w:rsidRDefault="00485032" w:rsidP="00485032">
      <w:r w:rsidRPr="00485032">
        <w:t>Slack confirms.</w:t>
      </w:r>
    </w:p>
    <w:p w14:paraId="433CA2C5" w14:textId="77777777" w:rsidR="00485032" w:rsidRPr="00485032" w:rsidRDefault="00485032" w:rsidP="00485032">
      <w:r w:rsidRPr="00485032">
        <w:t>Model produces final response.</w:t>
      </w:r>
    </w:p>
    <w:p w14:paraId="083D312B" w14:textId="77777777" w:rsidR="00485032" w:rsidRPr="00485032" w:rsidRDefault="00485032" w:rsidP="00485032">
      <w:r w:rsidRPr="00485032">
        <w:t>No orchestration logic written by developer.</w:t>
      </w:r>
    </w:p>
    <w:p w14:paraId="2E93EAAE" w14:textId="77777777" w:rsidR="00485032" w:rsidRPr="00485032" w:rsidRDefault="00485032" w:rsidP="00485032">
      <w:r w:rsidRPr="00485032">
        <w:pict w14:anchorId="1409BA25">
          <v:rect id="_x0000_i1128" style="width:0;height:1.5pt" o:hralign="center" o:hrstd="t" o:hr="t" fillcolor="#a0a0a0" stroked="f"/>
        </w:pict>
      </w:r>
    </w:p>
    <w:p w14:paraId="7B9EE78E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4. Multi-Agent Patterns</w:t>
      </w:r>
    </w:p>
    <w:p w14:paraId="1A262454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4.1 Agent-as-Tool</w:t>
      </w:r>
    </w:p>
    <w:p w14:paraId="444C7A2A" w14:textId="77777777" w:rsidR="00485032" w:rsidRPr="00485032" w:rsidRDefault="00485032" w:rsidP="00485032">
      <w:r w:rsidRPr="00485032">
        <w:t>One agent wrapped as tool for another.</w:t>
      </w:r>
    </w:p>
    <w:p w14:paraId="44F77A52" w14:textId="77777777" w:rsidR="00485032" w:rsidRPr="00485032" w:rsidRDefault="00485032" w:rsidP="00485032">
      <w:r w:rsidRPr="00485032">
        <w:t>Best for:</w:t>
      </w:r>
    </w:p>
    <w:p w14:paraId="651C6631" w14:textId="77777777" w:rsidR="00485032" w:rsidRPr="00485032" w:rsidRDefault="00485032" w:rsidP="00485032">
      <w:pPr>
        <w:numPr>
          <w:ilvl w:val="0"/>
          <w:numId w:val="11"/>
        </w:numPr>
      </w:pPr>
      <w:r w:rsidRPr="00485032">
        <w:t>Research + Writing pipelines</w:t>
      </w:r>
    </w:p>
    <w:p w14:paraId="0D894DCE" w14:textId="77777777" w:rsidR="00485032" w:rsidRPr="00485032" w:rsidRDefault="00485032" w:rsidP="00485032">
      <w:r w:rsidRPr="00485032">
        <w:pict w14:anchorId="5436DF14">
          <v:rect id="_x0000_i1129" style="width:0;height:1.5pt" o:hralign="center" o:hrstd="t" o:hr="t" fillcolor="#a0a0a0" stroked="f"/>
        </w:pict>
      </w:r>
    </w:p>
    <w:p w14:paraId="677A8FCE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4.2 Swarm</w:t>
      </w:r>
    </w:p>
    <w:p w14:paraId="63EBC5F9" w14:textId="77777777" w:rsidR="00485032" w:rsidRPr="00485032" w:rsidRDefault="00485032" w:rsidP="00485032">
      <w:r w:rsidRPr="00485032">
        <w:t>Peer-to-peer dynamic handoff system.</w:t>
      </w:r>
    </w:p>
    <w:p w14:paraId="6716D020" w14:textId="77777777" w:rsidR="00485032" w:rsidRPr="00485032" w:rsidRDefault="00485032" w:rsidP="00485032">
      <w:r w:rsidRPr="00485032">
        <w:lastRenderedPageBreak/>
        <w:t>Best for:</w:t>
      </w:r>
    </w:p>
    <w:p w14:paraId="713B4053" w14:textId="77777777" w:rsidR="00485032" w:rsidRPr="00485032" w:rsidRDefault="00485032" w:rsidP="00485032">
      <w:pPr>
        <w:numPr>
          <w:ilvl w:val="0"/>
          <w:numId w:val="12"/>
        </w:numPr>
      </w:pPr>
      <w:r w:rsidRPr="00485032">
        <w:t>Complex unknown task flows</w:t>
      </w:r>
    </w:p>
    <w:p w14:paraId="091FB527" w14:textId="77777777" w:rsidR="00485032" w:rsidRPr="00485032" w:rsidRDefault="00485032" w:rsidP="00485032">
      <w:r w:rsidRPr="00485032">
        <w:pict w14:anchorId="5818E099">
          <v:rect id="_x0000_i1130" style="width:0;height:1.5pt" o:hralign="center" o:hrstd="t" o:hr="t" fillcolor="#a0a0a0" stroked="f"/>
        </w:pict>
      </w:r>
    </w:p>
    <w:p w14:paraId="20755C88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4.3 Graph</w:t>
      </w:r>
    </w:p>
    <w:p w14:paraId="516B8C32" w14:textId="77777777" w:rsidR="00485032" w:rsidRPr="00485032" w:rsidRDefault="00485032" w:rsidP="00485032">
      <w:r w:rsidRPr="00485032">
        <w:t>Deterministic routing between agents.</w:t>
      </w:r>
    </w:p>
    <w:p w14:paraId="25EE3C3F" w14:textId="77777777" w:rsidR="00485032" w:rsidRPr="00485032" w:rsidRDefault="00485032" w:rsidP="00485032">
      <w:r w:rsidRPr="00485032">
        <w:t>Best for:</w:t>
      </w:r>
    </w:p>
    <w:p w14:paraId="3F8A0DCF" w14:textId="77777777" w:rsidR="00485032" w:rsidRPr="00485032" w:rsidRDefault="00485032" w:rsidP="00485032">
      <w:pPr>
        <w:numPr>
          <w:ilvl w:val="0"/>
          <w:numId w:val="13"/>
        </w:numPr>
      </w:pPr>
      <w:r w:rsidRPr="00485032">
        <w:t>Compliance workflows</w:t>
      </w:r>
    </w:p>
    <w:p w14:paraId="2E409EA2" w14:textId="77777777" w:rsidR="00485032" w:rsidRPr="00485032" w:rsidRDefault="00485032" w:rsidP="00485032">
      <w:pPr>
        <w:numPr>
          <w:ilvl w:val="0"/>
          <w:numId w:val="13"/>
        </w:numPr>
      </w:pPr>
      <w:r w:rsidRPr="00485032">
        <w:t>Required execution order</w:t>
      </w:r>
    </w:p>
    <w:p w14:paraId="00127DEE" w14:textId="77777777" w:rsidR="00485032" w:rsidRPr="00485032" w:rsidRDefault="00485032" w:rsidP="00485032">
      <w:r w:rsidRPr="00485032">
        <w:pict w14:anchorId="4D6D41B8">
          <v:rect id="_x0000_i1131" style="width:0;height:1.5pt" o:hralign="center" o:hrstd="t" o:hr="t" fillcolor="#a0a0a0" stroked="f"/>
        </w:pict>
      </w:r>
    </w:p>
    <w:p w14:paraId="6075B51A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4.4 Agent2Agent (A2A)</w:t>
      </w:r>
    </w:p>
    <w:p w14:paraId="1EB195A5" w14:textId="77777777" w:rsidR="00485032" w:rsidRPr="00485032" w:rsidRDefault="00485032" w:rsidP="00485032">
      <w:r w:rsidRPr="00485032">
        <w:t>Cross-framework communication protocol.</w:t>
      </w:r>
    </w:p>
    <w:p w14:paraId="1DC68AF9" w14:textId="77777777" w:rsidR="00485032" w:rsidRPr="00485032" w:rsidRDefault="00485032" w:rsidP="00485032">
      <w:r w:rsidRPr="00485032">
        <w:t>Allows:</w:t>
      </w:r>
    </w:p>
    <w:p w14:paraId="64CE367D" w14:textId="77777777" w:rsidR="00485032" w:rsidRPr="00485032" w:rsidRDefault="00485032" w:rsidP="00485032">
      <w:pPr>
        <w:numPr>
          <w:ilvl w:val="0"/>
          <w:numId w:val="14"/>
        </w:numPr>
      </w:pPr>
      <w:r w:rsidRPr="00485032">
        <w:t xml:space="preserve">Strands ↔ </w:t>
      </w:r>
      <w:proofErr w:type="spellStart"/>
      <w:r w:rsidRPr="00485032">
        <w:t>LangGraph</w:t>
      </w:r>
      <w:proofErr w:type="spellEnd"/>
    </w:p>
    <w:p w14:paraId="560D56EA" w14:textId="77777777" w:rsidR="00485032" w:rsidRPr="00485032" w:rsidRDefault="00485032" w:rsidP="00485032">
      <w:pPr>
        <w:numPr>
          <w:ilvl w:val="0"/>
          <w:numId w:val="14"/>
        </w:numPr>
      </w:pPr>
      <w:r w:rsidRPr="00485032">
        <w:t xml:space="preserve">Strands ↔ </w:t>
      </w:r>
      <w:proofErr w:type="spellStart"/>
      <w:r w:rsidRPr="00485032">
        <w:t>CrewAI</w:t>
      </w:r>
      <w:proofErr w:type="spellEnd"/>
    </w:p>
    <w:p w14:paraId="58CC325D" w14:textId="77777777" w:rsidR="00485032" w:rsidRPr="00485032" w:rsidRDefault="00485032" w:rsidP="00485032">
      <w:r w:rsidRPr="00485032">
        <w:t>Enterprise interoperability.</w:t>
      </w:r>
    </w:p>
    <w:p w14:paraId="2CB4EE15" w14:textId="77777777" w:rsidR="00485032" w:rsidRPr="00485032" w:rsidRDefault="00485032" w:rsidP="00485032">
      <w:r w:rsidRPr="00485032">
        <w:pict w14:anchorId="737F1E83">
          <v:rect id="_x0000_i1132" style="width:0;height:1.5pt" o:hralign="center" o:hrstd="t" o:hr="t" fillcolor="#a0a0a0" stroked="f"/>
        </w:pict>
      </w:r>
    </w:p>
    <w:p w14:paraId="341E5C5E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5. Memory &amp; Session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057"/>
      </w:tblGrid>
      <w:tr w:rsidR="00485032" w:rsidRPr="00485032" w14:paraId="479653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A5998" w14:textId="77777777" w:rsidR="00485032" w:rsidRPr="00485032" w:rsidRDefault="00485032" w:rsidP="00485032">
            <w:pPr>
              <w:rPr>
                <w:b/>
                <w:bCs/>
              </w:rPr>
            </w:pPr>
            <w:r w:rsidRPr="00485032">
              <w:rPr>
                <w:b/>
                <w:bCs/>
              </w:rPr>
              <w:t>Session Manager</w:t>
            </w:r>
          </w:p>
        </w:tc>
        <w:tc>
          <w:tcPr>
            <w:tcW w:w="0" w:type="auto"/>
            <w:vAlign w:val="center"/>
            <w:hideMark/>
          </w:tcPr>
          <w:p w14:paraId="6CDBCEB8" w14:textId="77777777" w:rsidR="00485032" w:rsidRPr="00485032" w:rsidRDefault="00485032" w:rsidP="00485032">
            <w:pPr>
              <w:rPr>
                <w:b/>
                <w:bCs/>
              </w:rPr>
            </w:pPr>
            <w:r w:rsidRPr="00485032">
              <w:rPr>
                <w:b/>
                <w:bCs/>
              </w:rPr>
              <w:t>Best For</w:t>
            </w:r>
          </w:p>
        </w:tc>
      </w:tr>
      <w:tr w:rsidR="00485032" w:rsidRPr="00485032" w14:paraId="07B4F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BA920" w14:textId="77777777" w:rsidR="00485032" w:rsidRPr="00485032" w:rsidRDefault="00485032" w:rsidP="00485032">
            <w:proofErr w:type="spellStart"/>
            <w:r w:rsidRPr="00485032">
              <w:t>FileSessionManager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42751" w14:textId="77777777" w:rsidR="00485032" w:rsidRPr="00485032" w:rsidRDefault="00485032" w:rsidP="00485032">
            <w:r w:rsidRPr="00485032">
              <w:t>Dev</w:t>
            </w:r>
          </w:p>
        </w:tc>
      </w:tr>
      <w:tr w:rsidR="00485032" w:rsidRPr="00485032" w14:paraId="70AA9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8DF36" w14:textId="77777777" w:rsidR="00485032" w:rsidRPr="00485032" w:rsidRDefault="00485032" w:rsidP="00485032">
            <w:r w:rsidRPr="00485032">
              <w:t>S3SessionManager</w:t>
            </w:r>
          </w:p>
        </w:tc>
        <w:tc>
          <w:tcPr>
            <w:tcW w:w="0" w:type="auto"/>
            <w:vAlign w:val="center"/>
            <w:hideMark/>
          </w:tcPr>
          <w:p w14:paraId="6C1805FD" w14:textId="77777777" w:rsidR="00485032" w:rsidRPr="00485032" w:rsidRDefault="00485032" w:rsidP="00485032">
            <w:r w:rsidRPr="00485032">
              <w:t>Production</w:t>
            </w:r>
          </w:p>
        </w:tc>
      </w:tr>
      <w:tr w:rsidR="00485032" w:rsidRPr="00485032" w14:paraId="5365B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5A827" w14:textId="77777777" w:rsidR="00485032" w:rsidRPr="00485032" w:rsidRDefault="00485032" w:rsidP="00485032">
            <w:proofErr w:type="spellStart"/>
            <w:r w:rsidRPr="00485032">
              <w:t>AgentCore</w:t>
            </w:r>
            <w:proofErr w:type="spellEnd"/>
            <w:r w:rsidRPr="00485032">
              <w:t xml:space="preserve"> Memory</w:t>
            </w:r>
          </w:p>
        </w:tc>
        <w:tc>
          <w:tcPr>
            <w:tcW w:w="0" w:type="auto"/>
            <w:vAlign w:val="center"/>
            <w:hideMark/>
          </w:tcPr>
          <w:p w14:paraId="25D0B969" w14:textId="77777777" w:rsidR="00485032" w:rsidRPr="00485032" w:rsidRDefault="00485032" w:rsidP="00485032">
            <w:r w:rsidRPr="00485032">
              <w:t>Enterprise</w:t>
            </w:r>
          </w:p>
        </w:tc>
      </w:tr>
    </w:tbl>
    <w:p w14:paraId="7F54C351" w14:textId="77777777" w:rsidR="00485032" w:rsidRPr="00485032" w:rsidRDefault="00485032" w:rsidP="00485032">
      <w:r w:rsidRPr="00485032">
        <w:pict w14:anchorId="6EC26C4A">
          <v:rect id="_x0000_i1133" style="width:0;height:1.5pt" o:hralign="center" o:hrstd="t" o:hr="t" fillcolor="#a0a0a0" stroked="f"/>
        </w:pict>
      </w:r>
    </w:p>
    <w:p w14:paraId="71D5EC04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6. Observability</w:t>
      </w:r>
    </w:p>
    <w:p w14:paraId="36CC3D61" w14:textId="77777777" w:rsidR="00485032" w:rsidRPr="00485032" w:rsidRDefault="00485032" w:rsidP="00485032">
      <w:r w:rsidRPr="00485032">
        <w:t xml:space="preserve">Built-in </w:t>
      </w:r>
      <w:proofErr w:type="spellStart"/>
      <w:r w:rsidRPr="00485032">
        <w:t>OpenTelemetry</w:t>
      </w:r>
      <w:proofErr w:type="spellEnd"/>
      <w:r w:rsidRPr="00485032">
        <w:t xml:space="preserve"> support provides:</w:t>
      </w:r>
    </w:p>
    <w:p w14:paraId="545B89AE" w14:textId="77777777" w:rsidR="00485032" w:rsidRPr="00485032" w:rsidRDefault="00485032" w:rsidP="00485032">
      <w:pPr>
        <w:numPr>
          <w:ilvl w:val="0"/>
          <w:numId w:val="15"/>
        </w:numPr>
      </w:pPr>
      <w:r w:rsidRPr="00485032">
        <w:t>Distributed traces</w:t>
      </w:r>
    </w:p>
    <w:p w14:paraId="56BDB113" w14:textId="77777777" w:rsidR="00485032" w:rsidRPr="00485032" w:rsidRDefault="00485032" w:rsidP="00485032">
      <w:pPr>
        <w:numPr>
          <w:ilvl w:val="0"/>
          <w:numId w:val="15"/>
        </w:numPr>
      </w:pPr>
      <w:r w:rsidRPr="00485032">
        <w:t>Metrics</w:t>
      </w:r>
    </w:p>
    <w:p w14:paraId="463F1013" w14:textId="77777777" w:rsidR="00485032" w:rsidRPr="00485032" w:rsidRDefault="00485032" w:rsidP="00485032">
      <w:pPr>
        <w:numPr>
          <w:ilvl w:val="0"/>
          <w:numId w:val="15"/>
        </w:numPr>
      </w:pPr>
      <w:r w:rsidRPr="00485032">
        <w:t>Structured logs</w:t>
      </w:r>
    </w:p>
    <w:p w14:paraId="7C589180" w14:textId="77777777" w:rsidR="00485032" w:rsidRPr="00485032" w:rsidRDefault="00485032" w:rsidP="00485032">
      <w:r w:rsidRPr="00485032">
        <w:t>Supports export to:</w:t>
      </w:r>
    </w:p>
    <w:p w14:paraId="6CD2CB37" w14:textId="77777777" w:rsidR="00485032" w:rsidRPr="00485032" w:rsidRDefault="00485032" w:rsidP="00485032">
      <w:pPr>
        <w:numPr>
          <w:ilvl w:val="0"/>
          <w:numId w:val="16"/>
        </w:numPr>
      </w:pPr>
      <w:r w:rsidRPr="00485032">
        <w:t>AWS CloudWatch</w:t>
      </w:r>
    </w:p>
    <w:p w14:paraId="6DCAF696" w14:textId="77777777" w:rsidR="00485032" w:rsidRPr="00485032" w:rsidRDefault="00485032" w:rsidP="00485032">
      <w:pPr>
        <w:numPr>
          <w:ilvl w:val="0"/>
          <w:numId w:val="16"/>
        </w:numPr>
      </w:pPr>
      <w:r w:rsidRPr="00485032">
        <w:t>Jaeger</w:t>
      </w:r>
    </w:p>
    <w:p w14:paraId="1E62D134" w14:textId="77777777" w:rsidR="00485032" w:rsidRPr="00485032" w:rsidRDefault="00485032" w:rsidP="00485032">
      <w:pPr>
        <w:numPr>
          <w:ilvl w:val="0"/>
          <w:numId w:val="16"/>
        </w:numPr>
      </w:pPr>
      <w:r w:rsidRPr="00485032">
        <w:lastRenderedPageBreak/>
        <w:t>Datadog</w:t>
      </w:r>
    </w:p>
    <w:p w14:paraId="50008358" w14:textId="77777777" w:rsidR="00485032" w:rsidRPr="00485032" w:rsidRDefault="00485032" w:rsidP="00485032">
      <w:pPr>
        <w:numPr>
          <w:ilvl w:val="0"/>
          <w:numId w:val="16"/>
        </w:numPr>
      </w:pPr>
      <w:r w:rsidRPr="00485032">
        <w:t>Grafana</w:t>
      </w:r>
    </w:p>
    <w:p w14:paraId="3EBB9D70" w14:textId="77777777" w:rsidR="00485032" w:rsidRPr="00485032" w:rsidRDefault="00485032" w:rsidP="00485032">
      <w:pPr>
        <w:numPr>
          <w:ilvl w:val="0"/>
          <w:numId w:val="16"/>
        </w:numPr>
      </w:pPr>
      <w:r w:rsidRPr="00485032">
        <w:t>Honeycomb</w:t>
      </w:r>
    </w:p>
    <w:p w14:paraId="3E939CB1" w14:textId="77777777" w:rsidR="00485032" w:rsidRPr="00485032" w:rsidRDefault="00485032" w:rsidP="00485032">
      <w:pPr>
        <w:numPr>
          <w:ilvl w:val="0"/>
          <w:numId w:val="16"/>
        </w:numPr>
      </w:pPr>
      <w:r w:rsidRPr="00485032">
        <w:t>New Relic</w:t>
      </w:r>
    </w:p>
    <w:p w14:paraId="3FEF0552" w14:textId="77777777" w:rsidR="00485032" w:rsidRPr="00485032" w:rsidRDefault="00485032" w:rsidP="00485032">
      <w:r w:rsidRPr="00485032">
        <w:t>Zero instrumentation required.</w:t>
      </w:r>
    </w:p>
    <w:p w14:paraId="4FABFE85" w14:textId="77777777" w:rsidR="00485032" w:rsidRPr="00485032" w:rsidRDefault="00485032" w:rsidP="00485032">
      <w:r w:rsidRPr="00485032">
        <w:pict w14:anchorId="33C157E2">
          <v:rect id="_x0000_i1134" style="width:0;height:1.5pt" o:hralign="center" o:hrstd="t" o:hr="t" fillcolor="#a0a0a0" stroked="f"/>
        </w:pict>
      </w:r>
    </w:p>
    <w:p w14:paraId="14500518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7. Deployment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2025"/>
      </w:tblGrid>
      <w:tr w:rsidR="00485032" w:rsidRPr="00485032" w14:paraId="42B2D9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015DA" w14:textId="77777777" w:rsidR="00485032" w:rsidRPr="00485032" w:rsidRDefault="00485032" w:rsidP="00485032">
            <w:pPr>
              <w:rPr>
                <w:b/>
                <w:bCs/>
              </w:rPr>
            </w:pPr>
            <w:r w:rsidRPr="00485032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BB32583" w14:textId="77777777" w:rsidR="00485032" w:rsidRPr="00485032" w:rsidRDefault="00485032" w:rsidP="00485032">
            <w:pPr>
              <w:rPr>
                <w:b/>
                <w:bCs/>
              </w:rPr>
            </w:pPr>
            <w:r w:rsidRPr="00485032">
              <w:rPr>
                <w:b/>
                <w:bCs/>
              </w:rPr>
              <w:t>Best For</w:t>
            </w:r>
          </w:p>
        </w:tc>
      </w:tr>
      <w:tr w:rsidR="00485032" w:rsidRPr="00485032" w14:paraId="411E1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C29B4" w14:textId="77777777" w:rsidR="00485032" w:rsidRPr="00485032" w:rsidRDefault="00485032" w:rsidP="00485032">
            <w:r w:rsidRPr="00485032">
              <w:t>AWS Lambda</w:t>
            </w:r>
          </w:p>
        </w:tc>
        <w:tc>
          <w:tcPr>
            <w:tcW w:w="0" w:type="auto"/>
            <w:vAlign w:val="center"/>
            <w:hideMark/>
          </w:tcPr>
          <w:p w14:paraId="04B8D05C" w14:textId="77777777" w:rsidR="00485032" w:rsidRPr="00485032" w:rsidRDefault="00485032" w:rsidP="00485032">
            <w:r w:rsidRPr="00485032">
              <w:t>Event-driven</w:t>
            </w:r>
          </w:p>
        </w:tc>
      </w:tr>
      <w:tr w:rsidR="00485032" w:rsidRPr="00485032" w14:paraId="50715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6F2FE" w14:textId="77777777" w:rsidR="00485032" w:rsidRPr="00485032" w:rsidRDefault="00485032" w:rsidP="00485032">
            <w:r w:rsidRPr="00485032">
              <w:t xml:space="preserve">Bedrock </w:t>
            </w:r>
            <w:proofErr w:type="spellStart"/>
            <w:r w:rsidRPr="00485032">
              <w:t>AgentCore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4CE0C" w14:textId="77777777" w:rsidR="00485032" w:rsidRPr="00485032" w:rsidRDefault="00485032" w:rsidP="00485032">
            <w:r w:rsidRPr="00485032">
              <w:t>Enterprise production</w:t>
            </w:r>
          </w:p>
        </w:tc>
      </w:tr>
      <w:tr w:rsidR="00485032" w:rsidRPr="00485032" w14:paraId="3A50E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3FF81" w14:textId="77777777" w:rsidR="00485032" w:rsidRPr="00485032" w:rsidRDefault="00485032" w:rsidP="00485032">
            <w:r w:rsidRPr="00485032">
              <w:t>AWS Fargate</w:t>
            </w:r>
          </w:p>
        </w:tc>
        <w:tc>
          <w:tcPr>
            <w:tcW w:w="0" w:type="auto"/>
            <w:vAlign w:val="center"/>
            <w:hideMark/>
          </w:tcPr>
          <w:p w14:paraId="424DB621" w14:textId="77777777" w:rsidR="00485032" w:rsidRPr="00485032" w:rsidRDefault="00485032" w:rsidP="00485032">
            <w:r w:rsidRPr="00485032">
              <w:t>Container agents</w:t>
            </w:r>
          </w:p>
        </w:tc>
      </w:tr>
      <w:tr w:rsidR="00485032" w:rsidRPr="00485032" w14:paraId="7A865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3DF70" w14:textId="77777777" w:rsidR="00485032" w:rsidRPr="00485032" w:rsidRDefault="00485032" w:rsidP="00485032">
            <w:r w:rsidRPr="00485032">
              <w:t>Amazon EKS</w:t>
            </w:r>
          </w:p>
        </w:tc>
        <w:tc>
          <w:tcPr>
            <w:tcW w:w="0" w:type="auto"/>
            <w:vAlign w:val="center"/>
            <w:hideMark/>
          </w:tcPr>
          <w:p w14:paraId="772FA97F" w14:textId="77777777" w:rsidR="00485032" w:rsidRPr="00485032" w:rsidRDefault="00485032" w:rsidP="00485032">
            <w:r w:rsidRPr="00485032">
              <w:t>High-scale clusters</w:t>
            </w:r>
          </w:p>
        </w:tc>
      </w:tr>
      <w:tr w:rsidR="00485032" w:rsidRPr="00485032" w14:paraId="03C9A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1B27" w14:textId="77777777" w:rsidR="00485032" w:rsidRPr="00485032" w:rsidRDefault="00485032" w:rsidP="00485032">
            <w:r w:rsidRPr="00485032">
              <w:t>Docker/Kubernetes</w:t>
            </w:r>
          </w:p>
        </w:tc>
        <w:tc>
          <w:tcPr>
            <w:tcW w:w="0" w:type="auto"/>
            <w:vAlign w:val="center"/>
            <w:hideMark/>
          </w:tcPr>
          <w:p w14:paraId="548169EE" w14:textId="77777777" w:rsidR="00485032" w:rsidRPr="00485032" w:rsidRDefault="00485032" w:rsidP="00485032">
            <w:r w:rsidRPr="00485032">
              <w:t>Portable</w:t>
            </w:r>
          </w:p>
        </w:tc>
      </w:tr>
    </w:tbl>
    <w:p w14:paraId="6987EB1E" w14:textId="77777777" w:rsidR="00485032" w:rsidRPr="00485032" w:rsidRDefault="00485032" w:rsidP="00485032">
      <w:r w:rsidRPr="00485032">
        <w:pict w14:anchorId="1B553C77">
          <v:rect id="_x0000_i1135" style="width:0;height:1.5pt" o:hralign="center" o:hrstd="t" o:hr="t" fillcolor="#a0a0a0" stroked="f"/>
        </w:pict>
      </w:r>
    </w:p>
    <w:p w14:paraId="1E53D231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 xml:space="preserve">Recommended: Bedrock </w:t>
      </w:r>
      <w:proofErr w:type="spellStart"/>
      <w:r w:rsidRPr="00485032">
        <w:rPr>
          <w:b/>
          <w:bCs/>
        </w:rPr>
        <w:t>AgentCore</w:t>
      </w:r>
      <w:proofErr w:type="spellEnd"/>
    </w:p>
    <w:p w14:paraId="10B351AF" w14:textId="77777777" w:rsidR="00485032" w:rsidRPr="00485032" w:rsidRDefault="00485032" w:rsidP="00485032">
      <w:r w:rsidRPr="00485032">
        <w:t xml:space="preserve">Amazon Bedrock </w:t>
      </w:r>
      <w:proofErr w:type="spellStart"/>
      <w:r w:rsidRPr="00485032">
        <w:t>AgentCore</w:t>
      </w:r>
      <w:proofErr w:type="spellEnd"/>
      <w:r w:rsidRPr="00485032">
        <w:t xml:space="preserve"> is:</w:t>
      </w:r>
    </w:p>
    <w:p w14:paraId="4A515CAC" w14:textId="77777777" w:rsidR="00485032" w:rsidRPr="00485032" w:rsidRDefault="00485032" w:rsidP="00485032">
      <w:pPr>
        <w:numPr>
          <w:ilvl w:val="0"/>
          <w:numId w:val="17"/>
        </w:numPr>
      </w:pPr>
      <w:r w:rsidRPr="00485032">
        <w:t>Serverless</w:t>
      </w:r>
    </w:p>
    <w:p w14:paraId="2E5D11DF" w14:textId="77777777" w:rsidR="00485032" w:rsidRPr="00485032" w:rsidRDefault="00485032" w:rsidP="00485032">
      <w:pPr>
        <w:numPr>
          <w:ilvl w:val="0"/>
          <w:numId w:val="17"/>
        </w:numPr>
      </w:pPr>
      <w:r w:rsidRPr="00485032">
        <w:t>Secure</w:t>
      </w:r>
    </w:p>
    <w:p w14:paraId="43835441" w14:textId="77777777" w:rsidR="00485032" w:rsidRPr="00485032" w:rsidRDefault="00485032" w:rsidP="00485032">
      <w:pPr>
        <w:numPr>
          <w:ilvl w:val="0"/>
          <w:numId w:val="17"/>
        </w:numPr>
      </w:pPr>
      <w:r w:rsidRPr="00485032">
        <w:t>Supports 8-hour tasks</w:t>
      </w:r>
    </w:p>
    <w:p w14:paraId="20441CF4" w14:textId="77777777" w:rsidR="00485032" w:rsidRPr="00485032" w:rsidRDefault="00485032" w:rsidP="00485032">
      <w:pPr>
        <w:numPr>
          <w:ilvl w:val="0"/>
          <w:numId w:val="17"/>
        </w:numPr>
      </w:pPr>
      <w:r w:rsidRPr="00485032">
        <w:t>Native CloudWatch integration</w:t>
      </w:r>
    </w:p>
    <w:p w14:paraId="70178039" w14:textId="77777777" w:rsidR="00485032" w:rsidRPr="00485032" w:rsidRDefault="00485032" w:rsidP="00485032">
      <w:pPr>
        <w:numPr>
          <w:ilvl w:val="0"/>
          <w:numId w:val="17"/>
        </w:numPr>
      </w:pPr>
      <w:r w:rsidRPr="00485032">
        <w:t>OAuth/Cognito/IAM identity</w:t>
      </w:r>
    </w:p>
    <w:p w14:paraId="509F04C4" w14:textId="77777777" w:rsidR="00485032" w:rsidRPr="00485032" w:rsidRDefault="00485032" w:rsidP="00485032">
      <w:r w:rsidRPr="00485032">
        <w:t>Recommended production runtime.</w:t>
      </w:r>
    </w:p>
    <w:p w14:paraId="7F86A8FE" w14:textId="77777777" w:rsidR="00485032" w:rsidRPr="00485032" w:rsidRDefault="00485032" w:rsidP="00485032">
      <w:r w:rsidRPr="00485032">
        <w:pict w14:anchorId="2FFD6006">
          <v:rect id="_x0000_i1136" style="width:0;height:1.5pt" o:hralign="center" o:hrstd="t" o:hr="t" fillcolor="#a0a0a0" stroked="f"/>
        </w:pict>
      </w:r>
    </w:p>
    <w:p w14:paraId="6C0E17A6" w14:textId="77777777" w:rsidR="00485032" w:rsidRPr="00485032" w:rsidRDefault="00485032" w:rsidP="00485032">
      <w:pPr>
        <w:rPr>
          <w:b/>
          <w:bCs/>
        </w:rPr>
      </w:pPr>
      <w:r w:rsidRPr="00485032">
        <w:rPr>
          <w:b/>
          <w:bCs/>
        </w:rPr>
        <w:t>8. 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2587"/>
      </w:tblGrid>
      <w:tr w:rsidR="00485032" w:rsidRPr="00485032" w14:paraId="35DC73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E3369" w14:textId="77777777" w:rsidR="00485032" w:rsidRPr="00485032" w:rsidRDefault="00485032" w:rsidP="00485032">
            <w:pPr>
              <w:rPr>
                <w:b/>
                <w:bCs/>
              </w:rPr>
            </w:pPr>
            <w:r w:rsidRPr="0048503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CF749F0" w14:textId="77777777" w:rsidR="00485032" w:rsidRPr="00485032" w:rsidRDefault="00485032" w:rsidP="00485032">
            <w:pPr>
              <w:rPr>
                <w:b/>
                <w:bCs/>
              </w:rPr>
            </w:pPr>
            <w:r w:rsidRPr="00485032">
              <w:rPr>
                <w:b/>
                <w:bCs/>
              </w:rPr>
              <w:t>Summary</w:t>
            </w:r>
          </w:p>
        </w:tc>
      </w:tr>
      <w:tr w:rsidR="00485032" w:rsidRPr="00485032" w14:paraId="4AC7D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6913" w14:textId="77777777" w:rsidR="00485032" w:rsidRPr="00485032" w:rsidRDefault="00485032" w:rsidP="00485032">
            <w:r w:rsidRPr="00485032">
              <w:t>Model-Driven</w:t>
            </w:r>
          </w:p>
        </w:tc>
        <w:tc>
          <w:tcPr>
            <w:tcW w:w="0" w:type="auto"/>
            <w:vAlign w:val="center"/>
            <w:hideMark/>
          </w:tcPr>
          <w:p w14:paraId="327EEFF2" w14:textId="77777777" w:rsidR="00485032" w:rsidRPr="00485032" w:rsidRDefault="00485032" w:rsidP="00485032">
            <w:r w:rsidRPr="00485032">
              <w:t>LLM decides actions</w:t>
            </w:r>
          </w:p>
        </w:tc>
      </w:tr>
      <w:tr w:rsidR="00485032" w:rsidRPr="00485032" w14:paraId="665F9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D1BC" w14:textId="77777777" w:rsidR="00485032" w:rsidRPr="00485032" w:rsidRDefault="00485032" w:rsidP="00485032">
            <w:r w:rsidRPr="00485032">
              <w:t>Three Pillars</w:t>
            </w:r>
          </w:p>
        </w:tc>
        <w:tc>
          <w:tcPr>
            <w:tcW w:w="0" w:type="auto"/>
            <w:vAlign w:val="center"/>
            <w:hideMark/>
          </w:tcPr>
          <w:p w14:paraId="4E1713CE" w14:textId="77777777" w:rsidR="00485032" w:rsidRPr="00485032" w:rsidRDefault="00485032" w:rsidP="00485032">
            <w:r w:rsidRPr="00485032">
              <w:t>Model + Tools + Prompt</w:t>
            </w:r>
          </w:p>
        </w:tc>
      </w:tr>
      <w:tr w:rsidR="00485032" w:rsidRPr="00485032" w14:paraId="27FF0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6828D" w14:textId="77777777" w:rsidR="00485032" w:rsidRPr="00485032" w:rsidRDefault="00485032" w:rsidP="00485032">
            <w:r w:rsidRPr="00485032">
              <w:t>Agentic Loop</w:t>
            </w:r>
          </w:p>
        </w:tc>
        <w:tc>
          <w:tcPr>
            <w:tcW w:w="0" w:type="auto"/>
            <w:vAlign w:val="center"/>
            <w:hideMark/>
          </w:tcPr>
          <w:p w14:paraId="60AB5594" w14:textId="77777777" w:rsidR="00485032" w:rsidRPr="00485032" w:rsidRDefault="00485032" w:rsidP="00485032">
            <w:r w:rsidRPr="00485032">
              <w:t>Automatic until final answer</w:t>
            </w:r>
          </w:p>
        </w:tc>
      </w:tr>
      <w:tr w:rsidR="00485032" w:rsidRPr="00485032" w14:paraId="586D7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06ADA" w14:textId="77777777" w:rsidR="00485032" w:rsidRPr="00485032" w:rsidRDefault="00485032" w:rsidP="00485032">
            <w:r w:rsidRPr="00485032">
              <w:t>MCP</w:t>
            </w:r>
          </w:p>
        </w:tc>
        <w:tc>
          <w:tcPr>
            <w:tcW w:w="0" w:type="auto"/>
            <w:vAlign w:val="center"/>
            <w:hideMark/>
          </w:tcPr>
          <w:p w14:paraId="7CD026CD" w14:textId="77777777" w:rsidR="00485032" w:rsidRPr="00485032" w:rsidRDefault="00485032" w:rsidP="00485032">
            <w:r w:rsidRPr="00485032">
              <w:t>Universal tool connector</w:t>
            </w:r>
          </w:p>
        </w:tc>
      </w:tr>
      <w:tr w:rsidR="00485032" w:rsidRPr="00485032" w14:paraId="62961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4F986" w14:textId="77777777" w:rsidR="00485032" w:rsidRPr="00485032" w:rsidRDefault="00485032" w:rsidP="00485032">
            <w:r w:rsidRPr="00485032">
              <w:lastRenderedPageBreak/>
              <w:t>Swarm</w:t>
            </w:r>
          </w:p>
        </w:tc>
        <w:tc>
          <w:tcPr>
            <w:tcW w:w="0" w:type="auto"/>
            <w:vAlign w:val="center"/>
            <w:hideMark/>
          </w:tcPr>
          <w:p w14:paraId="68D58682" w14:textId="77777777" w:rsidR="00485032" w:rsidRPr="00485032" w:rsidRDefault="00485032" w:rsidP="00485032">
            <w:r w:rsidRPr="00485032">
              <w:t>Dynamic multi-agent</w:t>
            </w:r>
          </w:p>
        </w:tc>
      </w:tr>
      <w:tr w:rsidR="00485032" w:rsidRPr="00485032" w14:paraId="5AB69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CCBFB" w14:textId="77777777" w:rsidR="00485032" w:rsidRPr="00485032" w:rsidRDefault="00485032" w:rsidP="00485032">
            <w:r w:rsidRPr="00485032">
              <w:t>Graph</w:t>
            </w:r>
          </w:p>
        </w:tc>
        <w:tc>
          <w:tcPr>
            <w:tcW w:w="0" w:type="auto"/>
            <w:vAlign w:val="center"/>
            <w:hideMark/>
          </w:tcPr>
          <w:p w14:paraId="3B7A37AC" w14:textId="77777777" w:rsidR="00485032" w:rsidRPr="00485032" w:rsidRDefault="00485032" w:rsidP="00485032">
            <w:r w:rsidRPr="00485032">
              <w:t>Deterministic routing</w:t>
            </w:r>
          </w:p>
        </w:tc>
      </w:tr>
      <w:tr w:rsidR="00485032" w:rsidRPr="00485032" w14:paraId="40695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27F2E" w14:textId="77777777" w:rsidR="00485032" w:rsidRPr="00485032" w:rsidRDefault="00485032" w:rsidP="00485032">
            <w:r w:rsidRPr="00485032">
              <w:t>A2A</w:t>
            </w:r>
          </w:p>
        </w:tc>
        <w:tc>
          <w:tcPr>
            <w:tcW w:w="0" w:type="auto"/>
            <w:vAlign w:val="center"/>
            <w:hideMark/>
          </w:tcPr>
          <w:p w14:paraId="1145DE2E" w14:textId="77777777" w:rsidR="00485032" w:rsidRPr="00485032" w:rsidRDefault="00485032" w:rsidP="00485032">
            <w:r w:rsidRPr="00485032">
              <w:t>Cross-framework</w:t>
            </w:r>
          </w:p>
        </w:tc>
      </w:tr>
      <w:tr w:rsidR="00485032" w:rsidRPr="00485032" w14:paraId="5DFB5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A2081" w14:textId="77777777" w:rsidR="00485032" w:rsidRPr="00485032" w:rsidRDefault="00485032" w:rsidP="00485032">
            <w:r w:rsidRPr="00485032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338DB23B" w14:textId="77777777" w:rsidR="00485032" w:rsidRPr="00485032" w:rsidRDefault="00485032" w:rsidP="00485032">
            <w:proofErr w:type="spellStart"/>
            <w:r w:rsidRPr="00485032">
              <w:t>OpenTelemetry</w:t>
            </w:r>
            <w:proofErr w:type="spellEnd"/>
            <w:r w:rsidRPr="00485032">
              <w:t xml:space="preserve"> native</w:t>
            </w:r>
          </w:p>
        </w:tc>
      </w:tr>
      <w:tr w:rsidR="00485032" w:rsidRPr="00485032" w14:paraId="7F04C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D8DC1" w14:textId="77777777" w:rsidR="00485032" w:rsidRPr="00485032" w:rsidRDefault="00485032" w:rsidP="00485032">
            <w:proofErr w:type="spellStart"/>
            <w:r w:rsidRPr="00485032">
              <w:t>AgentCore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3D811" w14:textId="77777777" w:rsidR="00485032" w:rsidRPr="00485032" w:rsidRDefault="00485032" w:rsidP="00485032">
            <w:r w:rsidRPr="00485032">
              <w:t>Enterprise runtime</w:t>
            </w:r>
          </w:p>
        </w:tc>
      </w:tr>
    </w:tbl>
    <w:p w14:paraId="21B71577" w14:textId="77777777" w:rsidR="009445C6" w:rsidRDefault="009445C6"/>
    <w:sectPr w:rsidR="00944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24E8D"/>
    <w:multiLevelType w:val="multilevel"/>
    <w:tmpl w:val="6864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41F2B"/>
    <w:multiLevelType w:val="multilevel"/>
    <w:tmpl w:val="CCDE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12C94"/>
    <w:multiLevelType w:val="multilevel"/>
    <w:tmpl w:val="F082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83366"/>
    <w:multiLevelType w:val="multilevel"/>
    <w:tmpl w:val="017EA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35597D"/>
    <w:multiLevelType w:val="multilevel"/>
    <w:tmpl w:val="D912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0031C"/>
    <w:multiLevelType w:val="multilevel"/>
    <w:tmpl w:val="07FC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376CE"/>
    <w:multiLevelType w:val="multilevel"/>
    <w:tmpl w:val="25FA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81243"/>
    <w:multiLevelType w:val="multilevel"/>
    <w:tmpl w:val="7098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B0925"/>
    <w:multiLevelType w:val="multilevel"/>
    <w:tmpl w:val="F5E4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51665"/>
    <w:multiLevelType w:val="multilevel"/>
    <w:tmpl w:val="CFD2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F5056"/>
    <w:multiLevelType w:val="multilevel"/>
    <w:tmpl w:val="7012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65194B"/>
    <w:multiLevelType w:val="multilevel"/>
    <w:tmpl w:val="1598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82D93"/>
    <w:multiLevelType w:val="multilevel"/>
    <w:tmpl w:val="3982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95448"/>
    <w:multiLevelType w:val="multilevel"/>
    <w:tmpl w:val="0A7C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D14F9A"/>
    <w:multiLevelType w:val="multilevel"/>
    <w:tmpl w:val="2BE0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C60C90"/>
    <w:multiLevelType w:val="multilevel"/>
    <w:tmpl w:val="5D7A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43AB7"/>
    <w:multiLevelType w:val="multilevel"/>
    <w:tmpl w:val="A002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739076">
    <w:abstractNumId w:val="2"/>
  </w:num>
  <w:num w:numId="2" w16cid:durableId="1906837599">
    <w:abstractNumId w:val="6"/>
  </w:num>
  <w:num w:numId="3" w16cid:durableId="165445498">
    <w:abstractNumId w:val="8"/>
  </w:num>
  <w:num w:numId="4" w16cid:durableId="410663809">
    <w:abstractNumId w:val="9"/>
  </w:num>
  <w:num w:numId="5" w16cid:durableId="1581214983">
    <w:abstractNumId w:val="16"/>
  </w:num>
  <w:num w:numId="6" w16cid:durableId="1337154827">
    <w:abstractNumId w:val="13"/>
  </w:num>
  <w:num w:numId="7" w16cid:durableId="815802205">
    <w:abstractNumId w:val="3"/>
  </w:num>
  <w:num w:numId="8" w16cid:durableId="71008213">
    <w:abstractNumId w:val="11"/>
  </w:num>
  <w:num w:numId="9" w16cid:durableId="70783600">
    <w:abstractNumId w:val="10"/>
  </w:num>
  <w:num w:numId="10" w16cid:durableId="1567572245">
    <w:abstractNumId w:val="1"/>
  </w:num>
  <w:num w:numId="11" w16cid:durableId="622230703">
    <w:abstractNumId w:val="15"/>
  </w:num>
  <w:num w:numId="12" w16cid:durableId="1745226874">
    <w:abstractNumId w:val="5"/>
  </w:num>
  <w:num w:numId="13" w16cid:durableId="949317597">
    <w:abstractNumId w:val="12"/>
  </w:num>
  <w:num w:numId="14" w16cid:durableId="997882741">
    <w:abstractNumId w:val="7"/>
  </w:num>
  <w:num w:numId="15" w16cid:durableId="491484534">
    <w:abstractNumId w:val="0"/>
  </w:num>
  <w:num w:numId="16" w16cid:durableId="1159805751">
    <w:abstractNumId w:val="14"/>
  </w:num>
  <w:num w:numId="17" w16cid:durableId="11966544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032"/>
    <w:rsid w:val="00241B78"/>
    <w:rsid w:val="00485032"/>
    <w:rsid w:val="00866985"/>
    <w:rsid w:val="009445C6"/>
    <w:rsid w:val="009A22C4"/>
    <w:rsid w:val="00F4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80BB6"/>
  <w15:chartTrackingRefBased/>
  <w15:docId w15:val="{93EA3946-2232-4119-A972-8C59E95C9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682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Mohammed Abdul</dc:creator>
  <cp:keywords/>
  <dc:description/>
  <cp:lastModifiedBy>Naveed Mohammed Abdul</cp:lastModifiedBy>
  <cp:revision>1</cp:revision>
  <dcterms:created xsi:type="dcterms:W3CDTF">2026-02-22T14:48:00Z</dcterms:created>
  <dcterms:modified xsi:type="dcterms:W3CDTF">2026-02-22T14:48:00Z</dcterms:modified>
</cp:coreProperties>
</file>