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136ECE29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A3611E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4D70839A" w14:textId="7E921591" w:rsidR="004E0D0F" w:rsidRPr="00CD07DE" w:rsidRDefault="00CD07DE" w:rsidP="00BD44C8">
      <w:pPr>
        <w:jc w:val="both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"https://github.com/users/javiarellanoo/projects/2/views/7" \o "Dashboard link"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CD07DE">
        <w:rPr>
          <w:rStyle w:val="Hyperlink"/>
          <w:lang w:val="en-US"/>
        </w:rPr>
        <w:t>https://github.com/users/javiarellanoo/projects/2/views/7</w:t>
      </w:r>
    </w:p>
    <w:p w14:paraId="67CFE08D" w14:textId="28B8D67C" w:rsidR="004E0D0F" w:rsidRPr="00BD44C8" w:rsidRDefault="00CD07DE" w:rsidP="00BD44C8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46E51"/>
    <w:rsid w:val="0049286C"/>
    <w:rsid w:val="004E0D0F"/>
    <w:rsid w:val="0052275E"/>
    <w:rsid w:val="006C0295"/>
    <w:rsid w:val="007B0EEC"/>
    <w:rsid w:val="007C3D1F"/>
    <w:rsid w:val="00952C0A"/>
    <w:rsid w:val="00A3611E"/>
    <w:rsid w:val="00BD44C8"/>
    <w:rsid w:val="00C71028"/>
    <w:rsid w:val="00C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Aarón Acuña</cp:lastModifiedBy>
  <cp:revision>3</cp:revision>
  <dcterms:created xsi:type="dcterms:W3CDTF">2025-02-20T11:11:00Z</dcterms:created>
  <dcterms:modified xsi:type="dcterms:W3CDTF">2025-04-03T08:53:00Z</dcterms:modified>
</cp:coreProperties>
</file>