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334B" w:rsidRDefault="0022334B" w:rsidP="0022334B">
      <w:pPr>
        <w:pStyle w:val="ng-star-inserted"/>
      </w:pPr>
      <w:r>
        <w:rPr>
          <w:rStyle w:val="ng-star-inserted1"/>
        </w:rPr>
        <w:t>[PÁGINA 1 – 1 VIÑETA]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Primer plano frontal, iluminación tipo "Rembrandt" con fuerte contraste (</w:t>
      </w:r>
      <w:proofErr w:type="spellStart"/>
      <w:r>
        <w:rPr>
          <w:rStyle w:val="ng-star-inserted1"/>
        </w:rPr>
        <w:t>chiaroscuro</w:t>
      </w:r>
      <w:proofErr w:type="spellEnd"/>
      <w:r>
        <w:rPr>
          <w:rStyle w:val="ng-star-inserted1"/>
        </w:rPr>
        <w:t>).</w:t>
      </w:r>
      <w:r>
        <w:br/>
      </w:r>
      <w:r>
        <w:rPr>
          <w:rStyle w:val="ng-star-inserted1"/>
        </w:rPr>
        <w:t>Descripción visual: Nikola Tesla, joven y elegante, mira fijamente al espectador con expresión serena pero intensa. Sostiene una bombilla inalámbrica que brilla levemente en su mano. El fondo es oscuro, sugiriendo el misterio de lo desconocido.</w:t>
      </w:r>
      <w:r>
        <w:br/>
      </w:r>
      <w:r>
        <w:rPr>
          <w:rStyle w:val="ng-star-inserted1"/>
        </w:rPr>
        <w:t>Iluminación / atmósfera: Solemne, mística. La luz emana de la bombilla iluminando su rostro.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Nueva York, 1884. Un inmigrante llega con cuatro centavos en el bolsillo y un plan para iluminar el mundo.</w:t>
      </w:r>
      <w:r>
        <w:br/>
      </w:r>
      <w:r>
        <w:rPr>
          <w:rStyle w:val="ng-star-inserted1"/>
        </w:rPr>
        <w:t>• PENSAMIENTO (Tesla): El presente es de ellos... pero el futuro, por el que tanto he trabajado, me pertenece.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2 – 3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Plano medio.</w:t>
      </w:r>
      <w:r>
        <w:br/>
      </w:r>
      <w:r>
        <w:rPr>
          <w:rStyle w:val="ng-star-inserted1"/>
        </w:rPr>
        <w:t>Descripción visual: Taller de Edison Machine Works. Tesla, con las mangas arremangadas, trabaja frenéticamente sobre una dinamo compleja. Thomas Edison observa desde atrás, con los brazos cruzados y aspecto escéptico.</w:t>
      </w:r>
      <w:r>
        <w:br/>
      </w:r>
      <w:r>
        <w:rPr>
          <w:rStyle w:val="ng-star-inserted1"/>
        </w:rPr>
        <w:t>Iluminación / atmósfera: Industrial, sucia, luz amarillenta de lámparas de gas.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(Edison): Escuche, Tesla. Mis generadores de corriente continua son un desastre. Si logra rediseñarlos y mejorar su eficiencia, hay cincuenta mil dólares para usted.</w:t>
      </w:r>
      <w:r>
        <w:br/>
      </w:r>
      <w:r>
        <w:rPr>
          <w:rStyle w:val="ng-star-inserted1"/>
        </w:rPr>
        <w:t>• DIÁLOGO (Tesla): ¿Cincuenta mil? Señor Edison, con ese capital podré financiar mis propios experimentos.</w:t>
      </w:r>
      <w:r>
        <w:br/>
      </w:r>
      <w:r>
        <w:rPr>
          <w:rStyle w:val="ng-star-inserted1"/>
        </w:rPr>
        <w:t>• PENSAMIENTO (Tesla): No entiende la elegancia de la energía... solo ve el dinero. Pero aceptaré el desafío.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detalle de las manos de Tesla.</w:t>
      </w:r>
      <w:r>
        <w:br/>
      </w:r>
      <w:r>
        <w:rPr>
          <w:rStyle w:val="ng-star-inserted1"/>
        </w:rPr>
        <w:t>Descripción visual: Las manos de Tesla ajustan con precisión milimétrica los componentes de cobre del generador. Se ven chispas y movimiento mecánico fluido.</w:t>
      </w:r>
      <w:r>
        <w:br/>
      </w:r>
      <w:r>
        <w:rPr>
          <w:rStyle w:val="ng-star-inserted1"/>
        </w:rPr>
        <w:t xml:space="preserve">Iluminación / atmósfera: </w:t>
      </w:r>
      <w:proofErr w:type="spellStart"/>
      <w:r>
        <w:rPr>
          <w:rStyle w:val="ng-star-inserted1"/>
        </w:rPr>
        <w:t>Focada</w:t>
      </w:r>
      <w:proofErr w:type="spellEnd"/>
      <w:r>
        <w:rPr>
          <w:rStyle w:val="ng-star-inserted1"/>
        </w:rPr>
        <w:t xml:space="preserve"> en la acción, técnica.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PENSAMIENTO (Tesla): El sistema de Edison es ineficiente. Pérdidas por calor, chisporroteo... La corriente continua es un error fundamental. Pero cumpliré mi palabra.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3]</w:t>
      </w:r>
      <w:r>
        <w:br/>
      </w:r>
      <w:r>
        <w:rPr>
          <w:rStyle w:val="ng-star-inserted1"/>
        </w:rPr>
        <w:t>Tipo de toma y ángulo: Plano medio, ángulo normal.</w:t>
      </w:r>
      <w:r>
        <w:br/>
      </w:r>
      <w:r>
        <w:rPr>
          <w:rStyle w:val="ng-star-inserted1"/>
        </w:rPr>
        <w:t>Descripción visual: Tesla, satisfecho, se limpia las manos con un paño. La máquina a su lado funciona silenciosa y perfectamente. Edison sonríe, pero con malicia.</w:t>
      </w:r>
      <w:r>
        <w:br/>
      </w:r>
      <w:r>
        <w:rPr>
          <w:rStyle w:val="ng-star-inserted1"/>
        </w:rPr>
        <w:t xml:space="preserve">Iluminación / atmósfera: </w:t>
      </w:r>
      <w:proofErr w:type="gramStart"/>
      <w:r>
        <w:rPr>
          <w:rStyle w:val="ng-star-inserted1"/>
        </w:rPr>
        <w:t>Triunfal</w:t>
      </w:r>
      <w:proofErr w:type="gramEnd"/>
      <w:r>
        <w:rPr>
          <w:rStyle w:val="ng-star-inserted1"/>
        </w:rPr>
        <w:t xml:space="preserve"> pero con una sombra de duda.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 xml:space="preserve">• DIÁLOGO (Tesla): El trabajo está terminado, señor. La eficiencia ha aumentado </w:t>
      </w:r>
      <w:r>
        <w:rPr>
          <w:rStyle w:val="ng-star-inserted1"/>
        </w:rPr>
        <w:lastRenderedPageBreak/>
        <w:t>notablemente. Vengo a reclamar mi bonificación.</w:t>
      </w:r>
      <w:r>
        <w:br/>
      </w:r>
      <w:r>
        <w:rPr>
          <w:rStyle w:val="ng-star-inserted1"/>
        </w:rPr>
        <w:t>• DIÁLOGO (Edison): ¿Bonificación? Oh, Nikola...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3 – 2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Contrapicado ligero hacia Edison.</w:t>
      </w:r>
      <w:r>
        <w:br/>
      </w:r>
      <w:r>
        <w:rPr>
          <w:rStyle w:val="ng-star-inserted1"/>
        </w:rPr>
        <w:t>Descripción visual: Edison se ríe abiertamente, palmeando la espalda de un Tesla rígido y ofendido.</w:t>
      </w:r>
      <w:r>
        <w:br/>
      </w:r>
      <w:r>
        <w:rPr>
          <w:rStyle w:val="ng-star-inserted1"/>
        </w:rPr>
        <w:t>Iluminación / atmósfera: Tensa, decepcionante.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(Edison): Usted no entiende nuestro humor americano, amigo. Era una broma. No hay cincuenta mil dólares.</w:t>
      </w:r>
      <w:r>
        <w:br/>
      </w:r>
      <w:r>
        <w:rPr>
          <w:rStyle w:val="ng-star-inserted1"/>
        </w:rPr>
        <w:t>• DIÁLOGO (Tesla): ¿Una broma? Mi tiempo y mi intelecto no son motivo de burla, señor Edison.</w:t>
      </w:r>
      <w:r>
        <w:br/>
      </w:r>
      <w:r>
        <w:rPr>
          <w:rStyle w:val="ng-star-inserted1"/>
        </w:rPr>
        <w:t>• PENSAMIENTO (Tesla): Honor. Integridad. Conceptos ajenos a este mercader.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general trasero (silueta).</w:t>
      </w:r>
      <w:r>
        <w:br/>
      </w:r>
      <w:r>
        <w:rPr>
          <w:rStyle w:val="ng-star-inserted1"/>
        </w:rPr>
        <w:t>Descripción visual: Tesla sale por la puerta de la fábrica hacia la calle lluviosa. Deja atrás la sombra de Edison.</w:t>
      </w:r>
      <w:r>
        <w:br/>
      </w:r>
      <w:r>
        <w:rPr>
          <w:rStyle w:val="ng-star-inserted1"/>
        </w:rPr>
        <w:t>Iluminación / atmósfera: Melancólica, gris.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Tesla abandona la compañía de inmediato.</w:t>
      </w:r>
      <w:r>
        <w:br/>
      </w:r>
      <w:r>
        <w:rPr>
          <w:rStyle w:val="ng-star-inserted1"/>
        </w:rPr>
        <w:t>• PENSAMIENTO (Tesla): Prefiero cavar zanjas que servir a un hombre sin palabra. Mi camino será solitario, pero será verdadero.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4 – 3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Plano general.</w:t>
      </w:r>
      <w:r>
        <w:br/>
      </w:r>
      <w:r>
        <w:rPr>
          <w:rStyle w:val="ng-star-inserted1"/>
        </w:rPr>
        <w:t>Descripción visual: El laboratorio de la recién creada Tesla Company está envuelto en llamas voraces. Tesla observa la destrucción desde la acera, iluminado por el fuego.</w:t>
      </w:r>
      <w:r>
        <w:br/>
      </w:r>
      <w:r>
        <w:rPr>
          <w:rStyle w:val="ng-star-inserted1"/>
        </w:rPr>
        <w:t>Iluminación / atmósfera: Dramática, violenta, rojos y naranjas intensos.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Tras fundar su propia compañía, un incendio destruye el laboratorio.</w:t>
      </w:r>
      <w:r>
        <w:br/>
      </w:r>
      <w:r>
        <w:rPr>
          <w:rStyle w:val="ng-star-inserted1"/>
        </w:rPr>
        <w:t>• PENSAMIENTO (Tesla): Todo perdido... Mis notas, mis prototipos. El destino me pone a prueba una vez más.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medio (</w:t>
      </w:r>
      <w:proofErr w:type="spellStart"/>
      <w:r>
        <w:rPr>
          <w:rStyle w:val="ng-star-inserted1"/>
        </w:rPr>
        <w:t>Two-shot</w:t>
      </w:r>
      <w:proofErr w:type="spellEnd"/>
      <w:r>
        <w:rPr>
          <w:rStyle w:val="ng-star-inserted1"/>
        </w:rPr>
        <w:t>).</w:t>
      </w:r>
      <w:r>
        <w:br/>
      </w:r>
      <w:r>
        <w:rPr>
          <w:rStyle w:val="ng-star-inserted1"/>
        </w:rPr>
        <w:t>Descripción visual: George Westinghouse, un hombre corpulento y serio con bigote, se acerca a Tesla en una oficina posterior. Le tiende la mano.</w:t>
      </w:r>
      <w:r>
        <w:br/>
      </w:r>
      <w:r>
        <w:rPr>
          <w:rStyle w:val="ng-star-inserted1"/>
        </w:rPr>
        <w:t>Iluminación / atmósfera: Cálida, formal, esperanza.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(Westinghouse): Señor Tesla, he oído hablar de su motor de inducción. Edison apuesta por la continua, pero yo creo que su corriente alterna es el futuro.</w:t>
      </w:r>
      <w:r>
        <w:br/>
      </w:r>
      <w:r>
        <w:rPr>
          <w:rStyle w:val="ng-star-inserted1"/>
        </w:rPr>
        <w:t>• DIÁLOGO (Tesla): El señor Edison teme lo que no puede controlar. La alterna puede viajar cientos de kilómetros sin pérdidas.</w:t>
      </w:r>
      <w:r>
        <w:br/>
      </w:r>
      <w:r>
        <w:rPr>
          <w:rStyle w:val="ng-star-inserted1"/>
        </w:rPr>
        <w:t>• PENSAMIENTO (Tesla): Al fin, una mente que busca la expansión, no la contención.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lastRenderedPageBreak/>
        <w:t>[VIÑETA 3]</w:t>
      </w:r>
      <w:r>
        <w:br/>
      </w:r>
      <w:r>
        <w:rPr>
          <w:rStyle w:val="ng-star-inserted1"/>
        </w:rPr>
        <w:t>Tipo de toma y ángulo: Plano detalle del apretón de manos.</w:t>
      </w:r>
      <w:r>
        <w:br/>
      </w:r>
      <w:r>
        <w:rPr>
          <w:rStyle w:val="ng-star-inserted1"/>
        </w:rPr>
        <w:t>Descripción visual: Las manos de Westinghouse y Tesla se estrechan firmemente sobre unos planos técnicos de un sistema polifásico.</w:t>
      </w:r>
      <w:r>
        <w:br/>
      </w:r>
      <w:r>
        <w:rPr>
          <w:rStyle w:val="ng-star-inserted1"/>
        </w:rPr>
        <w:t>Iluminación / atmósfera: Estable, segura.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(Westinghouse): Trabaje conmigo. Le daré los medios para vencer en esta guerra.</w:t>
      </w:r>
      <w:r>
        <w:br/>
      </w:r>
      <w:r>
        <w:rPr>
          <w:rStyle w:val="ng-star-inserted1"/>
        </w:rPr>
        <w:t>• DIÁLOGO (Tesla): Entonces construiremos un nuevo mundo, señor Westinghouse.</w:t>
      </w:r>
      <w:r>
        <w:br/>
      </w:r>
      <w:r>
        <w:rPr>
          <w:rStyle w:val="ng-star-inserted1"/>
        </w:rPr>
        <w:t>• PENSAMIENTO (Tesla): La guerra de las corrientes ha comenzado.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5 – 3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Plano medio.</w:t>
      </w:r>
      <w:r>
        <w:br/>
      </w:r>
      <w:r>
        <w:rPr>
          <w:rStyle w:val="ng-star-inserted1"/>
        </w:rPr>
        <w:t>Descripción visual: Thomas Edison sostiene una rueda de prensa agresiva. Señala un gráfico engañoso. J.P. Morgan está en el fondo, observando.</w:t>
      </w:r>
      <w:r>
        <w:br/>
      </w:r>
      <w:r>
        <w:rPr>
          <w:rStyle w:val="ng-star-inserted1"/>
        </w:rPr>
        <w:t>Iluminación / atmósfera: Agresiva, flashes de cámaras.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(Edison): ¡La corriente alterna de Tesla es letal! ¡Es una amenaza para sus hogares! ¡Mata al instante!</w:t>
      </w:r>
      <w:r>
        <w:br/>
      </w:r>
      <w:r>
        <w:rPr>
          <w:rStyle w:val="ng-star-inserted1"/>
        </w:rPr>
        <w:t>• DIÁLOGO (Periodista): ¿Tiene pruebas de esa peligrosidad, señor Edison?</w:t>
      </w:r>
      <w:r>
        <w:br/>
      </w:r>
      <w:r>
        <w:rPr>
          <w:rStyle w:val="ng-star-inserted1"/>
        </w:rPr>
        <w:t>• PENSAMIENTO (Tesla - Voz en off): La calumnia es el arma del incompetente.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general lejano.</w:t>
      </w:r>
      <w:r>
        <w:br/>
      </w:r>
      <w:r>
        <w:rPr>
          <w:rStyle w:val="ng-star-inserted1"/>
        </w:rPr>
        <w:t>Descripción visual: Una demostración pública grotesca organizada por Edison. Un animal está a punto de ser electrocutado (sugerido, no explícito gore) para desprestigiar la CA.</w:t>
      </w:r>
      <w:r>
        <w:br/>
      </w:r>
      <w:r>
        <w:rPr>
          <w:rStyle w:val="ng-star-inserted1"/>
        </w:rPr>
        <w:t>Iluminación / atmósfera: Siniestra, pública, desagradable.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La campaña de desprestigio es brutal.</w:t>
      </w:r>
      <w:r>
        <w:br/>
      </w:r>
      <w:r>
        <w:rPr>
          <w:rStyle w:val="ng-star-inserted1"/>
        </w:rPr>
        <w:t>• PENSAMIENTO (Tesla): Sacrificar vida para detener el progreso... es un acto de barbarie imperdonable.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3]</w:t>
      </w:r>
      <w:r>
        <w:br/>
      </w:r>
      <w:r>
        <w:rPr>
          <w:rStyle w:val="ng-star-inserted1"/>
        </w:rPr>
        <w:t>Tipo de toma y ángulo: Primer plano de Tesla.</w:t>
      </w:r>
      <w:r>
        <w:br/>
      </w:r>
      <w:r>
        <w:rPr>
          <w:rStyle w:val="ng-star-inserted1"/>
        </w:rPr>
        <w:t>Descripción visual: Tesla, en su nuevo laboratorio, ignora el ruido exterior y se concentra en una Bobina de Tesla que emite rayos púrpuras.</w:t>
      </w:r>
      <w:r>
        <w:br/>
      </w:r>
      <w:r>
        <w:rPr>
          <w:rStyle w:val="ng-star-inserted1"/>
        </w:rPr>
        <w:t>Iluminación / atmósfera: Eléctrica, vibrante, azul y violeta.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(Tesla): Pueden gritar y mentir, George. Pero la física no miente. Mis cálculos son exactos.</w:t>
      </w:r>
      <w:r>
        <w:br/>
      </w:r>
      <w:r>
        <w:rPr>
          <w:rStyle w:val="ng-star-inserted1"/>
        </w:rPr>
        <w:t>• DIÁLOGO (Westinghouse - fuera de campo): Necesitamos un golpe de efecto, Nikola. Algo que el mundo no pueda ignorar.</w:t>
      </w:r>
      <w:r>
        <w:br/>
      </w:r>
      <w:r>
        <w:rPr>
          <w:rStyle w:val="ng-star-inserted1"/>
        </w:rPr>
        <w:t>• PENSAMIENTO (Tesla): No necesito trucos de feria. Necesito luz pura.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6 – 2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lastRenderedPageBreak/>
        <w:t>[VIÑETA 1]</w:t>
      </w:r>
      <w:r>
        <w:br/>
      </w:r>
      <w:r>
        <w:rPr>
          <w:rStyle w:val="ng-star-inserted1"/>
        </w:rPr>
        <w:t>Tipo de toma y ángulo: Plano general picado (vista de pájaro).</w:t>
      </w:r>
      <w:r>
        <w:br/>
      </w:r>
      <w:r>
        <w:rPr>
          <w:rStyle w:val="ng-star-inserted1"/>
        </w:rPr>
        <w:t>Descripción visual: La Feria Colombina de Chicago de 1893. Es de noche. Miles de personas están a oscuras esperando.</w:t>
      </w:r>
      <w:r>
        <w:br/>
      </w:r>
      <w:r>
        <w:rPr>
          <w:rStyle w:val="ng-star-inserted1"/>
        </w:rPr>
        <w:t>Iluminación / atmósfera: Nocturna, expectante.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Feria Colombina de Chicago, 1893. La primera gran victoria.</w:t>
      </w:r>
      <w:r>
        <w:br/>
      </w:r>
      <w:r>
        <w:rPr>
          <w:rStyle w:val="ng-star-inserted1"/>
        </w:rPr>
        <w:t>• PENSAMIENTO (Tesla): Un solo interruptor para disipar las tinieblas de la ignorancia.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Gran Plano General (panorámica).</w:t>
      </w:r>
      <w:r>
        <w:br/>
      </w:r>
      <w:r>
        <w:rPr>
          <w:rStyle w:val="ng-star-inserted1"/>
        </w:rPr>
        <w:t>Descripción visual: La feria estalla en luz. Cientos de miles de bombillas se encienden simultáneamente. Los edificios neoclásicos brillan. La gente señala maravillada.</w:t>
      </w:r>
      <w:r>
        <w:br/>
      </w:r>
      <w:r>
        <w:rPr>
          <w:rStyle w:val="ng-star-inserted1"/>
        </w:rPr>
        <w:t>Iluminación / atmósfera: Deslumbrante, blanca, gloriosa.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(Espectador 1): ¡Es como si el sol hubiera salido de noche!</w:t>
      </w:r>
      <w:r>
        <w:br/>
      </w:r>
      <w:r>
        <w:rPr>
          <w:rStyle w:val="ng-star-inserted1"/>
        </w:rPr>
        <w:t>• DIÁLOGO (Espectador 2): ¡Increíble! ¡El sistema de Tesla funciona!</w:t>
      </w:r>
      <w:r>
        <w:br/>
      </w:r>
      <w:r>
        <w:rPr>
          <w:rStyle w:val="ng-star-inserted1"/>
        </w:rPr>
        <w:t>• SFX: CLACK-ZZZZZMMMMM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7 – 3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Plano general contrapicado.</w:t>
      </w:r>
      <w:r>
        <w:br/>
      </w:r>
      <w:r>
        <w:rPr>
          <w:rStyle w:val="ng-star-inserted1"/>
        </w:rPr>
        <w:t>Descripción visual: Las majestuosas Cataratas del Niágara. El agua cae con fuerza brutal. A un lado, se ve la construcción de la central hidroeléctrica.</w:t>
      </w:r>
      <w:r>
        <w:br/>
      </w:r>
      <w:r>
        <w:rPr>
          <w:rStyle w:val="ng-star-inserted1"/>
        </w:rPr>
        <w:t>Iluminación / atmósfera: Natural, potente, húmeda.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1896. Central hidroeléctrica de las Cataratas del Niágara.</w:t>
      </w:r>
      <w:r>
        <w:br/>
      </w:r>
      <w:r>
        <w:rPr>
          <w:rStyle w:val="ng-star-inserted1"/>
        </w:rPr>
        <w:t>• PENSAMIENTO (Tesla): La energía cinética de la naturaleza... capturada, no creada. Inagotable.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medio.</w:t>
      </w:r>
      <w:r>
        <w:br/>
      </w:r>
      <w:r>
        <w:rPr>
          <w:rStyle w:val="ng-star-inserted1"/>
        </w:rPr>
        <w:t>Descripción visual: Interior de la sala de turbinas. Enormes generadores con el nombre "WESTINGHOUSE - TESLA SYSTEM". Tesla inspecciona uno de los rotores.</w:t>
      </w:r>
      <w:r>
        <w:br/>
      </w:r>
      <w:r>
        <w:rPr>
          <w:rStyle w:val="ng-star-inserted1"/>
        </w:rPr>
        <w:t>Iluminación / atmósfera: Tecnológica, grandiosa.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 xml:space="preserve">• DIÁLOGO (Ingeniero): Señor Tesla, la potencia de salida es estable. Estamos listos para transmitir a </w:t>
      </w:r>
      <w:proofErr w:type="spellStart"/>
      <w:r>
        <w:rPr>
          <w:rStyle w:val="ng-star-inserted1"/>
        </w:rPr>
        <w:t>Buffalo</w:t>
      </w:r>
      <w:proofErr w:type="spellEnd"/>
      <w:r>
        <w:rPr>
          <w:rStyle w:val="ng-star-inserted1"/>
        </w:rPr>
        <w:t>.</w:t>
      </w:r>
      <w:r>
        <w:br/>
      </w:r>
      <w:r>
        <w:rPr>
          <w:rStyle w:val="ng-star-inserted1"/>
        </w:rPr>
        <w:t xml:space="preserve">• DIÁLOGO (Tesla): No solo a </w:t>
      </w:r>
      <w:proofErr w:type="spellStart"/>
      <w:r>
        <w:rPr>
          <w:rStyle w:val="ng-star-inserted1"/>
        </w:rPr>
        <w:t>Buffalo</w:t>
      </w:r>
      <w:proofErr w:type="spellEnd"/>
      <w:r>
        <w:rPr>
          <w:rStyle w:val="ng-star-inserted1"/>
        </w:rPr>
        <w:t>. Hoy demostramos que la distancia ya no es un obstáculo.</w:t>
      </w:r>
      <w:r>
        <w:br/>
      </w:r>
      <w:r>
        <w:rPr>
          <w:rStyle w:val="ng-star-inserted1"/>
        </w:rPr>
        <w:t>• PENSAMIENTO (Tesla): Mi motor de inducción ha domado al río.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3]</w:t>
      </w:r>
      <w:r>
        <w:br/>
      </w:r>
      <w:r>
        <w:rPr>
          <w:rStyle w:val="ng-star-inserted1"/>
        </w:rPr>
        <w:t>Tipo de toma y ángulo: Plano detalle de un mapa.</w:t>
      </w:r>
      <w:r>
        <w:br/>
      </w:r>
      <w:r>
        <w:rPr>
          <w:rStyle w:val="ng-star-inserted1"/>
        </w:rPr>
        <w:t>Descripción visual: Un mapa de la región donde una línea roja se extiende desde Niágara hacia ciudades lejanas. La mano de Tesla traza la línea.</w:t>
      </w:r>
      <w:r>
        <w:br/>
      </w:r>
      <w:r>
        <w:rPr>
          <w:rStyle w:val="ng-star-inserted1"/>
        </w:rPr>
        <w:t>Iluminación / atmósfera: Informativa.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lastRenderedPageBreak/>
        <w:t>• DIÁLOGO (Tesla): Esto es el fin de las centrales locales de Edison. La corriente alterna alimentará a la nación entera.</w:t>
      </w:r>
      <w:r>
        <w:br/>
      </w:r>
      <w:r>
        <w:rPr>
          <w:rStyle w:val="ng-star-inserted1"/>
        </w:rPr>
        <w:t>• DIÁLOGO (Westinghouse): Lo hemos logrado, Nikola. Has cambiado la historia.</w:t>
      </w:r>
      <w:r>
        <w:br/>
      </w:r>
      <w:r>
        <w:rPr>
          <w:rStyle w:val="ng-star-inserted1"/>
        </w:rPr>
        <w:t>• PENSAMIENTO (Tesla): Esto es solo el principio. Ahora, debo cortar los cables.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8 – 2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Plano general contrapicado extremo.</w:t>
      </w:r>
      <w:r>
        <w:br/>
      </w:r>
      <w:r>
        <w:rPr>
          <w:rStyle w:val="ng-star-inserted1"/>
        </w:rPr>
        <w:t>Descripción visual: La Torre Wardenclyffe se alza imponente en Long Island. Una estructura de madera con una cúpula metálica enorme en la cima.</w:t>
      </w:r>
      <w:r>
        <w:br/>
      </w:r>
      <w:r>
        <w:rPr>
          <w:rStyle w:val="ng-star-inserted1"/>
        </w:rPr>
        <w:t>Iluminación / atmósfera: Atardecer, visionaria, utópica.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1898. El Sistema Mundial Wardenclyffe.</w:t>
      </w:r>
      <w:r>
        <w:br/>
      </w:r>
      <w:r>
        <w:rPr>
          <w:rStyle w:val="ng-star-inserted1"/>
        </w:rPr>
        <w:t>• PENSAMIENTO (Tesla): ¿Por qué limitarnos a cables de cobre? La Tierra misma es un conductor. La ionosfera, nuestro cableado.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subjetivo (Visión mental de Tesla).</w:t>
      </w:r>
      <w:r>
        <w:br/>
      </w:r>
      <w:r>
        <w:rPr>
          <w:rStyle w:val="ng-star-inserted1"/>
        </w:rPr>
        <w:t xml:space="preserve">Descripción visual: Imagen onírica superpuesta a la realidad. Dirigibles </w:t>
      </w:r>
      <w:proofErr w:type="spellStart"/>
      <w:r>
        <w:rPr>
          <w:rStyle w:val="ng-star-inserted1"/>
        </w:rPr>
        <w:t>electropropulsados</w:t>
      </w:r>
      <w:proofErr w:type="spellEnd"/>
      <w:r>
        <w:rPr>
          <w:rStyle w:val="ng-star-inserted1"/>
        </w:rPr>
        <w:t xml:space="preserve"> surcan el cielo recibiendo energía invisible. Antenas en casas recibiendo noticias instantáneas.</w:t>
      </w:r>
      <w:r>
        <w:br/>
      </w:r>
      <w:r>
        <w:rPr>
          <w:rStyle w:val="ng-star-inserted1"/>
        </w:rPr>
        <w:t>Iluminación / atmósfera: Etérea, futurista.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(Inversor - fuera de campo): ¿Energía gratis, Sr. Tesla? ¿Sin medidores?</w:t>
      </w:r>
      <w:r>
        <w:br/>
      </w:r>
      <w:r>
        <w:rPr>
          <w:rStyle w:val="ng-star-inserted1"/>
        </w:rPr>
        <w:t>• DIÁLOGO (Tesla): Energía para todos. Para acabar con la pobreza. Un cerebro mundial.</w:t>
      </w:r>
      <w:r>
        <w:br/>
      </w:r>
      <w:r>
        <w:rPr>
          <w:rStyle w:val="ng-star-inserted1"/>
        </w:rPr>
        <w:t>• PENSAMIENTO (Tesla): Transmisión inalámbrica de altas potencias. Un mundo conectado, sin fronteras físicas.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9 – 3 VIÑETAS]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Plano medio.</w:t>
      </w:r>
      <w:r>
        <w:br/>
      </w:r>
      <w:r>
        <w:rPr>
          <w:rStyle w:val="ng-star-inserted1"/>
        </w:rPr>
        <w:t>Descripción visual: Tesla, ahora anciano (86 años), delgado y demacrado, está sentado en una habitación de hotel austera. Da de comer a unas palomas en el alféizar de la ventana.</w:t>
      </w:r>
      <w:r>
        <w:br/>
      </w:r>
      <w:r>
        <w:rPr>
          <w:rStyle w:val="ng-star-inserted1"/>
        </w:rPr>
        <w:t>Iluminación / atmósfera: Gris, solitaria, decadente.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Décadas después. El visionario ha sido olvidado.</w:t>
      </w:r>
      <w:r>
        <w:br/>
      </w:r>
      <w:r>
        <w:rPr>
          <w:rStyle w:val="ng-star-inserted1"/>
        </w:rPr>
        <w:t>• PENSAMIENTO (Tesla): Me llaman "científico loco". Dicen que perdí la razón. Solo perdí el dinero.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2]</w:t>
      </w:r>
      <w:r>
        <w:br/>
      </w:r>
      <w:r>
        <w:rPr>
          <w:rStyle w:val="ng-star-inserted1"/>
        </w:rPr>
        <w:t>Tipo de toma y ángulo: Plano americano (dos personajes).</w:t>
      </w:r>
      <w:r>
        <w:br/>
      </w:r>
      <w:r>
        <w:rPr>
          <w:rStyle w:val="ng-star-inserted1"/>
        </w:rPr>
        <w:t>Descripción visual: Un joven periodista entrevista al anciano Tesla. El periodista tiene una postura arrogante.</w:t>
      </w:r>
      <w:r>
        <w:br/>
      </w:r>
      <w:r>
        <w:rPr>
          <w:rStyle w:val="ng-star-inserted1"/>
        </w:rPr>
        <w:t>Iluminación / atmósfera: Fría, interior de día.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 xml:space="preserve">• DIÁLOGO (Periodista): Sr. Tesla, ¿sigue insistiendo en sus rayos de la muerte y fotos </w:t>
      </w:r>
      <w:r>
        <w:rPr>
          <w:rStyle w:val="ng-star-inserted1"/>
        </w:rPr>
        <w:lastRenderedPageBreak/>
        <w:t>del pensamiento? La gente dice que vive en una fantasía.</w:t>
      </w:r>
      <w:r>
        <w:br/>
      </w:r>
      <w:r>
        <w:rPr>
          <w:rStyle w:val="ng-star-inserted1"/>
        </w:rPr>
        <w:t>• DIÁLOGO (Tesla): La fantasía de hoy es la realidad de mañana, joven. Usted escribe en papel; algún día las noticias volarán por el aire al instante.</w:t>
      </w:r>
      <w:r>
        <w:br/>
      </w:r>
      <w:r>
        <w:rPr>
          <w:rStyle w:val="ng-star-inserted1"/>
        </w:rPr>
        <w:t>• PENSAMIENTO (Tesla): Su mente es demasiado pequeña para ver lo que yo ya he construido en la mía.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3]</w:t>
      </w:r>
      <w:r>
        <w:br/>
      </w:r>
      <w:r>
        <w:rPr>
          <w:rStyle w:val="ng-star-inserted1"/>
        </w:rPr>
        <w:t>Tipo de toma y ángulo: Plano medio corto.</w:t>
      </w:r>
      <w:r>
        <w:br/>
      </w:r>
      <w:r>
        <w:rPr>
          <w:rStyle w:val="ng-star-inserted1"/>
        </w:rPr>
        <w:t>Descripción visual: Tesla saca los bolsillos de su pantalón, mostrando que están vacíos, pero mantiene la cabeza alta.</w:t>
      </w:r>
      <w:r>
        <w:br/>
      </w:r>
      <w:r>
        <w:rPr>
          <w:rStyle w:val="ng-star-inserted1"/>
        </w:rPr>
        <w:t>Iluminación / atmósfera: Triste pero digna.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DIÁLOGO (Tesla): Moriré pobre, tal vez. Pero no vacío.</w:t>
      </w:r>
      <w:r>
        <w:br/>
      </w:r>
      <w:r>
        <w:rPr>
          <w:rStyle w:val="ng-star-inserted1"/>
        </w:rPr>
        <w:t>• DIÁLOGO (Periodista): Una lástima. Pudo haber sido rico como Edison.</w:t>
      </w:r>
      <w:r>
        <w:br/>
      </w:r>
      <w:r>
        <w:rPr>
          <w:rStyle w:val="ng-star-inserted1"/>
        </w:rPr>
        <w:t>• PENSAMIENTO (Tesla): La riqueza no es lo que se acumula en el banco, sino lo que se deja a la humanidad.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[PÁGINA 10 – 1 VIÑETA]</w:t>
      </w:r>
    </w:p>
    <w:p w:rsidR="0022334B" w:rsidRDefault="0022334B" w:rsidP="0022334B">
      <w:pPr>
        <w:pStyle w:val="ng-star-inserted"/>
      </w:pPr>
      <w:r>
        <w:rPr>
          <w:rStyle w:val="ng-star-inserted1"/>
        </w:rPr>
        <w:t>[VIÑETA 1]</w:t>
      </w:r>
      <w:r>
        <w:br/>
      </w:r>
      <w:r>
        <w:rPr>
          <w:rStyle w:val="ng-star-inserted1"/>
        </w:rPr>
        <w:t>Tipo de toma y ángulo: Primer plano fusionado con proyección futura.</w:t>
      </w:r>
      <w:r>
        <w:br/>
      </w:r>
      <w:r>
        <w:rPr>
          <w:rStyle w:val="ng-star-inserted1"/>
        </w:rPr>
        <w:t>Descripción visual: El rostro del anciano Tesla se desvanece hacia la derecha, transformándose en una red brillante de datos, satélites y personas usando smartphones ("dispositivos en el bolsillo del chaleco"). El logo de Tesla Motors se insinúa en un coche al fondo.</w:t>
      </w:r>
      <w:r>
        <w:br/>
      </w:r>
      <w:r>
        <w:rPr>
          <w:rStyle w:val="ng-star-inserted1"/>
        </w:rPr>
        <w:t>Iluminación / atmósfera: Etérea, transición de oscuridad a luz digital neón.</w:t>
      </w:r>
      <w:r>
        <w:br/>
      </w:r>
      <w:r>
        <w:rPr>
          <w:rStyle w:val="ng-star-inserted1"/>
        </w:rPr>
        <w:t>Texto:</w:t>
      </w:r>
      <w:r>
        <w:br/>
      </w:r>
      <w:r>
        <w:rPr>
          <w:rStyle w:val="ng-star-inserted1"/>
        </w:rPr>
        <w:t>• CAPTION: 1943. Nikola Tesla muere solo.</w:t>
      </w:r>
      <w:r>
        <w:br/>
      </w:r>
      <w:r>
        <w:rPr>
          <w:rStyle w:val="ng-star-inserted1"/>
        </w:rPr>
        <w:t>• PENSAMIENTO (Tesla): Dejemos que el futuro diga la verdad y juzguemos a cada uno según sus logros. El presente es de ustedes...</w:t>
      </w:r>
      <w:r>
        <w:br/>
      </w:r>
      <w:r>
        <w:rPr>
          <w:rStyle w:val="ng-star-inserted1"/>
        </w:rPr>
        <w:t>• DIÁLOGO (Voz del futuro - OFF): ...pero el futuro es tuyo, Tesla.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4B"/>
    <w:rsid w:val="0022334B"/>
    <w:rsid w:val="00501ECA"/>
    <w:rsid w:val="0073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3D08CFD-7A99-A748-A80E-A4B3160F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2233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ng-star-inserted1">
    <w:name w:val="ng-star-inserted1"/>
    <w:basedOn w:val="Fuentedeprrafopredeter"/>
    <w:rsid w:val="0022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7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1889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2026-02-10T18:56:00Z</dcterms:created>
  <dcterms:modified xsi:type="dcterms:W3CDTF">2026-02-10T18:57:00Z</dcterms:modified>
</cp:coreProperties>
</file>