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BB0E" w14:textId="0924913C" w:rsidR="00A0405B" w:rsidRPr="001F718C" w:rsidRDefault="001F718C" w:rsidP="001F718C">
      <w:pPr>
        <w:jc w:val="center"/>
        <w:rPr>
          <w:b/>
          <w:bCs/>
          <w:lang w:val="es-MX"/>
        </w:rPr>
      </w:pPr>
      <w:r w:rsidRPr="001F718C">
        <w:rPr>
          <w:b/>
          <w:bCs/>
          <w:lang w:val="es-MX"/>
        </w:rPr>
        <w:t>MODELO DE PREVENCIÓN DE DELITOS</w:t>
      </w:r>
    </w:p>
    <w:p w14:paraId="6F875D50" w14:textId="77777777" w:rsidR="001F718C" w:rsidRPr="00492311" w:rsidRDefault="001F718C" w:rsidP="007670FF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b/>
          <w:spacing w:val="-2"/>
          <w:w w:val="110"/>
          <w:lang w:val="es-CL"/>
        </w:rPr>
      </w:pPr>
    </w:p>
    <w:p w14:paraId="476A1DB3" w14:textId="2F7801AD" w:rsidR="001F718C" w:rsidRPr="00492311" w:rsidRDefault="001F718C" w:rsidP="001F718C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w w:val="110"/>
          <w:lang w:val="es-CL"/>
        </w:rPr>
      </w:pPr>
      <w:r w:rsidRPr="00492311">
        <w:rPr>
          <w:rFonts w:ascii="Arial" w:hAnsi="Arial" w:cs="Arial"/>
          <w:w w:val="110"/>
          <w:lang w:val="es-CL"/>
        </w:rPr>
        <w:t>Razón Social:____________________________________________________</w:t>
      </w:r>
    </w:p>
    <w:p w14:paraId="4D0236D7" w14:textId="6B24CB0C" w:rsidR="001F718C" w:rsidRPr="00492311" w:rsidRDefault="001F718C" w:rsidP="001F718C">
      <w:pPr>
        <w:pStyle w:val="Textoindependiente"/>
        <w:tabs>
          <w:tab w:val="left" w:pos="709"/>
          <w:tab w:val="left" w:pos="5103"/>
        </w:tabs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w w:val="110"/>
          <w:lang w:val="es-CL"/>
        </w:rPr>
      </w:pPr>
      <w:r w:rsidRPr="00492311">
        <w:rPr>
          <w:rFonts w:ascii="Arial" w:hAnsi="Arial" w:cs="Arial"/>
          <w:w w:val="110"/>
          <w:lang w:val="es-CL"/>
        </w:rPr>
        <w:t>Rut:  ______________</w:t>
      </w:r>
      <w:r w:rsidRPr="00492311">
        <w:rPr>
          <w:rFonts w:ascii="Arial" w:hAnsi="Arial" w:cs="Arial"/>
          <w:w w:val="110"/>
          <w:lang w:val="es-CL"/>
        </w:rPr>
        <w:tab/>
        <w:t>fecha:  _________________</w:t>
      </w:r>
    </w:p>
    <w:p w14:paraId="09AA72E9" w14:textId="77777777" w:rsidR="001F718C" w:rsidRPr="00492311" w:rsidRDefault="001F718C" w:rsidP="007670FF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b/>
          <w:spacing w:val="-2"/>
          <w:w w:val="110"/>
          <w:lang w:val="es-CL"/>
        </w:rPr>
      </w:pPr>
    </w:p>
    <w:p w14:paraId="288F0AC4" w14:textId="1CBC1174" w:rsidR="001F718C" w:rsidRDefault="001F718C" w:rsidP="001F718C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w w:val="110"/>
          <w:lang w:val="es-CL"/>
        </w:rPr>
      </w:pPr>
      <w:r w:rsidRPr="00492311">
        <w:rPr>
          <w:rFonts w:ascii="Arial" w:hAnsi="Arial" w:cs="Arial"/>
          <w:w w:val="110"/>
          <w:lang w:val="es-CL"/>
        </w:rPr>
        <w:t>Yo,…………..………………………………………….., Cédula de Identidad N° ………………………………, Representante legal de la sociedad antes indicada, declaro expresamente que:</w:t>
      </w:r>
    </w:p>
    <w:p w14:paraId="50C39719" w14:textId="77777777" w:rsidR="00F13410" w:rsidRPr="00492311" w:rsidRDefault="00F13410" w:rsidP="001F718C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w w:val="110"/>
          <w:lang w:val="es-CL"/>
        </w:rPr>
      </w:pPr>
    </w:p>
    <w:p w14:paraId="06EA3098" w14:textId="7A67599D" w:rsidR="001F718C" w:rsidRPr="00492311" w:rsidRDefault="001F718C" w:rsidP="001F718C">
      <w:pPr>
        <w:pStyle w:val="Prrafodelista"/>
        <w:tabs>
          <w:tab w:val="left" w:pos="810"/>
        </w:tabs>
        <w:spacing w:beforeLines="60" w:before="144" w:afterLines="60" w:after="144" w:line="240" w:lineRule="auto"/>
        <w:ind w:left="450" w:right="272"/>
        <w:jc w:val="both"/>
        <w:rPr>
          <w:rFonts w:ascii="Arial" w:eastAsiaTheme="minorEastAsia" w:hAnsi="Arial" w:cs="Arial"/>
          <w:spacing w:val="-2"/>
          <w:w w:val="110"/>
          <w:kern w:val="0"/>
          <w:lang w:val="es-CL"/>
          <w14:ligatures w14:val="none"/>
        </w:rPr>
      </w:pPr>
      <w:r w:rsidRPr="00492311">
        <w:rPr>
          <w:rFonts w:ascii="Arial" w:eastAsiaTheme="minorEastAsia" w:hAnsi="Arial" w:cs="Arial"/>
          <w:spacing w:val="-2"/>
          <w:w w:val="110"/>
          <w:kern w:val="0"/>
          <w:lang w:val="es-CL"/>
          <w14:ligatures w14:val="none"/>
        </w:rPr>
        <w:t>Estoy en conocimiento de que Multi X S.A ha implementado un Modelo de Prevención de Delitos, según lo establecido en la Ley N° 20.393 y sus modificaciones, sobre responsabilidad penal de las personas jurídicas por los delitos indicados en los numerales 1 y 2 del artículo 1° de dicho cuerpo legal, incluidas todas sus modificaciones.</w:t>
      </w:r>
    </w:p>
    <w:p w14:paraId="060CF497" w14:textId="77777777" w:rsidR="001F718C" w:rsidRPr="00492311" w:rsidRDefault="001F718C" w:rsidP="007670FF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spacing w:val="-2"/>
          <w:w w:val="110"/>
          <w:lang w:val="es-CL"/>
        </w:rPr>
      </w:pPr>
    </w:p>
    <w:p w14:paraId="505A23E9" w14:textId="76F27E1D" w:rsidR="001F718C" w:rsidRPr="00492311" w:rsidRDefault="001F718C" w:rsidP="007670FF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Declaro y garantizo que la sociedad a la cual represento:</w:t>
      </w:r>
    </w:p>
    <w:p w14:paraId="6FAC9D7A" w14:textId="1281F7CB" w:rsidR="007670FF" w:rsidRPr="00492311" w:rsidRDefault="001F718C" w:rsidP="001F718C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 xml:space="preserve">Se compromete </w:t>
      </w:r>
      <w:r w:rsidR="007670FF" w:rsidRPr="00492311">
        <w:rPr>
          <w:rFonts w:ascii="Arial" w:hAnsi="Arial" w:cs="Arial"/>
          <w:spacing w:val="-2"/>
          <w:w w:val="110"/>
          <w:lang w:val="es-CL"/>
        </w:rPr>
        <w:t>a cumplir el “Modelo de Prevención de Delitos” (MPD) que “la Compañía” ha implementado en virtud de esta ley. </w:t>
      </w:r>
    </w:p>
    <w:p w14:paraId="4C225605" w14:textId="0D55F9D2" w:rsidR="007670FF" w:rsidRPr="00492311" w:rsidRDefault="006D33DB" w:rsidP="004770F2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Mantiene un sistema de c</w:t>
      </w:r>
      <w:r w:rsidR="007670FF" w:rsidRPr="00492311">
        <w:rPr>
          <w:rFonts w:ascii="Arial" w:hAnsi="Arial" w:cs="Arial"/>
          <w:spacing w:val="-2"/>
          <w:w w:val="110"/>
          <w:lang w:val="es-CL"/>
        </w:rPr>
        <w:t>ontrol interno efic</w:t>
      </w:r>
      <w:r w:rsidRPr="00492311">
        <w:rPr>
          <w:rFonts w:ascii="Arial" w:hAnsi="Arial" w:cs="Arial"/>
          <w:spacing w:val="-2"/>
          <w:w w:val="110"/>
          <w:lang w:val="es-CL"/>
        </w:rPr>
        <w:t xml:space="preserve">iente </w:t>
      </w:r>
      <w:r w:rsidR="007670FF" w:rsidRPr="00492311">
        <w:rPr>
          <w:rFonts w:ascii="Arial" w:hAnsi="Arial" w:cs="Arial"/>
          <w:spacing w:val="-2"/>
          <w:w w:val="110"/>
          <w:lang w:val="es-CL"/>
        </w:rPr>
        <w:t>y efica</w:t>
      </w:r>
      <w:r w:rsidRPr="00492311">
        <w:rPr>
          <w:rFonts w:ascii="Arial" w:hAnsi="Arial" w:cs="Arial"/>
          <w:spacing w:val="-2"/>
          <w:w w:val="110"/>
          <w:lang w:val="es-CL"/>
        </w:rPr>
        <w:t>z</w:t>
      </w:r>
      <w:r w:rsidR="007670FF" w:rsidRPr="00492311">
        <w:rPr>
          <w:rFonts w:ascii="Arial" w:hAnsi="Arial" w:cs="Arial"/>
          <w:spacing w:val="-2"/>
          <w:w w:val="110"/>
          <w:lang w:val="es-CL"/>
        </w:rPr>
        <w:t xml:space="preserve"> para prevenir, evitar y detectar la comisión de los delitos señalados en la Ley N°20.393. </w:t>
      </w:r>
    </w:p>
    <w:p w14:paraId="5C4ACBAA" w14:textId="792F316D" w:rsidR="007670FF" w:rsidRPr="00492311" w:rsidRDefault="007670FF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No usará, maliciosamente, con fines comerciales, una marca igual o semejante a otra ya inscrita para los mismos productos;  </w:t>
      </w:r>
    </w:p>
    <w:p w14:paraId="02A4FF2D" w14:textId="77777777" w:rsidR="00492311" w:rsidRDefault="00492311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No falsificará una marca ya registrada para los mismos productos; </w:t>
      </w:r>
    </w:p>
    <w:p w14:paraId="02B3CCD4" w14:textId="571DA871" w:rsidR="00E50B28" w:rsidRPr="00492311" w:rsidRDefault="00E50B28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>
        <w:rPr>
          <w:rFonts w:ascii="Arial" w:hAnsi="Arial" w:cs="Arial"/>
          <w:spacing w:val="-2"/>
          <w:w w:val="110"/>
          <w:lang w:val="es-CL"/>
        </w:rPr>
        <w:t>No ha obtenido, a través de cualquier medio u origen ilícito, bienes, dineros y/o cualquier beneficio económico. De igual forma, no pagará, permutará, ofrecerá o prometerá pagar los bienes o servicios que adquiera de la Compañía con dineros, fondos, beneficios o bienes que hayan sido adquiridos, ya sea de forma directa o indirecta, por medios u orígenes ilícitos.</w:t>
      </w:r>
    </w:p>
    <w:p w14:paraId="6132407E" w14:textId="77777777" w:rsidR="00492311" w:rsidRPr="00492311" w:rsidRDefault="00492311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Nos comprometemos a respetar las prácticas de inocuidad y aplicar los controles requeridos para mantener el producto en buenas condiciones, apto para el consumo humano.</w:t>
      </w:r>
    </w:p>
    <w:p w14:paraId="1CF96B0D" w14:textId="56C65B5B" w:rsidR="00492311" w:rsidRPr="00492311" w:rsidRDefault="00492311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Capacita en forma permanente al personal que participará en los procesos o servicios que se realizan para la distribución, comercialización de los productos.</w:t>
      </w:r>
    </w:p>
    <w:p w14:paraId="5024B946" w14:textId="569D7F68" w:rsidR="007670FF" w:rsidRPr="00492311" w:rsidRDefault="007670FF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Ante cualquier incumplimiento de las normas y principios referidos, éste se compromete a informar a la Compañía y tomar inmediatamente las medidas necesarias para esclarecer los hechos y evitar cualquier daño eventual al patrimonio o imagen de la Compañía. </w:t>
      </w:r>
    </w:p>
    <w:p w14:paraId="0B6526CA" w14:textId="77777777" w:rsidR="00492311" w:rsidRPr="00492311" w:rsidRDefault="007670FF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 xml:space="preserve">Evitará conductas que puedan comprometer penalmente a la Compañía. </w:t>
      </w:r>
    </w:p>
    <w:p w14:paraId="2BE49171" w14:textId="13386675" w:rsidR="007670FF" w:rsidRPr="00492311" w:rsidRDefault="00492311" w:rsidP="00492311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Tenemos conocimiento de</w:t>
      </w:r>
      <w:r w:rsidR="007670FF" w:rsidRPr="00492311">
        <w:rPr>
          <w:rFonts w:ascii="Arial" w:hAnsi="Arial" w:cs="Arial"/>
          <w:spacing w:val="-2"/>
          <w:w w:val="110"/>
          <w:lang w:val="es-CL"/>
        </w:rPr>
        <w:t xml:space="preserve"> los canales y procedimiento de denuncias implementados por la Compañía. </w:t>
      </w:r>
    </w:p>
    <w:p w14:paraId="7AAC5BD0" w14:textId="58C24ED2" w:rsidR="007670FF" w:rsidRDefault="00492311" w:rsidP="004770F2">
      <w:pPr>
        <w:pStyle w:val="Textoindependiente"/>
        <w:numPr>
          <w:ilvl w:val="0"/>
          <w:numId w:val="2"/>
        </w:numPr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  <w:r w:rsidRPr="00492311">
        <w:rPr>
          <w:rFonts w:ascii="Arial" w:hAnsi="Arial" w:cs="Arial"/>
          <w:spacing w:val="-2"/>
          <w:w w:val="110"/>
          <w:lang w:val="es-CL"/>
        </w:rPr>
        <w:t>Se declarará de inmediato, y por escrito, cualquier conflicto de interés que pueda existir o surgir durante la vigencia de la relación comercial</w:t>
      </w:r>
      <w:r w:rsidR="007670FF" w:rsidRPr="00492311">
        <w:rPr>
          <w:rFonts w:ascii="Arial" w:hAnsi="Arial" w:cs="Arial"/>
          <w:spacing w:val="-2"/>
          <w:w w:val="110"/>
          <w:lang w:val="es-CL"/>
        </w:rPr>
        <w:t>. </w:t>
      </w:r>
    </w:p>
    <w:p w14:paraId="0AA138E4" w14:textId="77777777" w:rsidR="00492311" w:rsidRDefault="00492311" w:rsidP="00492311">
      <w:pPr>
        <w:pStyle w:val="Textoindependiente"/>
        <w:spacing w:beforeLines="60" w:before="144" w:afterLines="60" w:after="144" w:line="240" w:lineRule="auto"/>
        <w:ind w:right="272"/>
        <w:jc w:val="both"/>
        <w:rPr>
          <w:rFonts w:ascii="Arial" w:hAnsi="Arial" w:cs="Arial"/>
          <w:spacing w:val="-2"/>
          <w:w w:val="110"/>
          <w:lang w:val="es-CL"/>
        </w:rPr>
      </w:pPr>
    </w:p>
    <w:p w14:paraId="4367C867" w14:textId="77777777" w:rsidR="00492311" w:rsidRPr="00492311" w:rsidRDefault="00492311" w:rsidP="00492311">
      <w:pPr>
        <w:pStyle w:val="Textoindependiente"/>
        <w:spacing w:beforeLines="60" w:before="144" w:afterLines="60" w:after="144" w:line="240" w:lineRule="auto"/>
        <w:ind w:left="426" w:right="272"/>
        <w:jc w:val="both"/>
        <w:rPr>
          <w:rFonts w:ascii="Arial" w:hAnsi="Arial" w:cs="Arial"/>
          <w:w w:val="110"/>
          <w:lang w:val="es-CL"/>
        </w:rPr>
      </w:pPr>
    </w:p>
    <w:p w14:paraId="6BF25027" w14:textId="6797AC14" w:rsidR="00492311" w:rsidRPr="00492311" w:rsidRDefault="00492311" w:rsidP="00492311">
      <w:pPr>
        <w:pStyle w:val="Textoindependiente"/>
        <w:tabs>
          <w:tab w:val="left" w:pos="4205"/>
        </w:tabs>
        <w:spacing w:beforeLines="60" w:before="144" w:afterLines="60" w:after="144" w:line="360" w:lineRule="auto"/>
        <w:ind w:left="426" w:right="272"/>
        <w:jc w:val="both"/>
        <w:rPr>
          <w:rFonts w:ascii="Arial" w:hAnsi="Arial" w:cs="Arial"/>
          <w:w w:val="110"/>
        </w:rPr>
      </w:pPr>
      <w:proofErr w:type="gramStart"/>
      <w:r w:rsidRPr="00492311">
        <w:rPr>
          <w:rFonts w:ascii="Arial" w:hAnsi="Arial" w:cs="Arial"/>
          <w:w w:val="110"/>
        </w:rPr>
        <w:t>Nombre:…</w:t>
      </w:r>
      <w:proofErr w:type="gramEnd"/>
      <w:r w:rsidRPr="00492311">
        <w:rPr>
          <w:rFonts w:ascii="Arial" w:hAnsi="Arial" w:cs="Arial"/>
          <w:w w:val="110"/>
        </w:rPr>
        <w:t>……………………………………….</w:t>
      </w:r>
    </w:p>
    <w:p w14:paraId="18D1CB0F" w14:textId="41493264" w:rsidR="00492311" w:rsidRPr="00492311" w:rsidRDefault="00492311" w:rsidP="00492311">
      <w:pPr>
        <w:pStyle w:val="Textoindependiente"/>
        <w:spacing w:beforeLines="60" w:before="144" w:afterLines="60" w:after="144" w:line="360" w:lineRule="auto"/>
        <w:ind w:left="426" w:right="272"/>
        <w:jc w:val="both"/>
        <w:rPr>
          <w:rFonts w:ascii="Arial" w:hAnsi="Arial" w:cs="Arial"/>
          <w:w w:val="110"/>
        </w:rPr>
      </w:pPr>
      <w:proofErr w:type="spellStart"/>
      <w:proofErr w:type="gramStart"/>
      <w:r w:rsidRPr="00492311">
        <w:rPr>
          <w:rFonts w:ascii="Arial" w:hAnsi="Arial" w:cs="Arial"/>
          <w:w w:val="110"/>
        </w:rPr>
        <w:t>Firma</w:t>
      </w:r>
      <w:proofErr w:type="spellEnd"/>
      <w:r w:rsidRPr="00492311">
        <w:rPr>
          <w:rFonts w:ascii="Arial" w:hAnsi="Arial" w:cs="Arial"/>
          <w:w w:val="110"/>
        </w:rPr>
        <w:t>:…</w:t>
      </w:r>
      <w:proofErr w:type="gramEnd"/>
      <w:r w:rsidRPr="00492311">
        <w:rPr>
          <w:rFonts w:ascii="Arial" w:hAnsi="Arial" w:cs="Arial"/>
          <w:w w:val="110"/>
        </w:rPr>
        <w:t xml:space="preserve">…………………………………      </w:t>
      </w:r>
      <w:proofErr w:type="gramStart"/>
      <w:r w:rsidRPr="00492311">
        <w:rPr>
          <w:rFonts w:ascii="Arial" w:hAnsi="Arial" w:cs="Arial"/>
          <w:w w:val="110"/>
        </w:rPr>
        <w:t>C.I.:…</w:t>
      </w:r>
      <w:proofErr w:type="gramEnd"/>
      <w:r w:rsidRPr="00492311">
        <w:rPr>
          <w:rFonts w:ascii="Arial" w:hAnsi="Arial" w:cs="Arial"/>
          <w:w w:val="110"/>
        </w:rPr>
        <w:t>…………………………………</w:t>
      </w:r>
    </w:p>
    <w:sectPr w:rsidR="00492311" w:rsidRPr="00492311" w:rsidSect="00F1341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29F"/>
    <w:multiLevelType w:val="multilevel"/>
    <w:tmpl w:val="6F4A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F1078"/>
    <w:multiLevelType w:val="multilevel"/>
    <w:tmpl w:val="912260E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644ED"/>
    <w:multiLevelType w:val="multilevel"/>
    <w:tmpl w:val="F2B8F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E2688"/>
    <w:multiLevelType w:val="multilevel"/>
    <w:tmpl w:val="DA48A6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400BD"/>
    <w:multiLevelType w:val="multilevel"/>
    <w:tmpl w:val="E81068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334A1"/>
    <w:multiLevelType w:val="multilevel"/>
    <w:tmpl w:val="926EEED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A745E92"/>
    <w:multiLevelType w:val="multilevel"/>
    <w:tmpl w:val="0BBEC898"/>
    <w:lvl w:ilvl="0">
      <w:start w:val="1"/>
      <w:numFmt w:val="decimal"/>
      <w:pStyle w:val="titulo11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11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02A6910"/>
    <w:multiLevelType w:val="multilevel"/>
    <w:tmpl w:val="B91268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C55C4"/>
    <w:multiLevelType w:val="multilevel"/>
    <w:tmpl w:val="1C08C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066840">
    <w:abstractNumId w:val="0"/>
  </w:num>
  <w:num w:numId="2" w16cid:durableId="1318917340">
    <w:abstractNumId w:val="1"/>
  </w:num>
  <w:num w:numId="3" w16cid:durableId="1912809148">
    <w:abstractNumId w:val="4"/>
  </w:num>
  <w:num w:numId="4" w16cid:durableId="1195997897">
    <w:abstractNumId w:val="8"/>
  </w:num>
  <w:num w:numId="5" w16cid:durableId="1238133761">
    <w:abstractNumId w:val="2"/>
  </w:num>
  <w:num w:numId="6" w16cid:durableId="814221865">
    <w:abstractNumId w:val="5"/>
  </w:num>
  <w:num w:numId="7" w16cid:durableId="1982541108">
    <w:abstractNumId w:val="3"/>
  </w:num>
  <w:num w:numId="8" w16cid:durableId="1871143830">
    <w:abstractNumId w:val="7"/>
  </w:num>
  <w:num w:numId="9" w16cid:durableId="146866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FF"/>
    <w:rsid w:val="001F718C"/>
    <w:rsid w:val="002C1257"/>
    <w:rsid w:val="004770F2"/>
    <w:rsid w:val="00492311"/>
    <w:rsid w:val="00505330"/>
    <w:rsid w:val="00545D0E"/>
    <w:rsid w:val="006715AE"/>
    <w:rsid w:val="006726E3"/>
    <w:rsid w:val="006D33DB"/>
    <w:rsid w:val="007670FF"/>
    <w:rsid w:val="00A0405B"/>
    <w:rsid w:val="00A34C6F"/>
    <w:rsid w:val="00A8783E"/>
    <w:rsid w:val="00C945DF"/>
    <w:rsid w:val="00E50B28"/>
    <w:rsid w:val="00F1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9485D"/>
  <w15:chartTrackingRefBased/>
  <w15:docId w15:val="{8C2889A1-5EC1-4E71-9F63-B2BE727B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0FF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99"/>
    <w:qFormat/>
    <w:rsid w:val="00767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0FF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rsid w:val="007670FF"/>
    <w:rPr>
      <w:rFonts w:eastAsiaTheme="minorEastAsia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70FF"/>
    <w:rPr>
      <w:rFonts w:eastAsiaTheme="minorEastAsia"/>
      <w:kern w:val="0"/>
      <w:lang w:val="en-US"/>
      <w14:ligatures w14:val="none"/>
    </w:rPr>
  </w:style>
  <w:style w:type="paragraph" w:customStyle="1" w:styleId="titulo111">
    <w:name w:val="titulo 1.1.1"/>
    <w:basedOn w:val="Normal"/>
    <w:link w:val="titulo111Car"/>
    <w:qFormat/>
    <w:rsid w:val="007670FF"/>
    <w:pPr>
      <w:numPr>
        <w:numId w:val="9"/>
      </w:numPr>
      <w:tabs>
        <w:tab w:val="left" w:pos="1112"/>
        <w:tab w:val="left" w:pos="1113"/>
      </w:tabs>
      <w:spacing w:before="229"/>
      <w:contextualSpacing/>
    </w:pPr>
    <w:rPr>
      <w:rFonts w:ascii="Segoe UI Light" w:eastAsiaTheme="minorEastAsia" w:hAnsi="Segoe UI Light" w:cs="Segoe UI Light"/>
      <w:b/>
      <w:color w:val="0E2841" w:themeColor="text2"/>
      <w:spacing w:val="-2"/>
      <w:w w:val="90"/>
      <w:kern w:val="0"/>
      <w:sz w:val="20"/>
      <w:szCs w:val="20"/>
      <w:lang w:val="en-US"/>
      <w14:ligatures w14:val="none"/>
    </w:rPr>
  </w:style>
  <w:style w:type="paragraph" w:customStyle="1" w:styleId="titulo112">
    <w:name w:val="titulo 1.1.2"/>
    <w:basedOn w:val="Normal"/>
    <w:qFormat/>
    <w:rsid w:val="007670FF"/>
    <w:pPr>
      <w:numPr>
        <w:ilvl w:val="1"/>
        <w:numId w:val="9"/>
      </w:numPr>
      <w:tabs>
        <w:tab w:val="left" w:pos="1112"/>
        <w:tab w:val="left" w:pos="1113"/>
      </w:tabs>
      <w:spacing w:before="229"/>
      <w:contextualSpacing/>
    </w:pPr>
    <w:rPr>
      <w:rFonts w:ascii="Segoe UI Light" w:eastAsiaTheme="minorEastAsia" w:hAnsi="Segoe UI Light" w:cs="Segoe UI Light"/>
      <w:b/>
      <w:color w:val="0E2841" w:themeColor="text2"/>
      <w:spacing w:val="-2"/>
      <w:w w:val="90"/>
      <w:kern w:val="0"/>
      <w:sz w:val="20"/>
      <w:szCs w:val="20"/>
      <w:lang w:val="es-CL"/>
      <w14:ligatures w14:val="none"/>
    </w:rPr>
  </w:style>
  <w:style w:type="character" w:customStyle="1" w:styleId="titulo111Car">
    <w:name w:val="titulo 1.1.1 Car"/>
    <w:basedOn w:val="Fuentedeprrafopredeter"/>
    <w:link w:val="titulo111"/>
    <w:rsid w:val="007670FF"/>
    <w:rPr>
      <w:rFonts w:ascii="Segoe UI Light" w:eastAsiaTheme="minorEastAsia" w:hAnsi="Segoe UI Light" w:cs="Segoe UI Light"/>
      <w:b/>
      <w:color w:val="0E2841" w:themeColor="text2"/>
      <w:spacing w:val="-2"/>
      <w:w w:val="90"/>
      <w:kern w:val="0"/>
      <w:sz w:val="20"/>
      <w:szCs w:val="20"/>
      <w:lang w:val="en-US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99"/>
    <w:rsid w:val="001F7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386</Words>
  <Characters>2100</Characters>
  <Application>Microsoft Office Word</Application>
  <DocSecurity>0</DocSecurity>
  <Lines>44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Cardenas</dc:creator>
  <cp:keywords/>
  <dc:description/>
  <cp:lastModifiedBy>Carolina Medel Monsalve</cp:lastModifiedBy>
  <cp:revision>2</cp:revision>
  <dcterms:created xsi:type="dcterms:W3CDTF">2026-03-10T12:55:00Z</dcterms:created>
  <dcterms:modified xsi:type="dcterms:W3CDTF">2026-03-10T12:55:00Z</dcterms:modified>
</cp:coreProperties>
</file>