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538E" w:rsidRPr="002B0125" w:rsidRDefault="00000000">
      <w:pPr>
        <w:pStyle w:val="Heading1"/>
        <w:rPr>
          <w:lang w:val="en-US"/>
        </w:rPr>
      </w:pPr>
      <w:bookmarkStart w:id="0" w:name="_heading=h.h9z0hxeh1x0u" w:colFirst="0" w:colLast="0"/>
      <w:bookmarkEnd w:id="0"/>
      <w:r w:rsidRPr="002B0125">
        <w:rPr>
          <w:lang w:val="en-US"/>
        </w:rPr>
        <w:t>Javier Nicolas Nieto</w:t>
      </w:r>
    </w:p>
    <w:p w14:paraId="00000002" w14:textId="77777777" w:rsidR="00E6538E" w:rsidRPr="002B0125" w:rsidRDefault="00000000" w:rsidP="00D652A9">
      <w:pPr>
        <w:pStyle w:val="Heading2"/>
        <w:spacing w:after="0"/>
        <w:rPr>
          <w:lang w:val="en-US"/>
        </w:rPr>
      </w:pPr>
      <w:bookmarkStart w:id="1" w:name="_heading=h.d5029q1t5i3" w:colFirst="0" w:colLast="0"/>
      <w:bookmarkEnd w:id="1"/>
      <w:r w:rsidRPr="002B0125">
        <w:rPr>
          <w:lang w:val="en-US"/>
        </w:rPr>
        <w:t>Electronic Engineer</w:t>
      </w:r>
    </w:p>
    <w:p w14:paraId="00000003" w14:textId="77777777" w:rsidR="00E6538E" w:rsidRPr="002B0125" w:rsidRDefault="00000000">
      <w:pPr>
        <w:jc w:val="center"/>
        <w:rPr>
          <w:sz w:val="24"/>
          <w:szCs w:val="24"/>
          <w:lang w:val="en-US"/>
        </w:rPr>
      </w:pPr>
      <w:r w:rsidRPr="002B0125">
        <w:rPr>
          <w:lang w:val="en-US"/>
        </w:rPr>
        <w:t xml:space="preserve">+61 458 319 336 | </w:t>
      </w:r>
      <w:hyperlink r:id="rId6">
        <w:r w:rsidR="00E6538E" w:rsidRPr="002B0125">
          <w:rPr>
            <w:color w:val="1155CC"/>
            <w:u w:val="single"/>
            <w:lang w:val="en-US"/>
          </w:rPr>
          <w:t>javiernieto.ni@gmail.com</w:t>
        </w:r>
      </w:hyperlink>
      <w:r w:rsidRPr="002B0125">
        <w:rPr>
          <w:lang w:val="en-US"/>
        </w:rPr>
        <w:t xml:space="preserve"> | Melbourne, VIC 3000 | </w:t>
      </w:r>
      <w:hyperlink r:id="rId7">
        <w:r w:rsidR="00E6538E" w:rsidRPr="002B0125">
          <w:rPr>
            <w:color w:val="1155CC"/>
            <w:u w:val="single"/>
            <w:lang w:val="en-US"/>
          </w:rPr>
          <w:t>linkedin.com/in/</w:t>
        </w:r>
        <w:proofErr w:type="spellStart"/>
        <w:r w:rsidR="00E6538E" w:rsidRPr="002B0125">
          <w:rPr>
            <w:color w:val="1155CC"/>
            <w:u w:val="single"/>
            <w:lang w:val="en-US"/>
          </w:rPr>
          <w:t>javinnieto</w:t>
        </w:r>
        <w:proofErr w:type="spellEnd"/>
        <w:r w:rsidR="00E6538E" w:rsidRPr="002B0125">
          <w:rPr>
            <w:color w:val="1155CC"/>
            <w:u w:val="single"/>
            <w:lang w:val="en-US"/>
          </w:rPr>
          <w:t>/</w:t>
        </w:r>
      </w:hyperlink>
      <w:r w:rsidRPr="002B0125">
        <w:rPr>
          <w:lang w:val="en-US"/>
        </w:rPr>
        <w:t xml:space="preserve">  </w:t>
      </w:r>
    </w:p>
    <w:p w14:paraId="00000004" w14:textId="77777777" w:rsidR="00E6538E" w:rsidRPr="002B0125" w:rsidRDefault="00000000">
      <w:pPr>
        <w:pStyle w:val="Heading3"/>
        <w:rPr>
          <w:lang w:val="en-US"/>
        </w:rPr>
      </w:pPr>
      <w:bookmarkStart w:id="2" w:name="_heading=h.f28z39yl9zr" w:colFirst="0" w:colLast="0"/>
      <w:bookmarkEnd w:id="2"/>
      <w:r w:rsidRPr="002B0125">
        <w:rPr>
          <w:lang w:val="en-US"/>
        </w:rPr>
        <w:t>PROFESSIONAL PROFILE</w:t>
      </w:r>
    </w:p>
    <w:p w14:paraId="00000005" w14:textId="4DEEDB78" w:rsidR="00E6538E" w:rsidRPr="002B0125" w:rsidRDefault="002B0125">
      <w:pPr>
        <w:spacing w:before="0"/>
        <w:rPr>
          <w:lang w:val="en-US"/>
        </w:rPr>
      </w:pPr>
      <w:r w:rsidRPr="00756E06">
        <w:rPr>
          <w:lang w:val="en-US"/>
        </w:rPr>
        <w:t>Electronic Engineer (Honours) based in Melbourne on a Working Holiday Visa, with a strong analytical background in data acquisition, Python programming, and database structures. Proven ability to process complex technical datasets, design automated workflows, and deliver actionable insights for engineering and R&amp;D projects.</w:t>
      </w:r>
    </w:p>
    <w:p w14:paraId="00000006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EDUCATION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Bachelor of Electronic Engineering (Honours) | National Technological University | Córdoba, Argentina | Graduated: 2025</w:t>
      </w:r>
    </w:p>
    <w:p w14:paraId="00000009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PROFESSIONAL EXPERIENCE</w:t>
      </w:r>
    </w:p>
    <w:p>
      <w:pPr>
        <w:spacing w:before="0" w:after="0" w:line="276" w:lineRule="auto"/>
      </w:pPr>
      <w:r>
        <w:rPr>
          <w:sz w:val="22"/>
          <w:szCs w:val="22"/>
          <w:color w:val="000000"/>
          <w:b/>
        </w:rPr>
        <w:t xml:space="preserve">Backend Developer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AVEIT | Córdoba, Argentina | January -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and maintained complex backend architectures using Django and MySQL, optimizing database queries and structuring datasets.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Contributed to the maintenance and optimization of a comprehensive management system featuring 11 integrated modules.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Spearheaded the backend development of a new 12th module dedicated to user payment management.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Onboarded and trained new team members on the tech stack and Scrum methodologies, improving team velocity and workflow alignment.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Technical Team Coordinator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Technology Cluster | La Rioja, Argentina | April 2025 – June 2026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Designed and developed an AI-driven humanoid robot based on the InMoov project, utilizing advanced data acquisition and computer vision datasets.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Architected AI-integrated software and designed custom PCBs for advanced robotic systems, analyzing sensor performance metrics to optimize system response.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Conducted technical training programs in 3D Printing and Introductory Robotics.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Electronic Engineering Final Project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August –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Engineered a functional model for CubeSat payload using LoRa, analyzing transmission data to validate telemetry performance.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Executed selection and integration of high-frequency (HF) electronic components.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Integrated sensors using I2C and SPI communication protocols to collect and structure experimental real-time data.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firmware for ground station communication systems.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Documented experimental procedures and analytical results systematically.</w:t>
      </w:r>
    </w:p>
    <w:p w14:paraId="0000001C" w14:textId="77777777" w:rsidR="00E6538E" w:rsidRPr="00756E06" w:rsidRDefault="00000000">
      <w:pPr>
        <w:pStyle w:val="Heading3"/>
        <w:rPr>
          <w:lang w:val="en-US"/>
        </w:rPr>
      </w:pPr>
      <w:bookmarkStart w:id="3" w:name="_heading=h.tuvljaausf5n" w:colFirst="0" w:colLast="0"/>
      <w:bookmarkEnd w:id="3"/>
      <w:r w:rsidRPr="00756E06">
        <w:rPr>
          <w:lang w:val="en-US"/>
        </w:rPr>
        <w:t>TECHNICAL SKILLS</w:t>
      </w:r>
      <w:bookmarkStart w:id="4" w:name="_heading=h.uqr6s8jhyr44" w:colFirst="0" w:colLast="0"/>
      <w:bookmarkEnd w:id="4"/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Programming &amp; Databases: Python, SQL (MySQL), C++, Matlab, HTML/CSS, Git.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Data &amp; Analytics: Data Acquisition, Sensor Fusion, Data Modeling, Experimental Documentation, ROS.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Hardware &amp; Systems: PCB Design (KiCad), 3D Modeling (SolidWorks, Fusion 360), Microcontrollers (STM32/ESP32/AVR).</w:t>
      </w:r>
    </w:p>
    <w:p w14:paraId="00000021" w14:textId="77777777" w:rsidR="00E6538E" w:rsidRDefault="00000000">
      <w:pPr>
        <w:pStyle w:val="Heading3"/>
      </w:pPr>
      <w:r>
        <w:t>LANGUAGES</w:t>
      </w:r>
    </w:p>
    <w:p w14:paraId="00000022" w14:textId="77777777" w:rsidR="00E6538E" w:rsidRDefault="00000000" w:rsidP="009C15B8">
      <w:pPr>
        <w:numPr>
          <w:ilvl w:val="0"/>
          <w:numId w:val="5"/>
        </w:numPr>
        <w:spacing w:before="0"/>
        <w:ind w:left="810" w:hanging="180"/>
      </w:pPr>
      <w:r>
        <w:t>Spanish: Native.</w:t>
      </w:r>
    </w:p>
    <w:p w14:paraId="00000023" w14:textId="77777777" w:rsidR="00E6538E" w:rsidRPr="002B0125" w:rsidRDefault="00000000" w:rsidP="009C15B8">
      <w:pPr>
        <w:numPr>
          <w:ilvl w:val="0"/>
          <w:numId w:val="5"/>
        </w:numPr>
        <w:spacing w:before="0"/>
        <w:ind w:left="810" w:hanging="180"/>
        <w:rPr>
          <w:lang w:val="en-US"/>
        </w:rPr>
      </w:pPr>
      <w:r w:rsidRPr="002B0125">
        <w:rPr>
          <w:lang w:val="en-US"/>
        </w:rPr>
        <w:t>English: Advanced (IELTS Overall Band Score: 7 [C1]).</w:t>
      </w:r>
    </w:p>
    <w:p w14:paraId="00000024" w14:textId="77777777" w:rsidR="00E6538E" w:rsidRPr="002B0125" w:rsidRDefault="00E6538E">
      <w:pPr>
        <w:pStyle w:val="Heading3"/>
        <w:pBdr>
          <w:bottom w:val="nil"/>
        </w:pBdr>
        <w:spacing w:before="0"/>
        <w:rPr>
          <w:lang w:val="en-US"/>
        </w:rPr>
      </w:pPr>
      <w:bookmarkStart w:id="5" w:name="_heading=h.auz9nd7xz4fo" w:colFirst="0" w:colLast="0"/>
      <w:bookmarkEnd w:id="5"/>
    </w:p>
    <w:sectPr w:rsidR="00E6538E" w:rsidRPr="002B0125" w:rsidSect="00D652A9">
      <w:pgSz w:w="11909" w:h="16834"/>
      <w:pgMar w:top="630" w:right="720" w:bottom="720" w:left="72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485F1-2139-400A-AC40-7E22F8A912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A80717-38B1-4AD2-A816-57798A46A3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CC3"/>
    <w:multiLevelType w:val="multilevel"/>
    <w:tmpl w:val="0DA00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7B13"/>
    <w:multiLevelType w:val="multilevel"/>
    <w:tmpl w:val="05D4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0269"/>
    <w:multiLevelType w:val="multilevel"/>
    <w:tmpl w:val="6EA06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E4F04"/>
    <w:multiLevelType w:val="multilevel"/>
    <w:tmpl w:val="0074D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E1110"/>
    <w:multiLevelType w:val="multilevel"/>
    <w:tmpl w:val="AAF8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ED7482"/>
    <w:multiLevelType w:val="multilevel"/>
    <w:tmpl w:val="CAA6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811918">
    <w:abstractNumId w:val="1"/>
  </w:num>
  <w:num w:numId="2" w16cid:durableId="1782338657">
    <w:abstractNumId w:val="5"/>
  </w:num>
  <w:num w:numId="3" w16cid:durableId="1284505873">
    <w:abstractNumId w:val="2"/>
  </w:num>
  <w:num w:numId="4" w16cid:durableId="465665376">
    <w:abstractNumId w:val="0"/>
  </w:num>
  <w:num w:numId="5" w16cid:durableId="1294605117">
    <w:abstractNumId w:val="4"/>
  </w:num>
  <w:num w:numId="6" w16cid:durableId="112121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8E"/>
    <w:rsid w:val="00014B6A"/>
    <w:rsid w:val="000566C9"/>
    <w:rsid w:val="000A532D"/>
    <w:rsid w:val="001401A0"/>
    <w:rsid w:val="00200F14"/>
    <w:rsid w:val="002B0125"/>
    <w:rsid w:val="003050B4"/>
    <w:rsid w:val="00605946"/>
    <w:rsid w:val="006B685A"/>
    <w:rsid w:val="00756E06"/>
    <w:rsid w:val="0079349C"/>
    <w:rsid w:val="008435CA"/>
    <w:rsid w:val="009C15B8"/>
    <w:rsid w:val="00C2383C"/>
    <w:rsid w:val="00D04A3D"/>
    <w:rsid w:val="00D652A9"/>
    <w:rsid w:val="00E6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9800"/>
  <w15:docId w15:val="{FF19A54E-DF8D-4F92-965A-3907773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n-US" w:bidi="ar-SA"/>
      </w:rPr>
    </w:rPrDefault>
    <w:pPrDefault>
      <w:pPr>
        <w:spacing w:before="240" w:line="276" w:lineRule="auto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A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jc w:val="center"/>
      <w:outlineLvl w:val="0"/>
    </w:pPr>
    <w:rPr>
      <w:b/>
      <w:bCs/>
      <w:color w:val="F3F3F3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bottom w:val="single" w:sz="12" w:space="2" w:color="3C78D8"/>
      </w:pBdr>
      <w:spacing w:before="300" w:after="80"/>
      <w:outlineLvl w:val="2"/>
    </w:pPr>
    <w:rPr>
      <w:b/>
      <w:bCs/>
      <w:color w:val="3C78D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javinnie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iernieto.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qzNQyw/40W0ZH/S5cvGUKNEkA==">CgMxLjAyDmguaDl6MGh4ZWgxeDB1Mg1oLmQ1MDI5cTF0NWkzMg1oLmYyOHozOXlsOXpyMg5oLjZhemhjejJ2cG1haTIOaC5mbHhzMGI2Mnpkd2EyDmgucmpwN2t3bzNvZjNhMg1oLmNtaHVnZDZmMDdwMg5oLndzbTQyY2h6NG5jbDIOaC50dXZsamFhdXNmNW4yDmgudXFyNnM4amh5cjQ0Mg5oLmF1ejluZDd4ejRmbzgAciExTUFvUG13WHdxaXhRMEZkeklPaENHYVVZVlNJS1Ux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Nicolás Nieto</cp:lastModifiedBy>
  <cp:revision>10</cp:revision>
  <dcterms:created xsi:type="dcterms:W3CDTF">2026-07-21T06:29:00Z</dcterms:created>
  <dcterms:modified xsi:type="dcterms:W3CDTF">2026-07-25T10:05:00Z</dcterms:modified>
</cp:coreProperties>
</file>