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00885">
      <w:pPr>
        <w:rPr>
          <w:rFonts w:hint="default"/>
          <w:lang w:val="en-US"/>
        </w:rPr>
      </w:pPr>
      <w:r>
        <w:rPr>
          <w:rFonts w:hint="default"/>
          <w:lang w:val="en-US"/>
        </w:rPr>
        <w:t>Salom men Javoxir hamidjanov Frontend  dasturchiman.</w:t>
      </w:r>
    </w:p>
    <w:p w14:paraId="47BD8EB3">
      <w:pPr>
        <w:rPr>
          <w:rFonts w:hint="default"/>
          <w:lang w:val="en-US"/>
        </w:rPr>
      </w:pPr>
    </w:p>
    <w:p w14:paraId="3A800A7C">
      <w:pPr>
        <w:rPr>
          <w:rFonts w:hint="default"/>
          <w:lang w:val="en-US"/>
        </w:rPr>
      </w:pPr>
      <w:r>
        <w:rPr>
          <w:rFonts w:hint="default"/>
          <w:lang w:val="en-US"/>
        </w:rPr>
        <w:t>Men go’zal, moslashuvchan va foydalanuvchilarga qulay veb-ilovalar yaratishga iqtisoslashtirilgan  ishtiyoqli Frontend dastruchiman. Dizaynga kuchli e’tibor va  toza  kodga muhabbat bilan g’oyalarni qiziraqli raqamli tajribalarga aylantirib bereman.</w:t>
      </w:r>
    </w:p>
    <w:p w14:paraId="1D04007D">
      <w:pPr>
        <w:rPr>
          <w:rFonts w:hint="default"/>
          <w:lang w:val="en-US"/>
        </w:rPr>
      </w:pPr>
      <w:bookmarkStart w:id="0" w:name="_GoBack"/>
      <w:bookmarkEnd w:id="0"/>
    </w:p>
    <w:p w14:paraId="7C2880A4">
      <w:pPr>
        <w:rPr>
          <w:rFonts w:hint="default"/>
          <w:lang w:val="en-US"/>
        </w:rPr>
      </w:pPr>
      <w:r>
        <w:rPr>
          <w:rFonts w:hint="default"/>
          <w:lang w:val="en-US"/>
        </w:rPr>
        <w:t>Mening  tajribam zamonaviy  JavaScript  frameworklariga,  ayniqsa Reactga asoslangan.</w:t>
      </w:r>
    </w:p>
    <w:p w14:paraId="4AFA0D5B">
      <w:pPr>
        <w:rPr>
          <w:rFonts w:hint="default"/>
          <w:lang w:val="en-US"/>
        </w:rPr>
      </w:pPr>
      <w:r>
        <w:rPr>
          <w:rFonts w:hint="default"/>
          <w:lang w:val="en-US"/>
        </w:rPr>
        <w:t>Men samaradorlik va foydalanuvchi tajribasiga  ustuvor ahamiyat  beradigan kengaytiriladigan ilovalar yarataman. Doimo o’rganish vaeng  so’ngi veb texnalogiyalari bilan yangilab turaman.</w:t>
      </w:r>
    </w:p>
    <w:p w14:paraId="4C65588C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036188"/>
    <w:rsid w:val="2503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2026-01-22T16:14:00Z</dcterms:created>
  <dc:creator>javohir hamidjanov</dc:creator>
  <cp:lastModifiedBy>javohir hamidjanov</cp:lastModifiedBy>
  <dcterms:modified xsi:type="dcterms:W3CDTF">2026-01-22T16:22:58Z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EB09B19A01B44378A5EC86AA60D3FF7B_11</vt:lpwstr>
  </property>
</Properties>
</file>